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A8D5F" w14:textId="77777777" w:rsidR="00D81654" w:rsidRDefault="002F4741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4B17AF">
        <w:rPr>
          <w:b/>
        </w:rPr>
        <w:t>4</w:t>
      </w:r>
      <w:r>
        <w:rPr>
          <w:b/>
        </w:rPr>
        <w:t xml:space="preserve"> </w:t>
      </w:r>
    </w:p>
    <w:tbl>
      <w:tblPr>
        <w:tblStyle w:val="TableGrid"/>
        <w:tblW w:w="8495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296"/>
      </w:tblGrid>
      <w:tr w:rsidR="00D81654" w14:paraId="5A5DDD0F" w14:textId="77777777" w:rsidTr="001A0138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1A27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794E1D2F" w14:textId="77777777" w:rsidR="00D81654" w:rsidRDefault="002F4741" w:rsidP="001A0A3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1A0A32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</w:p>
        </w:tc>
        <w:tc>
          <w:tcPr>
            <w:tcW w:w="6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9E2B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793AA877" w14:textId="77777777" w:rsidR="00D81654" w:rsidRDefault="001A0A32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>Declaración Jurada para prevenir casos de Nepotismo</w:t>
            </w:r>
          </w:p>
        </w:tc>
      </w:tr>
    </w:tbl>
    <w:p w14:paraId="5DF65DCB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F790A50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>Apellidos:</w:t>
      </w:r>
      <w:r w:rsidRPr="00AF57D3">
        <w:rPr>
          <w:rFonts w:asciiTheme="minorHAnsi" w:hAnsiTheme="minorHAnsi" w:cs="Times New Roman"/>
          <w:szCs w:val="24"/>
        </w:rPr>
        <w:t>____</w:t>
      </w:r>
      <w:r w:rsidR="00AF57D3">
        <w:rPr>
          <w:rFonts w:asciiTheme="minorHAnsi" w:hAnsiTheme="minorHAnsi" w:cs="Times New Roman"/>
          <w:szCs w:val="24"/>
        </w:rPr>
        <w:t xml:space="preserve">____________________________ </w:t>
      </w:r>
      <w:r w:rsidRPr="00AF57D3">
        <w:rPr>
          <w:rStyle w:val="Textoennegrita"/>
          <w:rFonts w:asciiTheme="minorHAnsi" w:hAnsiTheme="minorHAnsi" w:cs="Times New Roman"/>
          <w:szCs w:val="24"/>
        </w:rPr>
        <w:t>Nombres: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</w:t>
      </w:r>
    </w:p>
    <w:p w14:paraId="718D8988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>Documento de Identidad: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__________________________________________</w:t>
      </w:r>
    </w:p>
    <w:p w14:paraId="5DE22AE1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>Domicilio:</w:t>
      </w:r>
      <w:r w:rsidR="00AF57D3">
        <w:rPr>
          <w:rStyle w:val="Textoennegrita"/>
          <w:rFonts w:asciiTheme="minorHAnsi" w:hAnsiTheme="minorHAnsi" w:cs="Times New Roman"/>
          <w:szCs w:val="24"/>
        </w:rPr>
        <w:t>______________________________________</w:t>
      </w:r>
      <w:r w:rsidR="00AF57D3">
        <w:rPr>
          <w:rFonts w:asciiTheme="minorHAnsi" w:hAnsiTheme="minorHAnsi" w:cs="Times New Roman"/>
          <w:szCs w:val="24"/>
        </w:rPr>
        <w:t xml:space="preserve"> </w:t>
      </w:r>
      <w:r w:rsidRPr="00AF57D3">
        <w:rPr>
          <w:rStyle w:val="Textoennegrita"/>
          <w:rFonts w:asciiTheme="minorHAnsi" w:hAnsiTheme="minorHAnsi" w:cs="Times New Roman"/>
          <w:szCs w:val="24"/>
        </w:rPr>
        <w:t>Provincia/Departamento:</w:t>
      </w:r>
      <w:r w:rsidR="00AF57D3">
        <w:rPr>
          <w:rFonts w:asciiTheme="minorHAnsi" w:hAnsiTheme="minorHAnsi" w:cs="Times New Roman"/>
          <w:szCs w:val="24"/>
        </w:rPr>
        <w:t xml:space="preserve"> _______________</w:t>
      </w:r>
    </w:p>
    <w:p w14:paraId="4893D8F9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>Fecha de declaración</w:t>
      </w:r>
      <w:r w:rsidRPr="00AF57D3">
        <w:rPr>
          <w:rStyle w:val="Textoennegrita"/>
          <w:rFonts w:asciiTheme="minorHAnsi" w:hAnsiTheme="minorHAnsi" w:cs="Times New Roman"/>
          <w:b w:val="0"/>
          <w:szCs w:val="24"/>
        </w:rPr>
        <w:t>:__________________</w:t>
      </w:r>
    </w:p>
    <w:p w14:paraId="6AF79D20" w14:textId="77777777" w:rsid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</w:p>
    <w:p w14:paraId="3853B835" w14:textId="77777777" w:rsidR="00637456" w:rsidRDefault="00637456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  <w:r w:rsidRPr="00AF57D3">
        <w:rPr>
          <w:rFonts w:asciiTheme="minorHAnsi" w:hAnsiTheme="minorHAnsi"/>
          <w:sz w:val="20"/>
        </w:rPr>
        <w:t>Declaro que al momento de suscribir el presente documento:</w:t>
      </w:r>
    </w:p>
    <w:p w14:paraId="7ECE8C29" w14:textId="77777777" w:rsidR="00AF57D3" w:rsidRP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2"/>
        </w:rPr>
      </w:pPr>
    </w:p>
    <w:p w14:paraId="54E408F7" w14:textId="77777777" w:rsidR="00C4587D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Tengo conocimiento de las disposiciones contenidas en las siguientes normas legales: </w:t>
      </w:r>
    </w:p>
    <w:p w14:paraId="4B38C02D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a) Ley N°. 26771, publicado el 15.04.97, que establece la prohibición de ejercer la facultad de nombramiento y contratación de personal en el sector público en casos de parentesco. </w:t>
      </w:r>
    </w:p>
    <w:p w14:paraId="5B314D05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b) Decreto Supremo N°. 021-2000-PCM, publicado el 30.07.00, que aprueba el Reglamento de la Ley N°. 26771, que establece prohibición de ejercer la facultad de nombramiento y contratación de personal en el Sector Publico, en casos de parentesco. </w:t>
      </w:r>
    </w:p>
    <w:p w14:paraId="0D64AE62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c) Decreto Supremo N°. 017-2002-PCM, publicado el 08.03.02, que modifica el Reglamento de la Ley N°. 26771; modifica los artículos 1,2 y 7 de ley. </w:t>
      </w:r>
    </w:p>
    <w:p w14:paraId="6A8298DA" w14:textId="77777777" w:rsidR="00637456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>d) Decreto Supremo N°. 034-2005-PCM, publicado el 07.05.05, que modifica el artículo 5, 7 y 8 del Reglamento de la Ley N°. 26771 e incorpora el artículo 4-A que dispone el otorgamiento de la Declaración Jurada para prevenir casos de nepotismo.</w:t>
      </w:r>
    </w:p>
    <w:p w14:paraId="2F2EC654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En consecuencia, DECLARO BAJO JURAMENTO que ________ (indicar SI o NO) tengo parientes hasta el cuarto grado de consanguinidad y/o segundo de afinidad y/o vínculo conyugal, con trabajador(es) de la </w:t>
      </w:r>
      <w:r w:rsidRPr="00AF57D3">
        <w:rPr>
          <w:rFonts w:asciiTheme="minorHAnsi" w:eastAsia="Calibri" w:hAnsiTheme="minorHAnsi"/>
          <w:b/>
          <w:bCs/>
          <w:color w:val="000000"/>
          <w:sz w:val="20"/>
        </w:rPr>
        <w:t>JUNTA NACIONAL DE JUSTICIA</w:t>
      </w:r>
      <w:r w:rsidRPr="00AF57D3">
        <w:rPr>
          <w:rFonts w:asciiTheme="minorHAnsi" w:eastAsia="Calibri" w:hAnsiTheme="minorHAnsi"/>
          <w:color w:val="000000"/>
          <w:sz w:val="20"/>
        </w:rPr>
        <w:t>.</w:t>
      </w:r>
    </w:p>
    <w:p w14:paraId="307B43E8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No encontrarme impedido para participar en las contrataciones públicas ni para contratar con el Estado, conforme a lo establecido en el </w:t>
      </w:r>
      <w:r w:rsidRPr="00AF57D3">
        <w:rPr>
          <w:rFonts w:asciiTheme="minorHAnsi" w:eastAsia="Calibri" w:hAnsiTheme="minorHAnsi"/>
          <w:b/>
          <w:bCs/>
          <w:sz w:val="20"/>
        </w:rPr>
        <w:t>artículo 30 de la Ley N° 32069, Ley General de Contrataciones Públicas</w:t>
      </w:r>
      <w:r w:rsidRPr="00AF57D3">
        <w:rPr>
          <w:rFonts w:asciiTheme="minorHAnsi" w:eastAsia="Calibri" w:hAnsiTheme="minorHAnsi"/>
          <w:b/>
          <w:sz w:val="20"/>
        </w:rPr>
        <w:t>.</w:t>
      </w:r>
    </w:p>
    <w:p w14:paraId="03E8E863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>En el caso de haber consignado una respuesta afirmativa [en el punto 2], declaro que la(s) persona(s) con quien(es) me une el vínculo antes indicado es(son):</w:t>
      </w:r>
    </w:p>
    <w:p w14:paraId="1927CDEC" w14:textId="77777777" w:rsidR="00AF57D3" w:rsidRPr="00AF57D3" w:rsidRDefault="00AF57D3" w:rsidP="00AF57D3">
      <w:pPr>
        <w:pStyle w:val="NormalWeb"/>
        <w:spacing w:before="0" w:beforeAutospacing="0" w:after="0" w:afterAutospacing="0"/>
        <w:ind w:left="730"/>
        <w:jc w:val="both"/>
        <w:rPr>
          <w:rFonts w:eastAsia="Calibri"/>
          <w:color w:val="000000"/>
          <w:sz w:val="20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3685"/>
        <w:gridCol w:w="3544"/>
      </w:tblGrid>
      <w:tr w:rsidR="00C4587D" w:rsidRPr="00C4587D" w14:paraId="40B4E147" w14:textId="77777777" w:rsidTr="00C4587D">
        <w:trPr>
          <w:trHeight w:val="199"/>
        </w:trPr>
        <w:tc>
          <w:tcPr>
            <w:tcW w:w="3685" w:type="dxa"/>
          </w:tcPr>
          <w:p w14:paraId="271393CE" w14:textId="77777777"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Apellidos y Nombres / Parentesco</w:t>
            </w:r>
          </w:p>
        </w:tc>
        <w:tc>
          <w:tcPr>
            <w:tcW w:w="3544" w:type="dxa"/>
          </w:tcPr>
          <w:p w14:paraId="3519FABC" w14:textId="77777777"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Unidad de Organización</w:t>
            </w:r>
          </w:p>
        </w:tc>
      </w:tr>
      <w:tr w:rsidR="00C4587D" w:rsidRPr="00C4587D" w14:paraId="3DC80519" w14:textId="77777777" w:rsidTr="00C4587D">
        <w:tc>
          <w:tcPr>
            <w:tcW w:w="3685" w:type="dxa"/>
          </w:tcPr>
          <w:p w14:paraId="7633389B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260F8E04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14:paraId="467776B6" w14:textId="77777777" w:rsidTr="00C4587D">
        <w:tc>
          <w:tcPr>
            <w:tcW w:w="3685" w:type="dxa"/>
          </w:tcPr>
          <w:p w14:paraId="3D785B29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4D4E0DE2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14:paraId="6755D811" w14:textId="77777777" w:rsidTr="00C4587D">
        <w:tc>
          <w:tcPr>
            <w:tcW w:w="3685" w:type="dxa"/>
          </w:tcPr>
          <w:p w14:paraId="7011F543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7BFB00AD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</w:tbl>
    <w:p w14:paraId="634F01AE" w14:textId="77777777" w:rsidR="00637456" w:rsidRPr="00AF57D3" w:rsidRDefault="00637456" w:rsidP="00637456">
      <w:pPr>
        <w:pStyle w:val="NormalWeb"/>
        <w:jc w:val="both"/>
        <w:rPr>
          <w:rFonts w:asciiTheme="minorHAnsi" w:eastAsia="Calibri" w:hAnsiTheme="minorHAnsi"/>
          <w:color w:val="000000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 xml:space="preserve">La presente Declaración Jurada se formula en cumplimiento de lo dispuesto en el artículo 4-A del </w:t>
      </w:r>
      <w:r w:rsidRPr="00AF57D3">
        <w:rPr>
          <w:rFonts w:asciiTheme="minorHAnsi" w:eastAsia="Calibri" w:hAnsiTheme="minorHAnsi"/>
          <w:color w:val="000000"/>
          <w:sz w:val="20"/>
          <w:szCs w:val="20"/>
        </w:rPr>
        <w:t>Reglamento de la Ley N° 26771, incorporado mediante Decreto Supremo N°. 034-2005-PCM.</w:t>
      </w:r>
    </w:p>
    <w:p w14:paraId="69005390" w14:textId="77777777" w:rsidR="00637456" w:rsidRPr="00AF57D3" w:rsidRDefault="00637456" w:rsidP="00637456">
      <w:pPr>
        <w:pStyle w:val="NormalWeb"/>
        <w:jc w:val="both"/>
        <w:rPr>
          <w:rFonts w:asciiTheme="minorHAnsi" w:hAnsiTheme="minorHAnsi" w:cs="Arial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>Lima, ____ de ______________ del 202__</w:t>
      </w:r>
    </w:p>
    <w:p w14:paraId="4C92B5F8" w14:textId="77777777"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Fonts w:asciiTheme="minorHAnsi" w:hAnsiTheme="minorHAnsi"/>
          <w:szCs w:val="20"/>
        </w:rPr>
        <w:t>_______________________________</w:t>
      </w:r>
    </w:p>
    <w:p w14:paraId="335BD232" w14:textId="77777777" w:rsidR="00C4587D" w:rsidRPr="00AF57D3" w:rsidRDefault="00637456" w:rsidP="00C4587D">
      <w:pPr>
        <w:pStyle w:val="Sinespaciado"/>
        <w:jc w:val="center"/>
        <w:rPr>
          <w:rStyle w:val="Textoennegrita"/>
          <w:rFonts w:asciiTheme="minorHAnsi" w:hAnsiTheme="minorHAnsi" w:cs="Arial"/>
          <w:szCs w:val="20"/>
        </w:rPr>
      </w:pPr>
      <w:r w:rsidRPr="00AF57D3">
        <w:rPr>
          <w:rFonts w:asciiTheme="minorHAnsi" w:hAnsiTheme="minorHAnsi"/>
          <w:szCs w:val="20"/>
        </w:rPr>
        <w:t xml:space="preserve">(Firma) </w:t>
      </w:r>
      <w:r w:rsidRPr="00AF57D3">
        <w:rPr>
          <w:rStyle w:val="Textoennegrita"/>
          <w:rFonts w:asciiTheme="minorHAnsi" w:hAnsiTheme="minorHAnsi" w:cs="Arial"/>
          <w:szCs w:val="20"/>
        </w:rPr>
        <w:t>Nombre y Apellidos:</w:t>
      </w:r>
    </w:p>
    <w:p w14:paraId="649B9F9A" w14:textId="77777777"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DNI:</w:t>
      </w:r>
    </w:p>
    <w:p w14:paraId="4146D62C" w14:textId="77777777" w:rsidR="00637456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RUC:</w:t>
      </w:r>
    </w:p>
    <w:p w14:paraId="55934028" w14:textId="77777777" w:rsidR="00A85877" w:rsidRPr="00AF57D3" w:rsidRDefault="00A85877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sectPr w:rsidR="00A85877" w:rsidRPr="00AF57D3" w:rsidSect="00AF57D3">
      <w:headerReference w:type="default" r:id="rId8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A7413" w14:textId="77777777" w:rsidR="004B24F6" w:rsidRDefault="004B24F6" w:rsidP="00CF187A">
      <w:pPr>
        <w:spacing w:after="0" w:line="240" w:lineRule="auto"/>
      </w:pPr>
      <w:r>
        <w:separator/>
      </w:r>
    </w:p>
  </w:endnote>
  <w:endnote w:type="continuationSeparator" w:id="0">
    <w:p w14:paraId="5E831655" w14:textId="77777777" w:rsidR="004B24F6" w:rsidRDefault="004B24F6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CA622" w14:textId="77777777" w:rsidR="004B24F6" w:rsidRDefault="004B24F6" w:rsidP="00CF187A">
      <w:pPr>
        <w:spacing w:after="0" w:line="240" w:lineRule="auto"/>
      </w:pPr>
      <w:r>
        <w:separator/>
      </w:r>
    </w:p>
  </w:footnote>
  <w:footnote w:type="continuationSeparator" w:id="0">
    <w:p w14:paraId="5ABB73D1" w14:textId="77777777" w:rsidR="004B24F6" w:rsidRDefault="004B24F6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F1658" w14:textId="77777777" w:rsidR="00D41B2D" w:rsidRDefault="00A407B8" w:rsidP="00A407B8">
    <w:pPr>
      <w:pStyle w:val="Encabezado"/>
      <w:jc w:val="right"/>
    </w:pPr>
    <w:r>
      <w:rPr>
        <w:noProof/>
      </w:rPr>
      <w:drawing>
        <wp:inline distT="0" distB="0" distL="0" distR="0" wp14:anchorId="58CB4995" wp14:editId="09D2BCB6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9958978">
    <w:abstractNumId w:val="1"/>
  </w:num>
  <w:num w:numId="2" w16cid:durableId="104812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654"/>
    <w:rsid w:val="0015251E"/>
    <w:rsid w:val="001A0138"/>
    <w:rsid w:val="001A0A32"/>
    <w:rsid w:val="001E2AFC"/>
    <w:rsid w:val="00273E31"/>
    <w:rsid w:val="002F4741"/>
    <w:rsid w:val="0030788D"/>
    <w:rsid w:val="00367447"/>
    <w:rsid w:val="003B1837"/>
    <w:rsid w:val="003B71A9"/>
    <w:rsid w:val="003E13B6"/>
    <w:rsid w:val="004B17AF"/>
    <w:rsid w:val="004B24F6"/>
    <w:rsid w:val="0059576D"/>
    <w:rsid w:val="00637456"/>
    <w:rsid w:val="00654E0C"/>
    <w:rsid w:val="00670501"/>
    <w:rsid w:val="00762F6B"/>
    <w:rsid w:val="00863FA4"/>
    <w:rsid w:val="009634B7"/>
    <w:rsid w:val="00A407B8"/>
    <w:rsid w:val="00A85877"/>
    <w:rsid w:val="00AF57D3"/>
    <w:rsid w:val="00C035B7"/>
    <w:rsid w:val="00C4587D"/>
    <w:rsid w:val="00CA0761"/>
    <w:rsid w:val="00CD0E1A"/>
    <w:rsid w:val="00CF187A"/>
    <w:rsid w:val="00D312B4"/>
    <w:rsid w:val="00D41B2D"/>
    <w:rsid w:val="00D81654"/>
    <w:rsid w:val="00EF74D0"/>
    <w:rsid w:val="00F32AB1"/>
    <w:rsid w:val="00FC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92DEF60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7DBE6-B726-4796-9AA1-C423FB75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Raul Guillermo Fernandez Manrique</cp:lastModifiedBy>
  <cp:revision>2</cp:revision>
  <dcterms:created xsi:type="dcterms:W3CDTF">2025-05-08T16:51:00Z</dcterms:created>
  <dcterms:modified xsi:type="dcterms:W3CDTF">2025-05-08T16:51:00Z</dcterms:modified>
</cp:coreProperties>
</file>