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54A9441C" w14:textId="69801112" w:rsidR="003C76F2" w:rsidRDefault="001B6EE8" w:rsidP="005417EF">
      <w:pPr>
        <w:pStyle w:val="Default"/>
        <w:rPr>
          <w:rFonts w:asciiTheme="minorHAnsi" w:eastAsia="Arial MT" w:hAnsiTheme="minorHAnsi" w:cstheme="minorHAnsi"/>
          <w:color w:val="auto"/>
          <w:shd w:val="clear" w:color="auto" w:fill="FFFFFF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DB1C40" w:rsidRPr="00DB1C40">
        <w:rPr>
          <w:b/>
          <w:bCs/>
          <w:sz w:val="20"/>
          <w:szCs w:val="20"/>
        </w:rPr>
        <w:t>Servicio de Mantenimiento Correctivo de Impresora Multifuncional</w:t>
      </w:r>
    </w:p>
    <w:p w14:paraId="6101FE20" w14:textId="77777777" w:rsidR="005642D8" w:rsidRPr="003170B8" w:rsidRDefault="005642D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color w:val="auto"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48"/>
        <w:gridCol w:w="2987"/>
        <w:gridCol w:w="1101"/>
        <w:gridCol w:w="1190"/>
        <w:gridCol w:w="1793"/>
      </w:tblGrid>
      <w:tr w:rsidR="00233E28" w:rsidRPr="00A01E33" w14:paraId="08D200E8" w14:textId="77777777" w:rsidTr="00DB1C40">
        <w:trPr>
          <w:trHeight w:val="581"/>
          <w:jc w:val="center"/>
        </w:trPr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789F9868" w:rsidR="00233E28" w:rsidRPr="00A01E33" w:rsidRDefault="00DB1C40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PAQUETE</w:t>
            </w:r>
          </w:p>
        </w:tc>
        <w:tc>
          <w:tcPr>
            <w:tcW w:w="1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DB1C40">
        <w:trPr>
          <w:trHeight w:val="540"/>
          <w:jc w:val="center"/>
        </w:trPr>
        <w:tc>
          <w:tcPr>
            <w:tcW w:w="6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DA6B410" w:rsidR="00233E28" w:rsidRPr="00A01E33" w:rsidRDefault="00DB1C40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ACC53" w14:textId="77777777" w:rsidR="00233E28" w:rsidRDefault="00DB1C40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DB1C40">
              <w:rPr>
                <w:rFonts w:asciiTheme="minorHAnsi" w:eastAsia="Arial MT" w:hAnsiTheme="minorHAnsi" w:cstheme="minorHAnsi"/>
                <w:bCs/>
                <w:color w:val="auto"/>
                <w:sz w:val="16"/>
                <w:szCs w:val="16"/>
                <w:lang w:val="es-ES"/>
              </w:rPr>
              <w:t>Servicio de Mantenimiento Correctivo de Impresoras Multifuncionales</w:t>
            </w:r>
          </w:p>
          <w:p w14:paraId="7B798CBC" w14:textId="60124C29" w:rsidR="00DB1C40" w:rsidRPr="00DB1C40" w:rsidRDefault="00DB1C40" w:rsidP="00DB1C4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sz w:val="16"/>
                <w:szCs w:val="16"/>
                <w:lang w:val="es-ES"/>
              </w:rPr>
            </w:pPr>
            <w:r w:rsidRPr="00DB1C40">
              <w:rPr>
                <w:rFonts w:asciiTheme="minorHAnsi" w:eastAsia="Arial MT" w:hAnsiTheme="minorHAnsi" w:cstheme="minorHAnsi"/>
                <w:b/>
                <w:color w:val="auto"/>
                <w:sz w:val="16"/>
                <w:szCs w:val="16"/>
                <w:lang w:val="es-ES"/>
              </w:rPr>
              <w:t xml:space="preserve">Impresora multifuncional marca: XEROX, modelo WORKCENTRE 5325, S/N 3322116097, S/CP 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AABA3DB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DB1C40" w:rsidRPr="00A01E33" w14:paraId="0B7BA61C" w14:textId="77777777" w:rsidTr="00DB1C40">
        <w:trPr>
          <w:trHeight w:val="540"/>
          <w:jc w:val="center"/>
        </w:trPr>
        <w:tc>
          <w:tcPr>
            <w:tcW w:w="6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05F749" w14:textId="1F5691F9" w:rsidR="00DB1C40" w:rsidRDefault="00DB1C40" w:rsidP="00DB1C40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2</w:t>
            </w:r>
          </w:p>
        </w:tc>
        <w:tc>
          <w:tcPr>
            <w:tcW w:w="1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D0C17" w14:textId="77777777" w:rsidR="00DB1C40" w:rsidRDefault="00DB1C40" w:rsidP="00DB1C4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DB1C40">
              <w:rPr>
                <w:rFonts w:asciiTheme="minorHAnsi" w:eastAsia="Arial MT" w:hAnsiTheme="minorHAnsi" w:cstheme="minorHAnsi"/>
                <w:bCs/>
                <w:color w:val="auto"/>
                <w:sz w:val="16"/>
                <w:szCs w:val="16"/>
                <w:lang w:val="es-ES"/>
              </w:rPr>
              <w:t>Servicio de Mantenimiento Correctivo de Impresoras Multifuncionales</w:t>
            </w:r>
          </w:p>
          <w:p w14:paraId="47EC9F95" w14:textId="529AB584" w:rsidR="00DB1C40" w:rsidRPr="00312B12" w:rsidRDefault="00DB1C40" w:rsidP="00DB1C4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DB1C40">
              <w:rPr>
                <w:rFonts w:asciiTheme="minorHAnsi" w:eastAsia="Arial MT" w:hAnsiTheme="minorHAnsi" w:cstheme="minorHAnsi"/>
                <w:b/>
                <w:bCs/>
                <w:color w:val="auto"/>
                <w:sz w:val="16"/>
                <w:szCs w:val="16"/>
              </w:rPr>
              <w:t>Impresora Multifuncional marca: XEROX, modelo WORKCENTRE 5325, S/N: 3322853490, CP: 742223580018.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2FED4" w14:textId="6DE8C538" w:rsidR="00DB1C40" w:rsidRPr="00A01E33" w:rsidRDefault="00DB1C40" w:rsidP="00DB1C4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6F3D6" w14:textId="15E2E7E9" w:rsidR="00DB1C40" w:rsidRPr="00A01E33" w:rsidRDefault="00DB1C40" w:rsidP="00DB1C40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55D5E" w14:textId="3CE7A525" w:rsidR="00DB1C40" w:rsidRPr="00A01E33" w:rsidRDefault="00DB1C40" w:rsidP="00DB1C40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DB1C40" w:rsidRPr="00A01E33" w14:paraId="79865393" w14:textId="77777777" w:rsidTr="00DB1C40">
        <w:trPr>
          <w:trHeight w:val="540"/>
          <w:jc w:val="center"/>
        </w:trPr>
        <w:tc>
          <w:tcPr>
            <w:tcW w:w="390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DB1C40" w:rsidRPr="00A01E33" w:rsidRDefault="00DB1C40" w:rsidP="00DB1C40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DB1C40" w:rsidRPr="00A01E33" w:rsidRDefault="00DB1C40" w:rsidP="00DB1C40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65068FB1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>mínimo 3</w:t>
            </w:r>
            <w:r w:rsidR="00143B91">
              <w:rPr>
                <w:rFonts w:asciiTheme="minorHAnsi" w:eastAsia="Arial MT" w:hAnsiTheme="minorHAnsi" w:cstheme="minorHAnsi"/>
                <w:lang w:val="es-ES_tradnl"/>
              </w:rPr>
              <w:t>5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1E164249" w:rsidR="000F198A" w:rsidRPr="001B6EE8" w:rsidRDefault="002973C9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</w:t>
            </w:r>
            <w:r w:rsidR="005E2CEA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="00AB0D45">
              <w:rPr>
                <w:rFonts w:asciiTheme="minorHAnsi" w:eastAsia="Arial MT" w:hAnsiTheme="minorHAnsi" w:cstheme="minorHAnsi"/>
                <w:lang w:val="es-ES_tradnl"/>
              </w:rPr>
              <w:t>los Términos de Referencia</w:t>
            </w:r>
          </w:p>
        </w:tc>
      </w:tr>
      <w:tr w:rsidR="00D97C7E" w:rsidRPr="001B6EE8" w14:paraId="3EDF591F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662DE69C" w14:textId="7B0AC4A8" w:rsidR="00D97C7E" w:rsidRDefault="00D97C7E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9F4CAFD" w14:textId="672762F4" w:rsidR="00D97C7E" w:rsidRDefault="00D97C7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BF6FF" w14:textId="0E15659A" w:rsidR="00D97C7E" w:rsidRPr="001B6EE8" w:rsidRDefault="005E2CE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5E2CEA">
              <w:rPr>
                <w:rFonts w:asciiTheme="minorHAnsi" w:eastAsia="Arial MT" w:hAnsiTheme="minorHAnsi" w:cstheme="minorHAnsi"/>
                <w:lang w:val="es-ES_tradnl"/>
              </w:rPr>
              <w:t>De acuerdo a los Términos de Referencia</w:t>
            </w: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5297CF05" w14:textId="77777777" w:rsidR="00901EB4" w:rsidRPr="00901EB4" w:rsidRDefault="00901EB4" w:rsidP="00901EB4">
      <w:pPr>
        <w:suppressAutoHyphens/>
        <w:jc w:val="center"/>
        <w:rPr>
          <w:rFonts w:cs="Arial"/>
          <w:b/>
          <w:noProof w:val="0"/>
          <w:color w:val="auto"/>
          <w:lang w:eastAsia="en-US"/>
        </w:rPr>
      </w:pPr>
    </w:p>
    <w:p w14:paraId="38728406" w14:textId="333337E8" w:rsidR="00C519AA" w:rsidRPr="008E52A3" w:rsidRDefault="00C519AA" w:rsidP="008E52A3">
      <w:pPr>
        <w:jc w:val="both"/>
        <w:rPr>
          <w:rFonts w:cs="Arial"/>
          <w:b/>
          <w:color w:val="FF0000"/>
        </w:rPr>
      </w:pPr>
    </w:p>
    <w:sectPr w:rsidR="00C519AA" w:rsidRPr="008E52A3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CAB2D6" w14:textId="77777777" w:rsidR="00875E95" w:rsidRDefault="00875E95" w:rsidP="00825D33">
      <w:r>
        <w:separator/>
      </w:r>
    </w:p>
  </w:endnote>
  <w:endnote w:type="continuationSeparator" w:id="0">
    <w:p w14:paraId="3EA93BA0" w14:textId="77777777" w:rsidR="00875E95" w:rsidRDefault="00875E95" w:rsidP="00825D33">
      <w:r>
        <w:continuationSeparator/>
      </w:r>
    </w:p>
  </w:endnote>
  <w:endnote w:type="continuationNotice" w:id="1">
    <w:p w14:paraId="196C5739" w14:textId="77777777" w:rsidR="00875E95" w:rsidRDefault="00875E9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8B76D3" w14:textId="77777777" w:rsidR="00875E95" w:rsidRDefault="00875E95" w:rsidP="00825D33">
      <w:r>
        <w:separator/>
      </w:r>
    </w:p>
  </w:footnote>
  <w:footnote w:type="continuationSeparator" w:id="0">
    <w:p w14:paraId="1DDA7B47" w14:textId="77777777" w:rsidR="00875E95" w:rsidRDefault="00875E95" w:rsidP="00825D33">
      <w:r>
        <w:continuationSeparator/>
      </w:r>
    </w:p>
  </w:footnote>
  <w:footnote w:type="continuationNotice" w:id="1">
    <w:p w14:paraId="6CB58CA6" w14:textId="77777777" w:rsidR="00875E95" w:rsidRDefault="00875E9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9894036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0F4280"/>
    <w:rsid w:val="001267F4"/>
    <w:rsid w:val="001367A3"/>
    <w:rsid w:val="00143B91"/>
    <w:rsid w:val="00173E53"/>
    <w:rsid w:val="001912D5"/>
    <w:rsid w:val="001B6EE8"/>
    <w:rsid w:val="001C50A1"/>
    <w:rsid w:val="001D72E4"/>
    <w:rsid w:val="002106BE"/>
    <w:rsid w:val="00215AAF"/>
    <w:rsid w:val="0023318D"/>
    <w:rsid w:val="00233E28"/>
    <w:rsid w:val="00257EF8"/>
    <w:rsid w:val="002973C9"/>
    <w:rsid w:val="002B2F1B"/>
    <w:rsid w:val="002B356F"/>
    <w:rsid w:val="002F0499"/>
    <w:rsid w:val="00301D7C"/>
    <w:rsid w:val="003104D0"/>
    <w:rsid w:val="00312B12"/>
    <w:rsid w:val="003170B8"/>
    <w:rsid w:val="003367F0"/>
    <w:rsid w:val="0034686A"/>
    <w:rsid w:val="00354D29"/>
    <w:rsid w:val="00362001"/>
    <w:rsid w:val="003B2A30"/>
    <w:rsid w:val="003C76F2"/>
    <w:rsid w:val="003D208D"/>
    <w:rsid w:val="003D55EF"/>
    <w:rsid w:val="003E559E"/>
    <w:rsid w:val="00441A11"/>
    <w:rsid w:val="0047199B"/>
    <w:rsid w:val="00476403"/>
    <w:rsid w:val="004A5B5C"/>
    <w:rsid w:val="00503D44"/>
    <w:rsid w:val="00504C54"/>
    <w:rsid w:val="00511C83"/>
    <w:rsid w:val="0052655C"/>
    <w:rsid w:val="005417EF"/>
    <w:rsid w:val="005565F3"/>
    <w:rsid w:val="005642D8"/>
    <w:rsid w:val="005839D6"/>
    <w:rsid w:val="005E2CEA"/>
    <w:rsid w:val="005E67C4"/>
    <w:rsid w:val="006037D1"/>
    <w:rsid w:val="00606AA2"/>
    <w:rsid w:val="006214D8"/>
    <w:rsid w:val="00687AE5"/>
    <w:rsid w:val="006910D6"/>
    <w:rsid w:val="0069539B"/>
    <w:rsid w:val="00695B16"/>
    <w:rsid w:val="006976F2"/>
    <w:rsid w:val="006B32BA"/>
    <w:rsid w:val="007355F3"/>
    <w:rsid w:val="00746370"/>
    <w:rsid w:val="007D3DD7"/>
    <w:rsid w:val="007E3AC1"/>
    <w:rsid w:val="007F6839"/>
    <w:rsid w:val="00821085"/>
    <w:rsid w:val="00825D33"/>
    <w:rsid w:val="00843E9B"/>
    <w:rsid w:val="00875E95"/>
    <w:rsid w:val="008E157F"/>
    <w:rsid w:val="008E52A3"/>
    <w:rsid w:val="00901EB4"/>
    <w:rsid w:val="0094367D"/>
    <w:rsid w:val="009548DB"/>
    <w:rsid w:val="00963557"/>
    <w:rsid w:val="00984581"/>
    <w:rsid w:val="0099762F"/>
    <w:rsid w:val="00A001AD"/>
    <w:rsid w:val="00A01E33"/>
    <w:rsid w:val="00A35C06"/>
    <w:rsid w:val="00A37E09"/>
    <w:rsid w:val="00A95E41"/>
    <w:rsid w:val="00AB0D45"/>
    <w:rsid w:val="00AC00FD"/>
    <w:rsid w:val="00AC11DC"/>
    <w:rsid w:val="00AC23EF"/>
    <w:rsid w:val="00AC38DF"/>
    <w:rsid w:val="00AD4CF1"/>
    <w:rsid w:val="00AE590F"/>
    <w:rsid w:val="00B101FA"/>
    <w:rsid w:val="00B3749D"/>
    <w:rsid w:val="00B6359B"/>
    <w:rsid w:val="00B940C2"/>
    <w:rsid w:val="00BA49C1"/>
    <w:rsid w:val="00BC65BE"/>
    <w:rsid w:val="00C01D87"/>
    <w:rsid w:val="00C519AA"/>
    <w:rsid w:val="00C51B30"/>
    <w:rsid w:val="00CA52DA"/>
    <w:rsid w:val="00CE02C2"/>
    <w:rsid w:val="00D1093F"/>
    <w:rsid w:val="00D63DBF"/>
    <w:rsid w:val="00D97C7E"/>
    <w:rsid w:val="00DA267E"/>
    <w:rsid w:val="00DB1C40"/>
    <w:rsid w:val="00DC32E0"/>
    <w:rsid w:val="00DF18EA"/>
    <w:rsid w:val="00DF4904"/>
    <w:rsid w:val="00E43457"/>
    <w:rsid w:val="00E64A1C"/>
    <w:rsid w:val="00E807A0"/>
    <w:rsid w:val="00E82FD5"/>
    <w:rsid w:val="00E863C9"/>
    <w:rsid w:val="00EC1EBC"/>
    <w:rsid w:val="00EC762A"/>
    <w:rsid w:val="00EE39B5"/>
    <w:rsid w:val="00EF3E99"/>
    <w:rsid w:val="00EF4EC9"/>
    <w:rsid w:val="00F228B4"/>
    <w:rsid w:val="00F3676C"/>
    <w:rsid w:val="00F65DD6"/>
    <w:rsid w:val="00FC4E37"/>
    <w:rsid w:val="00FC5699"/>
    <w:rsid w:val="00FE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5417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customXml/itemProps3.xml><?xml version="1.0" encoding="utf-8"?>
<ds:datastoreItem xmlns:ds="http://schemas.openxmlformats.org/officeDocument/2006/customXml" ds:itemID="{85AE3E46-5DFF-4CCB-95C2-84FED4B639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248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Servicio de Apoyo Administrativo 3</cp:lastModifiedBy>
  <cp:revision>4</cp:revision>
  <dcterms:created xsi:type="dcterms:W3CDTF">2026-02-02T22:02:00Z</dcterms:created>
  <dcterms:modified xsi:type="dcterms:W3CDTF">2026-03-09T21:45:00Z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