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C52F1" w14:textId="3DEE48E1" w:rsidR="00750594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125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proofErr w:type="spellStart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N°</w:t>
      </w:r>
      <w:proofErr w:type="spellEnd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0</w:t>
      </w:r>
      <w:r w:rsidR="007F25C0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4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0B9DED21" w14:textId="77777777" w:rsidR="00750594" w:rsidRDefault="00750594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</w:p>
    <w:p w14:paraId="67DD5F54" w14:textId="4916D2B3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750594">
        <w:rPr>
          <w:rFonts w:ascii="Arial Narrow" w:eastAsia="Arial" w:hAnsi="Arial Narrow"/>
          <w:b/>
          <w:color w:val="auto"/>
          <w:sz w:val="24"/>
          <w:szCs w:val="24"/>
          <w:lang w:val="es-PE" w:eastAsia="es-PE"/>
        </w:rPr>
        <w:t>COTIZACION</w:t>
      </w:r>
      <w:bookmarkEnd w:id="0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329F163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9FD8165" w14:textId="77777777" w:rsidR="00750594" w:rsidRDefault="00750594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</w:p>
    <w:p w14:paraId="1C235F99" w14:textId="449EC522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 </w:t>
      </w:r>
    </w:p>
    <w:p w14:paraId="1417257C" w14:textId="7F8CA307" w:rsidR="00425FBE" w:rsidRPr="002F70EC" w:rsidRDefault="009D38A7" w:rsidP="009D38A7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3"/>
      <w:bookmarkStart w:id="2" w:name="_Toc19915125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</w:t>
      </w:r>
      <w:r w:rsidR="00425FBE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="00AF394C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D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EL HOSPITAL VÍCTOR RAMOS GUARDIA</w:t>
      </w:r>
      <w:bookmarkEnd w:id="1"/>
      <w:bookmarkEnd w:id="2"/>
    </w:p>
    <w:p w14:paraId="5705C2A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Presente.-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309CB9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9D39BBE" w14:textId="77777777" w:rsidR="00425FBE" w:rsidRPr="002F70EC" w:rsidRDefault="00425FBE" w:rsidP="00425FBE">
      <w:pPr>
        <w:keepNext/>
        <w:keepLines/>
        <w:tabs>
          <w:tab w:val="center" w:pos="603"/>
          <w:tab w:val="center" w:pos="4471"/>
        </w:tabs>
        <w:spacing w:after="0"/>
        <w:outlineLvl w:val="1"/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PE" w:eastAsia="es-PE"/>
        </w:rPr>
        <w:tab/>
      </w:r>
      <w:bookmarkStart w:id="3" w:name="_Toc199150854"/>
      <w:bookmarkStart w:id="4" w:name="_Toc19915125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color="000000"/>
          <w:lang w:val="es-PE" w:eastAsia="es-PE"/>
        </w:rPr>
        <w:t>Ref.: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color="000000"/>
          <w:lang w:val="es-PE" w:eastAsia="es-PE"/>
        </w:rPr>
        <w:t>Solicitud de Cotización - Descripción de la Prestación</w:t>
      </w:r>
      <w:bookmarkEnd w:id="3"/>
      <w:bookmarkEnd w:id="4"/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</w:p>
    <w:p w14:paraId="460AC3F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0C52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Estimados señores: </w:t>
      </w:r>
    </w:p>
    <w:p w14:paraId="41BCC063" w14:textId="4A4E7BB2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Por medio del presente, en calidad de ofertante y después de haber examinado y aceptar en su integridad las especificaciones técnicas y/o términos de r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eferencia proporcionadas por 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me comprometo a ejecutar íntegramente la prestación, conforme a las condiciones y plazos establecidos. Adjunto para tal efecto la siguiente oferta económica: </w:t>
      </w:r>
    </w:p>
    <w:p w14:paraId="012D6CF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806" w:type="dxa"/>
        <w:tblInd w:w="376" w:type="dxa"/>
        <w:tblCellMar>
          <w:top w:w="8" w:type="dxa"/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848"/>
        <w:gridCol w:w="2763"/>
        <w:gridCol w:w="1561"/>
        <w:gridCol w:w="1944"/>
        <w:gridCol w:w="1690"/>
      </w:tblGrid>
      <w:tr w:rsidR="00425FBE" w:rsidRPr="002F70EC" w14:paraId="7ED0B9D3" w14:textId="77777777" w:rsidTr="009D38A7">
        <w:trPr>
          <w:trHeight w:val="1216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B9C86C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4AB3C5" w14:textId="77777777" w:rsidR="00425FBE" w:rsidRPr="002F70EC" w:rsidRDefault="00425FBE" w:rsidP="00425FBE">
            <w:pPr>
              <w:spacing w:line="259" w:lineRule="auto"/>
              <w:ind w:right="56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DESCRIPCIÓN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DF7E62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CANTIDAD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004C12" w14:textId="77777777" w:rsidR="00425FBE" w:rsidRPr="002F70EC" w:rsidRDefault="00425FBE" w:rsidP="00425FBE">
            <w:pPr>
              <w:spacing w:line="259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UNITARIO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773198B" w14:textId="77777777" w:rsidR="00425FBE" w:rsidRPr="002F70EC" w:rsidRDefault="00425FBE" w:rsidP="00425FBE">
            <w:pPr>
              <w:spacing w:line="259" w:lineRule="auto"/>
              <w:ind w:right="53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</w:t>
            </w:r>
          </w:p>
          <w:p w14:paraId="25A7BC85" w14:textId="67FD0898" w:rsidR="00425FBE" w:rsidRPr="002F70EC" w:rsidRDefault="007F25C0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TOTAL,</w:t>
            </w:r>
            <w:r w:rsidR="00425FBE"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S/ </w:t>
            </w:r>
          </w:p>
          <w:p w14:paraId="2EF7F7AF" w14:textId="77777777" w:rsidR="00425FBE" w:rsidRPr="002F70EC" w:rsidRDefault="00425FBE" w:rsidP="00425FBE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(incluye los impuestos de </w:t>
            </w:r>
          </w:p>
          <w:p w14:paraId="79E5C558" w14:textId="77777777" w:rsidR="00425FBE" w:rsidRPr="002F70EC" w:rsidRDefault="00425FBE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ley) </w:t>
            </w:r>
          </w:p>
        </w:tc>
      </w:tr>
      <w:tr w:rsidR="00425FBE" w:rsidRPr="002F70EC" w14:paraId="56276A9C" w14:textId="77777777" w:rsidTr="009D38A7">
        <w:trPr>
          <w:trHeight w:val="572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D368" w14:textId="77777777" w:rsidR="00425FBE" w:rsidRPr="002F70EC" w:rsidRDefault="00425FBE" w:rsidP="00425FBE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1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C0B15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 xml:space="preserve">Nombre del Bien y/o </w:t>
            </w:r>
          </w:p>
          <w:p w14:paraId="5981F75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>servicio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AFF8D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AA57A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30AE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0A82050D" w14:textId="77777777" w:rsidTr="009D38A7">
        <w:trPr>
          <w:trHeight w:val="264"/>
        </w:trPr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82BB01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TOTAL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4D0E13" w14:textId="77777777" w:rsidR="00425FBE" w:rsidRPr="002F70EC" w:rsidRDefault="00425FBE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21BA5B" w14:textId="77777777" w:rsidR="00425FBE" w:rsidRPr="002F70EC" w:rsidRDefault="00425FBE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0B86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3908707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4037" w:type="dxa"/>
        <w:tblInd w:w="374" w:type="dxa"/>
        <w:tblCellMar>
          <w:top w:w="10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2031"/>
        <w:gridCol w:w="2006"/>
      </w:tblGrid>
      <w:tr w:rsidR="00425FBE" w:rsidRPr="002F70EC" w14:paraId="0AAC355A" w14:textId="77777777" w:rsidTr="00503737">
        <w:trPr>
          <w:trHeight w:val="492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FCD7" w14:textId="038A7D8D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GARANTIA (De corresponder):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90C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7E02F9B1" w14:textId="77777777" w:rsidTr="00503737">
        <w:trPr>
          <w:trHeight w:val="734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3DA3" w14:textId="53B87944" w:rsidR="00425FBE" w:rsidRPr="002F70EC" w:rsidRDefault="00425FBE" w:rsidP="00503737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PLAZO DE</w:t>
            </w:r>
            <w:r w:rsidR="00503737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ENTREGA/ </w:t>
            </w:r>
          </w:p>
          <w:p w14:paraId="6AB38E5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EJECUCIÓN: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E684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5331EDC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D7C4D34" w14:textId="54AF2241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sentido,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no realiza pago adicional de ninguna naturaleza por costos o gastos no considerados en el precio ofertado. </w:t>
      </w:r>
    </w:p>
    <w:p w14:paraId="64AA902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E699803" w14:textId="7A1111BC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Esta oferta es válida y firme por un período mínimo de treinta (30) días calendario, a partir de la fecha de presentación de la presente oferta y se conviene u obliga que la oferta pueda ser aceptada por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HOSPITAL VÍCTOR RAMOS GUARDIA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cualquier momento antes de que expire el periodo indicado. </w:t>
      </w:r>
    </w:p>
    <w:p w14:paraId="33F9957D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E8B38E" w14:textId="27E7775A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_____ de ___________ </w:t>
      </w:r>
      <w:proofErr w:type="spellStart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de</w:t>
      </w:r>
      <w:proofErr w:type="spellEnd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20__ </w:t>
      </w:r>
    </w:p>
    <w:p w14:paraId="623D0B9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AF2010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11F838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1068F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3C2459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1EA344FC" w14:textId="4FA0EFD8" w:rsidR="00425FBE" w:rsidRPr="002F70EC" w:rsidRDefault="00425FBE" w:rsidP="00750594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NOMBRE Y APELLIDOS (COMPLETOS) / RAZON SOCIAL/CARGO: RUC: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A9B77" w14:textId="77777777" w:rsidR="00C94B7E" w:rsidRDefault="00C94B7E" w:rsidP="00544EC5">
      <w:pPr>
        <w:spacing w:after="0" w:line="240" w:lineRule="auto"/>
      </w:pPr>
      <w:r>
        <w:separator/>
      </w:r>
    </w:p>
  </w:endnote>
  <w:endnote w:type="continuationSeparator" w:id="0">
    <w:p w14:paraId="25D28D0F" w14:textId="77777777" w:rsidR="00C94B7E" w:rsidRDefault="00C94B7E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13F34939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F260C4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9B666" w14:textId="77777777" w:rsidR="00C94B7E" w:rsidRDefault="00C94B7E" w:rsidP="00544EC5">
      <w:pPr>
        <w:spacing w:after="0" w:line="240" w:lineRule="auto"/>
      </w:pPr>
      <w:r>
        <w:separator/>
      </w:r>
    </w:p>
  </w:footnote>
  <w:footnote w:type="continuationSeparator" w:id="0">
    <w:p w14:paraId="482E97CC" w14:textId="77777777" w:rsidR="00C94B7E" w:rsidRDefault="00C94B7E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20A10796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la </w:t>
    </w:r>
    <w:r w:rsidR="00D27CCD">
      <w:rPr>
        <w:rFonts w:ascii="PT Serif" w:hAnsi="PT Serif"/>
        <w:b w:val="0"/>
        <w:bCs/>
        <w:i/>
      </w:rPr>
      <w:t>Esperanza y el Fortalecimiento de la Democracia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1989628001">
    <w:abstractNumId w:val="27"/>
  </w:num>
  <w:num w:numId="2" w16cid:durableId="1608612994">
    <w:abstractNumId w:val="24"/>
  </w:num>
  <w:num w:numId="3" w16cid:durableId="1786803221">
    <w:abstractNumId w:val="40"/>
  </w:num>
  <w:num w:numId="4" w16cid:durableId="1509053731">
    <w:abstractNumId w:val="37"/>
  </w:num>
  <w:num w:numId="5" w16cid:durableId="1800494423">
    <w:abstractNumId w:val="38"/>
  </w:num>
  <w:num w:numId="6" w16cid:durableId="2067727494">
    <w:abstractNumId w:val="35"/>
  </w:num>
  <w:num w:numId="7" w16cid:durableId="1111822687">
    <w:abstractNumId w:val="0"/>
  </w:num>
  <w:num w:numId="8" w16cid:durableId="1628006043">
    <w:abstractNumId w:val="29"/>
  </w:num>
  <w:num w:numId="9" w16cid:durableId="1812867400">
    <w:abstractNumId w:val="21"/>
  </w:num>
  <w:num w:numId="10" w16cid:durableId="445077054">
    <w:abstractNumId w:val="17"/>
  </w:num>
  <w:num w:numId="11" w16cid:durableId="1954358173">
    <w:abstractNumId w:val="31"/>
  </w:num>
  <w:num w:numId="12" w16cid:durableId="683675540">
    <w:abstractNumId w:val="7"/>
  </w:num>
  <w:num w:numId="13" w16cid:durableId="230583319">
    <w:abstractNumId w:val="14"/>
  </w:num>
  <w:num w:numId="14" w16cid:durableId="2115124497">
    <w:abstractNumId w:val="9"/>
  </w:num>
  <w:num w:numId="15" w16cid:durableId="1032879393">
    <w:abstractNumId w:val="20"/>
  </w:num>
  <w:num w:numId="16" w16cid:durableId="1063677001">
    <w:abstractNumId w:val="36"/>
  </w:num>
  <w:num w:numId="17" w16cid:durableId="1946889274">
    <w:abstractNumId w:val="11"/>
  </w:num>
  <w:num w:numId="18" w16cid:durableId="274335508">
    <w:abstractNumId w:val="10"/>
  </w:num>
  <w:num w:numId="19" w16cid:durableId="312950304">
    <w:abstractNumId w:val="15"/>
  </w:num>
  <w:num w:numId="20" w16cid:durableId="138812815">
    <w:abstractNumId w:val="6"/>
  </w:num>
  <w:num w:numId="21" w16cid:durableId="396365780">
    <w:abstractNumId w:val="34"/>
  </w:num>
  <w:num w:numId="22" w16cid:durableId="402222928">
    <w:abstractNumId w:val="18"/>
  </w:num>
  <w:num w:numId="23" w16cid:durableId="1402824112">
    <w:abstractNumId w:val="2"/>
  </w:num>
  <w:num w:numId="24" w16cid:durableId="1495029820">
    <w:abstractNumId w:val="19"/>
  </w:num>
  <w:num w:numId="25" w16cid:durableId="1321691759">
    <w:abstractNumId w:val="39"/>
  </w:num>
  <w:num w:numId="26" w16cid:durableId="1994068474">
    <w:abstractNumId w:val="23"/>
  </w:num>
  <w:num w:numId="27" w16cid:durableId="1236160839">
    <w:abstractNumId w:val="13"/>
  </w:num>
  <w:num w:numId="28" w16cid:durableId="1377389141">
    <w:abstractNumId w:val="8"/>
  </w:num>
  <w:num w:numId="29" w16cid:durableId="1627270515">
    <w:abstractNumId w:val="12"/>
  </w:num>
  <w:num w:numId="30" w16cid:durableId="360866538">
    <w:abstractNumId w:val="30"/>
  </w:num>
  <w:num w:numId="31" w16cid:durableId="1331642817">
    <w:abstractNumId w:val="32"/>
  </w:num>
  <w:num w:numId="32" w16cid:durableId="1644195252">
    <w:abstractNumId w:val="25"/>
  </w:num>
  <w:num w:numId="33" w16cid:durableId="572741886">
    <w:abstractNumId w:val="1"/>
  </w:num>
  <w:num w:numId="34" w16cid:durableId="291791670">
    <w:abstractNumId w:val="3"/>
  </w:num>
  <w:num w:numId="35" w16cid:durableId="920988166">
    <w:abstractNumId w:val="42"/>
  </w:num>
  <w:num w:numId="36" w16cid:durableId="1094088877">
    <w:abstractNumId w:val="41"/>
  </w:num>
  <w:num w:numId="37" w16cid:durableId="134685339">
    <w:abstractNumId w:val="4"/>
  </w:num>
  <w:num w:numId="38" w16cid:durableId="1467044042">
    <w:abstractNumId w:val="26"/>
  </w:num>
  <w:num w:numId="39" w16cid:durableId="1646541319">
    <w:abstractNumId w:val="33"/>
  </w:num>
  <w:num w:numId="40" w16cid:durableId="2139371473">
    <w:abstractNumId w:val="5"/>
  </w:num>
  <w:num w:numId="41" w16cid:durableId="282074661">
    <w:abstractNumId w:val="22"/>
  </w:num>
  <w:num w:numId="42" w16cid:durableId="1133865422">
    <w:abstractNumId w:val="16"/>
  </w:num>
  <w:num w:numId="43" w16cid:durableId="146534686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937B3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47EA2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444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726FD"/>
    <w:rsid w:val="0048141A"/>
    <w:rsid w:val="00486E56"/>
    <w:rsid w:val="004A17B7"/>
    <w:rsid w:val="004A4099"/>
    <w:rsid w:val="004B19B8"/>
    <w:rsid w:val="004B48C8"/>
    <w:rsid w:val="004C061A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03F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248F"/>
    <w:rsid w:val="005C571B"/>
    <w:rsid w:val="005D3150"/>
    <w:rsid w:val="005E16A0"/>
    <w:rsid w:val="005E2508"/>
    <w:rsid w:val="005E2B38"/>
    <w:rsid w:val="005F255A"/>
    <w:rsid w:val="005F3F74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0594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25C0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0C60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4B7E"/>
    <w:rsid w:val="00C97F46"/>
    <w:rsid w:val="00CA2F24"/>
    <w:rsid w:val="00CA62B2"/>
    <w:rsid w:val="00CA6394"/>
    <w:rsid w:val="00CB4653"/>
    <w:rsid w:val="00CB54F9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27CCD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C41B4"/>
    <w:rsid w:val="00ED47F7"/>
    <w:rsid w:val="00ED48D5"/>
    <w:rsid w:val="00ED67C6"/>
    <w:rsid w:val="00EE53D4"/>
    <w:rsid w:val="00EF7015"/>
    <w:rsid w:val="00F04B1A"/>
    <w:rsid w:val="00F243DB"/>
    <w:rsid w:val="00F24598"/>
    <w:rsid w:val="00F260C4"/>
    <w:rsid w:val="00F35CAD"/>
    <w:rsid w:val="00F3603F"/>
    <w:rsid w:val="00F37D84"/>
    <w:rsid w:val="00F45DA3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347EA2"/>
    <w:rsid w:val="003E4EE1"/>
    <w:rsid w:val="004030D6"/>
    <w:rsid w:val="004C061A"/>
    <w:rsid w:val="00546FB7"/>
    <w:rsid w:val="0071244E"/>
    <w:rsid w:val="007C5C5A"/>
    <w:rsid w:val="008369DF"/>
    <w:rsid w:val="00854F7C"/>
    <w:rsid w:val="008A4FD1"/>
    <w:rsid w:val="00961938"/>
    <w:rsid w:val="00AF7318"/>
    <w:rsid w:val="00C66E37"/>
    <w:rsid w:val="00C93542"/>
    <w:rsid w:val="00D46DC8"/>
    <w:rsid w:val="00D950BC"/>
    <w:rsid w:val="00DA0525"/>
    <w:rsid w:val="00E54A03"/>
    <w:rsid w:val="00F45DA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6BAC4-5B7A-42A0-AC20-8271F0904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Usuario</cp:lastModifiedBy>
  <cp:revision>5</cp:revision>
  <cp:lastPrinted>2025-06-04T12:35:00Z</cp:lastPrinted>
  <dcterms:created xsi:type="dcterms:W3CDTF">2025-10-07T14:20:00Z</dcterms:created>
  <dcterms:modified xsi:type="dcterms:W3CDTF">2026-03-10T23:03:00Z</dcterms:modified>
</cp:coreProperties>
</file>