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EC640B" w:rsidRDefault="00EC640B" w:rsidP="0001681A">
      <w:pPr>
        <w:rPr>
          <w:rFonts w:ascii="Arial" w:hAnsi="Arial" w:cs="Arial"/>
          <w:b/>
        </w:rPr>
      </w:pPr>
    </w:p>
    <w:p w:rsidR="00EC640B" w:rsidRDefault="00EC640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5F067BA" wp14:editId="5B9F8373">
            <wp:extent cx="5400040" cy="199009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90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40B" w:rsidRDefault="00EC640B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EC640B" w:rsidRDefault="00EC640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anchor distT="0" distB="0" distL="114300" distR="114300" simplePos="0" relativeHeight="251658240" behindDoc="0" locked="0" layoutInCell="1" allowOverlap="1" wp14:anchorId="426F7F49" wp14:editId="4A72F740">
            <wp:simplePos x="0" y="0"/>
            <wp:positionH relativeFrom="column">
              <wp:posOffset>720090</wp:posOffset>
            </wp:positionH>
            <wp:positionV relativeFrom="paragraph">
              <wp:posOffset>650240</wp:posOffset>
            </wp:positionV>
            <wp:extent cx="4743450" cy="1857375"/>
            <wp:effectExtent l="0" t="0" r="0" b="9525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PE"/>
        </w:rPr>
        <w:drawing>
          <wp:inline distT="0" distB="0" distL="0" distR="0" wp14:anchorId="1F22E62D" wp14:editId="18E50179">
            <wp:extent cx="5400040" cy="65087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50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640B" w:rsidRPr="00606617" w:rsidRDefault="00EC640B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EC6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D3CCE9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2025-06-03T21:11:00Z</dcterms:modified>
</cp:coreProperties>
</file>