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904E1" w14:textId="77777777" w:rsidR="00972ED6" w:rsidRPr="0043136D" w:rsidRDefault="00972ED6" w:rsidP="00972ED6">
      <w:pPr>
        <w:ind w:left="567"/>
        <w:jc w:val="center"/>
        <w:rPr>
          <w:b/>
        </w:rPr>
      </w:pPr>
      <w:r w:rsidRPr="0043136D">
        <w:rPr>
          <w:b/>
        </w:rPr>
        <w:t>ANEXO N° 01</w:t>
      </w:r>
    </w:p>
    <w:p w14:paraId="7B1CDAA4" w14:textId="1432F700" w:rsidR="00972ED6" w:rsidRPr="0043136D" w:rsidRDefault="00972ED6" w:rsidP="00972ED6">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1CFCBA8B" w14:textId="77777777" w:rsidR="00972ED6" w:rsidRPr="0043136D" w:rsidRDefault="00972ED6" w:rsidP="00972ED6">
      <w:pPr>
        <w:ind w:left="567"/>
        <w:jc w:val="both"/>
      </w:pPr>
    </w:p>
    <w:p w14:paraId="268D2ECE" w14:textId="77777777" w:rsidR="00972ED6" w:rsidRPr="0043136D" w:rsidRDefault="00972ED6" w:rsidP="00972ED6">
      <w:pPr>
        <w:jc w:val="both"/>
      </w:pPr>
      <w:r w:rsidRPr="0043136D">
        <w:t>Señores</w:t>
      </w:r>
    </w:p>
    <w:p w14:paraId="1149532E" w14:textId="77777777" w:rsidR="00972ED6" w:rsidRPr="0043136D" w:rsidRDefault="00972ED6" w:rsidP="00972ED6">
      <w:pPr>
        <w:jc w:val="both"/>
        <w:rPr>
          <w:b/>
        </w:rPr>
      </w:pPr>
      <w:r w:rsidRPr="0043136D">
        <w:rPr>
          <w:b/>
        </w:rPr>
        <w:t>UNIDAD EJECUTORA GESTIÓN DE PROYECTOS SECTORIALES - UEGPS</w:t>
      </w:r>
    </w:p>
    <w:p w14:paraId="4508C3FB" w14:textId="77777777" w:rsidR="00972ED6" w:rsidRPr="0043136D" w:rsidRDefault="00972ED6" w:rsidP="00972ED6">
      <w:pPr>
        <w:jc w:val="both"/>
      </w:pPr>
      <w:r w:rsidRPr="0043136D">
        <w:rPr>
          <w:u w:val="single"/>
        </w:rPr>
        <w:t>Presente.</w:t>
      </w:r>
      <w:r w:rsidRPr="0043136D">
        <w:t xml:space="preserve"> -</w:t>
      </w:r>
    </w:p>
    <w:p w14:paraId="7C535DD4" w14:textId="77777777" w:rsidR="00972ED6" w:rsidRPr="0043136D" w:rsidRDefault="00972ED6" w:rsidP="00972ED6">
      <w:pPr>
        <w:ind w:left="567"/>
        <w:jc w:val="both"/>
      </w:pPr>
    </w:p>
    <w:p w14:paraId="25439291" w14:textId="77777777" w:rsidR="00972ED6" w:rsidRPr="0043136D" w:rsidRDefault="00972ED6" w:rsidP="00972ED6">
      <w:pPr>
        <w:jc w:val="both"/>
      </w:pPr>
      <w:r w:rsidRPr="0043136D">
        <w:t xml:space="preserve">Yo, ....................................................... (Representante Legal de…………..), identificado(a) con DNI N.º ........................., con RUC N.º ........................., domiciliado(a) en ..............................................................., en representación de ………… </w:t>
      </w:r>
      <w:r w:rsidRPr="0043136D">
        <w:rPr>
          <w:b/>
        </w:rPr>
        <w:t>DECLARO BAJO JURAMENTO</w:t>
      </w:r>
      <w:r w:rsidRPr="0043136D">
        <w:t>, en pleno ejercicio de mis derechos ciudadanos, lo siguiente:</w:t>
      </w:r>
    </w:p>
    <w:p w14:paraId="2C5A8497"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D535858"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9D6C60" w14:textId="77777777" w:rsidR="00972ED6" w:rsidRPr="0043136D" w:rsidRDefault="00972ED6" w:rsidP="00D9065B">
            <w:pPr>
              <w:jc w:val="both"/>
              <w:rPr>
                <w:rFonts w:ascii="Arial" w:hAnsi="Arial" w:cs="Arial"/>
                <w:color w:val="FF0000"/>
                <w:sz w:val="22"/>
                <w:szCs w:val="22"/>
                <w:lang w:val="es-ES"/>
              </w:rPr>
            </w:pPr>
            <w:r w:rsidRPr="0043136D">
              <w:rPr>
                <w:rFonts w:ascii="Arial" w:hAnsi="Arial" w:cs="Arial"/>
                <w:color w:val="FF0000"/>
                <w:sz w:val="22"/>
                <w:szCs w:val="22"/>
              </w:rPr>
              <w:t>Advertencia</w:t>
            </w:r>
          </w:p>
        </w:tc>
      </w:tr>
      <w:tr w:rsidR="00972ED6" w:rsidRPr="0043136D" w14:paraId="4933BEC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1710E05" w14:textId="77777777" w:rsidR="00972ED6" w:rsidRPr="0043136D" w:rsidRDefault="00972ED6" w:rsidP="00D9065B">
            <w:pPr>
              <w:jc w:val="both"/>
              <w:rPr>
                <w:rFonts w:ascii="Arial" w:hAnsi="Arial" w:cs="Arial"/>
                <w:b w:val="0"/>
                <w:bCs w:val="0"/>
                <w:color w:val="FF0000"/>
                <w:sz w:val="22"/>
                <w:szCs w:val="22"/>
              </w:rPr>
            </w:pPr>
            <w:r w:rsidRPr="0043136D">
              <w:rPr>
                <w:rFonts w:ascii="Arial" w:hAnsi="Arial" w:cs="Arial"/>
                <w:b w:val="0"/>
                <w:bCs w:val="0"/>
                <w:i/>
                <w:iCs/>
                <w:color w:val="FF0000"/>
                <w:sz w:val="22"/>
                <w:szCs w:val="22"/>
              </w:rPr>
              <w:t>En caso de persona Jurídica, indicar obligatoriamente los datos del Representante Legal</w:t>
            </w:r>
          </w:p>
        </w:tc>
      </w:tr>
    </w:tbl>
    <w:p w14:paraId="612B3794" w14:textId="77777777" w:rsidR="00972ED6" w:rsidRPr="0043136D" w:rsidRDefault="00972ED6" w:rsidP="00972ED6">
      <w:pPr>
        <w:ind w:left="567"/>
        <w:jc w:val="both"/>
        <w:rPr>
          <w:u w:val="single"/>
        </w:rPr>
      </w:pPr>
    </w:p>
    <w:p w14:paraId="52000DB1" w14:textId="77777777" w:rsidR="00972ED6" w:rsidRPr="0043136D" w:rsidRDefault="00972ED6" w:rsidP="00972ED6">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671A32D7" w14:textId="77777777" w:rsidR="00972ED6" w:rsidRPr="0043136D" w:rsidRDefault="00972ED6" w:rsidP="00972ED6">
      <w:pPr>
        <w:pBdr>
          <w:top w:val="nil"/>
          <w:left w:val="nil"/>
          <w:bottom w:val="nil"/>
          <w:right w:val="nil"/>
          <w:between w:val="nil"/>
        </w:pBdr>
        <w:tabs>
          <w:tab w:val="left" w:pos="1134"/>
        </w:tabs>
        <w:jc w:val="both"/>
      </w:pPr>
    </w:p>
    <w:p w14:paraId="731D3F63"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Inhabilitación administrativa ni judicial vigente con el Estado.</w:t>
      </w:r>
    </w:p>
    <w:p w14:paraId="4415BEA3" w14:textId="77777777" w:rsidR="00972ED6" w:rsidRPr="0043136D" w:rsidRDefault="00972ED6" w:rsidP="00972ED6">
      <w:pPr>
        <w:pBdr>
          <w:top w:val="nil"/>
          <w:left w:val="nil"/>
          <w:bottom w:val="nil"/>
          <w:right w:val="nil"/>
          <w:between w:val="nil"/>
        </w:pBdr>
        <w:tabs>
          <w:tab w:val="left" w:pos="1134"/>
        </w:tabs>
        <w:ind w:left="1440"/>
        <w:jc w:val="both"/>
      </w:pPr>
    </w:p>
    <w:p w14:paraId="113F4EDB"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Impedimento para ser postor o contratista, expresamente previstos por las disposiciones legales y reglamentarias sobre la materia.</w:t>
      </w:r>
    </w:p>
    <w:p w14:paraId="44C0E0A7" w14:textId="77777777" w:rsidR="00972ED6" w:rsidRPr="0043136D" w:rsidRDefault="00972ED6" w:rsidP="00972ED6">
      <w:pPr>
        <w:pBdr>
          <w:top w:val="nil"/>
          <w:left w:val="nil"/>
          <w:bottom w:val="nil"/>
          <w:right w:val="nil"/>
          <w:between w:val="nil"/>
        </w:pBdr>
        <w:tabs>
          <w:tab w:val="left" w:pos="1134"/>
        </w:tabs>
        <w:ind w:left="1440"/>
        <w:jc w:val="both"/>
      </w:pPr>
    </w:p>
    <w:p w14:paraId="3677503E"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2" w:hanging="425"/>
        <w:jc w:val="both"/>
        <w:rPr>
          <w:color w:val="000000"/>
        </w:rPr>
      </w:pPr>
      <w:r w:rsidRPr="0043136D">
        <w:rPr>
          <w:color w:val="000000"/>
        </w:rPr>
        <w:t>Inhabilitación o sanción del colegio profesional, de ser el caso.</w:t>
      </w:r>
    </w:p>
    <w:p w14:paraId="1A4E31BE" w14:textId="77777777" w:rsidR="00972ED6" w:rsidRPr="0043136D" w:rsidRDefault="00972ED6" w:rsidP="00972ED6">
      <w:pPr>
        <w:pBdr>
          <w:top w:val="nil"/>
          <w:left w:val="nil"/>
          <w:bottom w:val="nil"/>
          <w:right w:val="nil"/>
          <w:between w:val="nil"/>
        </w:pBdr>
        <w:tabs>
          <w:tab w:val="left" w:pos="1134"/>
        </w:tabs>
        <w:ind w:left="1440"/>
        <w:jc w:val="both"/>
      </w:pPr>
    </w:p>
    <w:p w14:paraId="44D709FC" w14:textId="77777777" w:rsidR="00972ED6" w:rsidRPr="0043136D" w:rsidRDefault="00972ED6" w:rsidP="00972ED6">
      <w:pPr>
        <w:numPr>
          <w:ilvl w:val="0"/>
          <w:numId w:val="31"/>
        </w:numPr>
        <w:spacing w:line="240" w:lineRule="auto"/>
        <w:ind w:left="993" w:hanging="426"/>
        <w:jc w:val="both"/>
      </w:pPr>
      <w:r w:rsidRPr="0043136D">
        <w:t>Vínculo laboral o contractual con otra entidad pública o con la Unidad Ejecutora Gestión de Proyectos Sectoriales, bajo cualquier modalidad incompatible.</w:t>
      </w:r>
    </w:p>
    <w:p w14:paraId="08A6D8B9" w14:textId="77777777" w:rsidR="00972ED6" w:rsidRPr="0043136D" w:rsidRDefault="00972ED6" w:rsidP="00972ED6">
      <w:pPr>
        <w:ind w:left="1440"/>
        <w:jc w:val="both"/>
      </w:pPr>
    </w:p>
    <w:p w14:paraId="03D4F253" w14:textId="77777777" w:rsidR="00972ED6" w:rsidRPr="0043136D" w:rsidRDefault="00972ED6" w:rsidP="00972ED6">
      <w:pPr>
        <w:numPr>
          <w:ilvl w:val="0"/>
          <w:numId w:val="31"/>
        </w:numPr>
        <w:spacing w:line="240" w:lineRule="auto"/>
        <w:ind w:left="993" w:hanging="426"/>
        <w:jc w:val="both"/>
      </w:pPr>
      <w:r w:rsidRPr="0043136D">
        <w:t>Incompatibilidades conforme a la Ley N.º 28175 – Ley Marco del Empleo Público.</w:t>
      </w:r>
    </w:p>
    <w:p w14:paraId="1B6107B6" w14:textId="77777777" w:rsidR="00972ED6" w:rsidRPr="0043136D" w:rsidRDefault="00972ED6" w:rsidP="00972ED6">
      <w:pPr>
        <w:ind w:left="1440"/>
        <w:jc w:val="both"/>
      </w:pPr>
    </w:p>
    <w:p w14:paraId="74719560" w14:textId="77777777" w:rsidR="00972ED6" w:rsidRPr="0043136D" w:rsidRDefault="00972ED6" w:rsidP="00972ED6">
      <w:pPr>
        <w:numPr>
          <w:ilvl w:val="0"/>
          <w:numId w:val="31"/>
        </w:numPr>
        <w:spacing w:line="240" w:lineRule="auto"/>
        <w:ind w:left="993" w:hanging="426"/>
        <w:jc w:val="both"/>
      </w:pPr>
      <w:r w:rsidRPr="0043136D">
        <w:t>Ingresos por doble percepción incompatible conforme al D.U. N.º 020-2006 y normas conexas.</w:t>
      </w:r>
    </w:p>
    <w:p w14:paraId="447C6FEC" w14:textId="77777777" w:rsidR="00972ED6" w:rsidRPr="0043136D" w:rsidRDefault="00972ED6" w:rsidP="00972ED6">
      <w:pPr>
        <w:ind w:left="1440"/>
        <w:jc w:val="both"/>
      </w:pPr>
    </w:p>
    <w:p w14:paraId="74DE87E0" w14:textId="77777777" w:rsidR="00972ED6" w:rsidRPr="0043136D" w:rsidRDefault="00972ED6" w:rsidP="00972ED6">
      <w:pPr>
        <w:numPr>
          <w:ilvl w:val="0"/>
          <w:numId w:val="31"/>
        </w:numPr>
        <w:spacing w:line="240" w:lineRule="auto"/>
        <w:ind w:left="993" w:hanging="426"/>
        <w:jc w:val="both"/>
      </w:pPr>
      <w:r w:rsidRPr="0043136D">
        <w:t>Antecedentes policiales, penales o judiciales por delitos dolosos.</w:t>
      </w:r>
    </w:p>
    <w:p w14:paraId="180F7FBC" w14:textId="77777777" w:rsidR="00972ED6" w:rsidRPr="0043136D" w:rsidRDefault="00972ED6" w:rsidP="00972ED6">
      <w:pPr>
        <w:ind w:left="1440"/>
        <w:jc w:val="both"/>
      </w:pPr>
    </w:p>
    <w:p w14:paraId="25A3FD61" w14:textId="77777777" w:rsidR="00972ED6" w:rsidRPr="0043136D" w:rsidRDefault="00972ED6" w:rsidP="00972ED6">
      <w:pPr>
        <w:numPr>
          <w:ilvl w:val="0"/>
          <w:numId w:val="31"/>
        </w:numPr>
        <w:spacing w:line="240" w:lineRule="auto"/>
        <w:ind w:left="993" w:hanging="426"/>
        <w:jc w:val="both"/>
      </w:pPr>
      <w:r w:rsidRPr="0043136D">
        <w:t>Registro en el REDERECI (Registro de Deudores de Reparaciones Civiles).</w:t>
      </w:r>
    </w:p>
    <w:p w14:paraId="1F3C40EA" w14:textId="77777777" w:rsidR="00972ED6" w:rsidRPr="0043136D" w:rsidRDefault="00972ED6" w:rsidP="00972ED6">
      <w:pPr>
        <w:ind w:left="1440"/>
        <w:jc w:val="both"/>
      </w:pPr>
    </w:p>
    <w:p w14:paraId="65932034" w14:textId="77777777" w:rsidR="00972ED6" w:rsidRPr="0043136D" w:rsidRDefault="00972ED6" w:rsidP="00972ED6">
      <w:pPr>
        <w:numPr>
          <w:ilvl w:val="0"/>
          <w:numId w:val="31"/>
        </w:numPr>
        <w:spacing w:line="240" w:lineRule="auto"/>
        <w:ind w:left="993" w:hanging="426"/>
        <w:jc w:val="both"/>
      </w:pPr>
      <w:r w:rsidRPr="0043136D">
        <w:t>Registro en el REDAM (Registro de Deudores Alimentarios Morosos).</w:t>
      </w:r>
    </w:p>
    <w:p w14:paraId="58476ADE" w14:textId="77777777" w:rsidR="00972ED6" w:rsidRPr="0043136D" w:rsidRDefault="00972ED6" w:rsidP="00972ED6">
      <w:pPr>
        <w:pBdr>
          <w:top w:val="nil"/>
          <w:left w:val="nil"/>
          <w:bottom w:val="nil"/>
          <w:right w:val="nil"/>
          <w:between w:val="nil"/>
        </w:pBdr>
        <w:ind w:left="720"/>
        <w:rPr>
          <w:color w:val="000000"/>
        </w:rPr>
      </w:pPr>
    </w:p>
    <w:p w14:paraId="46DBA9C7" w14:textId="77777777" w:rsidR="00972ED6" w:rsidRPr="0043136D" w:rsidRDefault="00972ED6" w:rsidP="00972ED6">
      <w:pPr>
        <w:numPr>
          <w:ilvl w:val="0"/>
          <w:numId w:val="31"/>
        </w:numPr>
        <w:spacing w:line="240" w:lineRule="auto"/>
        <w:ind w:left="993"/>
        <w:jc w:val="both"/>
      </w:pPr>
      <w:r w:rsidRPr="0043136D">
        <w:t>Registro nacional de Sancionados RNSSC (Registro Nacional de Sanciones contra Servidores Civiles).</w:t>
      </w:r>
    </w:p>
    <w:p w14:paraId="740D1D0B" w14:textId="77777777" w:rsidR="00972ED6" w:rsidRPr="0043136D" w:rsidRDefault="00972ED6" w:rsidP="00972ED6">
      <w:pPr>
        <w:ind w:left="1440"/>
        <w:jc w:val="both"/>
      </w:pPr>
    </w:p>
    <w:p w14:paraId="36202276" w14:textId="77777777" w:rsidR="00972ED6" w:rsidRPr="0043136D" w:rsidRDefault="00972ED6" w:rsidP="00972ED6">
      <w:pPr>
        <w:numPr>
          <w:ilvl w:val="0"/>
          <w:numId w:val="31"/>
        </w:numPr>
        <w:spacing w:line="240" w:lineRule="auto"/>
        <w:ind w:left="993" w:hanging="426"/>
        <w:jc w:val="both"/>
      </w:pPr>
      <w:r w:rsidRPr="0043136D">
        <w:t>Sanciones o inhabilitaciones en el Registro Nacional de Proveedores (RNP) o en el Tribunal de Contrataciones Públicas (TCP).</w:t>
      </w:r>
    </w:p>
    <w:p w14:paraId="133FD161" w14:textId="77777777" w:rsidR="00972ED6" w:rsidRPr="0043136D" w:rsidRDefault="00972ED6" w:rsidP="00972ED6">
      <w:pPr>
        <w:numPr>
          <w:ilvl w:val="0"/>
          <w:numId w:val="31"/>
        </w:numPr>
        <w:spacing w:line="240" w:lineRule="auto"/>
        <w:ind w:left="993" w:hanging="426"/>
        <w:jc w:val="both"/>
      </w:pPr>
      <w:r w:rsidRPr="0043136D">
        <w:lastRenderedPageBreak/>
        <w:t>Restricciones conforme a la información contenida en la Plataforma de Debida Diligencia del Sector Público, según decreto supremo N° 185-2021-PCM.</w:t>
      </w:r>
    </w:p>
    <w:p w14:paraId="12502705" w14:textId="77777777" w:rsidR="00972ED6" w:rsidRPr="0043136D" w:rsidRDefault="00972ED6" w:rsidP="00972ED6">
      <w:pPr>
        <w:pBdr>
          <w:top w:val="nil"/>
          <w:left w:val="nil"/>
          <w:bottom w:val="nil"/>
          <w:right w:val="nil"/>
          <w:between w:val="nil"/>
        </w:pBdr>
        <w:ind w:left="720"/>
        <w:rPr>
          <w:color w:val="000000"/>
        </w:rPr>
      </w:pPr>
    </w:p>
    <w:p w14:paraId="27F5A7CF" w14:textId="77777777" w:rsidR="00972ED6" w:rsidRPr="0043136D" w:rsidRDefault="00972ED6" w:rsidP="00972ED6">
      <w:pPr>
        <w:pBdr>
          <w:top w:val="nil"/>
          <w:left w:val="nil"/>
          <w:bottom w:val="nil"/>
          <w:right w:val="nil"/>
          <w:between w:val="nil"/>
        </w:pBdr>
        <w:ind w:left="720"/>
        <w:rPr>
          <w:color w:val="000000"/>
        </w:rPr>
      </w:pPr>
    </w:p>
    <w:p w14:paraId="1633847F" w14:textId="77777777" w:rsidR="00972ED6" w:rsidRPr="0043136D" w:rsidRDefault="00972ED6" w:rsidP="00972ED6">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516EBCE0" w14:textId="77777777" w:rsidR="00972ED6" w:rsidRPr="0043136D" w:rsidRDefault="00972ED6" w:rsidP="00972ED6">
      <w:pPr>
        <w:ind w:left="567"/>
        <w:jc w:val="both"/>
      </w:pPr>
    </w:p>
    <w:p w14:paraId="2050B4D2" w14:textId="77777777" w:rsidR="00972ED6" w:rsidRPr="0043136D" w:rsidRDefault="00972ED6" w:rsidP="00972ED6">
      <w:pPr>
        <w:jc w:val="both"/>
      </w:pPr>
      <w:r w:rsidRPr="0043136D">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53358ECA" w14:textId="77777777" w:rsidR="00972ED6" w:rsidRPr="0043136D" w:rsidRDefault="00972ED6" w:rsidP="00972ED6">
      <w:pPr>
        <w:ind w:left="567"/>
        <w:jc w:val="both"/>
      </w:pPr>
    </w:p>
    <w:p w14:paraId="48B3C58E" w14:textId="15A37CD0" w:rsidR="00972ED6" w:rsidRPr="0043136D" w:rsidRDefault="00972ED6" w:rsidP="00972ED6">
      <w:pPr>
        <w:jc w:val="both"/>
      </w:pPr>
      <w:r w:rsidRPr="0043136D">
        <w:t xml:space="preserve">Lima,……..de….……………….del </w:t>
      </w:r>
      <w:r w:rsidR="00A3106F">
        <w:t>2026</w:t>
      </w:r>
      <w:r w:rsidRPr="0043136D">
        <w:t>.</w:t>
      </w:r>
    </w:p>
    <w:p w14:paraId="33AEC130" w14:textId="77777777" w:rsidR="00972ED6" w:rsidRPr="0043136D" w:rsidRDefault="00972ED6" w:rsidP="00972ED6">
      <w:pPr>
        <w:ind w:left="567"/>
      </w:pPr>
    </w:p>
    <w:p w14:paraId="523617CB" w14:textId="77777777" w:rsidR="00972ED6" w:rsidRPr="0043136D" w:rsidRDefault="00972ED6" w:rsidP="00972ED6">
      <w:pPr>
        <w:ind w:left="567"/>
      </w:pPr>
    </w:p>
    <w:p w14:paraId="003B99EC" w14:textId="77777777" w:rsidR="00972ED6" w:rsidRPr="0043136D" w:rsidRDefault="00972ED6" w:rsidP="00972ED6">
      <w:pPr>
        <w:ind w:left="567"/>
      </w:pPr>
    </w:p>
    <w:p w14:paraId="098C97AD" w14:textId="77777777" w:rsidR="00972ED6" w:rsidRPr="0043136D" w:rsidRDefault="00972ED6" w:rsidP="00972ED6">
      <w:pPr>
        <w:ind w:left="567"/>
      </w:pPr>
    </w:p>
    <w:p w14:paraId="71A39061" w14:textId="77777777" w:rsidR="00972ED6" w:rsidRPr="0043136D" w:rsidRDefault="00972ED6" w:rsidP="00972ED6">
      <w:pPr>
        <w:widowControl w:val="0"/>
        <w:ind w:left="2124" w:firstLine="707"/>
      </w:pPr>
      <w:r w:rsidRPr="0043136D">
        <w:t xml:space="preserve">___________________________                                                </w:t>
      </w:r>
    </w:p>
    <w:p w14:paraId="2AE6BADD" w14:textId="77777777" w:rsidR="00972ED6" w:rsidRPr="0043136D" w:rsidRDefault="00972ED6" w:rsidP="00972ED6">
      <w:pPr>
        <w:widowControl w:val="0"/>
        <w:jc w:val="center"/>
        <w:rPr>
          <w:b/>
        </w:rPr>
      </w:pPr>
      <w:r w:rsidRPr="0043136D">
        <w:rPr>
          <w:b/>
        </w:rPr>
        <w:t>(Nombre y Apellidos)</w:t>
      </w:r>
    </w:p>
    <w:p w14:paraId="709B6E8C" w14:textId="77777777" w:rsidR="00972ED6" w:rsidRPr="0043136D" w:rsidRDefault="00972ED6" w:rsidP="00972ED6">
      <w:pPr>
        <w:spacing w:before="9"/>
        <w:jc w:val="center"/>
        <w:rPr>
          <w:b/>
        </w:rPr>
      </w:pPr>
      <w:r w:rsidRPr="0043136D">
        <w:rPr>
          <w:b/>
        </w:rPr>
        <w:t xml:space="preserve">DNI: </w:t>
      </w:r>
    </w:p>
    <w:p w14:paraId="15ECEEE4" w14:textId="77777777" w:rsidR="00972ED6" w:rsidRPr="0043136D" w:rsidRDefault="00972ED6" w:rsidP="00972ED6">
      <w:pPr>
        <w:spacing w:before="9"/>
        <w:jc w:val="center"/>
        <w:rPr>
          <w:b/>
        </w:rPr>
      </w:pPr>
      <w:r w:rsidRPr="0043136D">
        <w:rPr>
          <w:b/>
        </w:rPr>
        <w:t>RUC:</w:t>
      </w:r>
    </w:p>
    <w:p w14:paraId="3D956863" w14:textId="77777777" w:rsidR="00972ED6" w:rsidRDefault="00972ED6" w:rsidP="00972ED6">
      <w:pPr>
        <w:ind w:right="-142"/>
      </w:pPr>
    </w:p>
    <w:p w14:paraId="27D2635A" w14:textId="77777777" w:rsidR="00972ED6" w:rsidRDefault="00972ED6" w:rsidP="00972ED6">
      <w:pPr>
        <w:ind w:right="-142"/>
        <w:jc w:val="both"/>
        <w:rPr>
          <w:sz w:val="16"/>
          <w:szCs w:val="16"/>
        </w:rPr>
      </w:pPr>
      <w:r>
        <w:rPr>
          <w:b/>
          <w:sz w:val="16"/>
          <w:szCs w:val="16"/>
          <w:vertAlign w:val="superscript"/>
        </w:rPr>
        <w:t>1</w:t>
      </w:r>
      <w:r>
        <w:rPr>
          <w:sz w:val="16"/>
          <w:szCs w:val="16"/>
        </w:rPr>
        <w:t xml:space="preserve">La normativa aplicable al RNSDD es la </w:t>
      </w:r>
      <w:hyperlink r:id="rId9">
        <w:r>
          <w:rPr>
            <w:color w:val="0563C1"/>
            <w:sz w:val="16"/>
            <w:szCs w:val="16"/>
            <w:u w:val="single"/>
          </w:rPr>
          <w:t>Ley N°30057</w:t>
        </w:r>
      </w:hyperlink>
      <w:r>
        <w:rPr>
          <w:sz w:val="16"/>
          <w:szCs w:val="16"/>
        </w:rPr>
        <w:t>– Ley del Servicio Civil, su Reglamento, aprobado por Decreto Supremo </w:t>
      </w:r>
      <w:hyperlink r:id="rId10">
        <w:r>
          <w:rPr>
            <w:color w:val="0563C1"/>
            <w:sz w:val="16"/>
            <w:szCs w:val="16"/>
            <w:u w:val="single"/>
          </w:rPr>
          <w:t>Nº040-2014-PCM</w:t>
        </w:r>
      </w:hyperlink>
      <w:r>
        <w:rPr>
          <w:sz w:val="16"/>
          <w:szCs w:val="16"/>
        </w:rPr>
        <w:t xml:space="preserve"> y la Resolución de Presidencia Ejecutiva Nº 233-2014-SERVIR-PE que aprueba la Directiva N° </w:t>
      </w:r>
      <w:hyperlink r:id="rId11">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D3A2ED0" w14:textId="77777777" w:rsidR="00972ED6" w:rsidRDefault="00972ED6" w:rsidP="00972ED6">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4C22C777" w14:textId="77777777" w:rsidR="00972ED6" w:rsidRDefault="00972ED6" w:rsidP="00972ED6">
      <w:pPr>
        <w:ind w:right="-142"/>
        <w:jc w:val="both"/>
        <w:rPr>
          <w:sz w:val="16"/>
          <w:szCs w:val="16"/>
        </w:rPr>
      </w:pPr>
    </w:p>
    <w:p w14:paraId="6D4AFB44" w14:textId="77777777" w:rsidR="00972ED6" w:rsidRDefault="00972ED6" w:rsidP="00972ED6">
      <w:pPr>
        <w:ind w:right="-142"/>
        <w:jc w:val="center"/>
        <w:rPr>
          <w:b/>
        </w:rPr>
      </w:pPr>
    </w:p>
    <w:p w14:paraId="70965424" w14:textId="77777777" w:rsidR="00972ED6" w:rsidRDefault="00972ED6" w:rsidP="00972ED6">
      <w:pPr>
        <w:spacing w:after="160" w:line="259" w:lineRule="auto"/>
        <w:rPr>
          <w:b/>
        </w:rPr>
      </w:pPr>
      <w:r>
        <w:br w:type="page"/>
      </w:r>
    </w:p>
    <w:p w14:paraId="5226CD68" w14:textId="77777777" w:rsidR="00972ED6" w:rsidRPr="0043136D" w:rsidRDefault="00972ED6" w:rsidP="00972ED6">
      <w:pPr>
        <w:ind w:right="-142"/>
        <w:jc w:val="center"/>
        <w:rPr>
          <w:b/>
        </w:rPr>
      </w:pPr>
      <w:r w:rsidRPr="0043136D">
        <w:rPr>
          <w:b/>
        </w:rPr>
        <w:lastRenderedPageBreak/>
        <w:t>ANEXO N° 02</w:t>
      </w:r>
    </w:p>
    <w:p w14:paraId="35A2F103" w14:textId="77777777" w:rsidR="00972ED6" w:rsidRPr="0043136D" w:rsidRDefault="00972ED6" w:rsidP="00972ED6">
      <w:pPr>
        <w:ind w:right="-142"/>
        <w:jc w:val="center"/>
        <w:rPr>
          <w:b/>
        </w:rPr>
      </w:pPr>
      <w:r w:rsidRPr="0043136D">
        <w:rPr>
          <w:b/>
        </w:rPr>
        <w:t>DECLARACIÓN JURADA PARA PREVENIR CASOS DE NEPOTISMO</w:t>
      </w:r>
    </w:p>
    <w:p w14:paraId="4704DEF3" w14:textId="77777777" w:rsidR="00972ED6" w:rsidRPr="0043136D" w:rsidRDefault="00972ED6" w:rsidP="00972ED6">
      <w:pPr>
        <w:ind w:right="-142"/>
      </w:pPr>
    </w:p>
    <w:p w14:paraId="20E9E878" w14:textId="77777777" w:rsidR="00972ED6" w:rsidRPr="0043136D" w:rsidRDefault="00972ED6" w:rsidP="00972ED6">
      <w:pPr>
        <w:jc w:val="both"/>
      </w:pPr>
      <w:r w:rsidRPr="0043136D">
        <w:t xml:space="preserve">Yo, ....................................................... (Representante Legal de…………..), identificado(a) con DNI N.º ........................., con RUC N.º ........................., domiciliado(a) en ..............................................................., en representación de ………… </w:t>
      </w:r>
      <w:r w:rsidRPr="0043136D">
        <w:rPr>
          <w:b/>
        </w:rPr>
        <w:t>DECLARO BAJO JURAMENTO</w:t>
      </w:r>
      <w:r w:rsidRPr="0043136D">
        <w:t>, en pleno ejercicio de mis derechos ciudadanos, lo siguiente:</w:t>
      </w:r>
    </w:p>
    <w:p w14:paraId="4888156A"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4FD159B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AA6AD6" w14:textId="77777777" w:rsidR="00972ED6" w:rsidRPr="0043136D" w:rsidRDefault="00972ED6" w:rsidP="00D9065B">
            <w:pPr>
              <w:jc w:val="both"/>
              <w:rPr>
                <w:rFonts w:ascii="Arial" w:hAnsi="Arial"/>
                <w:color w:val="FF0000"/>
                <w:sz w:val="18"/>
                <w:szCs w:val="22"/>
                <w:lang w:val="es-ES"/>
              </w:rPr>
            </w:pPr>
            <w:r w:rsidRPr="0043136D">
              <w:rPr>
                <w:rFonts w:ascii="Arial" w:hAnsi="Arial"/>
                <w:color w:val="FF0000"/>
                <w:sz w:val="18"/>
                <w:szCs w:val="22"/>
              </w:rPr>
              <w:t>Advertencia</w:t>
            </w:r>
          </w:p>
        </w:tc>
      </w:tr>
      <w:tr w:rsidR="00972ED6" w:rsidRPr="0043136D" w14:paraId="2371FAD7"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D6C0113" w14:textId="77777777" w:rsidR="00972ED6" w:rsidRPr="0043136D" w:rsidRDefault="00972ED6" w:rsidP="00D9065B">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2606C78F" w14:textId="77777777" w:rsidR="00972ED6" w:rsidRPr="0043136D" w:rsidRDefault="00972ED6" w:rsidP="00972ED6">
      <w:pPr>
        <w:numPr>
          <w:ilvl w:val="0"/>
          <w:numId w:val="32"/>
        </w:numPr>
        <w:spacing w:line="240" w:lineRule="auto"/>
        <w:jc w:val="both"/>
      </w:pPr>
      <w:r w:rsidRPr="0043136D">
        <w:t>Tengo conocimiento de las disposiciones contenidas en las siguientes normas legales:</w:t>
      </w:r>
    </w:p>
    <w:p w14:paraId="6D2291BD" w14:textId="77777777" w:rsidR="00972ED6" w:rsidRPr="0043136D" w:rsidRDefault="00972ED6" w:rsidP="00972ED6">
      <w:pPr>
        <w:numPr>
          <w:ilvl w:val="1"/>
          <w:numId w:val="32"/>
        </w:numPr>
        <w:spacing w:line="240" w:lineRule="auto"/>
        <w:jc w:val="both"/>
      </w:pPr>
      <w:r w:rsidRPr="0043136D">
        <w:t xml:space="preserve">Ley No. 26771, publicado el 15.04.97, que establece la prohibición de ejercer la facultad de nombramiento y contratación de personal en el sector público en casos de parentesco. </w:t>
      </w:r>
    </w:p>
    <w:p w14:paraId="623DE2DD" w14:textId="77777777" w:rsidR="00972ED6" w:rsidRPr="0043136D" w:rsidRDefault="00972ED6" w:rsidP="00972ED6">
      <w:pPr>
        <w:numPr>
          <w:ilvl w:val="1"/>
          <w:numId w:val="32"/>
        </w:numPr>
        <w:spacing w:line="240" w:lineRule="auto"/>
        <w:jc w:val="both"/>
      </w:pPr>
      <w:r w:rsidRPr="0043136D">
        <w:t>Decreto Supremo No. 021-2000-PCM, publicado el 30.07.00, que aprueba el Reglamento de la Ley No. 26771.</w:t>
      </w:r>
    </w:p>
    <w:p w14:paraId="7B352501" w14:textId="77777777" w:rsidR="00972ED6" w:rsidRPr="0043136D" w:rsidRDefault="00972ED6" w:rsidP="00972ED6">
      <w:pPr>
        <w:numPr>
          <w:ilvl w:val="1"/>
          <w:numId w:val="32"/>
        </w:numPr>
        <w:spacing w:line="240" w:lineRule="auto"/>
        <w:jc w:val="both"/>
      </w:pPr>
      <w:r w:rsidRPr="0043136D">
        <w:t>Decreto Supremo No. 017-2002-PCM, publicado el 08.03.02, que modifica el Reglamento de la Ley No. 26771; modifica los artículos 1,2 y 7 de ley.</w:t>
      </w:r>
    </w:p>
    <w:p w14:paraId="40D986B5" w14:textId="77777777" w:rsidR="00972ED6" w:rsidRPr="0043136D" w:rsidRDefault="00972ED6" w:rsidP="00972ED6">
      <w:pPr>
        <w:numPr>
          <w:ilvl w:val="1"/>
          <w:numId w:val="32"/>
        </w:numPr>
        <w:spacing w:line="240" w:lineRule="auto"/>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7411A498" w14:textId="77777777" w:rsidR="00972ED6" w:rsidRPr="0043136D" w:rsidRDefault="00972ED6" w:rsidP="00972ED6">
      <w:pPr>
        <w:ind w:left="1440"/>
        <w:jc w:val="both"/>
      </w:pPr>
    </w:p>
    <w:p w14:paraId="63E44910" w14:textId="67CDB4FE" w:rsidR="00972ED6" w:rsidRPr="0043136D" w:rsidRDefault="00972ED6" w:rsidP="00972ED6">
      <w:pPr>
        <w:numPr>
          <w:ilvl w:val="0"/>
          <w:numId w:val="32"/>
        </w:numPr>
        <w:spacing w:line="240" w:lineRule="auto"/>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w:t>
      </w:r>
      <w:r w:rsidR="00530C8B" w:rsidRPr="00530C8B">
        <w:rPr>
          <w:lang w:val="es-PE"/>
        </w:rPr>
        <w:t>UNIDAD EJECUTORA GESTIÓN DE PROYECTOS SECTORIALES, PROYECTO PIADER, PROYECTO PTRT3 y con el GOBIERNO REGIONAL</w:t>
      </w:r>
      <w:r w:rsidR="00586027">
        <w:rPr>
          <w:lang w:val="es-PE"/>
        </w:rPr>
        <w:t xml:space="preserve"> DEL CUSCO</w:t>
      </w:r>
      <w:bookmarkStart w:id="0" w:name="_GoBack"/>
      <w:bookmarkEnd w:id="0"/>
      <w:r w:rsidR="00530C8B">
        <w:rPr>
          <w:lang w:val="es-PE"/>
        </w:rPr>
        <w:t>.</w:t>
      </w:r>
    </w:p>
    <w:p w14:paraId="47D3CFBE" w14:textId="77777777" w:rsidR="00972ED6" w:rsidRPr="0043136D" w:rsidRDefault="00972ED6" w:rsidP="00972ED6">
      <w:pPr>
        <w:jc w:val="both"/>
      </w:pPr>
    </w:p>
    <w:p w14:paraId="23D57934" w14:textId="77777777" w:rsidR="00972ED6" w:rsidRPr="0043136D" w:rsidRDefault="00972ED6" w:rsidP="00972ED6">
      <w:pPr>
        <w:numPr>
          <w:ilvl w:val="0"/>
          <w:numId w:val="32"/>
        </w:numPr>
        <w:spacing w:line="240" w:lineRule="auto"/>
        <w:jc w:val="both"/>
      </w:pPr>
      <w:r w:rsidRPr="0043136D">
        <w:t>En el caso de haber consignado una respuesta afirmativa, declaro que la(s) persona(s) con quien(es) me une el vínculo antes indicado es(son):</w:t>
      </w:r>
    </w:p>
    <w:p w14:paraId="4F9776D0" w14:textId="77777777" w:rsidR="00972ED6" w:rsidRPr="0043136D" w:rsidRDefault="00972ED6" w:rsidP="00972ED6">
      <w:pPr>
        <w:jc w:val="both"/>
      </w:pPr>
    </w:p>
    <w:p w14:paraId="00B5E8E0" w14:textId="77777777" w:rsidR="00972ED6" w:rsidRPr="0043136D" w:rsidRDefault="00972ED6" w:rsidP="00972ED6">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5DB38EA6" w14:textId="77777777" w:rsidR="00972ED6" w:rsidRPr="0043136D" w:rsidRDefault="00972ED6" w:rsidP="00972ED6">
      <w:pPr>
        <w:ind w:left="720" w:firstLine="696"/>
        <w:jc w:val="both"/>
        <w:rPr>
          <w:b/>
        </w:rPr>
      </w:pPr>
      <w:r w:rsidRPr="0043136D">
        <w:rPr>
          <w:b/>
        </w:rPr>
        <w:t xml:space="preserve">     DEL PARENTESCO</w:t>
      </w:r>
    </w:p>
    <w:p w14:paraId="4C7455C4" w14:textId="0A4E56E7" w:rsidR="00972ED6" w:rsidRPr="0043136D" w:rsidRDefault="00972ED6" w:rsidP="00972ED6">
      <w:pPr>
        <w:ind w:left="709"/>
        <w:jc w:val="both"/>
      </w:pPr>
      <w:r w:rsidRPr="0043136D">
        <w:t>a)  ……………</w:t>
      </w:r>
      <w:r w:rsidR="0043136D">
        <w:t>………………………………………………………………………………</w:t>
      </w:r>
    </w:p>
    <w:p w14:paraId="260B0EE1" w14:textId="20F32412" w:rsidR="00972ED6" w:rsidRPr="0043136D" w:rsidRDefault="00972ED6" w:rsidP="00972ED6">
      <w:pPr>
        <w:ind w:left="709"/>
        <w:jc w:val="both"/>
      </w:pPr>
      <w:r w:rsidRPr="0043136D">
        <w:t>b)  ………………</w:t>
      </w:r>
      <w:r w:rsidR="0043136D">
        <w:t>………………………………………………………………………………</w:t>
      </w:r>
    </w:p>
    <w:p w14:paraId="11469CF1" w14:textId="302A7003" w:rsidR="00972ED6" w:rsidRPr="0043136D" w:rsidRDefault="00972ED6" w:rsidP="00972ED6">
      <w:pPr>
        <w:ind w:left="709"/>
        <w:jc w:val="both"/>
      </w:pPr>
      <w:r w:rsidRPr="0043136D">
        <w:t>c)  ……………</w:t>
      </w:r>
      <w:r w:rsidR="0043136D">
        <w:t>………………………………………………………………………………</w:t>
      </w:r>
    </w:p>
    <w:p w14:paraId="5CFF7CCD" w14:textId="77777777" w:rsidR="00972ED6" w:rsidRPr="0043136D" w:rsidRDefault="00972ED6" w:rsidP="00972ED6">
      <w:pPr>
        <w:jc w:val="both"/>
      </w:pPr>
    </w:p>
    <w:p w14:paraId="5063A79A" w14:textId="77777777" w:rsidR="00972ED6" w:rsidRPr="0043136D" w:rsidRDefault="00972ED6" w:rsidP="00972ED6">
      <w:pPr>
        <w:jc w:val="both"/>
      </w:pPr>
      <w:r w:rsidRPr="0043136D">
        <w:t>La presente Declaración Jurada se formula en cumplimiento de lo dispuesto en el artículo 4-A del Reglamento de la Ley No 26771, incorporado mediante Decreto Supremo No. 034-2005-PCM.</w:t>
      </w:r>
    </w:p>
    <w:p w14:paraId="1A21A4B3" w14:textId="77777777" w:rsidR="00972ED6" w:rsidRPr="0043136D" w:rsidRDefault="00972ED6" w:rsidP="00972ED6">
      <w:pPr>
        <w:jc w:val="both"/>
      </w:pPr>
    </w:p>
    <w:p w14:paraId="17B83422" w14:textId="62B43038" w:rsidR="00972ED6" w:rsidRPr="0043136D" w:rsidRDefault="00972ED6" w:rsidP="00972ED6">
      <w:pPr>
        <w:pBdr>
          <w:top w:val="nil"/>
          <w:left w:val="nil"/>
          <w:bottom w:val="nil"/>
          <w:right w:val="nil"/>
          <w:between w:val="nil"/>
        </w:pBdr>
        <w:ind w:left="567" w:hanging="567"/>
        <w:jc w:val="both"/>
        <w:rPr>
          <w:color w:val="000000"/>
        </w:rPr>
      </w:pPr>
      <w:r w:rsidRPr="0043136D">
        <w:rPr>
          <w:color w:val="000000"/>
        </w:rPr>
        <w:t xml:space="preserve">Lima,…..de…………………….de </w:t>
      </w:r>
      <w:r w:rsidR="00A3106F">
        <w:rPr>
          <w:color w:val="000000"/>
        </w:rPr>
        <w:t>2026</w:t>
      </w:r>
    </w:p>
    <w:p w14:paraId="10B4AC4F" w14:textId="77777777" w:rsidR="00972ED6" w:rsidRPr="0043136D" w:rsidRDefault="00972ED6" w:rsidP="00972ED6">
      <w:pPr>
        <w:jc w:val="both"/>
      </w:pPr>
    </w:p>
    <w:p w14:paraId="7E430FC3" w14:textId="77777777" w:rsidR="00972ED6" w:rsidRPr="0043136D" w:rsidRDefault="00972ED6" w:rsidP="00972ED6">
      <w:pPr>
        <w:rPr>
          <w:u w:val="single"/>
        </w:rPr>
      </w:pPr>
      <w:r w:rsidRPr="0043136D">
        <w:tab/>
      </w:r>
      <w:r w:rsidRPr="0043136D">
        <w:tab/>
        <w:t xml:space="preserve">                                                    </w:t>
      </w:r>
    </w:p>
    <w:p w14:paraId="6DC0AD77" w14:textId="77777777" w:rsidR="00972ED6" w:rsidRPr="0043136D" w:rsidRDefault="00972ED6" w:rsidP="00972ED6">
      <w:pPr>
        <w:widowControl w:val="0"/>
        <w:ind w:left="2124" w:firstLine="707"/>
      </w:pPr>
      <w:r w:rsidRPr="0043136D">
        <w:t xml:space="preserve">___________________________                                                </w:t>
      </w:r>
    </w:p>
    <w:p w14:paraId="13CB915D" w14:textId="77777777" w:rsidR="00972ED6" w:rsidRPr="0043136D" w:rsidRDefault="00972ED6" w:rsidP="00972ED6">
      <w:pPr>
        <w:widowControl w:val="0"/>
        <w:jc w:val="center"/>
        <w:rPr>
          <w:b/>
        </w:rPr>
      </w:pPr>
      <w:r w:rsidRPr="0043136D">
        <w:rPr>
          <w:b/>
        </w:rPr>
        <w:t>(Nombre y Apellidos)</w:t>
      </w:r>
    </w:p>
    <w:p w14:paraId="03945C41" w14:textId="77777777" w:rsidR="00972ED6" w:rsidRPr="0043136D" w:rsidRDefault="00972ED6" w:rsidP="00972ED6">
      <w:pPr>
        <w:spacing w:before="9"/>
        <w:jc w:val="center"/>
        <w:rPr>
          <w:b/>
        </w:rPr>
      </w:pPr>
      <w:r w:rsidRPr="0043136D">
        <w:rPr>
          <w:b/>
        </w:rPr>
        <w:t xml:space="preserve">DNI: </w:t>
      </w:r>
    </w:p>
    <w:p w14:paraId="418836FC" w14:textId="7FDAFAC7" w:rsidR="00972ED6" w:rsidRDefault="00972ED6" w:rsidP="0043136D">
      <w:pPr>
        <w:spacing w:before="9"/>
        <w:jc w:val="center"/>
        <w:rPr>
          <w:b/>
        </w:rPr>
      </w:pPr>
      <w:r w:rsidRPr="0043136D">
        <w:rPr>
          <w:b/>
        </w:rPr>
        <w:t>RUC:</w:t>
      </w:r>
    </w:p>
    <w:p w14:paraId="21B2456E" w14:textId="77777777" w:rsidR="00972ED6" w:rsidRPr="0043136D" w:rsidRDefault="00972ED6" w:rsidP="00972ED6">
      <w:pPr>
        <w:ind w:right="-142"/>
        <w:jc w:val="center"/>
        <w:rPr>
          <w:b/>
        </w:rPr>
      </w:pPr>
      <w:r w:rsidRPr="0043136D">
        <w:rPr>
          <w:b/>
        </w:rPr>
        <w:lastRenderedPageBreak/>
        <w:t>ANEXO N° 03</w:t>
      </w:r>
    </w:p>
    <w:p w14:paraId="4F1E454E" w14:textId="77777777" w:rsidR="00972ED6" w:rsidRPr="0043136D" w:rsidRDefault="00972ED6" w:rsidP="00972ED6">
      <w:pPr>
        <w:jc w:val="center"/>
        <w:rPr>
          <w:b/>
        </w:rPr>
      </w:pPr>
      <w:r w:rsidRPr="0043136D">
        <w:rPr>
          <w:b/>
        </w:rPr>
        <w:t>DECLARACIÓN JURADA DEL CONTRATISTA</w:t>
      </w:r>
    </w:p>
    <w:p w14:paraId="5755B1F4" w14:textId="77777777" w:rsidR="00972ED6" w:rsidRPr="0043136D" w:rsidRDefault="00972ED6" w:rsidP="00972ED6">
      <w:pPr>
        <w:jc w:val="both"/>
      </w:pPr>
      <w:r w:rsidRPr="0043136D">
        <w:t>Señores</w:t>
      </w:r>
    </w:p>
    <w:p w14:paraId="0D98B7B5" w14:textId="77777777" w:rsidR="00972ED6" w:rsidRPr="0043136D" w:rsidRDefault="00972ED6" w:rsidP="0097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36CC5AF8" w14:textId="77777777" w:rsidR="00972ED6" w:rsidRPr="0043136D" w:rsidRDefault="00972ED6" w:rsidP="00972ED6">
      <w:pPr>
        <w:jc w:val="both"/>
      </w:pPr>
      <w:r w:rsidRPr="0043136D">
        <w:t>Presente. -</w:t>
      </w:r>
    </w:p>
    <w:p w14:paraId="58CAA91E" w14:textId="77777777" w:rsidR="00972ED6" w:rsidRPr="0043136D" w:rsidRDefault="00972ED6" w:rsidP="00972ED6"/>
    <w:p w14:paraId="71C6D99C" w14:textId="77777777" w:rsidR="00972ED6" w:rsidRPr="0043136D" w:rsidRDefault="00972ED6" w:rsidP="00972ED6">
      <w:pPr>
        <w:jc w:val="both"/>
      </w:pPr>
      <w:r w:rsidRPr="0043136D">
        <w:t xml:space="preserve">Yo, ....................................................... (Representante Legal de…………..), identificado(a) con DNI N.º ........................., con RUC N.º ........................., domiciliado(a) en ..............................................................., en representación de ………… </w:t>
      </w:r>
      <w:r w:rsidRPr="0043136D">
        <w:rPr>
          <w:b/>
        </w:rPr>
        <w:t>DECLARO BAJO JURAMENTO</w:t>
      </w:r>
      <w:r w:rsidRPr="0043136D">
        <w:t>, en pleno ejercicio de mis derechos ciudadanos, lo siguiente:</w:t>
      </w:r>
    </w:p>
    <w:p w14:paraId="74971D38"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CFBE38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48EEBE" w14:textId="77777777" w:rsidR="00972ED6" w:rsidRPr="0043136D" w:rsidRDefault="00972ED6" w:rsidP="00D9065B">
            <w:pPr>
              <w:jc w:val="both"/>
              <w:rPr>
                <w:rFonts w:ascii="Arial" w:hAnsi="Arial"/>
                <w:color w:val="FF0000"/>
                <w:sz w:val="18"/>
                <w:szCs w:val="18"/>
                <w:lang w:val="es-ES"/>
              </w:rPr>
            </w:pPr>
            <w:r w:rsidRPr="0043136D">
              <w:rPr>
                <w:rFonts w:ascii="Arial" w:hAnsi="Arial"/>
                <w:color w:val="FF0000"/>
                <w:sz w:val="18"/>
                <w:szCs w:val="18"/>
              </w:rPr>
              <w:t>Advertencia</w:t>
            </w:r>
          </w:p>
        </w:tc>
      </w:tr>
      <w:tr w:rsidR="00972ED6" w:rsidRPr="0043136D" w14:paraId="429EAC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654E9EB" w14:textId="77777777" w:rsidR="00972ED6" w:rsidRPr="0043136D" w:rsidRDefault="00972ED6" w:rsidP="00D9065B">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517FB57C" w14:textId="77777777" w:rsidR="00972ED6" w:rsidRPr="0043136D" w:rsidRDefault="00972ED6" w:rsidP="00972ED6">
      <w:pPr>
        <w:numPr>
          <w:ilvl w:val="0"/>
          <w:numId w:val="35"/>
        </w:numPr>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2B62404C" w14:textId="77777777" w:rsidR="00972ED6" w:rsidRPr="0043136D" w:rsidRDefault="00972ED6" w:rsidP="00972ED6">
      <w:pPr>
        <w:numPr>
          <w:ilvl w:val="0"/>
          <w:numId w:val="35"/>
        </w:numPr>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73496CD0" w14:textId="77777777" w:rsidR="00972ED6" w:rsidRPr="0043136D" w:rsidRDefault="00972ED6" w:rsidP="00972ED6">
      <w:pPr>
        <w:widowControl w:val="0"/>
        <w:numPr>
          <w:ilvl w:val="0"/>
          <w:numId w:val="35"/>
        </w:numPr>
        <w:tabs>
          <w:tab w:val="left" w:pos="851"/>
        </w:tabs>
        <w:jc w:val="both"/>
      </w:pPr>
      <w:r w:rsidRPr="0043136D">
        <w:rPr>
          <w:b/>
        </w:rPr>
        <w:t>Me comprometo a mantener mi oferta</w:t>
      </w:r>
      <w:r w:rsidRPr="0043136D">
        <w:t xml:space="preserve"> hasta la suscripción del contrato o recibir la orden de compra / servicio, en caso de resultar adjudicado.</w:t>
      </w:r>
    </w:p>
    <w:p w14:paraId="62E05328" w14:textId="77777777" w:rsidR="00972ED6" w:rsidRPr="0043136D" w:rsidRDefault="00972ED6" w:rsidP="00972ED6">
      <w:pPr>
        <w:widowControl w:val="0"/>
        <w:numPr>
          <w:ilvl w:val="0"/>
          <w:numId w:val="35"/>
        </w:numPr>
        <w:tabs>
          <w:tab w:val="left" w:pos="851"/>
        </w:tabs>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52E31F70" w14:textId="77777777" w:rsidR="00972ED6" w:rsidRPr="0043136D" w:rsidRDefault="00972ED6" w:rsidP="00972ED6">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w:t>
      </w:r>
      <w:r w:rsidRPr="00587964">
        <w:rPr>
          <w:color w:val="FF0000"/>
        </w:rPr>
        <w:t>ESCRIBIR AQUÍ SU CORREO ELECTRÓNICO</w:t>
      </w:r>
      <w:r w:rsidRPr="0043136D">
        <w:rPr>
          <w:color w:val="000000"/>
        </w:rPr>
        <w:t>]…………</w:t>
      </w:r>
    </w:p>
    <w:p w14:paraId="41323AAB" w14:textId="77777777" w:rsidR="00972ED6" w:rsidRPr="0043136D" w:rsidRDefault="00972ED6" w:rsidP="00972ED6">
      <w:pPr>
        <w:numPr>
          <w:ilvl w:val="0"/>
          <w:numId w:val="35"/>
        </w:numPr>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F018751" w14:textId="77777777" w:rsidR="00972ED6" w:rsidRPr="0043136D" w:rsidRDefault="00972ED6" w:rsidP="00972ED6">
      <w:pPr>
        <w:numPr>
          <w:ilvl w:val="0"/>
          <w:numId w:val="35"/>
        </w:numPr>
        <w:jc w:val="both"/>
      </w:pPr>
      <w:r w:rsidRPr="0043136D">
        <w:rPr>
          <w:b/>
        </w:rPr>
        <w:t>Me responsabilizo por la veracidad</w:t>
      </w:r>
      <w:r w:rsidRPr="0043136D">
        <w:t xml:space="preserve"> de los documentos e información que presento para efectos del procedimiento de contratación.</w:t>
      </w:r>
    </w:p>
    <w:p w14:paraId="38B0F60F" w14:textId="77777777" w:rsidR="00972ED6" w:rsidRPr="0043136D" w:rsidRDefault="00972ED6" w:rsidP="00972ED6">
      <w:pPr>
        <w:numPr>
          <w:ilvl w:val="0"/>
          <w:numId w:val="35"/>
        </w:numPr>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7DC69CC" w14:textId="77777777" w:rsidR="00972ED6" w:rsidRPr="0043136D" w:rsidRDefault="00972ED6" w:rsidP="00972ED6">
      <w:pPr>
        <w:numPr>
          <w:ilvl w:val="0"/>
          <w:numId w:val="35"/>
        </w:numPr>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5DD3BAD5" w14:textId="77777777" w:rsidR="00972ED6" w:rsidRPr="0043136D" w:rsidRDefault="00972ED6" w:rsidP="00972ED6">
      <w:pPr>
        <w:jc w:val="both"/>
      </w:pPr>
    </w:p>
    <w:p w14:paraId="1EB363CF" w14:textId="7355CB4D" w:rsidR="00972ED6" w:rsidRPr="0043136D" w:rsidRDefault="00972ED6" w:rsidP="00972ED6">
      <w:pPr>
        <w:ind w:left="567"/>
        <w:jc w:val="both"/>
      </w:pPr>
      <w:r w:rsidRPr="0043136D">
        <w:t xml:space="preserve">Lima, …..de………………….de </w:t>
      </w:r>
      <w:r w:rsidR="00A3106F">
        <w:t>2026</w:t>
      </w:r>
    </w:p>
    <w:p w14:paraId="390E51C2" w14:textId="5AAA9935" w:rsidR="00972ED6" w:rsidRPr="0043136D" w:rsidRDefault="004121F8" w:rsidP="004121F8">
      <w:pPr>
        <w:ind w:left="2127" w:firstLine="709"/>
        <w:jc w:val="both"/>
      </w:pPr>
      <w:r>
        <w:t xml:space="preserve">      </w:t>
      </w:r>
      <w:r w:rsidR="00972ED6" w:rsidRPr="0043136D">
        <w:t xml:space="preserve">__________________________                                                </w:t>
      </w:r>
    </w:p>
    <w:p w14:paraId="75636168" w14:textId="77777777" w:rsidR="00972ED6" w:rsidRPr="0043136D" w:rsidRDefault="00972ED6" w:rsidP="00972ED6">
      <w:pPr>
        <w:widowControl w:val="0"/>
        <w:jc w:val="center"/>
        <w:rPr>
          <w:b/>
        </w:rPr>
      </w:pPr>
      <w:r w:rsidRPr="0043136D">
        <w:rPr>
          <w:b/>
        </w:rPr>
        <w:t>(Nombre y Apellidos)</w:t>
      </w:r>
    </w:p>
    <w:p w14:paraId="009CBC22" w14:textId="77777777" w:rsidR="00972ED6" w:rsidRPr="0043136D" w:rsidRDefault="00972ED6" w:rsidP="00972ED6">
      <w:pPr>
        <w:spacing w:before="9"/>
        <w:jc w:val="center"/>
        <w:rPr>
          <w:b/>
        </w:rPr>
      </w:pPr>
      <w:r w:rsidRPr="0043136D">
        <w:rPr>
          <w:b/>
        </w:rPr>
        <w:t xml:space="preserve">DNI: </w:t>
      </w:r>
    </w:p>
    <w:p w14:paraId="17EA26D1" w14:textId="77777777" w:rsidR="00972ED6" w:rsidRPr="0043136D" w:rsidRDefault="00972ED6" w:rsidP="00972ED6">
      <w:pPr>
        <w:spacing w:before="9"/>
        <w:jc w:val="center"/>
        <w:rPr>
          <w:b/>
        </w:rPr>
      </w:pPr>
      <w:r w:rsidRPr="0043136D">
        <w:rPr>
          <w:b/>
        </w:rPr>
        <w:t>RUC:</w:t>
      </w:r>
    </w:p>
    <w:p w14:paraId="0CDFD7D4" w14:textId="77777777" w:rsidR="00972ED6" w:rsidRPr="0043136D" w:rsidRDefault="00972ED6" w:rsidP="00972ED6">
      <w:pPr>
        <w:ind w:right="-142"/>
        <w:jc w:val="center"/>
        <w:rPr>
          <w:b/>
        </w:rPr>
      </w:pPr>
      <w:r w:rsidRPr="0043136D">
        <w:rPr>
          <w:b/>
        </w:rPr>
        <w:lastRenderedPageBreak/>
        <w:t>ANEXO N° 04</w:t>
      </w:r>
    </w:p>
    <w:p w14:paraId="02678BF7" w14:textId="77777777" w:rsidR="00972ED6" w:rsidRPr="0043136D" w:rsidRDefault="00972ED6" w:rsidP="00972ED6">
      <w:pPr>
        <w:ind w:right="-142"/>
        <w:jc w:val="center"/>
        <w:rPr>
          <w:b/>
          <w:color w:val="000000"/>
        </w:rPr>
      </w:pPr>
      <w:r w:rsidRPr="0043136D">
        <w:rPr>
          <w:b/>
        </w:rPr>
        <w:t>DECLARACIÓN</w:t>
      </w:r>
      <w:r w:rsidRPr="0043136D">
        <w:rPr>
          <w:b/>
          <w:color w:val="000000"/>
        </w:rPr>
        <w:t xml:space="preserve"> JURADA DE AUTORIZACIÓN PARA EL PAGO CON ABONO EN LA </w:t>
      </w:r>
    </w:p>
    <w:p w14:paraId="59713771" w14:textId="77777777" w:rsidR="00972ED6" w:rsidRPr="0043136D" w:rsidRDefault="00972ED6" w:rsidP="00972ED6">
      <w:pPr>
        <w:ind w:right="-142"/>
        <w:jc w:val="center"/>
        <w:rPr>
          <w:b/>
          <w:u w:val="single"/>
        </w:rPr>
      </w:pPr>
      <w:r w:rsidRPr="0043136D">
        <w:rPr>
          <w:b/>
          <w:color w:val="000000"/>
        </w:rPr>
        <w:t>CUENTA BANCARIA DEL PROVEEDOR</w:t>
      </w:r>
    </w:p>
    <w:p w14:paraId="6768CECB" w14:textId="77777777" w:rsidR="00972ED6" w:rsidRPr="0043136D" w:rsidRDefault="00972ED6" w:rsidP="00972ED6">
      <w:pPr>
        <w:widowControl w:val="0"/>
        <w:jc w:val="center"/>
        <w:rPr>
          <w:b/>
        </w:rPr>
      </w:pPr>
    </w:p>
    <w:p w14:paraId="3AD227A6" w14:textId="77777777" w:rsidR="00972ED6" w:rsidRPr="0043136D" w:rsidRDefault="00972ED6" w:rsidP="00972ED6">
      <w:pPr>
        <w:widowControl w:val="0"/>
        <w:jc w:val="both"/>
      </w:pPr>
      <w:r w:rsidRPr="0043136D">
        <w:t>Señores</w:t>
      </w:r>
    </w:p>
    <w:p w14:paraId="2B47E658" w14:textId="77777777" w:rsidR="00972ED6" w:rsidRPr="0043136D" w:rsidRDefault="00972ED6" w:rsidP="00972ED6">
      <w:pPr>
        <w:widowControl w:val="0"/>
        <w:jc w:val="both"/>
        <w:rPr>
          <w:b/>
        </w:rPr>
      </w:pPr>
      <w:r w:rsidRPr="0043136D">
        <w:rPr>
          <w:b/>
        </w:rPr>
        <w:t>UNIDAD EJECUTORA DE GESTIÓN DE PROYECTOS SECTORIALES</w:t>
      </w:r>
    </w:p>
    <w:p w14:paraId="005C8C0C" w14:textId="77777777" w:rsidR="00972ED6" w:rsidRPr="0043136D" w:rsidRDefault="00972ED6" w:rsidP="00972ED6">
      <w:pPr>
        <w:widowControl w:val="0"/>
        <w:jc w:val="both"/>
      </w:pPr>
      <w:r w:rsidRPr="0043136D">
        <w:t>Presente. –</w:t>
      </w:r>
    </w:p>
    <w:p w14:paraId="7975662C" w14:textId="77777777" w:rsidR="00972ED6" w:rsidRPr="0043136D" w:rsidRDefault="00972ED6" w:rsidP="00972ED6">
      <w:pPr>
        <w:widowControl w:val="0"/>
        <w:jc w:val="both"/>
      </w:pPr>
      <w:r w:rsidRPr="0043136D">
        <w:t xml:space="preserve"> </w:t>
      </w:r>
    </w:p>
    <w:p w14:paraId="27DDA092" w14:textId="77777777" w:rsidR="00972ED6" w:rsidRPr="0043136D" w:rsidRDefault="00972ED6" w:rsidP="00972ED6">
      <w:pPr>
        <w:widowControl w:val="0"/>
        <w:jc w:val="both"/>
      </w:pPr>
      <w:r w:rsidRPr="0043136D">
        <w:t>Asunto:</w:t>
      </w:r>
      <w:r w:rsidRPr="0043136D">
        <w:tab/>
        <w:t>Autorización para el pago con abonos en cuenta.</w:t>
      </w:r>
    </w:p>
    <w:p w14:paraId="7C65C931" w14:textId="77777777" w:rsidR="00972ED6" w:rsidRPr="0043136D" w:rsidRDefault="00972ED6" w:rsidP="00972ED6">
      <w:pPr>
        <w:widowControl w:val="0"/>
        <w:jc w:val="both"/>
      </w:pPr>
    </w:p>
    <w:p w14:paraId="67E459EE" w14:textId="77777777" w:rsidR="00972ED6" w:rsidRPr="0043136D" w:rsidRDefault="00972ED6" w:rsidP="00972ED6">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3E5AE67D" w14:textId="77777777" w:rsidR="00972ED6" w:rsidRPr="007D0D4A"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72ED6" w:rsidRPr="00560F86" w14:paraId="02A5C5CC" w14:textId="77777777" w:rsidTr="00D9065B">
        <w:trPr>
          <w:trHeight w:val="514"/>
        </w:trPr>
        <w:tc>
          <w:tcPr>
            <w:tcW w:w="1980" w:type="dxa"/>
            <w:vAlign w:val="center"/>
          </w:tcPr>
          <w:p w14:paraId="404919E2" w14:textId="77777777" w:rsidR="00972ED6" w:rsidRPr="00560F86" w:rsidRDefault="00972ED6" w:rsidP="00D9065B">
            <w:pPr>
              <w:widowControl w:val="0"/>
              <w:rPr>
                <w:b/>
                <w:sz w:val="16"/>
                <w:szCs w:val="16"/>
              </w:rPr>
            </w:pPr>
            <w:r w:rsidRPr="00560F86">
              <w:rPr>
                <w:b/>
                <w:sz w:val="16"/>
                <w:szCs w:val="16"/>
              </w:rPr>
              <w:t>NOMBRE O RAZON SOCIAL (Titular):</w:t>
            </w:r>
          </w:p>
        </w:tc>
        <w:tc>
          <w:tcPr>
            <w:tcW w:w="7224" w:type="dxa"/>
            <w:gridSpan w:val="22"/>
            <w:vAlign w:val="center"/>
          </w:tcPr>
          <w:p w14:paraId="4F72D016" w14:textId="77777777" w:rsidR="00972ED6" w:rsidRPr="00560F86" w:rsidRDefault="00972ED6" w:rsidP="00D9065B">
            <w:pPr>
              <w:widowControl w:val="0"/>
              <w:rPr>
                <w:b/>
                <w:sz w:val="16"/>
                <w:szCs w:val="16"/>
              </w:rPr>
            </w:pPr>
          </w:p>
        </w:tc>
      </w:tr>
      <w:tr w:rsidR="00972ED6" w:rsidRPr="00560F86" w14:paraId="728602F3" w14:textId="77777777" w:rsidTr="0043136D">
        <w:trPr>
          <w:trHeight w:val="353"/>
        </w:trPr>
        <w:tc>
          <w:tcPr>
            <w:tcW w:w="1980" w:type="dxa"/>
            <w:vAlign w:val="center"/>
          </w:tcPr>
          <w:p w14:paraId="2CA1C281" w14:textId="77777777" w:rsidR="00972ED6" w:rsidRPr="00560F86" w:rsidRDefault="00972ED6" w:rsidP="00D9065B">
            <w:pPr>
              <w:widowControl w:val="0"/>
              <w:rPr>
                <w:b/>
                <w:sz w:val="16"/>
                <w:szCs w:val="16"/>
              </w:rPr>
            </w:pPr>
            <w:r w:rsidRPr="00560F86">
              <w:rPr>
                <w:b/>
                <w:sz w:val="16"/>
                <w:szCs w:val="16"/>
              </w:rPr>
              <w:t>RUC:</w:t>
            </w:r>
          </w:p>
        </w:tc>
        <w:tc>
          <w:tcPr>
            <w:tcW w:w="7224" w:type="dxa"/>
            <w:gridSpan w:val="22"/>
            <w:vAlign w:val="center"/>
          </w:tcPr>
          <w:p w14:paraId="54AFACD3" w14:textId="77777777" w:rsidR="00972ED6" w:rsidRPr="00560F86" w:rsidRDefault="00972ED6" w:rsidP="00D9065B">
            <w:pPr>
              <w:widowControl w:val="0"/>
              <w:rPr>
                <w:b/>
                <w:sz w:val="16"/>
                <w:szCs w:val="16"/>
              </w:rPr>
            </w:pPr>
          </w:p>
        </w:tc>
      </w:tr>
      <w:tr w:rsidR="00972ED6" w:rsidRPr="00560F86" w14:paraId="18C8244F" w14:textId="77777777" w:rsidTr="0043136D">
        <w:trPr>
          <w:trHeight w:val="345"/>
        </w:trPr>
        <w:tc>
          <w:tcPr>
            <w:tcW w:w="1980" w:type="dxa"/>
            <w:vAlign w:val="center"/>
          </w:tcPr>
          <w:p w14:paraId="299A5EC7" w14:textId="1D36DA91" w:rsidR="00972ED6" w:rsidRPr="00560F86" w:rsidRDefault="00972ED6" w:rsidP="00D9065B">
            <w:pPr>
              <w:widowControl w:val="0"/>
              <w:rPr>
                <w:b/>
                <w:sz w:val="16"/>
                <w:szCs w:val="16"/>
              </w:rPr>
            </w:pPr>
            <w:r w:rsidRPr="00560F86">
              <w:rPr>
                <w:b/>
                <w:sz w:val="16"/>
                <w:szCs w:val="16"/>
              </w:rPr>
              <w:t xml:space="preserve">N° CCI </w:t>
            </w:r>
            <w:r w:rsidRPr="00560F86">
              <w:rPr>
                <w:rStyle w:val="Refdenotaalpie"/>
                <w:b/>
                <w:sz w:val="16"/>
                <w:szCs w:val="16"/>
              </w:rPr>
              <w:footnoteReference w:id="1"/>
            </w:r>
            <w:r w:rsidR="00560F86">
              <w:rPr>
                <w:b/>
                <w:sz w:val="16"/>
                <w:szCs w:val="16"/>
              </w:rPr>
              <w:t xml:space="preserve"> </w:t>
            </w:r>
            <w:r w:rsidRPr="00560F86">
              <w:rPr>
                <w:b/>
                <w:sz w:val="16"/>
                <w:szCs w:val="16"/>
              </w:rPr>
              <w:t>(20 dígitos):</w:t>
            </w:r>
          </w:p>
        </w:tc>
        <w:tc>
          <w:tcPr>
            <w:tcW w:w="361" w:type="dxa"/>
            <w:vAlign w:val="center"/>
          </w:tcPr>
          <w:p w14:paraId="2232C911" w14:textId="77777777" w:rsidR="00972ED6" w:rsidRPr="00560F86" w:rsidRDefault="00972ED6" w:rsidP="00D9065B">
            <w:pPr>
              <w:widowControl w:val="0"/>
              <w:rPr>
                <w:b/>
                <w:sz w:val="16"/>
                <w:szCs w:val="16"/>
              </w:rPr>
            </w:pPr>
          </w:p>
        </w:tc>
        <w:tc>
          <w:tcPr>
            <w:tcW w:w="361" w:type="dxa"/>
            <w:vAlign w:val="center"/>
          </w:tcPr>
          <w:p w14:paraId="115863AD" w14:textId="77777777" w:rsidR="00972ED6" w:rsidRPr="00560F86" w:rsidRDefault="00972ED6" w:rsidP="00D9065B">
            <w:pPr>
              <w:widowControl w:val="0"/>
              <w:rPr>
                <w:b/>
                <w:sz w:val="16"/>
                <w:szCs w:val="16"/>
              </w:rPr>
            </w:pPr>
          </w:p>
        </w:tc>
        <w:tc>
          <w:tcPr>
            <w:tcW w:w="361" w:type="dxa"/>
            <w:vAlign w:val="center"/>
          </w:tcPr>
          <w:p w14:paraId="06F496CD" w14:textId="77777777" w:rsidR="00972ED6" w:rsidRPr="00560F86" w:rsidRDefault="00972ED6" w:rsidP="00D9065B">
            <w:pPr>
              <w:widowControl w:val="0"/>
              <w:rPr>
                <w:b/>
                <w:sz w:val="16"/>
                <w:szCs w:val="16"/>
              </w:rPr>
            </w:pPr>
          </w:p>
        </w:tc>
        <w:tc>
          <w:tcPr>
            <w:tcW w:w="361" w:type="dxa"/>
            <w:vAlign w:val="center"/>
          </w:tcPr>
          <w:p w14:paraId="7049FDBA" w14:textId="77777777" w:rsidR="00972ED6" w:rsidRPr="00560F86" w:rsidRDefault="00972ED6" w:rsidP="00D9065B">
            <w:pPr>
              <w:widowControl w:val="0"/>
              <w:rPr>
                <w:b/>
                <w:sz w:val="16"/>
                <w:szCs w:val="16"/>
              </w:rPr>
            </w:pPr>
          </w:p>
        </w:tc>
        <w:tc>
          <w:tcPr>
            <w:tcW w:w="362" w:type="dxa"/>
            <w:vAlign w:val="center"/>
          </w:tcPr>
          <w:p w14:paraId="6197BECE" w14:textId="77777777" w:rsidR="00972ED6" w:rsidRPr="00560F86" w:rsidRDefault="00972ED6" w:rsidP="00D9065B">
            <w:pPr>
              <w:widowControl w:val="0"/>
              <w:rPr>
                <w:b/>
                <w:sz w:val="16"/>
                <w:szCs w:val="16"/>
              </w:rPr>
            </w:pPr>
          </w:p>
        </w:tc>
        <w:tc>
          <w:tcPr>
            <w:tcW w:w="361" w:type="dxa"/>
            <w:vAlign w:val="center"/>
          </w:tcPr>
          <w:p w14:paraId="157FD6F4" w14:textId="77777777" w:rsidR="00972ED6" w:rsidRPr="00560F86" w:rsidRDefault="00972ED6" w:rsidP="00D9065B">
            <w:pPr>
              <w:widowControl w:val="0"/>
              <w:rPr>
                <w:b/>
                <w:sz w:val="16"/>
                <w:szCs w:val="16"/>
              </w:rPr>
            </w:pPr>
          </w:p>
        </w:tc>
        <w:tc>
          <w:tcPr>
            <w:tcW w:w="361" w:type="dxa"/>
            <w:vAlign w:val="center"/>
          </w:tcPr>
          <w:p w14:paraId="64661A9E" w14:textId="77777777" w:rsidR="00972ED6" w:rsidRPr="00560F86" w:rsidRDefault="00972ED6" w:rsidP="00D9065B">
            <w:pPr>
              <w:widowControl w:val="0"/>
              <w:rPr>
                <w:b/>
                <w:sz w:val="16"/>
                <w:szCs w:val="16"/>
              </w:rPr>
            </w:pPr>
          </w:p>
        </w:tc>
        <w:tc>
          <w:tcPr>
            <w:tcW w:w="361" w:type="dxa"/>
            <w:gridSpan w:val="2"/>
            <w:vAlign w:val="center"/>
          </w:tcPr>
          <w:p w14:paraId="3C180048" w14:textId="77777777" w:rsidR="00972ED6" w:rsidRPr="00560F86" w:rsidRDefault="00972ED6" w:rsidP="00D9065B">
            <w:pPr>
              <w:widowControl w:val="0"/>
              <w:rPr>
                <w:b/>
                <w:sz w:val="16"/>
                <w:szCs w:val="16"/>
              </w:rPr>
            </w:pPr>
          </w:p>
        </w:tc>
        <w:tc>
          <w:tcPr>
            <w:tcW w:w="361" w:type="dxa"/>
            <w:vAlign w:val="center"/>
          </w:tcPr>
          <w:p w14:paraId="7FCF9EAC" w14:textId="77777777" w:rsidR="00972ED6" w:rsidRPr="00560F86" w:rsidRDefault="00972ED6" w:rsidP="00D9065B">
            <w:pPr>
              <w:widowControl w:val="0"/>
              <w:rPr>
                <w:b/>
                <w:sz w:val="16"/>
                <w:szCs w:val="16"/>
              </w:rPr>
            </w:pPr>
          </w:p>
        </w:tc>
        <w:tc>
          <w:tcPr>
            <w:tcW w:w="362" w:type="dxa"/>
            <w:vAlign w:val="center"/>
          </w:tcPr>
          <w:p w14:paraId="5B07287D" w14:textId="77777777" w:rsidR="00972ED6" w:rsidRPr="00560F86" w:rsidRDefault="00972ED6" w:rsidP="00D9065B">
            <w:pPr>
              <w:widowControl w:val="0"/>
              <w:rPr>
                <w:b/>
                <w:sz w:val="16"/>
                <w:szCs w:val="16"/>
              </w:rPr>
            </w:pPr>
          </w:p>
        </w:tc>
        <w:tc>
          <w:tcPr>
            <w:tcW w:w="361" w:type="dxa"/>
            <w:vAlign w:val="center"/>
          </w:tcPr>
          <w:p w14:paraId="3CA934ED" w14:textId="77777777" w:rsidR="00972ED6" w:rsidRPr="00560F86" w:rsidRDefault="00972ED6" w:rsidP="00D9065B">
            <w:pPr>
              <w:widowControl w:val="0"/>
              <w:rPr>
                <w:b/>
                <w:sz w:val="16"/>
                <w:szCs w:val="16"/>
              </w:rPr>
            </w:pPr>
          </w:p>
        </w:tc>
        <w:tc>
          <w:tcPr>
            <w:tcW w:w="361" w:type="dxa"/>
            <w:vAlign w:val="center"/>
          </w:tcPr>
          <w:p w14:paraId="4260490E" w14:textId="77777777" w:rsidR="00972ED6" w:rsidRPr="00560F86" w:rsidRDefault="00972ED6" w:rsidP="00D9065B">
            <w:pPr>
              <w:widowControl w:val="0"/>
              <w:rPr>
                <w:b/>
                <w:sz w:val="16"/>
                <w:szCs w:val="16"/>
              </w:rPr>
            </w:pPr>
          </w:p>
        </w:tc>
        <w:tc>
          <w:tcPr>
            <w:tcW w:w="361" w:type="dxa"/>
            <w:vAlign w:val="center"/>
          </w:tcPr>
          <w:p w14:paraId="02DF7994" w14:textId="77777777" w:rsidR="00972ED6" w:rsidRPr="00560F86" w:rsidRDefault="00972ED6" w:rsidP="00D9065B">
            <w:pPr>
              <w:widowControl w:val="0"/>
              <w:rPr>
                <w:b/>
                <w:sz w:val="16"/>
                <w:szCs w:val="16"/>
              </w:rPr>
            </w:pPr>
          </w:p>
        </w:tc>
        <w:tc>
          <w:tcPr>
            <w:tcW w:w="361" w:type="dxa"/>
            <w:gridSpan w:val="2"/>
            <w:vAlign w:val="center"/>
          </w:tcPr>
          <w:p w14:paraId="5247CDEC" w14:textId="77777777" w:rsidR="00972ED6" w:rsidRPr="00560F86" w:rsidRDefault="00972ED6" w:rsidP="00D9065B">
            <w:pPr>
              <w:widowControl w:val="0"/>
              <w:rPr>
                <w:b/>
                <w:sz w:val="16"/>
                <w:szCs w:val="16"/>
              </w:rPr>
            </w:pPr>
          </w:p>
        </w:tc>
        <w:tc>
          <w:tcPr>
            <w:tcW w:w="362" w:type="dxa"/>
            <w:vAlign w:val="center"/>
          </w:tcPr>
          <w:p w14:paraId="27B3C88E" w14:textId="77777777" w:rsidR="00972ED6" w:rsidRPr="00560F86" w:rsidRDefault="00972ED6" w:rsidP="00D9065B">
            <w:pPr>
              <w:widowControl w:val="0"/>
              <w:rPr>
                <w:b/>
                <w:sz w:val="16"/>
                <w:szCs w:val="16"/>
              </w:rPr>
            </w:pPr>
          </w:p>
        </w:tc>
        <w:tc>
          <w:tcPr>
            <w:tcW w:w="361" w:type="dxa"/>
            <w:vAlign w:val="center"/>
          </w:tcPr>
          <w:p w14:paraId="3721B6B2" w14:textId="77777777" w:rsidR="00972ED6" w:rsidRPr="00560F86" w:rsidRDefault="00972ED6" w:rsidP="00D9065B">
            <w:pPr>
              <w:widowControl w:val="0"/>
              <w:rPr>
                <w:b/>
                <w:sz w:val="16"/>
                <w:szCs w:val="16"/>
              </w:rPr>
            </w:pPr>
          </w:p>
        </w:tc>
        <w:tc>
          <w:tcPr>
            <w:tcW w:w="361" w:type="dxa"/>
            <w:vAlign w:val="center"/>
          </w:tcPr>
          <w:p w14:paraId="236A8C9A" w14:textId="77777777" w:rsidR="00972ED6" w:rsidRPr="00560F86" w:rsidRDefault="00972ED6" w:rsidP="00D9065B">
            <w:pPr>
              <w:widowControl w:val="0"/>
              <w:rPr>
                <w:b/>
                <w:sz w:val="16"/>
                <w:szCs w:val="16"/>
              </w:rPr>
            </w:pPr>
          </w:p>
        </w:tc>
        <w:tc>
          <w:tcPr>
            <w:tcW w:w="361" w:type="dxa"/>
            <w:vAlign w:val="center"/>
          </w:tcPr>
          <w:p w14:paraId="49A0C3CA" w14:textId="77777777" w:rsidR="00972ED6" w:rsidRPr="00560F86" w:rsidRDefault="00972ED6" w:rsidP="00D9065B">
            <w:pPr>
              <w:widowControl w:val="0"/>
              <w:rPr>
                <w:b/>
                <w:sz w:val="16"/>
                <w:szCs w:val="16"/>
              </w:rPr>
            </w:pPr>
          </w:p>
        </w:tc>
        <w:tc>
          <w:tcPr>
            <w:tcW w:w="361" w:type="dxa"/>
            <w:vAlign w:val="center"/>
          </w:tcPr>
          <w:p w14:paraId="3784000A" w14:textId="77777777" w:rsidR="00972ED6" w:rsidRPr="00560F86" w:rsidRDefault="00972ED6" w:rsidP="00D9065B">
            <w:pPr>
              <w:widowControl w:val="0"/>
              <w:rPr>
                <w:b/>
                <w:sz w:val="16"/>
                <w:szCs w:val="16"/>
              </w:rPr>
            </w:pPr>
          </w:p>
        </w:tc>
        <w:tc>
          <w:tcPr>
            <w:tcW w:w="362" w:type="dxa"/>
            <w:vAlign w:val="center"/>
          </w:tcPr>
          <w:p w14:paraId="5E024970" w14:textId="77777777" w:rsidR="00972ED6" w:rsidRPr="00560F86" w:rsidRDefault="00972ED6" w:rsidP="00D9065B">
            <w:pPr>
              <w:widowControl w:val="0"/>
              <w:rPr>
                <w:b/>
                <w:sz w:val="16"/>
                <w:szCs w:val="16"/>
              </w:rPr>
            </w:pPr>
          </w:p>
        </w:tc>
      </w:tr>
      <w:tr w:rsidR="00972ED6" w:rsidRPr="00560F86" w14:paraId="47447402" w14:textId="77777777" w:rsidTr="0043136D">
        <w:trPr>
          <w:trHeight w:val="337"/>
        </w:trPr>
        <w:tc>
          <w:tcPr>
            <w:tcW w:w="1980" w:type="dxa"/>
            <w:vAlign w:val="center"/>
          </w:tcPr>
          <w:p w14:paraId="51259D46" w14:textId="77777777" w:rsidR="00972ED6" w:rsidRPr="00560F86" w:rsidRDefault="00972ED6" w:rsidP="00D9065B">
            <w:pPr>
              <w:widowControl w:val="0"/>
              <w:rPr>
                <w:b/>
                <w:sz w:val="16"/>
                <w:szCs w:val="16"/>
              </w:rPr>
            </w:pPr>
            <w:r w:rsidRPr="00560F86">
              <w:rPr>
                <w:b/>
                <w:sz w:val="16"/>
                <w:szCs w:val="16"/>
              </w:rPr>
              <w:t>BANCO:</w:t>
            </w:r>
          </w:p>
        </w:tc>
        <w:tc>
          <w:tcPr>
            <w:tcW w:w="2623" w:type="dxa"/>
            <w:gridSpan w:val="8"/>
            <w:vAlign w:val="center"/>
          </w:tcPr>
          <w:p w14:paraId="2B0F7793" w14:textId="77777777" w:rsidR="00972ED6" w:rsidRPr="00560F86" w:rsidRDefault="00972ED6" w:rsidP="00D9065B">
            <w:pPr>
              <w:widowControl w:val="0"/>
              <w:rPr>
                <w:b/>
                <w:sz w:val="16"/>
                <w:szCs w:val="16"/>
              </w:rPr>
            </w:pPr>
          </w:p>
        </w:tc>
        <w:tc>
          <w:tcPr>
            <w:tcW w:w="2320" w:type="dxa"/>
            <w:gridSpan w:val="7"/>
            <w:vAlign w:val="center"/>
          </w:tcPr>
          <w:p w14:paraId="0B6B0085" w14:textId="77777777" w:rsidR="00972ED6" w:rsidRPr="00560F86" w:rsidRDefault="00972ED6" w:rsidP="00D9065B">
            <w:pPr>
              <w:widowControl w:val="0"/>
              <w:rPr>
                <w:b/>
                <w:sz w:val="16"/>
                <w:szCs w:val="16"/>
              </w:rPr>
            </w:pPr>
            <w:r w:rsidRPr="00560F86">
              <w:rPr>
                <w:b/>
                <w:sz w:val="16"/>
                <w:szCs w:val="16"/>
              </w:rPr>
              <w:t>Tipo de moneda:</w:t>
            </w:r>
          </w:p>
        </w:tc>
        <w:tc>
          <w:tcPr>
            <w:tcW w:w="2281" w:type="dxa"/>
            <w:gridSpan w:val="7"/>
          </w:tcPr>
          <w:p w14:paraId="22FFB80C" w14:textId="77777777" w:rsidR="00972ED6" w:rsidRPr="00560F86" w:rsidRDefault="00972ED6" w:rsidP="00D9065B">
            <w:pPr>
              <w:widowControl w:val="0"/>
              <w:jc w:val="both"/>
              <w:rPr>
                <w:sz w:val="16"/>
                <w:szCs w:val="16"/>
              </w:rPr>
            </w:pPr>
          </w:p>
        </w:tc>
      </w:tr>
    </w:tbl>
    <w:p w14:paraId="28234DCA" w14:textId="77777777" w:rsidR="00972ED6" w:rsidRPr="007D0D4A" w:rsidRDefault="00972ED6" w:rsidP="00972ED6">
      <w:pPr>
        <w:widowControl w:val="0"/>
        <w:jc w:val="both"/>
      </w:pPr>
    </w:p>
    <w:p w14:paraId="6D6C08C9" w14:textId="77777777" w:rsidR="00972ED6" w:rsidRPr="0043136D" w:rsidRDefault="00972ED6" w:rsidP="00972ED6">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72ED6" w:rsidRPr="00560F86" w14:paraId="39AC7283" w14:textId="77777777" w:rsidTr="0043136D">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EF0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0737128"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7C8B2F1"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985B639" w14:textId="75714C50" w:rsidR="00972ED6" w:rsidRPr="00560F86" w:rsidRDefault="00337E25" w:rsidP="00D9065B">
            <w:pPr>
              <w:jc w:val="center"/>
              <w:rPr>
                <w:rFonts w:eastAsia="Times New Roman"/>
                <w:color w:val="000000"/>
                <w:sz w:val="16"/>
                <w:szCs w:val="16"/>
              </w:rPr>
            </w:pPr>
            <w:r>
              <w:rPr>
                <w:rFonts w:eastAsia="Times New Roman"/>
                <w:color w:val="000000"/>
                <w:sz w:val="16"/>
                <w:szCs w:val="16"/>
              </w:rPr>
              <w:t>X</w:t>
            </w:r>
          </w:p>
        </w:tc>
      </w:tr>
      <w:tr w:rsidR="00972ED6" w:rsidRPr="00560F86" w14:paraId="24221CF2" w14:textId="77777777" w:rsidTr="0043136D">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27B1E23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6E3FE43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53ADBAA5" w14:textId="77777777" w:rsidTr="0043136D">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BBD2E2E"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A1726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4AEBED3D" w14:textId="77777777" w:rsidTr="00560F86">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ADE29C0"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47F4947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F0CB1D"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ACD342"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D31358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3DFA934"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766B00F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0210CBBE"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964DA90"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D21BC68"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245901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21B57F93"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r>
      <w:tr w:rsidR="00972ED6" w:rsidRPr="00560F86" w14:paraId="5A7B2E20" w14:textId="77777777" w:rsidTr="00560F86">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7F917E6"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16AB20"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2AF9290"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4496710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bl>
    <w:p w14:paraId="42A562E2" w14:textId="77777777" w:rsidR="00972ED6" w:rsidRPr="0043136D" w:rsidRDefault="00972ED6" w:rsidP="00972ED6">
      <w:pPr>
        <w:widowControl w:val="0"/>
        <w:jc w:val="both"/>
        <w:rPr>
          <w:b/>
          <w:i/>
          <w:sz w:val="18"/>
        </w:rPr>
      </w:pPr>
      <w:r w:rsidRPr="0043136D">
        <w:rPr>
          <w:b/>
          <w:i/>
          <w:sz w:val="18"/>
        </w:rPr>
        <w:t>NOTA: La omisión de alguno de los datos solicitados considera no válida la cotización</w:t>
      </w:r>
    </w:p>
    <w:p w14:paraId="5DCF4919" w14:textId="77777777" w:rsidR="00972ED6" w:rsidRPr="007D0D4A" w:rsidRDefault="00972ED6" w:rsidP="00972ED6">
      <w:pPr>
        <w:widowControl w:val="0"/>
        <w:jc w:val="both"/>
      </w:pPr>
    </w:p>
    <w:p w14:paraId="74342B7B" w14:textId="77777777" w:rsidR="00972ED6" w:rsidRPr="0043136D" w:rsidRDefault="00972ED6" w:rsidP="00972ED6">
      <w:pPr>
        <w:widowControl w:val="0"/>
        <w:jc w:val="both"/>
      </w:pPr>
      <w:r w:rsidRPr="0043136D">
        <w:t>Agradeciéndole se sirva disponer lo conveniente para que los pagos sean abonados en la cuenta que corresponde al indicado CCI.</w:t>
      </w:r>
    </w:p>
    <w:p w14:paraId="10750100" w14:textId="77777777" w:rsidR="00972ED6" w:rsidRPr="0043136D" w:rsidRDefault="00972ED6" w:rsidP="00972ED6">
      <w:pPr>
        <w:widowControl w:val="0"/>
        <w:jc w:val="both"/>
      </w:pPr>
    </w:p>
    <w:p w14:paraId="73B42574" w14:textId="77777777" w:rsidR="00972ED6" w:rsidRPr="0043136D" w:rsidRDefault="00972ED6" w:rsidP="00972ED6">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610DC5C7" w14:textId="77777777" w:rsidR="00972ED6" w:rsidRPr="0043136D" w:rsidRDefault="00972ED6" w:rsidP="00972ED6">
      <w:pPr>
        <w:widowControl w:val="0"/>
        <w:jc w:val="both"/>
      </w:pPr>
    </w:p>
    <w:p w14:paraId="68696032" w14:textId="6D3FE882" w:rsidR="00972ED6" w:rsidRPr="0043136D" w:rsidRDefault="00972ED6" w:rsidP="00972ED6">
      <w:pPr>
        <w:widowControl w:val="0"/>
        <w:jc w:val="both"/>
      </w:pPr>
      <w:r w:rsidRPr="0043136D">
        <w:t xml:space="preserve">Lima, ……… de …………………… de </w:t>
      </w:r>
      <w:r w:rsidR="00A3106F">
        <w:t>2026</w:t>
      </w:r>
      <w:r w:rsidRPr="0043136D">
        <w:t>.</w:t>
      </w:r>
    </w:p>
    <w:p w14:paraId="61AF3B66" w14:textId="0EBDB6D9" w:rsidR="00972ED6" w:rsidRPr="0043136D" w:rsidRDefault="00972ED6" w:rsidP="00972ED6">
      <w:pPr>
        <w:widowControl w:val="0"/>
        <w:ind w:left="2124" w:firstLine="707"/>
      </w:pPr>
      <w:r w:rsidRPr="0043136D">
        <w:t xml:space="preserve">_________________________                                                </w:t>
      </w:r>
    </w:p>
    <w:p w14:paraId="1A869C29" w14:textId="77777777" w:rsidR="00972ED6" w:rsidRPr="0043136D" w:rsidRDefault="00972ED6" w:rsidP="00972ED6">
      <w:pPr>
        <w:widowControl w:val="0"/>
        <w:jc w:val="center"/>
        <w:rPr>
          <w:b/>
        </w:rPr>
      </w:pPr>
      <w:r w:rsidRPr="0043136D">
        <w:rPr>
          <w:b/>
        </w:rPr>
        <w:t>(Nombre y Apellidos)</w:t>
      </w:r>
    </w:p>
    <w:p w14:paraId="39219E25" w14:textId="77777777" w:rsidR="00972ED6" w:rsidRPr="0043136D" w:rsidRDefault="00972ED6" w:rsidP="00972ED6">
      <w:pPr>
        <w:jc w:val="center"/>
        <w:rPr>
          <w:b/>
        </w:rPr>
      </w:pPr>
      <w:r w:rsidRPr="0043136D">
        <w:rPr>
          <w:b/>
        </w:rPr>
        <w:t xml:space="preserve">DNI: </w:t>
      </w:r>
    </w:p>
    <w:p w14:paraId="59BCD5B2" w14:textId="77777777" w:rsidR="00972ED6" w:rsidRPr="0043136D" w:rsidRDefault="00972ED6" w:rsidP="00972ED6">
      <w:pPr>
        <w:jc w:val="center"/>
      </w:pPr>
      <w:r w:rsidRPr="0043136D">
        <w:rPr>
          <w:b/>
        </w:rPr>
        <w:t>RUC</w:t>
      </w:r>
    </w:p>
    <w:p w14:paraId="2017CF36" w14:textId="675E2B86" w:rsidR="00972ED6" w:rsidRPr="00560F86" w:rsidRDefault="00972ED6" w:rsidP="00560F86">
      <w:pPr>
        <w:widowControl w:val="0"/>
        <w:tabs>
          <w:tab w:val="left" w:pos="525"/>
        </w:tabs>
        <w:jc w:val="center"/>
        <w:rPr>
          <w:b/>
        </w:rPr>
      </w:pPr>
      <w:r w:rsidRPr="00560F86">
        <w:rPr>
          <w:b/>
        </w:rPr>
        <w:lastRenderedPageBreak/>
        <w:t>ANEXO N° 05</w:t>
      </w:r>
    </w:p>
    <w:p w14:paraId="4C750031" w14:textId="77777777" w:rsidR="00972ED6" w:rsidRPr="00560F86" w:rsidRDefault="00972ED6" w:rsidP="00972ED6">
      <w:pPr>
        <w:widowControl w:val="0"/>
        <w:jc w:val="center"/>
        <w:rPr>
          <w:b/>
        </w:rPr>
      </w:pPr>
      <w:r w:rsidRPr="00560F86">
        <w:rPr>
          <w:b/>
        </w:rPr>
        <w:t>CARTA DE OFERTA ECONÓMICA DEL PROVEEDOR</w:t>
      </w:r>
    </w:p>
    <w:p w14:paraId="3F952CC5" w14:textId="77777777" w:rsidR="00972ED6" w:rsidRPr="00560F86" w:rsidRDefault="00972ED6" w:rsidP="00972ED6">
      <w:pPr>
        <w:jc w:val="center"/>
        <w:rPr>
          <w:b/>
        </w:rPr>
      </w:pPr>
      <w:r w:rsidRPr="00560F86">
        <w:rPr>
          <w:b/>
        </w:rPr>
        <w:t>(PARA LA CONTRATACIÓN DE SERVICIOS)</w:t>
      </w:r>
    </w:p>
    <w:p w14:paraId="58E35AA8" w14:textId="77777777" w:rsidR="00972ED6" w:rsidRPr="00560F86" w:rsidRDefault="00972ED6" w:rsidP="00972ED6">
      <w:pPr>
        <w:widowControl w:val="0"/>
      </w:pPr>
    </w:p>
    <w:p w14:paraId="2519B7C0" w14:textId="77777777" w:rsidR="00972ED6" w:rsidRPr="00560F86" w:rsidRDefault="00972ED6" w:rsidP="00972ED6">
      <w:pPr>
        <w:widowControl w:val="0"/>
        <w:jc w:val="both"/>
      </w:pPr>
      <w:r w:rsidRPr="00560F86">
        <w:t>Señores</w:t>
      </w:r>
    </w:p>
    <w:p w14:paraId="66AAF69F" w14:textId="77777777" w:rsidR="00972ED6" w:rsidRPr="00560F86" w:rsidRDefault="00972ED6" w:rsidP="00972ED6">
      <w:pPr>
        <w:widowControl w:val="0"/>
        <w:jc w:val="both"/>
        <w:rPr>
          <w:u w:val="single"/>
        </w:rPr>
      </w:pPr>
      <w:r w:rsidRPr="00560F86">
        <w:rPr>
          <w:b/>
        </w:rPr>
        <w:t>UNIDAD EJECUTORA DE GESTIÓN DE PROYECTOS SECTORIALES.</w:t>
      </w:r>
    </w:p>
    <w:p w14:paraId="47C4229B" w14:textId="77777777" w:rsidR="00972ED6" w:rsidRPr="00560F86" w:rsidRDefault="00972ED6" w:rsidP="00972ED6">
      <w:pPr>
        <w:widowControl w:val="0"/>
        <w:jc w:val="both"/>
        <w:rPr>
          <w:u w:val="single"/>
        </w:rPr>
      </w:pPr>
      <w:r w:rsidRPr="00560F86">
        <w:rPr>
          <w:u w:val="single"/>
        </w:rPr>
        <w:t>Presente</w:t>
      </w:r>
      <w:r w:rsidRPr="00560F86">
        <w:t>. -</w:t>
      </w:r>
    </w:p>
    <w:p w14:paraId="4A705CEA" w14:textId="77777777" w:rsidR="00972ED6" w:rsidRPr="00560F86" w:rsidRDefault="00972ED6" w:rsidP="00972ED6">
      <w:pPr>
        <w:widowControl w:val="0"/>
        <w:jc w:val="both"/>
      </w:pPr>
    </w:p>
    <w:p w14:paraId="53A95738" w14:textId="77777777" w:rsidR="00972ED6" w:rsidRPr="00560F86" w:rsidRDefault="00972ED6" w:rsidP="00972ED6">
      <w:pPr>
        <w:widowControl w:val="0"/>
        <w:jc w:val="both"/>
      </w:pPr>
      <w:r w:rsidRPr="00560F86">
        <w:t>De nuestra consideración,</w:t>
      </w:r>
    </w:p>
    <w:p w14:paraId="2283F3DC" w14:textId="77777777" w:rsidR="00972ED6" w:rsidRPr="00560F86" w:rsidRDefault="00972ED6" w:rsidP="00972ED6">
      <w:pPr>
        <w:widowControl w:val="0"/>
        <w:jc w:val="both"/>
      </w:pPr>
      <w:r w:rsidRPr="00560F86">
        <w:t>Es grato dirigirme a ustedes, para hacer de su conocimiento, que, de acuerdo a su solicitud, mi oferta es la siguiente:</w:t>
      </w:r>
    </w:p>
    <w:p w14:paraId="3B2F03B5" w14:textId="77777777" w:rsidR="00972ED6" w:rsidRDefault="00972ED6" w:rsidP="00972ED6">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972ED6" w:rsidRPr="00560F86" w14:paraId="5F12F7E2" w14:textId="77777777" w:rsidTr="00560F86">
        <w:trPr>
          <w:trHeight w:val="620"/>
        </w:trPr>
        <w:tc>
          <w:tcPr>
            <w:tcW w:w="985" w:type="dxa"/>
            <w:vAlign w:val="center"/>
          </w:tcPr>
          <w:p w14:paraId="15AE06DB" w14:textId="77777777" w:rsidR="00972ED6" w:rsidRPr="00560F86" w:rsidRDefault="00972ED6" w:rsidP="00D9065B">
            <w:pPr>
              <w:widowControl w:val="0"/>
              <w:jc w:val="center"/>
              <w:rPr>
                <w:b/>
                <w:sz w:val="18"/>
                <w:szCs w:val="18"/>
              </w:rPr>
            </w:pPr>
            <w:r w:rsidRPr="00560F86">
              <w:rPr>
                <w:b/>
                <w:sz w:val="18"/>
                <w:szCs w:val="18"/>
              </w:rPr>
              <w:t>ITEM N°</w:t>
            </w:r>
          </w:p>
        </w:tc>
        <w:tc>
          <w:tcPr>
            <w:tcW w:w="1845" w:type="dxa"/>
            <w:vAlign w:val="center"/>
          </w:tcPr>
          <w:p w14:paraId="5049B9B4" w14:textId="77777777" w:rsidR="00972ED6" w:rsidRPr="00560F86" w:rsidRDefault="00972ED6" w:rsidP="00D9065B">
            <w:pPr>
              <w:widowControl w:val="0"/>
              <w:jc w:val="center"/>
              <w:rPr>
                <w:b/>
                <w:sz w:val="18"/>
                <w:szCs w:val="18"/>
              </w:rPr>
            </w:pPr>
            <w:r w:rsidRPr="00560F86">
              <w:rPr>
                <w:b/>
                <w:sz w:val="18"/>
                <w:szCs w:val="18"/>
              </w:rPr>
              <w:t>CANTIDAD</w:t>
            </w:r>
          </w:p>
          <w:p w14:paraId="3766066F" w14:textId="77777777" w:rsidR="00972ED6" w:rsidRPr="00560F86" w:rsidRDefault="00972ED6" w:rsidP="00D9065B">
            <w:pPr>
              <w:widowControl w:val="0"/>
              <w:jc w:val="center"/>
              <w:rPr>
                <w:sz w:val="18"/>
                <w:szCs w:val="18"/>
              </w:rPr>
            </w:pPr>
            <w:r w:rsidRPr="00560F86">
              <w:rPr>
                <w:sz w:val="18"/>
                <w:szCs w:val="18"/>
              </w:rPr>
              <w:t>(Para contratación de servicios)</w:t>
            </w:r>
          </w:p>
        </w:tc>
        <w:tc>
          <w:tcPr>
            <w:tcW w:w="4395" w:type="dxa"/>
            <w:vAlign w:val="center"/>
          </w:tcPr>
          <w:p w14:paraId="60119435" w14:textId="77777777" w:rsidR="00972ED6" w:rsidRPr="00560F86" w:rsidRDefault="00972ED6" w:rsidP="00D9065B">
            <w:pPr>
              <w:widowControl w:val="0"/>
              <w:jc w:val="center"/>
              <w:rPr>
                <w:b/>
                <w:sz w:val="18"/>
                <w:szCs w:val="18"/>
              </w:rPr>
            </w:pPr>
            <w:r w:rsidRPr="00560F86">
              <w:rPr>
                <w:b/>
                <w:sz w:val="18"/>
                <w:szCs w:val="18"/>
              </w:rPr>
              <w:t>DESCRIPCIÓN</w:t>
            </w:r>
          </w:p>
        </w:tc>
        <w:tc>
          <w:tcPr>
            <w:tcW w:w="1984" w:type="dxa"/>
            <w:vAlign w:val="center"/>
          </w:tcPr>
          <w:p w14:paraId="1D6FA4D3" w14:textId="77777777" w:rsidR="00972ED6" w:rsidRPr="00560F86" w:rsidRDefault="00972ED6" w:rsidP="00D9065B">
            <w:pPr>
              <w:widowControl w:val="0"/>
              <w:jc w:val="center"/>
              <w:rPr>
                <w:b/>
                <w:sz w:val="18"/>
                <w:szCs w:val="18"/>
              </w:rPr>
            </w:pPr>
            <w:r w:rsidRPr="00560F86">
              <w:rPr>
                <w:b/>
                <w:sz w:val="18"/>
                <w:szCs w:val="18"/>
              </w:rPr>
              <w:t>VALOR OFERTADO</w:t>
            </w:r>
          </w:p>
        </w:tc>
      </w:tr>
      <w:tr w:rsidR="00972ED6" w:rsidRPr="00560F86" w14:paraId="71820229" w14:textId="77777777" w:rsidTr="004D3E9C">
        <w:trPr>
          <w:trHeight w:val="387"/>
        </w:trPr>
        <w:tc>
          <w:tcPr>
            <w:tcW w:w="985" w:type="dxa"/>
            <w:vAlign w:val="center"/>
          </w:tcPr>
          <w:p w14:paraId="75BC9302" w14:textId="227A6DCC" w:rsidR="00972ED6" w:rsidRPr="00560F86" w:rsidRDefault="004D3E9C" w:rsidP="004D3E9C">
            <w:pPr>
              <w:widowControl w:val="0"/>
              <w:jc w:val="center"/>
              <w:rPr>
                <w:sz w:val="18"/>
                <w:szCs w:val="18"/>
              </w:rPr>
            </w:pPr>
            <w:r>
              <w:rPr>
                <w:sz w:val="18"/>
                <w:szCs w:val="18"/>
              </w:rPr>
              <w:t>01</w:t>
            </w:r>
          </w:p>
        </w:tc>
        <w:tc>
          <w:tcPr>
            <w:tcW w:w="1845" w:type="dxa"/>
            <w:vAlign w:val="center"/>
          </w:tcPr>
          <w:p w14:paraId="5E60A1DF" w14:textId="2E614A47" w:rsidR="00972ED6" w:rsidRPr="00560F86" w:rsidRDefault="004D3E9C" w:rsidP="004D3E9C">
            <w:pPr>
              <w:widowControl w:val="0"/>
              <w:jc w:val="center"/>
              <w:rPr>
                <w:sz w:val="18"/>
                <w:szCs w:val="18"/>
              </w:rPr>
            </w:pPr>
            <w:r>
              <w:rPr>
                <w:sz w:val="18"/>
                <w:szCs w:val="18"/>
              </w:rPr>
              <w:t>01</w:t>
            </w:r>
          </w:p>
        </w:tc>
        <w:tc>
          <w:tcPr>
            <w:tcW w:w="4395" w:type="dxa"/>
            <w:vAlign w:val="center"/>
          </w:tcPr>
          <w:p w14:paraId="3C2EC273" w14:textId="04A4CB24" w:rsidR="00972ED6" w:rsidRPr="00560F86" w:rsidRDefault="004D3E9C" w:rsidP="00D9065B">
            <w:pPr>
              <w:widowControl w:val="0"/>
              <w:jc w:val="center"/>
              <w:rPr>
                <w:sz w:val="18"/>
                <w:szCs w:val="18"/>
              </w:rPr>
            </w:pPr>
            <w:r>
              <w:rPr>
                <w:sz w:val="18"/>
                <w:szCs w:val="18"/>
              </w:rPr>
              <w:t>SEGÚN LOS TDR</w:t>
            </w:r>
          </w:p>
        </w:tc>
        <w:tc>
          <w:tcPr>
            <w:tcW w:w="1984" w:type="dxa"/>
            <w:vAlign w:val="center"/>
          </w:tcPr>
          <w:p w14:paraId="68E698D5" w14:textId="77777777" w:rsidR="00972ED6" w:rsidRPr="00560F86" w:rsidRDefault="00972ED6" w:rsidP="00D9065B">
            <w:pPr>
              <w:widowControl w:val="0"/>
              <w:rPr>
                <w:sz w:val="18"/>
                <w:szCs w:val="18"/>
              </w:rPr>
            </w:pPr>
            <w:r w:rsidRPr="00560F86">
              <w:rPr>
                <w:b/>
                <w:sz w:val="18"/>
                <w:szCs w:val="18"/>
              </w:rPr>
              <w:t>S/</w:t>
            </w:r>
          </w:p>
        </w:tc>
      </w:tr>
    </w:tbl>
    <w:p w14:paraId="2399D67B" w14:textId="77777777" w:rsidR="00972ED6" w:rsidRDefault="00972ED6" w:rsidP="00972ED6">
      <w:pPr>
        <w:widowControl w:val="0"/>
        <w:jc w:val="both"/>
      </w:pPr>
    </w:p>
    <w:p w14:paraId="5FC602A0" w14:textId="77777777" w:rsidR="00972ED6" w:rsidRPr="00560F86" w:rsidRDefault="00972ED6" w:rsidP="00972ED6">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A5F9B13" w14:textId="77777777" w:rsidR="00972ED6"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972ED6" w:rsidRPr="00560F86" w14:paraId="34C8CFED" w14:textId="77777777" w:rsidTr="00560F86">
        <w:trPr>
          <w:trHeight w:val="401"/>
        </w:trPr>
        <w:tc>
          <w:tcPr>
            <w:tcW w:w="4028" w:type="dxa"/>
            <w:tcBorders>
              <w:bottom w:val="single" w:sz="4" w:space="0" w:color="000000"/>
              <w:right w:val="nil"/>
            </w:tcBorders>
            <w:shd w:val="clear" w:color="auto" w:fill="D9D9D9"/>
            <w:vAlign w:val="center"/>
          </w:tcPr>
          <w:p w14:paraId="50CD17C5" w14:textId="77777777" w:rsidR="00972ED6" w:rsidRPr="00560F86" w:rsidRDefault="00972ED6" w:rsidP="00560F86">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715C1AC"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8B3CCE9" w14:textId="77777777" w:rsidR="00972ED6" w:rsidRPr="00560F86" w:rsidRDefault="00972ED6" w:rsidP="00560F86">
            <w:pPr>
              <w:widowControl w:val="0"/>
              <w:rPr>
                <w:sz w:val="18"/>
                <w:szCs w:val="18"/>
              </w:rPr>
            </w:pPr>
          </w:p>
        </w:tc>
      </w:tr>
      <w:tr w:rsidR="00972ED6" w:rsidRPr="00560F86" w14:paraId="3F4B8B62" w14:textId="77777777" w:rsidTr="00560F86">
        <w:trPr>
          <w:trHeight w:val="421"/>
        </w:trPr>
        <w:tc>
          <w:tcPr>
            <w:tcW w:w="4028" w:type="dxa"/>
            <w:tcBorders>
              <w:bottom w:val="single" w:sz="4" w:space="0" w:color="000000"/>
              <w:right w:val="nil"/>
            </w:tcBorders>
            <w:shd w:val="clear" w:color="auto" w:fill="D9D9D9"/>
            <w:vAlign w:val="center"/>
          </w:tcPr>
          <w:p w14:paraId="16DD834D" w14:textId="77777777" w:rsidR="00972ED6" w:rsidRPr="00560F86" w:rsidRDefault="00972ED6" w:rsidP="00560F86">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B02F065"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ACD4136" w14:textId="55C04FCD" w:rsidR="00972ED6" w:rsidRPr="00560F86" w:rsidRDefault="00190DDD" w:rsidP="00015FF1">
            <w:pPr>
              <w:widowControl w:val="0"/>
              <w:rPr>
                <w:sz w:val="18"/>
                <w:szCs w:val="18"/>
              </w:rPr>
            </w:pPr>
            <w:r>
              <w:rPr>
                <w:sz w:val="18"/>
                <w:szCs w:val="18"/>
              </w:rPr>
              <w:t>…..</w:t>
            </w:r>
            <w:r w:rsidR="00015FF1">
              <w:rPr>
                <w:sz w:val="18"/>
                <w:szCs w:val="18"/>
              </w:rPr>
              <w:t xml:space="preserve"> </w:t>
            </w:r>
            <w:r w:rsidR="00972ED6" w:rsidRPr="00560F86">
              <w:rPr>
                <w:sz w:val="18"/>
                <w:szCs w:val="18"/>
              </w:rPr>
              <w:t>días calendarios</w:t>
            </w:r>
          </w:p>
        </w:tc>
      </w:tr>
      <w:tr w:rsidR="00972ED6" w:rsidRPr="00560F86" w14:paraId="24B23117" w14:textId="77777777" w:rsidTr="00560F86">
        <w:trPr>
          <w:trHeight w:val="413"/>
        </w:trPr>
        <w:tc>
          <w:tcPr>
            <w:tcW w:w="4028" w:type="dxa"/>
            <w:tcBorders>
              <w:bottom w:val="single" w:sz="4" w:space="0" w:color="000000"/>
              <w:right w:val="nil"/>
            </w:tcBorders>
            <w:shd w:val="clear" w:color="auto" w:fill="D9D9D9"/>
            <w:vAlign w:val="center"/>
          </w:tcPr>
          <w:p w14:paraId="502F157A" w14:textId="77777777" w:rsidR="00972ED6" w:rsidRPr="00560F86" w:rsidRDefault="00972ED6" w:rsidP="00560F86">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3957D238"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79289392" w14:textId="77777777" w:rsidR="00972ED6" w:rsidRPr="00560F86" w:rsidRDefault="00972ED6" w:rsidP="00560F86">
            <w:pPr>
              <w:widowControl w:val="0"/>
              <w:rPr>
                <w:sz w:val="18"/>
                <w:szCs w:val="18"/>
              </w:rPr>
            </w:pPr>
          </w:p>
        </w:tc>
      </w:tr>
      <w:tr w:rsidR="00972ED6" w:rsidRPr="00560F86" w14:paraId="4E26E6B3" w14:textId="77777777" w:rsidTr="00560F86">
        <w:trPr>
          <w:trHeight w:val="419"/>
        </w:trPr>
        <w:tc>
          <w:tcPr>
            <w:tcW w:w="4028" w:type="dxa"/>
            <w:tcBorders>
              <w:bottom w:val="single" w:sz="4" w:space="0" w:color="000000"/>
              <w:right w:val="nil"/>
            </w:tcBorders>
            <w:shd w:val="clear" w:color="auto" w:fill="D9D9D9"/>
            <w:vAlign w:val="center"/>
          </w:tcPr>
          <w:p w14:paraId="63120C4E" w14:textId="77777777" w:rsidR="00972ED6" w:rsidRPr="00560F86" w:rsidRDefault="00972ED6" w:rsidP="00560F86">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466EFB14"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2AA319F0" w14:textId="77777777" w:rsidR="00972ED6" w:rsidRPr="00560F86" w:rsidRDefault="00972ED6" w:rsidP="00560F86">
            <w:pPr>
              <w:widowControl w:val="0"/>
              <w:rPr>
                <w:sz w:val="18"/>
                <w:szCs w:val="18"/>
              </w:rPr>
            </w:pPr>
          </w:p>
        </w:tc>
      </w:tr>
      <w:tr w:rsidR="00972ED6" w:rsidRPr="00560F86" w14:paraId="3CAA7DBC" w14:textId="77777777" w:rsidTr="00560F86">
        <w:trPr>
          <w:trHeight w:val="411"/>
        </w:trPr>
        <w:tc>
          <w:tcPr>
            <w:tcW w:w="4028" w:type="dxa"/>
            <w:tcBorders>
              <w:right w:val="nil"/>
            </w:tcBorders>
            <w:shd w:val="clear" w:color="auto" w:fill="D9D9D9"/>
            <w:vAlign w:val="center"/>
          </w:tcPr>
          <w:p w14:paraId="456D4B0D" w14:textId="601901FF" w:rsidR="00972ED6" w:rsidRPr="00560F86" w:rsidRDefault="00972ED6" w:rsidP="00560F86">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0CE50C64"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A190390" w14:textId="77777777" w:rsidR="00972ED6" w:rsidRPr="00560F86" w:rsidRDefault="00972ED6" w:rsidP="00560F86">
            <w:pPr>
              <w:widowControl w:val="0"/>
              <w:rPr>
                <w:sz w:val="18"/>
                <w:szCs w:val="18"/>
              </w:rPr>
            </w:pPr>
          </w:p>
        </w:tc>
      </w:tr>
      <w:tr w:rsidR="00972ED6" w:rsidRPr="00560F86" w14:paraId="13502AC0" w14:textId="77777777" w:rsidTr="00560F86">
        <w:trPr>
          <w:trHeight w:val="411"/>
        </w:trPr>
        <w:tc>
          <w:tcPr>
            <w:tcW w:w="4028" w:type="dxa"/>
            <w:tcBorders>
              <w:right w:val="nil"/>
            </w:tcBorders>
            <w:shd w:val="clear" w:color="auto" w:fill="D9D9D9"/>
            <w:vAlign w:val="center"/>
          </w:tcPr>
          <w:p w14:paraId="73A667A4" w14:textId="77777777" w:rsidR="00972ED6" w:rsidRPr="00560F86" w:rsidRDefault="00972ED6" w:rsidP="00560F86">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51E2F052" w14:textId="77777777" w:rsidR="00972ED6" w:rsidRPr="00560F86" w:rsidRDefault="00972ED6" w:rsidP="00560F86">
            <w:pPr>
              <w:widowControl w:val="0"/>
              <w:rPr>
                <w:sz w:val="18"/>
                <w:szCs w:val="18"/>
              </w:rPr>
            </w:pPr>
          </w:p>
        </w:tc>
        <w:tc>
          <w:tcPr>
            <w:tcW w:w="4898" w:type="dxa"/>
            <w:tcBorders>
              <w:left w:val="nil"/>
            </w:tcBorders>
            <w:shd w:val="clear" w:color="auto" w:fill="auto"/>
            <w:vAlign w:val="center"/>
          </w:tcPr>
          <w:p w14:paraId="0A2A4971" w14:textId="77777777" w:rsidR="00972ED6" w:rsidRPr="00560F86" w:rsidRDefault="00972ED6" w:rsidP="00560F86">
            <w:pPr>
              <w:widowControl w:val="0"/>
              <w:rPr>
                <w:sz w:val="18"/>
                <w:szCs w:val="18"/>
              </w:rPr>
            </w:pPr>
          </w:p>
        </w:tc>
      </w:tr>
      <w:tr w:rsidR="00972ED6" w:rsidRPr="00560F86" w14:paraId="1E1011C8" w14:textId="77777777" w:rsidTr="00560F86">
        <w:trPr>
          <w:trHeight w:val="417"/>
        </w:trPr>
        <w:tc>
          <w:tcPr>
            <w:tcW w:w="4028" w:type="dxa"/>
            <w:tcBorders>
              <w:right w:val="nil"/>
            </w:tcBorders>
            <w:shd w:val="clear" w:color="auto" w:fill="D9D9D9"/>
            <w:vAlign w:val="center"/>
          </w:tcPr>
          <w:p w14:paraId="0584D228" w14:textId="77777777" w:rsidR="00972ED6" w:rsidRPr="00560F86" w:rsidRDefault="00972ED6" w:rsidP="00560F86">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537F0A2B"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BB5F1F5" w14:textId="77777777" w:rsidR="00972ED6" w:rsidRPr="00560F86" w:rsidRDefault="00972ED6" w:rsidP="00560F86">
            <w:pPr>
              <w:widowControl w:val="0"/>
              <w:rPr>
                <w:sz w:val="18"/>
                <w:szCs w:val="18"/>
              </w:rPr>
            </w:pPr>
          </w:p>
        </w:tc>
      </w:tr>
      <w:tr w:rsidR="00972ED6" w:rsidRPr="00560F86" w14:paraId="635721B5" w14:textId="77777777" w:rsidTr="00560F86">
        <w:trPr>
          <w:trHeight w:val="422"/>
        </w:trPr>
        <w:tc>
          <w:tcPr>
            <w:tcW w:w="4028" w:type="dxa"/>
            <w:tcBorders>
              <w:right w:val="nil"/>
            </w:tcBorders>
            <w:shd w:val="clear" w:color="auto" w:fill="D9D9D9"/>
            <w:vAlign w:val="center"/>
          </w:tcPr>
          <w:p w14:paraId="6986EDF6" w14:textId="77777777" w:rsidR="00972ED6" w:rsidRPr="00560F86" w:rsidRDefault="00972ED6" w:rsidP="00560F86">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7863DB11"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29D8202D" w14:textId="77777777" w:rsidR="00972ED6" w:rsidRPr="00560F86" w:rsidRDefault="00972ED6" w:rsidP="00560F86">
            <w:pPr>
              <w:widowControl w:val="0"/>
              <w:rPr>
                <w:sz w:val="18"/>
                <w:szCs w:val="18"/>
              </w:rPr>
            </w:pPr>
          </w:p>
        </w:tc>
      </w:tr>
    </w:tbl>
    <w:p w14:paraId="53A3A7DD" w14:textId="77777777" w:rsidR="00560F86" w:rsidRDefault="00560F86" w:rsidP="00972ED6">
      <w:pPr>
        <w:widowControl w:val="0"/>
        <w:jc w:val="both"/>
      </w:pPr>
    </w:p>
    <w:p w14:paraId="20B501E9" w14:textId="27C1DF63" w:rsidR="00972ED6" w:rsidRPr="00560F86" w:rsidRDefault="00972ED6" w:rsidP="00972ED6">
      <w:pPr>
        <w:widowControl w:val="0"/>
        <w:jc w:val="both"/>
      </w:pPr>
      <w:r w:rsidRPr="00560F86">
        <w:t>Finalmente, preciso que cumplo con los términos de referencia y/o especificaciones técnicas establecidas para la citada prestación, a los cuales me someto en su integridad.</w:t>
      </w:r>
    </w:p>
    <w:p w14:paraId="5B17035C" w14:textId="77777777" w:rsidR="00972ED6" w:rsidRPr="00560F86" w:rsidRDefault="00972ED6" w:rsidP="00972ED6">
      <w:pPr>
        <w:widowControl w:val="0"/>
        <w:jc w:val="both"/>
      </w:pPr>
    </w:p>
    <w:p w14:paraId="1CE8D7B6" w14:textId="559E44E9" w:rsidR="00972ED6" w:rsidRPr="00560F86" w:rsidRDefault="00972ED6" w:rsidP="00972ED6">
      <w:pPr>
        <w:widowControl w:val="0"/>
        <w:jc w:val="both"/>
      </w:pPr>
      <w:r w:rsidRPr="00560F86">
        <w:t xml:space="preserve">Lima, ……… de …………………… de </w:t>
      </w:r>
      <w:r w:rsidR="00A3106F">
        <w:t>2026</w:t>
      </w:r>
      <w:r w:rsidRPr="00560F86">
        <w:t>.</w:t>
      </w:r>
    </w:p>
    <w:p w14:paraId="2BA81B30" w14:textId="77777777" w:rsidR="00972ED6" w:rsidRPr="00560F86" w:rsidRDefault="00972ED6" w:rsidP="00972ED6">
      <w:pPr>
        <w:widowControl w:val="0"/>
        <w:jc w:val="both"/>
      </w:pPr>
    </w:p>
    <w:p w14:paraId="6B27D182" w14:textId="77777777" w:rsidR="00972ED6" w:rsidRPr="00560F86" w:rsidRDefault="00972ED6" w:rsidP="00972ED6">
      <w:pPr>
        <w:widowControl w:val="0"/>
        <w:jc w:val="center"/>
        <w:rPr>
          <w:b/>
        </w:rPr>
      </w:pPr>
      <w:r w:rsidRPr="00560F86">
        <w:rPr>
          <w:b/>
        </w:rPr>
        <w:t>……………………………………………………………..</w:t>
      </w:r>
    </w:p>
    <w:p w14:paraId="719D5698" w14:textId="77777777" w:rsidR="00972ED6" w:rsidRPr="00560F86" w:rsidRDefault="00972ED6" w:rsidP="00972ED6">
      <w:pPr>
        <w:widowControl w:val="0"/>
        <w:jc w:val="center"/>
        <w:rPr>
          <w:b/>
        </w:rPr>
      </w:pPr>
      <w:r w:rsidRPr="00560F86">
        <w:rPr>
          <w:b/>
        </w:rPr>
        <w:t>Firma, Nombres y Apellidos del postor o</w:t>
      </w:r>
    </w:p>
    <w:p w14:paraId="3C0FF47D" w14:textId="77777777" w:rsidR="00972ED6" w:rsidRPr="00560F86" w:rsidRDefault="00972ED6" w:rsidP="00972ED6">
      <w:pPr>
        <w:widowControl w:val="0"/>
        <w:jc w:val="center"/>
        <w:rPr>
          <w:b/>
        </w:rPr>
      </w:pPr>
      <w:r w:rsidRPr="00560F86">
        <w:rPr>
          <w:b/>
        </w:rPr>
        <w:t>Representante legal o común, según corresponda</w:t>
      </w:r>
    </w:p>
    <w:p w14:paraId="4B232F35" w14:textId="77777777" w:rsidR="00972ED6" w:rsidRDefault="00972ED6" w:rsidP="00972ED6">
      <w:pPr>
        <w:widowControl w:val="0"/>
        <w:jc w:val="center"/>
        <w:rPr>
          <w:b/>
        </w:rPr>
      </w:pPr>
    </w:p>
    <w:p w14:paraId="1FD6EF41" w14:textId="77777777" w:rsidR="00972ED6" w:rsidRDefault="00972ED6" w:rsidP="00972ED6">
      <w:pPr>
        <w:widowControl w:val="0"/>
        <w:jc w:val="center"/>
        <w:rPr>
          <w:b/>
        </w:rPr>
      </w:pPr>
    </w:p>
    <w:p w14:paraId="13A552C7" w14:textId="77777777" w:rsidR="00972ED6" w:rsidRDefault="00972ED6" w:rsidP="00972ED6">
      <w:pPr>
        <w:widowControl w:val="0"/>
        <w:jc w:val="center"/>
        <w:rPr>
          <w:b/>
        </w:rPr>
      </w:pPr>
    </w:p>
    <w:p w14:paraId="48655EAE" w14:textId="77777777" w:rsidR="00972ED6" w:rsidRDefault="00972ED6" w:rsidP="00972ED6">
      <w:pPr>
        <w:rPr>
          <w:sz w:val="12"/>
          <w:szCs w:val="12"/>
        </w:rPr>
      </w:pPr>
    </w:p>
    <w:p w14:paraId="73EE1080" w14:textId="77777777" w:rsidR="00972ED6" w:rsidRDefault="00972ED6" w:rsidP="00972ED6">
      <w:pPr>
        <w:ind w:left="567"/>
        <w:jc w:val="center"/>
        <w:rPr>
          <w:b/>
        </w:rPr>
      </w:pPr>
    </w:p>
    <w:p w14:paraId="0EFBEFCB" w14:textId="77777777" w:rsidR="00972ED6" w:rsidRPr="00560F86" w:rsidRDefault="00972ED6" w:rsidP="00972ED6">
      <w:pPr>
        <w:ind w:left="567"/>
        <w:jc w:val="center"/>
        <w:rPr>
          <w:b/>
        </w:rPr>
      </w:pPr>
      <w:r w:rsidRPr="00560F86">
        <w:rPr>
          <w:b/>
        </w:rPr>
        <w:lastRenderedPageBreak/>
        <w:t>ANEXO N° 06</w:t>
      </w:r>
    </w:p>
    <w:p w14:paraId="722B0ACC" w14:textId="77777777" w:rsidR="00972ED6" w:rsidRPr="00560F86" w:rsidRDefault="00972ED6" w:rsidP="00972ED6">
      <w:pPr>
        <w:ind w:left="567"/>
        <w:jc w:val="center"/>
        <w:rPr>
          <w:b/>
        </w:rPr>
      </w:pPr>
      <w:r w:rsidRPr="00560F86">
        <w:rPr>
          <w:b/>
        </w:rPr>
        <w:t>FORMATO DE DECLARACIÓN JURADA SOBRE PROHIBICIONES E INCOMPATIBILIDADES</w:t>
      </w:r>
    </w:p>
    <w:p w14:paraId="784A1BF5" w14:textId="77777777" w:rsidR="00972ED6" w:rsidRPr="00560F86" w:rsidRDefault="00972ED6" w:rsidP="00972ED6">
      <w:pPr>
        <w:jc w:val="both"/>
      </w:pPr>
      <w:r w:rsidRPr="00560F86">
        <w:t xml:space="preserve">Yo, ....................................................... (Representante Legal de…………..), identificado(a) con DNI N.º ........................., con RUC N.º ........................., domiciliado(a) en ..............................................................., en representación de ………… </w:t>
      </w:r>
      <w:r w:rsidRPr="00560F86">
        <w:rPr>
          <w:b/>
        </w:rPr>
        <w:t>DECLARO BAJO JURAMENTO</w:t>
      </w:r>
      <w:r w:rsidRPr="00560F86">
        <w:t>, en pleno ejercicio de mis derechos ciudadanos, lo siguiente:</w:t>
      </w:r>
    </w:p>
    <w:p w14:paraId="4E1F7CEA" w14:textId="77777777" w:rsidR="00972ED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31CA2EB"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908010A"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3D94316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CA2D361"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79388F0A" w14:textId="77777777" w:rsidR="00972ED6" w:rsidRDefault="00972ED6" w:rsidP="00972ED6">
      <w:pPr>
        <w:ind w:left="567"/>
        <w:jc w:val="both"/>
        <w:rPr>
          <w:u w:val="single"/>
        </w:rPr>
      </w:pPr>
    </w:p>
    <w:p w14:paraId="09D4632E"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Cumplir con las obligaciones establecidas en el artículo 3 de la Ley N° 31564 y el artículo 16 de su Reglamento, entre ellas:</w:t>
      </w:r>
    </w:p>
    <w:p w14:paraId="33ED8898" w14:textId="77777777" w:rsidR="00972ED6" w:rsidRPr="00560F86" w:rsidRDefault="00972ED6" w:rsidP="00972ED6">
      <w:pPr>
        <w:pBdr>
          <w:top w:val="nil"/>
          <w:left w:val="nil"/>
          <w:bottom w:val="nil"/>
          <w:right w:val="nil"/>
          <w:between w:val="nil"/>
        </w:pBdr>
        <w:ind w:left="927"/>
        <w:jc w:val="both"/>
        <w:rPr>
          <w:color w:val="000000"/>
        </w:rPr>
      </w:pPr>
    </w:p>
    <w:p w14:paraId="3A9E017E"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AAC032F"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1402F5B2" w14:textId="77777777" w:rsidR="00972ED6" w:rsidRPr="00560F86" w:rsidRDefault="00972ED6" w:rsidP="00972ED6">
      <w:pPr>
        <w:pBdr>
          <w:top w:val="nil"/>
          <w:left w:val="nil"/>
          <w:bottom w:val="nil"/>
          <w:right w:val="nil"/>
          <w:between w:val="nil"/>
        </w:pBdr>
        <w:ind w:left="927"/>
        <w:jc w:val="both"/>
        <w:rPr>
          <w:color w:val="000000"/>
        </w:rPr>
      </w:pPr>
    </w:p>
    <w:p w14:paraId="50987C6A"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04E9C4AE" w14:textId="77777777" w:rsidR="00972ED6" w:rsidRPr="00560F86" w:rsidRDefault="00972ED6" w:rsidP="00972ED6">
      <w:pPr>
        <w:pBdr>
          <w:top w:val="nil"/>
          <w:left w:val="nil"/>
          <w:bottom w:val="nil"/>
          <w:right w:val="nil"/>
          <w:between w:val="nil"/>
        </w:pBdr>
        <w:ind w:left="927"/>
        <w:jc w:val="both"/>
        <w:rPr>
          <w:color w:val="000000"/>
        </w:rPr>
      </w:pPr>
    </w:p>
    <w:p w14:paraId="172AF658"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66394B1C" w14:textId="77777777" w:rsidR="00972ED6" w:rsidRPr="00560F86" w:rsidRDefault="00972ED6" w:rsidP="00972ED6">
      <w:pPr>
        <w:ind w:left="567"/>
        <w:jc w:val="both"/>
      </w:pPr>
    </w:p>
    <w:p w14:paraId="3F035367" w14:textId="77777777" w:rsidR="00972ED6" w:rsidRPr="00560F86" w:rsidRDefault="00972ED6" w:rsidP="00972ED6">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7DA37546" w14:textId="77777777" w:rsidR="00972ED6" w:rsidRPr="00560F86" w:rsidRDefault="00972ED6" w:rsidP="00972ED6">
      <w:pPr>
        <w:ind w:left="567"/>
        <w:jc w:val="both"/>
      </w:pPr>
    </w:p>
    <w:p w14:paraId="02D6FCFD" w14:textId="77777777" w:rsidR="00972ED6" w:rsidRPr="00560F86" w:rsidRDefault="00972ED6" w:rsidP="00972ED6">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0CB42172" w14:textId="77777777" w:rsidR="00972ED6" w:rsidRPr="00560F86" w:rsidRDefault="00972ED6" w:rsidP="00972ED6">
      <w:pPr>
        <w:ind w:left="567"/>
        <w:jc w:val="both"/>
      </w:pPr>
    </w:p>
    <w:p w14:paraId="7573DA58" w14:textId="62AC8053" w:rsidR="00972ED6" w:rsidRPr="00560F86" w:rsidRDefault="00972ED6" w:rsidP="00972ED6">
      <w:pPr>
        <w:ind w:left="567"/>
        <w:jc w:val="both"/>
      </w:pPr>
      <w:r w:rsidRPr="00560F86">
        <w:t xml:space="preserve">Lima,……..de……………….del </w:t>
      </w:r>
      <w:r w:rsidR="00A3106F">
        <w:t>2026</w:t>
      </w:r>
      <w:r w:rsidRPr="00560F86">
        <w:t>.</w:t>
      </w:r>
    </w:p>
    <w:p w14:paraId="14049B79" w14:textId="77777777" w:rsidR="00972ED6" w:rsidRPr="00560F86" w:rsidRDefault="00972ED6" w:rsidP="00972ED6">
      <w:pPr>
        <w:ind w:left="567"/>
      </w:pPr>
    </w:p>
    <w:p w14:paraId="4E938A1F" w14:textId="77777777" w:rsidR="00972ED6" w:rsidRPr="00560F86" w:rsidRDefault="00972ED6" w:rsidP="00972ED6">
      <w:pPr>
        <w:ind w:left="567"/>
      </w:pPr>
    </w:p>
    <w:p w14:paraId="0D26A7C6" w14:textId="77777777" w:rsidR="00972ED6" w:rsidRPr="00560F86" w:rsidRDefault="00972ED6" w:rsidP="00972ED6">
      <w:pPr>
        <w:widowControl w:val="0"/>
        <w:ind w:left="2124" w:firstLine="707"/>
      </w:pPr>
      <w:r w:rsidRPr="00560F86">
        <w:t xml:space="preserve">___________________________                                                </w:t>
      </w:r>
    </w:p>
    <w:p w14:paraId="1EFF089C" w14:textId="77777777" w:rsidR="00972ED6" w:rsidRPr="00560F86" w:rsidRDefault="00972ED6" w:rsidP="00972ED6">
      <w:pPr>
        <w:widowControl w:val="0"/>
        <w:jc w:val="center"/>
        <w:rPr>
          <w:b/>
        </w:rPr>
      </w:pPr>
      <w:r w:rsidRPr="00560F86">
        <w:rPr>
          <w:b/>
        </w:rPr>
        <w:t>(Nombre y Apellidos)</w:t>
      </w:r>
    </w:p>
    <w:p w14:paraId="38FA0C8F" w14:textId="77777777" w:rsidR="00972ED6" w:rsidRPr="00560F86" w:rsidRDefault="00972ED6" w:rsidP="00972ED6">
      <w:pPr>
        <w:spacing w:before="9"/>
        <w:jc w:val="center"/>
        <w:rPr>
          <w:b/>
        </w:rPr>
      </w:pPr>
      <w:r w:rsidRPr="00560F86">
        <w:rPr>
          <w:b/>
        </w:rPr>
        <w:t xml:space="preserve">DNI: </w:t>
      </w:r>
    </w:p>
    <w:p w14:paraId="6BC09327" w14:textId="77777777" w:rsidR="00972ED6" w:rsidRPr="00560F86" w:rsidRDefault="00972ED6" w:rsidP="00972ED6">
      <w:pPr>
        <w:spacing w:before="9"/>
        <w:jc w:val="center"/>
        <w:rPr>
          <w:b/>
        </w:rPr>
      </w:pPr>
      <w:r w:rsidRPr="00560F86">
        <w:rPr>
          <w:b/>
        </w:rPr>
        <w:t>RUC:</w:t>
      </w:r>
    </w:p>
    <w:p w14:paraId="55DA2AC4" w14:textId="5C3A2EB8" w:rsidR="00972ED6" w:rsidRDefault="00972ED6" w:rsidP="00972ED6"/>
    <w:p w14:paraId="3F1F1E6A" w14:textId="27DE8C9F" w:rsidR="00AB6BC4" w:rsidRDefault="00AB6BC4" w:rsidP="00972ED6"/>
    <w:p w14:paraId="36E6EF5E" w14:textId="5479B354" w:rsidR="00D336BC" w:rsidRDefault="00D336BC" w:rsidP="00972ED6">
      <w:pPr>
        <w:rPr>
          <w:sz w:val="12"/>
          <w:szCs w:val="12"/>
        </w:rPr>
      </w:pPr>
    </w:p>
    <w:p w14:paraId="2AEF3782" w14:textId="37D735A3" w:rsidR="00D336BC" w:rsidRDefault="00D336BC" w:rsidP="00972ED6">
      <w:pPr>
        <w:rPr>
          <w:sz w:val="12"/>
          <w:szCs w:val="12"/>
        </w:rPr>
      </w:pPr>
    </w:p>
    <w:sectPr w:rsidR="00D336BC" w:rsidSect="00136E2E">
      <w:headerReference w:type="default" r:id="rId12"/>
      <w:footerReference w:type="default" r:id="rId13"/>
      <w:headerReference w:type="first" r:id="rId14"/>
      <w:footerReference w:type="first" r:id="rId15"/>
      <w:pgSz w:w="11909" w:h="16834"/>
      <w:pgMar w:top="1440" w:right="1440" w:bottom="1440" w:left="1440" w:header="720" w:footer="720" w:gutter="0"/>
      <w:pgNumType w:start="3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B819E3" w16cex:dateUtc="2025-06-23T21:54:00Z"/>
  <w16cex:commentExtensible w16cex:durableId="12C6D428" w16cex:dateUtc="2025-06-23T21:57:00Z"/>
  <w16cex:commentExtensible w16cex:durableId="32183FC8" w16cex:dateUtc="2025-06-23T21:38:00Z"/>
  <w16cex:commentExtensible w16cex:durableId="724E1691" w16cex:dateUtc="2025-06-23T21:52:00Z"/>
  <w16cex:commentExtensible w16cex:durableId="298EF259" w16cex:dateUtc="2025-06-23T21:29:00Z"/>
  <w16cex:commentExtensible w16cex:durableId="29489282" w16cex:dateUtc="2025-06-23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4EEBC" w16cid:durableId="57B819E3"/>
  <w16cid:commentId w16cid:paraId="31BA77BD" w16cid:durableId="12C6D428"/>
  <w16cid:commentId w16cid:paraId="0A1EC543" w16cid:durableId="32183FC8"/>
  <w16cid:commentId w16cid:paraId="4146FCAC" w16cid:durableId="724E1691"/>
  <w16cid:commentId w16cid:paraId="3CC09DA4" w16cid:durableId="298EF259"/>
  <w16cid:commentId w16cid:paraId="41FE1B9B" w16cid:durableId="2948928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A85095" w14:textId="77777777" w:rsidR="009A614C" w:rsidRDefault="009A614C">
      <w:pPr>
        <w:spacing w:line="240" w:lineRule="auto"/>
      </w:pPr>
      <w:r>
        <w:separator/>
      </w:r>
    </w:p>
  </w:endnote>
  <w:endnote w:type="continuationSeparator" w:id="0">
    <w:p w14:paraId="63BBA651" w14:textId="77777777" w:rsidR="009A614C" w:rsidRDefault="009A61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Perpetua">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0189359"/>
      <w:docPartObj>
        <w:docPartGallery w:val="Page Numbers (Top of Page)"/>
        <w:docPartUnique/>
      </w:docPartObj>
    </w:sdtPr>
    <w:sdtEndPr/>
    <w:sdtContent>
      <w:p w14:paraId="646072F0" w14:textId="139C8611" w:rsidR="0068595C" w:rsidRPr="00136E2E" w:rsidRDefault="00092D35" w:rsidP="001D56C6">
        <w:pPr>
          <w:pStyle w:val="Piedepgina"/>
        </w:pPr>
        <w:r>
          <w:rPr>
            <w:noProof/>
            <w:lang w:val="es-PE"/>
          </w:rPr>
          <mc:AlternateContent>
            <mc:Choice Requires="wps">
              <w:drawing>
                <wp:anchor distT="0" distB="0" distL="114300" distR="114300" simplePos="0" relativeHeight="251665408" behindDoc="1" locked="0" layoutInCell="1" allowOverlap="1" wp14:anchorId="01BB595E" wp14:editId="6B5BC514">
                  <wp:simplePos x="0" y="0"/>
                  <wp:positionH relativeFrom="margin">
                    <wp:align>left</wp:align>
                  </wp:positionH>
                  <wp:positionV relativeFrom="paragraph">
                    <wp:posOffset>-247650</wp:posOffset>
                  </wp:positionV>
                  <wp:extent cx="1820808" cy="694055"/>
                  <wp:effectExtent l="0" t="0" r="8255" b="0"/>
                  <wp:wrapNone/>
                  <wp:docPr id="11"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2B7D4A2B" w14:textId="77777777" w:rsidR="00092D35" w:rsidRPr="00D54DD5" w:rsidRDefault="00092D35" w:rsidP="00092D35">
                              <w:pPr>
                                <w:ind w:left="-5" w:hanging="10"/>
                                <w:rPr>
                                  <w:sz w:val="16"/>
                                  <w:szCs w:val="16"/>
                                </w:rPr>
                              </w:pPr>
                              <w:r w:rsidRPr="00D54DD5">
                                <w:rPr>
                                  <w:color w:val="1D1D1B"/>
                                  <w:sz w:val="16"/>
                                  <w:szCs w:val="16"/>
                                </w:rPr>
                                <w:t xml:space="preserve">D: Calle Armando </w:t>
                              </w:r>
                              <w:proofErr w:type="spellStart"/>
                              <w:r w:rsidRPr="00D54DD5">
                                <w:rPr>
                                  <w:color w:val="1D1D1B"/>
                                  <w:sz w:val="16"/>
                                  <w:szCs w:val="16"/>
                                </w:rPr>
                                <w:t>Blondet</w:t>
                              </w:r>
                              <w:proofErr w:type="spellEnd"/>
                              <w:r w:rsidRPr="00D54DD5">
                                <w:rPr>
                                  <w:color w:val="1D1D1B"/>
                                  <w:sz w:val="16"/>
                                  <w:szCs w:val="16"/>
                                </w:rPr>
                                <w:t xml:space="preserve"> N° 217</w:t>
                              </w:r>
                            </w:p>
                            <w:p w14:paraId="00931D94" w14:textId="77777777" w:rsidR="00092D35" w:rsidRPr="00D54DD5" w:rsidRDefault="00092D35" w:rsidP="00092D35">
                              <w:pPr>
                                <w:ind w:left="-5" w:hanging="10"/>
                                <w:rPr>
                                  <w:sz w:val="16"/>
                                  <w:szCs w:val="16"/>
                                </w:rPr>
                              </w:pPr>
                              <w:r w:rsidRPr="00D54DD5">
                                <w:rPr>
                                  <w:color w:val="1D1D1B"/>
                                  <w:sz w:val="16"/>
                                  <w:szCs w:val="16"/>
                                </w:rPr>
                                <w:t>San Isidro – Lima, Perú</w:t>
                              </w:r>
                            </w:p>
                            <w:p w14:paraId="26E274F5" w14:textId="77777777" w:rsidR="00092D35" w:rsidRPr="00D54DD5" w:rsidRDefault="00092D35" w:rsidP="00092D35">
                              <w:pPr>
                                <w:rPr>
                                  <w:color w:val="1D1D1B"/>
                                  <w:sz w:val="16"/>
                                  <w:szCs w:val="16"/>
                                </w:rPr>
                              </w:pPr>
                              <w:r w:rsidRPr="00D54DD5">
                                <w:rPr>
                                  <w:color w:val="1D1D1B"/>
                                  <w:sz w:val="16"/>
                                  <w:szCs w:val="16"/>
                                </w:rPr>
                                <w:t>T: (051) 680-5608</w:t>
                              </w:r>
                            </w:p>
                            <w:p w14:paraId="58ADABB4" w14:textId="77777777" w:rsidR="00092D35" w:rsidRPr="0063089D" w:rsidRDefault="00092D35" w:rsidP="00092D35">
                              <w:pPr>
                                <w:rPr>
                                  <w:rFonts w:asciiTheme="majorHAnsi" w:hAnsiTheme="majorHAnsi" w:cstheme="majorHAnsi"/>
                                </w:rPr>
                              </w:pPr>
                              <w:r w:rsidRPr="00D54DD5">
                                <w:rPr>
                                  <w:color w:val="1D1D1B"/>
                                  <w:sz w:val="16"/>
                                  <w:szCs w:val="16"/>
                                </w:rPr>
                                <w:t>www.gob.pe/uegps</w:t>
                              </w:r>
                            </w:p>
                          </w:txbxContent>
                        </wps:txbx>
                        <wps:bodyPr rot="0" vert="horz" wrap="square" lIns="91440" tIns="45720" rIns="91440" bIns="45720" anchor="t" anchorCtr="0">
                          <a:noAutofit/>
                        </wps:bodyPr>
                      </wps:wsp>
                    </a:graphicData>
                  </a:graphic>
                </wp:anchor>
              </w:drawing>
            </mc:Choice>
            <mc:Fallback>
              <w:pict>
                <v:shapetype w14:anchorId="01BB595E" id="_x0000_t202" coordsize="21600,21600" o:spt="202" path="m,l,21600r21600,l21600,xe">
                  <v:stroke joinstyle="miter"/>
                  <v:path gradientshapeok="t" o:connecttype="rect"/>
                </v:shapetype>
                <v:shape id="Cuadro de texto 3" o:spid="_x0000_s1026" type="#_x0000_t202" style="position:absolute;margin-left:0;margin-top:-19.5pt;width:143.35pt;height:54.65pt;z-index:-25165107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" stroked="f">
                  <v:textbox>
                    <w:txbxContent>
                      <w:p w14:paraId="2B7D4A2B" w14:textId="77777777" w:rsidR="00092D35" w:rsidRPr="00D54DD5" w:rsidRDefault="00092D35" w:rsidP="00092D35">
                        <w:pPr>
                          <w:ind w:left="-5" w:hanging="10"/>
                          <w:rPr>
                            <w:sz w:val="16"/>
                            <w:szCs w:val="16"/>
                          </w:rPr>
                        </w:pPr>
                        <w:r w:rsidRPr="00D54DD5">
                          <w:rPr>
                            <w:color w:val="1D1D1B"/>
                            <w:sz w:val="16"/>
                            <w:szCs w:val="16"/>
                          </w:rPr>
                          <w:t xml:space="preserve">D: Calle Armando </w:t>
                        </w:r>
                        <w:proofErr w:type="spellStart"/>
                        <w:r w:rsidRPr="00D54DD5">
                          <w:rPr>
                            <w:color w:val="1D1D1B"/>
                            <w:sz w:val="16"/>
                            <w:szCs w:val="16"/>
                          </w:rPr>
                          <w:t>Blondet</w:t>
                        </w:r>
                        <w:proofErr w:type="spellEnd"/>
                        <w:r w:rsidRPr="00D54DD5">
                          <w:rPr>
                            <w:color w:val="1D1D1B"/>
                            <w:sz w:val="16"/>
                            <w:szCs w:val="16"/>
                          </w:rPr>
                          <w:t xml:space="preserve"> N° 217</w:t>
                        </w:r>
                      </w:p>
                      <w:p w14:paraId="00931D94" w14:textId="77777777" w:rsidR="00092D35" w:rsidRPr="00D54DD5" w:rsidRDefault="00092D35" w:rsidP="00092D35">
                        <w:pPr>
                          <w:ind w:left="-5" w:hanging="10"/>
                          <w:rPr>
                            <w:sz w:val="16"/>
                            <w:szCs w:val="16"/>
                          </w:rPr>
                        </w:pPr>
                        <w:r w:rsidRPr="00D54DD5">
                          <w:rPr>
                            <w:color w:val="1D1D1B"/>
                            <w:sz w:val="16"/>
                            <w:szCs w:val="16"/>
                          </w:rPr>
                          <w:t>San Isidro – Lima, Perú</w:t>
                        </w:r>
                      </w:p>
                      <w:p w14:paraId="26E274F5" w14:textId="77777777" w:rsidR="00092D35" w:rsidRPr="00D54DD5" w:rsidRDefault="00092D35" w:rsidP="00092D35">
                        <w:pPr>
                          <w:rPr>
                            <w:color w:val="1D1D1B"/>
                            <w:sz w:val="16"/>
                            <w:szCs w:val="16"/>
                          </w:rPr>
                        </w:pPr>
                        <w:r w:rsidRPr="00D54DD5">
                          <w:rPr>
                            <w:color w:val="1D1D1B"/>
                            <w:sz w:val="16"/>
                            <w:szCs w:val="16"/>
                          </w:rPr>
                          <w:t>T: (051) 680-5608</w:t>
                        </w:r>
                      </w:p>
                      <w:p w14:paraId="58ADABB4" w14:textId="77777777" w:rsidR="00092D35" w:rsidRPr="0063089D" w:rsidRDefault="00092D35" w:rsidP="00092D35">
                        <w:pPr>
                          <w:rPr>
                            <w:rFonts w:asciiTheme="majorHAnsi" w:hAnsiTheme="majorHAnsi" w:cstheme="majorHAnsi"/>
                          </w:rPr>
                        </w:pPr>
                        <w:r w:rsidRPr="00D54DD5">
                          <w:rPr>
                            <w:color w:val="1D1D1B"/>
                            <w:sz w:val="16"/>
                            <w:szCs w:val="16"/>
                          </w:rPr>
                          <w:t>www.gob.pe/uegps</w:t>
                        </w:r>
                      </w:p>
                    </w:txbxContent>
                  </v:textbox>
                  <w10:wrap anchorx="margin"/>
                </v:shape>
              </w:pict>
            </mc:Fallback>
          </mc:AlternateContent>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47282"/>
      <w:docPartObj>
        <w:docPartGallery w:val="Page Numbers (Top of Page)"/>
        <w:docPartUnique/>
      </w:docPartObj>
    </w:sdtPr>
    <w:sdtEndPr/>
    <w:sdtContent>
      <w:p w14:paraId="5ABA9C25" w14:textId="3E089001" w:rsidR="0068595C" w:rsidRDefault="0068595C">
        <w:pPr>
          <w:pStyle w:val="Piedepgina"/>
        </w:pPr>
        <w:r w:rsidRPr="00E71A69">
          <w:rPr>
            <w:b/>
            <w:sz w:val="16"/>
            <w:szCs w:val="16"/>
          </w:rPr>
          <w:t xml:space="preserve">Resolución Directoral Ejecutiva N° </w:t>
        </w:r>
        <w:r>
          <w:rPr>
            <w:b/>
            <w:sz w:val="16"/>
            <w:szCs w:val="16"/>
          </w:rPr>
          <w:t xml:space="preserve"> </w:t>
        </w:r>
        <w:r w:rsidR="003672E8">
          <w:rPr>
            <w:b/>
            <w:sz w:val="16"/>
            <w:szCs w:val="16"/>
          </w:rPr>
          <w:t>044</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59568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95687">
          <w:rPr>
            <w:b/>
            <w:bCs/>
            <w:noProof/>
          </w:rPr>
          <w:t>59</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A3C8D4" w14:textId="77777777" w:rsidR="009A614C" w:rsidRDefault="009A614C">
      <w:pPr>
        <w:spacing w:line="240" w:lineRule="auto"/>
      </w:pPr>
      <w:r>
        <w:separator/>
      </w:r>
    </w:p>
  </w:footnote>
  <w:footnote w:type="continuationSeparator" w:id="0">
    <w:p w14:paraId="77C8F244" w14:textId="77777777" w:rsidR="009A614C" w:rsidRDefault="009A614C">
      <w:pPr>
        <w:spacing w:line="240" w:lineRule="auto"/>
      </w:pPr>
      <w:r>
        <w:continuationSeparator/>
      </w:r>
    </w:p>
  </w:footnote>
  <w:footnote w:id="1">
    <w:p w14:paraId="37C63DF5" w14:textId="77777777" w:rsidR="0068595C" w:rsidRPr="007D0D4A" w:rsidRDefault="0068595C" w:rsidP="00972ED6">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4B43AF5A" w14:textId="77777777" w:rsidR="0068595C" w:rsidRPr="007D0D4A" w:rsidRDefault="0068595C" w:rsidP="00972ED6">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2DE24" w14:textId="30C72649" w:rsidR="00595687" w:rsidRDefault="00595687">
    <w:pPr>
      <w:pStyle w:val="Encabezado"/>
    </w:pPr>
    <w:r w:rsidRPr="00595687">
      <w:rPr>
        <w:noProof/>
        <w:lang w:val="es-PE"/>
      </w:rPr>
      <w:drawing>
        <wp:anchor distT="0" distB="0" distL="114300" distR="114300" simplePos="0" relativeHeight="251661312" behindDoc="0" locked="0" layoutInCell="1" allowOverlap="1" wp14:anchorId="13DC7427" wp14:editId="2E395214">
          <wp:simplePos x="0" y="0"/>
          <wp:positionH relativeFrom="margin">
            <wp:posOffset>4978400</wp:posOffset>
          </wp:positionH>
          <wp:positionV relativeFrom="paragraph">
            <wp:posOffset>-327660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687">
      <w:rPr>
        <w:noProof/>
        <w:lang w:val="es-PE"/>
      </w:rPr>
      <w:drawing>
        <wp:anchor distT="0" distB="0" distL="114300" distR="114300" simplePos="0" relativeHeight="251660288" behindDoc="0" locked="0" layoutInCell="1" allowOverlap="1" wp14:anchorId="148CC38F" wp14:editId="2DBE3C12">
          <wp:simplePos x="0" y="0"/>
          <wp:positionH relativeFrom="margin">
            <wp:posOffset>-556260</wp:posOffset>
          </wp:positionH>
          <wp:positionV relativeFrom="paragraph">
            <wp:posOffset>-329565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4BCCDB5C" w14:textId="77777777" w:rsidR="00092D35" w:rsidRDefault="00092D35" w:rsidP="00092D35">
    <w:pPr>
      <w:pStyle w:val="Encabezado"/>
      <w:jc w:val="center"/>
      <w:rPr>
        <w:color w:val="1F1F1F"/>
        <w:sz w:val="18"/>
        <w:szCs w:val="18"/>
        <w:shd w:val="clear" w:color="auto" w:fill="FFFFFF"/>
      </w:rPr>
    </w:pPr>
    <w:r w:rsidRPr="00D54DD5">
      <w:rPr>
        <w:color w:val="1F1F1F"/>
        <w:sz w:val="18"/>
        <w:szCs w:val="18"/>
        <w:shd w:val="clear" w:color="auto" w:fill="FFFFFF"/>
      </w:rPr>
      <w:t>“Decenio de la Igualdad de Oportunidades para mujeres y hombres” </w:t>
    </w:r>
  </w:p>
  <w:p w14:paraId="0D082E5E" w14:textId="77777777" w:rsidR="00092D35" w:rsidRPr="00A51676" w:rsidRDefault="00092D35" w:rsidP="00092D35">
    <w:pPr>
      <w:pStyle w:val="Encabezado"/>
      <w:jc w:val="center"/>
      <w:rPr>
        <w:color w:val="1F1F1F"/>
        <w:sz w:val="18"/>
        <w:szCs w:val="18"/>
        <w:shd w:val="clear" w:color="auto" w:fill="FFFFFF"/>
      </w:rPr>
    </w:pPr>
    <w:r w:rsidRPr="00A51676">
      <w:rPr>
        <w:bCs/>
        <w:color w:val="1F1F1F"/>
        <w:sz w:val="18"/>
        <w:szCs w:val="18"/>
        <w:shd w:val="clear" w:color="auto" w:fill="FFFFFF"/>
      </w:rPr>
      <w:t>“Año de la Esperanza y el Fortalecimiento de la Democracia”</w:t>
    </w:r>
  </w:p>
  <w:p w14:paraId="6898AED4" w14:textId="6BF908A0" w:rsidR="00595687" w:rsidRPr="0005187F" w:rsidRDefault="00595687" w:rsidP="00092D35">
    <w:pPr>
      <w:pStyle w:val="Encabezado"/>
      <w:jc w:val="center"/>
      <w:rPr>
        <w:sz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top w:w="15" w:type="dxa"/>
        <w:left w:w="15" w:type="dxa"/>
        <w:bottom w:w="15" w:type="dxa"/>
        <w:right w:w="15" w:type="dxa"/>
      </w:tblCellMar>
      <w:tblLook w:val="04A0" w:firstRow="1" w:lastRow="0" w:firstColumn="1" w:lastColumn="0" w:noHBand="0" w:noVBand="1"/>
    </w:tblPr>
    <w:tblGrid>
      <w:gridCol w:w="2826"/>
      <w:gridCol w:w="3343"/>
      <w:gridCol w:w="950"/>
      <w:gridCol w:w="1900"/>
    </w:tblGrid>
    <w:tr w:rsidR="0068595C" w:rsidRPr="0078406E" w14:paraId="138699C1" w14:textId="77777777" w:rsidTr="00497AE5">
      <w:trPr>
        <w:trHeight w:val="5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565B7" w14:textId="0F9B3AC2" w:rsidR="0068595C" w:rsidRPr="0078406E" w:rsidRDefault="0068595C" w:rsidP="00627F9C">
          <w:pPr>
            <w:spacing w:line="240" w:lineRule="auto"/>
            <w:rPr>
              <w:rFonts w:ascii="Times New Roman" w:eastAsia="Times New Roman" w:hAnsi="Times New Roman" w:cs="Times New Roman"/>
              <w:sz w:val="24"/>
              <w:szCs w:val="24"/>
              <w:lang w:val="es-PE"/>
            </w:rPr>
          </w:pPr>
          <w:r w:rsidRPr="0078406E">
            <w:rPr>
              <w:rFonts w:ascii="Times New Roman" w:eastAsia="Times New Roman" w:hAnsi="Times New Roman" w:cs="Times New Roman"/>
              <w:noProof/>
              <w:sz w:val="24"/>
              <w:szCs w:val="24"/>
              <w:bdr w:val="none" w:sz="0" w:space="0" w:color="auto" w:frame="1"/>
              <w:lang w:val="es-PE"/>
            </w:rPr>
            <w:drawing>
              <wp:anchor distT="0" distB="0" distL="114300" distR="114300" simplePos="0" relativeHeight="251658240" behindDoc="0" locked="0" layoutInCell="1" allowOverlap="1" wp14:anchorId="2BF2CA9F" wp14:editId="2CFB3858">
                <wp:simplePos x="0" y="0"/>
                <wp:positionH relativeFrom="column">
                  <wp:posOffset>-29668</wp:posOffset>
                </wp:positionH>
                <wp:positionV relativeFrom="paragraph">
                  <wp:posOffset>67605</wp:posOffset>
                </wp:positionV>
                <wp:extent cx="1657350" cy="501650"/>
                <wp:effectExtent l="0" t="0" r="0" b="0"/>
                <wp:wrapSquare wrapText="bothSides"/>
                <wp:docPr id="6" name="Imagen 6"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01650"/>
                        </a:xfrm>
                        <a:prstGeom prst="rect">
                          <a:avLst/>
                        </a:prstGeom>
                        <a:noFill/>
                        <a:ln>
                          <a:noFill/>
                        </a:ln>
                      </pic:spPr>
                    </pic:pic>
                  </a:graphicData>
                </a:graphic>
              </wp:anchor>
            </w:drawing>
          </w:r>
          <w:r w:rsidRPr="0078406E">
            <w:rPr>
              <w:rFonts w:ascii="Calibri" w:eastAsia="Times New Roman" w:hAnsi="Calibri" w:cs="Times New Roman"/>
              <w:color w:val="000000"/>
              <w:sz w:val="20"/>
              <w:szCs w:val="20"/>
              <w:lang w:val="es-PE"/>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C00C2"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Código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6062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Versión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67647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Ámbito de aplicación</w:t>
          </w:r>
        </w:p>
      </w:tc>
    </w:tr>
    <w:tr w:rsidR="0068595C" w:rsidRPr="0078406E" w14:paraId="3E39B086" w14:textId="77777777" w:rsidTr="00497AE5">
      <w:trPr>
        <w:trHeight w:val="4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C53723" w14:textId="77777777" w:rsidR="0068595C" w:rsidRPr="0078406E" w:rsidRDefault="0068595C" w:rsidP="00627F9C">
          <w:pPr>
            <w:spacing w:line="240" w:lineRule="auto"/>
            <w:rPr>
              <w:rFonts w:ascii="Times New Roman" w:eastAsia="Times New Roman" w:hAnsi="Times New Roman" w:cs="Times New Roman"/>
              <w:sz w:val="24"/>
              <w:szCs w:val="24"/>
              <w:lang w:val="es-P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11222" w14:textId="602B34C6" w:rsidR="0068595C" w:rsidRPr="0078406E" w:rsidRDefault="0068595C" w:rsidP="00497AE5">
          <w:pPr>
            <w:spacing w:line="240" w:lineRule="auto"/>
            <w:jc w:val="center"/>
            <w:rPr>
              <w:rFonts w:ascii="Times New Roman" w:eastAsia="Times New Roman" w:hAnsi="Times New Roman" w:cs="Times New Roman"/>
              <w:sz w:val="24"/>
              <w:szCs w:val="24"/>
              <w:highlight w:val="yellow"/>
              <w:lang w:val="es-PE"/>
            </w:rPr>
          </w:pPr>
          <w:r w:rsidRPr="003C5F4B">
            <w:rPr>
              <w:rFonts w:eastAsia="Times New Roman"/>
              <w:b/>
              <w:bCs/>
              <w:sz w:val="20"/>
              <w:szCs w:val="20"/>
              <w:lang w:val="es-PE"/>
            </w:rPr>
            <w:t>DI N° 0</w:t>
          </w:r>
          <w:r>
            <w:rPr>
              <w:rFonts w:eastAsia="Times New Roman"/>
              <w:b/>
              <w:bCs/>
              <w:sz w:val="20"/>
              <w:szCs w:val="20"/>
              <w:lang w:val="es-PE"/>
            </w:rPr>
            <w:t>02</w:t>
          </w:r>
          <w:r w:rsidRPr="003C5F4B">
            <w:rPr>
              <w:rFonts w:eastAsia="Times New Roman"/>
              <w:b/>
              <w:bCs/>
              <w:sz w:val="20"/>
              <w:szCs w:val="20"/>
              <w:lang w:val="es-PE"/>
            </w:rPr>
            <w:t>-2025-MIDAGRI-</w:t>
          </w:r>
          <w:r>
            <w:rPr>
              <w:rFonts w:eastAsia="Times New Roman"/>
              <w:b/>
              <w:bCs/>
              <w:sz w:val="20"/>
              <w:szCs w:val="20"/>
              <w:lang w:val="es-PE"/>
            </w:rPr>
            <w:t>U</w:t>
          </w:r>
          <w:r w:rsidRPr="003C5F4B">
            <w:rPr>
              <w:rFonts w:eastAsia="Times New Roman"/>
              <w:b/>
              <w:bCs/>
              <w:sz w:val="20"/>
              <w:szCs w:val="20"/>
              <w:lang w:val="es-PE"/>
            </w:rPr>
            <w:t>EGPS/DE-DA-JL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8162B7"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4E173"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General</w:t>
          </w:r>
        </w:p>
      </w:tc>
    </w:tr>
  </w:tbl>
  <w:p w14:paraId="0CFAB64E" w14:textId="77777777" w:rsidR="0068595C" w:rsidRDefault="006859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46B27948"/>
    <w:lvl w:ilvl="0" w:tplc="280A0017">
      <w:start w:val="1"/>
      <w:numFmt w:val="lowerLetter"/>
      <w:lvlText w:val="%1)"/>
      <w:lvlJc w:val="left"/>
      <w:pPr>
        <w:ind w:left="720" w:hanging="360"/>
      </w:pPr>
    </w:lvl>
    <w:lvl w:ilvl="1" w:tplc="4E50C886">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D35DF9"/>
    <w:multiLevelType w:val="hybridMultilevel"/>
    <w:tmpl w:val="56F8ED40"/>
    <w:lvl w:ilvl="0" w:tplc="707267A8">
      <w:start w:val="1"/>
      <w:numFmt w:val="lowerLetter"/>
      <w:lvlText w:val="%1."/>
      <w:lvlJc w:val="left"/>
      <w:pPr>
        <w:ind w:left="1636" w:hanging="360"/>
      </w:pPr>
      <w:rPr>
        <w:rFonts w:ascii="Arial" w:hAnsi="Arial" w:cs="Arial" w:hint="default"/>
        <w:sz w:val="22"/>
        <w:szCs w:val="22"/>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15:restartNumberingAfterBreak="0">
    <w:nsid w:val="091B082B"/>
    <w:multiLevelType w:val="hybridMultilevel"/>
    <w:tmpl w:val="2CA4013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5"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4553575"/>
    <w:multiLevelType w:val="multilevel"/>
    <w:tmpl w:val="98AA526A"/>
    <w:lvl w:ilvl="0">
      <w:start w:val="1"/>
      <w:numFmt w:val="upperRoman"/>
      <w:lvlText w:val="%1."/>
      <w:lvlJc w:val="right"/>
      <w:pPr>
        <w:ind w:left="720" w:hanging="360"/>
      </w:pPr>
      <w:rPr>
        <w:rFonts w:ascii="Arial" w:hAnsi="Arial" w:cs="Arial"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color w:val="auto"/>
        <w:u w:val="none"/>
      </w:rPr>
    </w:lvl>
    <w:lvl w:ilvl="3">
      <w:start w:val="1"/>
      <w:numFmt w:val="decimal"/>
      <w:isLgl/>
      <w:lvlText w:val="%1.%2.%3.%4."/>
      <w:lvlJc w:val="left"/>
      <w:pPr>
        <w:ind w:left="1080" w:hanging="720"/>
      </w:pPr>
      <w:rPr>
        <w:rFonts w:ascii="Arial" w:hAnsi="Arial" w:cs="Arial"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0077122"/>
    <w:multiLevelType w:val="hybridMultilevel"/>
    <w:tmpl w:val="7C1CCBCC"/>
    <w:lvl w:ilvl="0" w:tplc="E7ECE74C">
      <w:start w:val="1"/>
      <w:numFmt w:val="lowerLetter"/>
      <w:lvlText w:val="%1."/>
      <w:lvlJc w:val="left"/>
      <w:pPr>
        <w:ind w:left="1854" w:hanging="360"/>
      </w:pPr>
      <w:rPr>
        <w:b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8" w15:restartNumberingAfterBreak="0">
    <w:nsid w:val="217C4B48"/>
    <w:multiLevelType w:val="multilevel"/>
    <w:tmpl w:val="442011B2"/>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ED3A72"/>
    <w:multiLevelType w:val="hybridMultilevel"/>
    <w:tmpl w:val="BD7845E6"/>
    <w:lvl w:ilvl="0" w:tplc="93F0EBC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264570C4"/>
    <w:multiLevelType w:val="hybridMultilevel"/>
    <w:tmpl w:val="CC42A904"/>
    <w:lvl w:ilvl="0" w:tplc="280A0019">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16B027C"/>
    <w:multiLevelType w:val="hybridMultilevel"/>
    <w:tmpl w:val="DEF4D02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522CCD"/>
    <w:multiLevelType w:val="hybridMultilevel"/>
    <w:tmpl w:val="A7364A86"/>
    <w:lvl w:ilvl="0" w:tplc="280A001B">
      <w:start w:val="1"/>
      <w:numFmt w:val="lowerRoman"/>
      <w:lvlText w:val="%1."/>
      <w:lvlJc w:val="righ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6"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8" w15:restartNumberingAfterBreak="0">
    <w:nsid w:val="476076C4"/>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19" w15:restartNumberingAfterBreak="0">
    <w:nsid w:val="4B6A6D8B"/>
    <w:multiLevelType w:val="hybridMultilevel"/>
    <w:tmpl w:val="65F6F24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0"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2" w15:restartNumberingAfterBreak="0">
    <w:nsid w:val="4D586F4A"/>
    <w:multiLevelType w:val="multilevel"/>
    <w:tmpl w:val="97E2643C"/>
    <w:lvl w:ilvl="0">
      <w:start w:val="16"/>
      <w:numFmt w:val="upperRoman"/>
      <w:lvlText w:val="%1."/>
      <w:lvlJc w:val="right"/>
      <w:pPr>
        <w:ind w:left="720" w:hanging="360"/>
      </w:pPr>
      <w:rPr>
        <w:rFonts w:hint="default"/>
        <w:b/>
        <w:bCs/>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0C4F24"/>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7DB47BF"/>
    <w:multiLevelType w:val="hybridMultilevel"/>
    <w:tmpl w:val="6ADC0CF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9EC0B68"/>
    <w:multiLevelType w:val="multilevel"/>
    <w:tmpl w:val="A4A6F5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5A041E39"/>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7"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8"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5CBC5AB1"/>
    <w:multiLevelType w:val="multilevel"/>
    <w:tmpl w:val="262A774E"/>
    <w:lvl w:ilvl="0">
      <w:start w:val="1"/>
      <w:numFmt w:val="upperRoman"/>
      <w:lvlText w:val="%1."/>
      <w:lvlJc w:val="right"/>
      <w:pPr>
        <w:ind w:left="720" w:hanging="360"/>
      </w:pPr>
      <w:rPr>
        <w:rFonts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u w:val="none"/>
      </w:rPr>
    </w:lvl>
    <w:lvl w:ilvl="3">
      <w:start w:val="1"/>
      <w:numFmt w:val="lowerLetter"/>
      <w:lvlText w:val="%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0" w15:restartNumberingAfterBreak="0">
    <w:nsid w:val="5D6C3450"/>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1"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15:restartNumberingAfterBreak="0">
    <w:nsid w:val="68D62686"/>
    <w:multiLevelType w:val="hybridMultilevel"/>
    <w:tmpl w:val="1BF8413C"/>
    <w:lvl w:ilvl="0" w:tplc="707267A8">
      <w:start w:val="1"/>
      <w:numFmt w:val="lowerLetter"/>
      <w:lvlText w:val="%1."/>
      <w:lvlJc w:val="left"/>
      <w:pPr>
        <w:ind w:left="1524" w:hanging="360"/>
      </w:pPr>
      <w:rPr>
        <w:rFonts w:ascii="Arial" w:hAnsi="Arial" w:cs="Arial" w:hint="default"/>
        <w:sz w:val="22"/>
        <w:szCs w:val="22"/>
      </w:rPr>
    </w:lvl>
    <w:lvl w:ilvl="1" w:tplc="280A0019" w:tentative="1">
      <w:start w:val="1"/>
      <w:numFmt w:val="lowerLetter"/>
      <w:lvlText w:val="%2."/>
      <w:lvlJc w:val="left"/>
      <w:pPr>
        <w:ind w:left="2244" w:hanging="360"/>
      </w:pPr>
    </w:lvl>
    <w:lvl w:ilvl="2" w:tplc="280A001B" w:tentative="1">
      <w:start w:val="1"/>
      <w:numFmt w:val="lowerRoman"/>
      <w:lvlText w:val="%3."/>
      <w:lvlJc w:val="right"/>
      <w:pPr>
        <w:ind w:left="2964" w:hanging="180"/>
      </w:pPr>
    </w:lvl>
    <w:lvl w:ilvl="3" w:tplc="280A000F" w:tentative="1">
      <w:start w:val="1"/>
      <w:numFmt w:val="decimal"/>
      <w:lvlText w:val="%4."/>
      <w:lvlJc w:val="left"/>
      <w:pPr>
        <w:ind w:left="3684" w:hanging="360"/>
      </w:pPr>
    </w:lvl>
    <w:lvl w:ilvl="4" w:tplc="280A0019" w:tentative="1">
      <w:start w:val="1"/>
      <w:numFmt w:val="lowerLetter"/>
      <w:lvlText w:val="%5."/>
      <w:lvlJc w:val="left"/>
      <w:pPr>
        <w:ind w:left="4404" w:hanging="360"/>
      </w:pPr>
    </w:lvl>
    <w:lvl w:ilvl="5" w:tplc="280A001B" w:tentative="1">
      <w:start w:val="1"/>
      <w:numFmt w:val="lowerRoman"/>
      <w:lvlText w:val="%6."/>
      <w:lvlJc w:val="right"/>
      <w:pPr>
        <w:ind w:left="5124" w:hanging="180"/>
      </w:pPr>
    </w:lvl>
    <w:lvl w:ilvl="6" w:tplc="280A000F" w:tentative="1">
      <w:start w:val="1"/>
      <w:numFmt w:val="decimal"/>
      <w:lvlText w:val="%7."/>
      <w:lvlJc w:val="left"/>
      <w:pPr>
        <w:ind w:left="5844" w:hanging="360"/>
      </w:pPr>
    </w:lvl>
    <w:lvl w:ilvl="7" w:tplc="280A0019" w:tentative="1">
      <w:start w:val="1"/>
      <w:numFmt w:val="lowerLetter"/>
      <w:lvlText w:val="%8."/>
      <w:lvlJc w:val="left"/>
      <w:pPr>
        <w:ind w:left="6564" w:hanging="360"/>
      </w:pPr>
    </w:lvl>
    <w:lvl w:ilvl="8" w:tplc="280A001B" w:tentative="1">
      <w:start w:val="1"/>
      <w:numFmt w:val="lowerRoman"/>
      <w:lvlText w:val="%9."/>
      <w:lvlJc w:val="right"/>
      <w:pPr>
        <w:ind w:left="7284" w:hanging="180"/>
      </w:pPr>
    </w:lvl>
  </w:abstractNum>
  <w:abstractNum w:abstractNumId="33"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7481584B"/>
    <w:multiLevelType w:val="hybridMultilevel"/>
    <w:tmpl w:val="2AD45B76"/>
    <w:lvl w:ilvl="0" w:tplc="23E8EC58">
      <w:start w:val="1"/>
      <w:numFmt w:val="lowerLetter"/>
      <w:lvlText w:val="%1."/>
      <w:lvlJc w:val="left"/>
      <w:pPr>
        <w:ind w:left="1069" w:hanging="360"/>
      </w:pPr>
      <w:rPr>
        <w:rFonts w:ascii="Arial" w:hAnsi="Arial" w:cs="Arial" w:hint="default"/>
      </w:r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5" w15:restartNumberingAfterBreak="0">
    <w:nsid w:val="7632283B"/>
    <w:multiLevelType w:val="hybridMultilevel"/>
    <w:tmpl w:val="4DA89BB6"/>
    <w:lvl w:ilvl="0" w:tplc="06D6AE9E">
      <w:start w:val="1"/>
      <w:numFmt w:val="bullet"/>
      <w:lvlText w:val="-"/>
      <w:lvlJc w:val="left"/>
      <w:pPr>
        <w:ind w:left="1004" w:hanging="360"/>
      </w:pPr>
      <w:rPr>
        <w:rFonts w:ascii="Albertus Medium" w:hAnsi="Albertus Medium"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6" w15:restartNumberingAfterBreak="0">
    <w:nsid w:val="78691B9B"/>
    <w:multiLevelType w:val="hybridMultilevel"/>
    <w:tmpl w:val="C62E8B50"/>
    <w:lvl w:ilvl="0" w:tplc="0608BDDA">
      <w:start w:val="1"/>
      <w:numFmt w:val="lowerLetter"/>
      <w:lvlText w:val="%1."/>
      <w:lvlJc w:val="left"/>
      <w:pPr>
        <w:ind w:left="199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96601FF"/>
    <w:multiLevelType w:val="hybridMultilevel"/>
    <w:tmpl w:val="61429E94"/>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79EE0384"/>
    <w:multiLevelType w:val="hybridMultilevel"/>
    <w:tmpl w:val="EB34E1F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19"/>
  </w:num>
  <w:num w:numId="4">
    <w:abstractNumId w:val="7"/>
  </w:num>
  <w:num w:numId="5">
    <w:abstractNumId w:val="30"/>
  </w:num>
  <w:num w:numId="6">
    <w:abstractNumId w:val="3"/>
  </w:num>
  <w:num w:numId="7">
    <w:abstractNumId w:val="32"/>
  </w:num>
  <w:num w:numId="8">
    <w:abstractNumId w:val="9"/>
  </w:num>
  <w:num w:numId="9">
    <w:abstractNumId w:val="26"/>
  </w:num>
  <w:num w:numId="10">
    <w:abstractNumId w:val="36"/>
  </w:num>
  <w:num w:numId="11">
    <w:abstractNumId w:val="29"/>
  </w:num>
  <w:num w:numId="12">
    <w:abstractNumId w:val="28"/>
  </w:num>
  <w:num w:numId="13">
    <w:abstractNumId w:val="8"/>
  </w:num>
  <w:num w:numId="14">
    <w:abstractNumId w:val="10"/>
  </w:num>
  <w:num w:numId="15">
    <w:abstractNumId w:val="2"/>
  </w:num>
  <w:num w:numId="16">
    <w:abstractNumId w:val="12"/>
  </w:num>
  <w:num w:numId="17">
    <w:abstractNumId w:val="16"/>
  </w:num>
  <w:num w:numId="18">
    <w:abstractNumId w:val="1"/>
  </w:num>
  <w:num w:numId="19">
    <w:abstractNumId w:val="31"/>
  </w:num>
  <w:num w:numId="20">
    <w:abstractNumId w:val="21"/>
  </w:num>
  <w:num w:numId="21">
    <w:abstractNumId w:val="27"/>
  </w:num>
  <w:num w:numId="22">
    <w:abstractNumId w:val="0"/>
  </w:num>
  <w:num w:numId="23">
    <w:abstractNumId w:val="4"/>
  </w:num>
  <w:num w:numId="24">
    <w:abstractNumId w:val="37"/>
  </w:num>
  <w:num w:numId="25">
    <w:abstractNumId w:val="11"/>
  </w:num>
  <w:num w:numId="26">
    <w:abstractNumId w:val="34"/>
  </w:num>
  <w:num w:numId="27">
    <w:abstractNumId w:val="22"/>
  </w:num>
  <w:num w:numId="28">
    <w:abstractNumId w:val="15"/>
  </w:num>
  <w:num w:numId="29">
    <w:abstractNumId w:val="24"/>
  </w:num>
  <w:num w:numId="30">
    <w:abstractNumId w:val="14"/>
  </w:num>
  <w:num w:numId="31">
    <w:abstractNumId w:val="33"/>
  </w:num>
  <w:num w:numId="32">
    <w:abstractNumId w:val="20"/>
  </w:num>
  <w:num w:numId="33">
    <w:abstractNumId w:val="5"/>
  </w:num>
  <w:num w:numId="34">
    <w:abstractNumId w:val="13"/>
  </w:num>
  <w:num w:numId="35">
    <w:abstractNumId w:val="17"/>
  </w:num>
  <w:num w:numId="36">
    <w:abstractNumId w:val="38"/>
  </w:num>
  <w:num w:numId="37">
    <w:abstractNumId w:val="23"/>
  </w:num>
  <w:num w:numId="38">
    <w:abstractNumId w:val="18"/>
  </w:num>
  <w:num w:numId="39">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61"/>
    <w:rsid w:val="0000150D"/>
    <w:rsid w:val="00002CC4"/>
    <w:rsid w:val="00012BEE"/>
    <w:rsid w:val="00015FF1"/>
    <w:rsid w:val="000160BB"/>
    <w:rsid w:val="000163F6"/>
    <w:rsid w:val="000211D7"/>
    <w:rsid w:val="000245E3"/>
    <w:rsid w:val="0002489C"/>
    <w:rsid w:val="000318F4"/>
    <w:rsid w:val="00032005"/>
    <w:rsid w:val="00032601"/>
    <w:rsid w:val="00033725"/>
    <w:rsid w:val="00033A1B"/>
    <w:rsid w:val="00034206"/>
    <w:rsid w:val="00042EC0"/>
    <w:rsid w:val="0005187F"/>
    <w:rsid w:val="00054A68"/>
    <w:rsid w:val="00054B4D"/>
    <w:rsid w:val="00061332"/>
    <w:rsid w:val="0007026D"/>
    <w:rsid w:val="000708BC"/>
    <w:rsid w:val="0008227D"/>
    <w:rsid w:val="00086D09"/>
    <w:rsid w:val="00092461"/>
    <w:rsid w:val="00092D35"/>
    <w:rsid w:val="0009428B"/>
    <w:rsid w:val="0009624F"/>
    <w:rsid w:val="000B208E"/>
    <w:rsid w:val="000B795C"/>
    <w:rsid w:val="000C0CC5"/>
    <w:rsid w:val="000C13C4"/>
    <w:rsid w:val="000C14AA"/>
    <w:rsid w:val="000C4479"/>
    <w:rsid w:val="000D2CA8"/>
    <w:rsid w:val="000D6193"/>
    <w:rsid w:val="000D7F7F"/>
    <w:rsid w:val="000E566C"/>
    <w:rsid w:val="000F09AF"/>
    <w:rsid w:val="000F2DBF"/>
    <w:rsid w:val="000F5130"/>
    <w:rsid w:val="000F5376"/>
    <w:rsid w:val="0011087A"/>
    <w:rsid w:val="001153FE"/>
    <w:rsid w:val="0011714F"/>
    <w:rsid w:val="001226EB"/>
    <w:rsid w:val="00127EB4"/>
    <w:rsid w:val="00131A61"/>
    <w:rsid w:val="0013531B"/>
    <w:rsid w:val="00136E2E"/>
    <w:rsid w:val="001425E1"/>
    <w:rsid w:val="0015057D"/>
    <w:rsid w:val="0015182C"/>
    <w:rsid w:val="001575A3"/>
    <w:rsid w:val="00162E0C"/>
    <w:rsid w:val="00164230"/>
    <w:rsid w:val="00171DD0"/>
    <w:rsid w:val="001723B1"/>
    <w:rsid w:val="0018016A"/>
    <w:rsid w:val="001832E2"/>
    <w:rsid w:val="00185385"/>
    <w:rsid w:val="001856D7"/>
    <w:rsid w:val="00185EFE"/>
    <w:rsid w:val="00187C5E"/>
    <w:rsid w:val="001902CC"/>
    <w:rsid w:val="00190DDD"/>
    <w:rsid w:val="00197D9A"/>
    <w:rsid w:val="001A7D3F"/>
    <w:rsid w:val="001B1890"/>
    <w:rsid w:val="001C0C2A"/>
    <w:rsid w:val="001C0F63"/>
    <w:rsid w:val="001C5109"/>
    <w:rsid w:val="001D1763"/>
    <w:rsid w:val="001D4078"/>
    <w:rsid w:val="001D4A60"/>
    <w:rsid w:val="001D56C6"/>
    <w:rsid w:val="001D743C"/>
    <w:rsid w:val="001E7590"/>
    <w:rsid w:val="001F3B35"/>
    <w:rsid w:val="00225ADB"/>
    <w:rsid w:val="00227D16"/>
    <w:rsid w:val="002344DE"/>
    <w:rsid w:val="00236F8D"/>
    <w:rsid w:val="0024047E"/>
    <w:rsid w:val="00242204"/>
    <w:rsid w:val="002431CA"/>
    <w:rsid w:val="00244E3F"/>
    <w:rsid w:val="00251055"/>
    <w:rsid w:val="00254A62"/>
    <w:rsid w:val="002575B2"/>
    <w:rsid w:val="00262F0E"/>
    <w:rsid w:val="0026324E"/>
    <w:rsid w:val="002703A2"/>
    <w:rsid w:val="002723D7"/>
    <w:rsid w:val="00274D32"/>
    <w:rsid w:val="00280350"/>
    <w:rsid w:val="002845B4"/>
    <w:rsid w:val="00285A99"/>
    <w:rsid w:val="0029679D"/>
    <w:rsid w:val="002A02C6"/>
    <w:rsid w:val="002A51DF"/>
    <w:rsid w:val="002A619F"/>
    <w:rsid w:val="002B3016"/>
    <w:rsid w:val="002B3180"/>
    <w:rsid w:val="002B3655"/>
    <w:rsid w:val="002B411E"/>
    <w:rsid w:val="002C2018"/>
    <w:rsid w:val="002C48E8"/>
    <w:rsid w:val="002D106A"/>
    <w:rsid w:val="002D4AB5"/>
    <w:rsid w:val="002D6443"/>
    <w:rsid w:val="002E25EC"/>
    <w:rsid w:val="002E6FD8"/>
    <w:rsid w:val="0031227A"/>
    <w:rsid w:val="00332ACC"/>
    <w:rsid w:val="003342F9"/>
    <w:rsid w:val="00336682"/>
    <w:rsid w:val="00337E25"/>
    <w:rsid w:val="0034046E"/>
    <w:rsid w:val="003448F1"/>
    <w:rsid w:val="00352FC0"/>
    <w:rsid w:val="00353DE0"/>
    <w:rsid w:val="00354557"/>
    <w:rsid w:val="00357124"/>
    <w:rsid w:val="00361319"/>
    <w:rsid w:val="003632D6"/>
    <w:rsid w:val="003672E8"/>
    <w:rsid w:val="00371689"/>
    <w:rsid w:val="003717EC"/>
    <w:rsid w:val="003840C1"/>
    <w:rsid w:val="00386CF2"/>
    <w:rsid w:val="00387A6B"/>
    <w:rsid w:val="00390DC2"/>
    <w:rsid w:val="00392F79"/>
    <w:rsid w:val="003A0A1F"/>
    <w:rsid w:val="003B07F6"/>
    <w:rsid w:val="003B48AD"/>
    <w:rsid w:val="003C2A2D"/>
    <w:rsid w:val="003C5F4B"/>
    <w:rsid w:val="003C6576"/>
    <w:rsid w:val="003D0F0E"/>
    <w:rsid w:val="003D2469"/>
    <w:rsid w:val="003D5672"/>
    <w:rsid w:val="003E1C4A"/>
    <w:rsid w:val="003E2418"/>
    <w:rsid w:val="003E7279"/>
    <w:rsid w:val="003F2757"/>
    <w:rsid w:val="003F55C5"/>
    <w:rsid w:val="003F7A59"/>
    <w:rsid w:val="00402349"/>
    <w:rsid w:val="0041188E"/>
    <w:rsid w:val="004121F8"/>
    <w:rsid w:val="00412BD6"/>
    <w:rsid w:val="00425952"/>
    <w:rsid w:val="00425A98"/>
    <w:rsid w:val="0043136D"/>
    <w:rsid w:val="00437912"/>
    <w:rsid w:val="00444884"/>
    <w:rsid w:val="00446E37"/>
    <w:rsid w:val="004546F9"/>
    <w:rsid w:val="00456BA0"/>
    <w:rsid w:val="004573BE"/>
    <w:rsid w:val="00462A86"/>
    <w:rsid w:val="00465F15"/>
    <w:rsid w:val="00472756"/>
    <w:rsid w:val="0047296A"/>
    <w:rsid w:val="00487423"/>
    <w:rsid w:val="00487589"/>
    <w:rsid w:val="00490C06"/>
    <w:rsid w:val="00491132"/>
    <w:rsid w:val="004961AB"/>
    <w:rsid w:val="00497AE5"/>
    <w:rsid w:val="004A20CB"/>
    <w:rsid w:val="004A2A30"/>
    <w:rsid w:val="004A2D92"/>
    <w:rsid w:val="004A46DA"/>
    <w:rsid w:val="004A6E68"/>
    <w:rsid w:val="004A7F94"/>
    <w:rsid w:val="004B0558"/>
    <w:rsid w:val="004B0B66"/>
    <w:rsid w:val="004C2488"/>
    <w:rsid w:val="004C2FA3"/>
    <w:rsid w:val="004C5711"/>
    <w:rsid w:val="004D05EA"/>
    <w:rsid w:val="004D3D5D"/>
    <w:rsid w:val="004D3E9C"/>
    <w:rsid w:val="004D47EE"/>
    <w:rsid w:val="004E51A6"/>
    <w:rsid w:val="004E5D91"/>
    <w:rsid w:val="004F009F"/>
    <w:rsid w:val="004F1CE5"/>
    <w:rsid w:val="004F3ACE"/>
    <w:rsid w:val="004F49A2"/>
    <w:rsid w:val="004F69A6"/>
    <w:rsid w:val="0050113F"/>
    <w:rsid w:val="0050654B"/>
    <w:rsid w:val="0051192B"/>
    <w:rsid w:val="00514210"/>
    <w:rsid w:val="005152B9"/>
    <w:rsid w:val="00515B0F"/>
    <w:rsid w:val="00521147"/>
    <w:rsid w:val="00530C04"/>
    <w:rsid w:val="00530C8B"/>
    <w:rsid w:val="00531EB3"/>
    <w:rsid w:val="00536498"/>
    <w:rsid w:val="00540051"/>
    <w:rsid w:val="005427B9"/>
    <w:rsid w:val="00550997"/>
    <w:rsid w:val="00550A07"/>
    <w:rsid w:val="00552EA8"/>
    <w:rsid w:val="00560F86"/>
    <w:rsid w:val="00570338"/>
    <w:rsid w:val="00576DE7"/>
    <w:rsid w:val="00582521"/>
    <w:rsid w:val="005840F7"/>
    <w:rsid w:val="00586027"/>
    <w:rsid w:val="00587964"/>
    <w:rsid w:val="00590B3F"/>
    <w:rsid w:val="00595687"/>
    <w:rsid w:val="00595819"/>
    <w:rsid w:val="0059717C"/>
    <w:rsid w:val="005A026E"/>
    <w:rsid w:val="005A100F"/>
    <w:rsid w:val="005A2112"/>
    <w:rsid w:val="005A3D5F"/>
    <w:rsid w:val="005A4C26"/>
    <w:rsid w:val="005A4C3E"/>
    <w:rsid w:val="005A7359"/>
    <w:rsid w:val="005B49C3"/>
    <w:rsid w:val="005C7B50"/>
    <w:rsid w:val="005D1470"/>
    <w:rsid w:val="005D3E51"/>
    <w:rsid w:val="005E158B"/>
    <w:rsid w:val="005E1AFA"/>
    <w:rsid w:val="005E2EE3"/>
    <w:rsid w:val="005E7237"/>
    <w:rsid w:val="00600C8E"/>
    <w:rsid w:val="00600F3B"/>
    <w:rsid w:val="00604300"/>
    <w:rsid w:val="00617183"/>
    <w:rsid w:val="00621006"/>
    <w:rsid w:val="00622266"/>
    <w:rsid w:val="006236F4"/>
    <w:rsid w:val="006239E7"/>
    <w:rsid w:val="006253B6"/>
    <w:rsid w:val="00627F9C"/>
    <w:rsid w:val="00631372"/>
    <w:rsid w:val="00642EE4"/>
    <w:rsid w:val="006445F5"/>
    <w:rsid w:val="00645BEE"/>
    <w:rsid w:val="00663FAE"/>
    <w:rsid w:val="00664DDF"/>
    <w:rsid w:val="006709F9"/>
    <w:rsid w:val="00674362"/>
    <w:rsid w:val="00683936"/>
    <w:rsid w:val="0068595C"/>
    <w:rsid w:val="00686B6F"/>
    <w:rsid w:val="006927FB"/>
    <w:rsid w:val="0069308A"/>
    <w:rsid w:val="006A292D"/>
    <w:rsid w:val="006B3EDE"/>
    <w:rsid w:val="006B61B3"/>
    <w:rsid w:val="006B679F"/>
    <w:rsid w:val="006C392D"/>
    <w:rsid w:val="006C5649"/>
    <w:rsid w:val="006C5CAD"/>
    <w:rsid w:val="006D3A7F"/>
    <w:rsid w:val="006D5575"/>
    <w:rsid w:val="006D5A95"/>
    <w:rsid w:val="006D6F34"/>
    <w:rsid w:val="006E1920"/>
    <w:rsid w:val="006E2368"/>
    <w:rsid w:val="006F1D97"/>
    <w:rsid w:val="006F3700"/>
    <w:rsid w:val="006F5A96"/>
    <w:rsid w:val="00701665"/>
    <w:rsid w:val="007030E0"/>
    <w:rsid w:val="00704F2C"/>
    <w:rsid w:val="00711443"/>
    <w:rsid w:val="00716C70"/>
    <w:rsid w:val="007264DF"/>
    <w:rsid w:val="007271E2"/>
    <w:rsid w:val="007353C8"/>
    <w:rsid w:val="0074301A"/>
    <w:rsid w:val="0074302D"/>
    <w:rsid w:val="007464ED"/>
    <w:rsid w:val="00747187"/>
    <w:rsid w:val="00755758"/>
    <w:rsid w:val="00756D60"/>
    <w:rsid w:val="00757DB2"/>
    <w:rsid w:val="007611BB"/>
    <w:rsid w:val="007718D4"/>
    <w:rsid w:val="007726A1"/>
    <w:rsid w:val="0078406E"/>
    <w:rsid w:val="0078417C"/>
    <w:rsid w:val="00787B19"/>
    <w:rsid w:val="007941BC"/>
    <w:rsid w:val="007B1470"/>
    <w:rsid w:val="007B2178"/>
    <w:rsid w:val="007C27EA"/>
    <w:rsid w:val="007D072C"/>
    <w:rsid w:val="007D0D4A"/>
    <w:rsid w:val="007D4669"/>
    <w:rsid w:val="007D4A7C"/>
    <w:rsid w:val="007E4664"/>
    <w:rsid w:val="007E6FF9"/>
    <w:rsid w:val="007F6519"/>
    <w:rsid w:val="00800E1E"/>
    <w:rsid w:val="00805EFB"/>
    <w:rsid w:val="00807E60"/>
    <w:rsid w:val="00812B52"/>
    <w:rsid w:val="0081318A"/>
    <w:rsid w:val="00820FB6"/>
    <w:rsid w:val="008210A4"/>
    <w:rsid w:val="00821589"/>
    <w:rsid w:val="008319B0"/>
    <w:rsid w:val="008411FC"/>
    <w:rsid w:val="00841C22"/>
    <w:rsid w:val="00842306"/>
    <w:rsid w:val="008440E1"/>
    <w:rsid w:val="00847CEA"/>
    <w:rsid w:val="00864CB1"/>
    <w:rsid w:val="0087039D"/>
    <w:rsid w:val="008733E5"/>
    <w:rsid w:val="00873542"/>
    <w:rsid w:val="00874405"/>
    <w:rsid w:val="008754F0"/>
    <w:rsid w:val="00883A70"/>
    <w:rsid w:val="00885E18"/>
    <w:rsid w:val="0088693A"/>
    <w:rsid w:val="00887D2A"/>
    <w:rsid w:val="008949B6"/>
    <w:rsid w:val="008A121A"/>
    <w:rsid w:val="008A2E62"/>
    <w:rsid w:val="008A3FE4"/>
    <w:rsid w:val="008A7718"/>
    <w:rsid w:val="008B43DC"/>
    <w:rsid w:val="008B4C89"/>
    <w:rsid w:val="008D28BD"/>
    <w:rsid w:val="008D62F4"/>
    <w:rsid w:val="008D7EA5"/>
    <w:rsid w:val="008E1C70"/>
    <w:rsid w:val="008E1F3C"/>
    <w:rsid w:val="008E3355"/>
    <w:rsid w:val="008E69A1"/>
    <w:rsid w:val="008F64B9"/>
    <w:rsid w:val="009029D4"/>
    <w:rsid w:val="00924670"/>
    <w:rsid w:val="00926B06"/>
    <w:rsid w:val="00927259"/>
    <w:rsid w:val="009437BF"/>
    <w:rsid w:val="00955994"/>
    <w:rsid w:val="009572A7"/>
    <w:rsid w:val="00972ED6"/>
    <w:rsid w:val="009828A5"/>
    <w:rsid w:val="00982E47"/>
    <w:rsid w:val="00983E71"/>
    <w:rsid w:val="009932C0"/>
    <w:rsid w:val="0099541A"/>
    <w:rsid w:val="0099583E"/>
    <w:rsid w:val="009A3F9B"/>
    <w:rsid w:val="009A614C"/>
    <w:rsid w:val="009B4091"/>
    <w:rsid w:val="009C0ABC"/>
    <w:rsid w:val="009C626F"/>
    <w:rsid w:val="009C74A0"/>
    <w:rsid w:val="009C7C0A"/>
    <w:rsid w:val="009D6A51"/>
    <w:rsid w:val="009D70EE"/>
    <w:rsid w:val="009E088C"/>
    <w:rsid w:val="009E4DC6"/>
    <w:rsid w:val="009E593E"/>
    <w:rsid w:val="009E77A7"/>
    <w:rsid w:val="009F388C"/>
    <w:rsid w:val="009F44E3"/>
    <w:rsid w:val="009F46DD"/>
    <w:rsid w:val="00A01900"/>
    <w:rsid w:val="00A04520"/>
    <w:rsid w:val="00A14B9D"/>
    <w:rsid w:val="00A15C68"/>
    <w:rsid w:val="00A1736F"/>
    <w:rsid w:val="00A2724A"/>
    <w:rsid w:val="00A3106F"/>
    <w:rsid w:val="00A3401C"/>
    <w:rsid w:val="00A35A3A"/>
    <w:rsid w:val="00A43C28"/>
    <w:rsid w:val="00A46E7B"/>
    <w:rsid w:val="00A51E74"/>
    <w:rsid w:val="00A54BF8"/>
    <w:rsid w:val="00A564AB"/>
    <w:rsid w:val="00A56EF1"/>
    <w:rsid w:val="00A64154"/>
    <w:rsid w:val="00A65621"/>
    <w:rsid w:val="00A66021"/>
    <w:rsid w:val="00A67C15"/>
    <w:rsid w:val="00A723BD"/>
    <w:rsid w:val="00A768D7"/>
    <w:rsid w:val="00A82D18"/>
    <w:rsid w:val="00AA1709"/>
    <w:rsid w:val="00AA3D2C"/>
    <w:rsid w:val="00AB1439"/>
    <w:rsid w:val="00AB4142"/>
    <w:rsid w:val="00AB6BC4"/>
    <w:rsid w:val="00AC034D"/>
    <w:rsid w:val="00AD26D3"/>
    <w:rsid w:val="00AD6D33"/>
    <w:rsid w:val="00AD7304"/>
    <w:rsid w:val="00AD7977"/>
    <w:rsid w:val="00AE3F93"/>
    <w:rsid w:val="00AE7844"/>
    <w:rsid w:val="00AF3B2F"/>
    <w:rsid w:val="00B03A31"/>
    <w:rsid w:val="00B07816"/>
    <w:rsid w:val="00B13169"/>
    <w:rsid w:val="00B15D3E"/>
    <w:rsid w:val="00B1614C"/>
    <w:rsid w:val="00B219FF"/>
    <w:rsid w:val="00B226D4"/>
    <w:rsid w:val="00B24112"/>
    <w:rsid w:val="00B2633D"/>
    <w:rsid w:val="00B270EE"/>
    <w:rsid w:val="00B30B44"/>
    <w:rsid w:val="00B40018"/>
    <w:rsid w:val="00B56195"/>
    <w:rsid w:val="00B56495"/>
    <w:rsid w:val="00B60761"/>
    <w:rsid w:val="00B615B9"/>
    <w:rsid w:val="00B6478A"/>
    <w:rsid w:val="00B73CE0"/>
    <w:rsid w:val="00B76487"/>
    <w:rsid w:val="00B7730D"/>
    <w:rsid w:val="00B77FB1"/>
    <w:rsid w:val="00B81D5E"/>
    <w:rsid w:val="00BA2494"/>
    <w:rsid w:val="00BA2F0B"/>
    <w:rsid w:val="00BA37C6"/>
    <w:rsid w:val="00BB5944"/>
    <w:rsid w:val="00BC1BBC"/>
    <w:rsid w:val="00BC3F35"/>
    <w:rsid w:val="00BD3899"/>
    <w:rsid w:val="00BD3CA6"/>
    <w:rsid w:val="00BE17E1"/>
    <w:rsid w:val="00BE4BE7"/>
    <w:rsid w:val="00BE622E"/>
    <w:rsid w:val="00BE752D"/>
    <w:rsid w:val="00BF1180"/>
    <w:rsid w:val="00BF2C6A"/>
    <w:rsid w:val="00BF337D"/>
    <w:rsid w:val="00BF538E"/>
    <w:rsid w:val="00C032A9"/>
    <w:rsid w:val="00C043FF"/>
    <w:rsid w:val="00C10146"/>
    <w:rsid w:val="00C103C4"/>
    <w:rsid w:val="00C127B4"/>
    <w:rsid w:val="00C13A66"/>
    <w:rsid w:val="00C24111"/>
    <w:rsid w:val="00C27A61"/>
    <w:rsid w:val="00C27A99"/>
    <w:rsid w:val="00C30C4D"/>
    <w:rsid w:val="00C31C4E"/>
    <w:rsid w:val="00C32D6F"/>
    <w:rsid w:val="00C468B4"/>
    <w:rsid w:val="00C46BEF"/>
    <w:rsid w:val="00C47A26"/>
    <w:rsid w:val="00C502CA"/>
    <w:rsid w:val="00C5071E"/>
    <w:rsid w:val="00C508D9"/>
    <w:rsid w:val="00C635CE"/>
    <w:rsid w:val="00C63EFB"/>
    <w:rsid w:val="00C6755C"/>
    <w:rsid w:val="00C70958"/>
    <w:rsid w:val="00C72DC8"/>
    <w:rsid w:val="00C76407"/>
    <w:rsid w:val="00C77633"/>
    <w:rsid w:val="00C83A00"/>
    <w:rsid w:val="00C872E1"/>
    <w:rsid w:val="00CA20C2"/>
    <w:rsid w:val="00CB04C0"/>
    <w:rsid w:val="00CB1C6F"/>
    <w:rsid w:val="00CB50F7"/>
    <w:rsid w:val="00CB565D"/>
    <w:rsid w:val="00CB630D"/>
    <w:rsid w:val="00CB7F07"/>
    <w:rsid w:val="00CC0100"/>
    <w:rsid w:val="00CC0D82"/>
    <w:rsid w:val="00CC55A3"/>
    <w:rsid w:val="00CD2D60"/>
    <w:rsid w:val="00CF0452"/>
    <w:rsid w:val="00CF2B0C"/>
    <w:rsid w:val="00CF4933"/>
    <w:rsid w:val="00CF5C27"/>
    <w:rsid w:val="00D207FA"/>
    <w:rsid w:val="00D254EF"/>
    <w:rsid w:val="00D3157C"/>
    <w:rsid w:val="00D336BC"/>
    <w:rsid w:val="00D35DA9"/>
    <w:rsid w:val="00D40105"/>
    <w:rsid w:val="00D40370"/>
    <w:rsid w:val="00D452EE"/>
    <w:rsid w:val="00D4727E"/>
    <w:rsid w:val="00D47F60"/>
    <w:rsid w:val="00D5175F"/>
    <w:rsid w:val="00D578B8"/>
    <w:rsid w:val="00D640BB"/>
    <w:rsid w:val="00D64D4A"/>
    <w:rsid w:val="00D6535C"/>
    <w:rsid w:val="00D72CB4"/>
    <w:rsid w:val="00D744BF"/>
    <w:rsid w:val="00D75916"/>
    <w:rsid w:val="00D75CCC"/>
    <w:rsid w:val="00D84F22"/>
    <w:rsid w:val="00D85AEA"/>
    <w:rsid w:val="00D85BCA"/>
    <w:rsid w:val="00D90566"/>
    <w:rsid w:val="00D9065B"/>
    <w:rsid w:val="00D91C4A"/>
    <w:rsid w:val="00D9395F"/>
    <w:rsid w:val="00D93B54"/>
    <w:rsid w:val="00D93D50"/>
    <w:rsid w:val="00D94225"/>
    <w:rsid w:val="00D9695F"/>
    <w:rsid w:val="00D97ABA"/>
    <w:rsid w:val="00DA72AC"/>
    <w:rsid w:val="00DA72FF"/>
    <w:rsid w:val="00DB4376"/>
    <w:rsid w:val="00DB640A"/>
    <w:rsid w:val="00DC05AC"/>
    <w:rsid w:val="00DC08D8"/>
    <w:rsid w:val="00DC2381"/>
    <w:rsid w:val="00DD1A11"/>
    <w:rsid w:val="00DD2810"/>
    <w:rsid w:val="00DD3399"/>
    <w:rsid w:val="00DD339F"/>
    <w:rsid w:val="00DE58FA"/>
    <w:rsid w:val="00DE7EB7"/>
    <w:rsid w:val="00DF3E46"/>
    <w:rsid w:val="00DF4EBF"/>
    <w:rsid w:val="00E05640"/>
    <w:rsid w:val="00E071E5"/>
    <w:rsid w:val="00E07531"/>
    <w:rsid w:val="00E1024A"/>
    <w:rsid w:val="00E12418"/>
    <w:rsid w:val="00E15FA0"/>
    <w:rsid w:val="00E17126"/>
    <w:rsid w:val="00E2240E"/>
    <w:rsid w:val="00E22AE4"/>
    <w:rsid w:val="00E245FD"/>
    <w:rsid w:val="00E32DF2"/>
    <w:rsid w:val="00E3521C"/>
    <w:rsid w:val="00E363BF"/>
    <w:rsid w:val="00E3720B"/>
    <w:rsid w:val="00E43391"/>
    <w:rsid w:val="00E4616B"/>
    <w:rsid w:val="00E5382F"/>
    <w:rsid w:val="00E548B0"/>
    <w:rsid w:val="00E5706B"/>
    <w:rsid w:val="00E572FC"/>
    <w:rsid w:val="00E63D35"/>
    <w:rsid w:val="00E64E3D"/>
    <w:rsid w:val="00E659C0"/>
    <w:rsid w:val="00E701DE"/>
    <w:rsid w:val="00E71A69"/>
    <w:rsid w:val="00E75580"/>
    <w:rsid w:val="00E81A75"/>
    <w:rsid w:val="00E85CBC"/>
    <w:rsid w:val="00E87B68"/>
    <w:rsid w:val="00E91591"/>
    <w:rsid w:val="00E93CC5"/>
    <w:rsid w:val="00E97AF5"/>
    <w:rsid w:val="00EA439A"/>
    <w:rsid w:val="00EA43AE"/>
    <w:rsid w:val="00EA5049"/>
    <w:rsid w:val="00EB0255"/>
    <w:rsid w:val="00EB4E82"/>
    <w:rsid w:val="00EB71E6"/>
    <w:rsid w:val="00EC2449"/>
    <w:rsid w:val="00EE24BA"/>
    <w:rsid w:val="00EE3E08"/>
    <w:rsid w:val="00EE4A6E"/>
    <w:rsid w:val="00EE59DB"/>
    <w:rsid w:val="00EF09E6"/>
    <w:rsid w:val="00EF2F7E"/>
    <w:rsid w:val="00EF3381"/>
    <w:rsid w:val="00EF3397"/>
    <w:rsid w:val="00F01098"/>
    <w:rsid w:val="00F027C1"/>
    <w:rsid w:val="00F072E1"/>
    <w:rsid w:val="00F117CA"/>
    <w:rsid w:val="00F157DD"/>
    <w:rsid w:val="00F20C3C"/>
    <w:rsid w:val="00F217DA"/>
    <w:rsid w:val="00F223C5"/>
    <w:rsid w:val="00F2423B"/>
    <w:rsid w:val="00F26A02"/>
    <w:rsid w:val="00F32BB9"/>
    <w:rsid w:val="00F332D4"/>
    <w:rsid w:val="00F52817"/>
    <w:rsid w:val="00F5355F"/>
    <w:rsid w:val="00F55493"/>
    <w:rsid w:val="00F55F4D"/>
    <w:rsid w:val="00F62635"/>
    <w:rsid w:val="00F62E16"/>
    <w:rsid w:val="00F630D8"/>
    <w:rsid w:val="00F65485"/>
    <w:rsid w:val="00F67711"/>
    <w:rsid w:val="00F720F0"/>
    <w:rsid w:val="00F80259"/>
    <w:rsid w:val="00F80445"/>
    <w:rsid w:val="00F80D26"/>
    <w:rsid w:val="00F83FF1"/>
    <w:rsid w:val="00F91529"/>
    <w:rsid w:val="00F9190D"/>
    <w:rsid w:val="00F919DC"/>
    <w:rsid w:val="00FA3B9E"/>
    <w:rsid w:val="00FA6B56"/>
    <w:rsid w:val="00FA6B8A"/>
    <w:rsid w:val="00FB179B"/>
    <w:rsid w:val="00FC2150"/>
    <w:rsid w:val="00FD0C5B"/>
    <w:rsid w:val="00FE082F"/>
    <w:rsid w:val="00FE0AC2"/>
    <w:rsid w:val="00FF2F45"/>
    <w:rsid w:val="00FF52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73B759"/>
  <w15:docId w15:val="{AC0D4FBD-506C-4831-9FFA-7CDEA2EE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D57983"/>
    <w:pPr>
      <w:spacing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D751A9"/>
    <w:pPr>
      <w:spacing w:after="160" w:line="259" w:lineRule="auto"/>
      <w:ind w:left="720"/>
      <w:contextualSpacing/>
    </w:pPr>
    <w:rPr>
      <w:rFonts w:asciiTheme="minorHAnsi" w:eastAsiaTheme="minorHAnsi" w:hAnsiTheme="minorHAnsi" w:cstheme="minorBidi"/>
      <w:lang w:val="es-PE"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D751A9"/>
    <w:rPr>
      <w:rFonts w:asciiTheme="minorHAnsi" w:eastAsiaTheme="minorHAnsi" w:hAnsiTheme="minorHAnsi" w:cstheme="minorBidi"/>
      <w:lang w:val="es-PE" w:eastAsia="en-US"/>
    </w:rPr>
  </w:style>
  <w:style w:type="character" w:styleId="Refdecomentario">
    <w:name w:val="annotation reference"/>
    <w:basedOn w:val="Fuentedeprrafopredeter"/>
    <w:uiPriority w:val="99"/>
    <w:semiHidden/>
    <w:unhideWhenUsed/>
    <w:rsid w:val="00294527"/>
    <w:rPr>
      <w:sz w:val="16"/>
      <w:szCs w:val="16"/>
    </w:rPr>
  </w:style>
  <w:style w:type="paragraph" w:styleId="Textocomentario">
    <w:name w:val="annotation text"/>
    <w:basedOn w:val="Normal"/>
    <w:link w:val="TextocomentarioCar"/>
    <w:uiPriority w:val="99"/>
    <w:unhideWhenUsed/>
    <w:rsid w:val="00294527"/>
    <w:pPr>
      <w:spacing w:line="240" w:lineRule="auto"/>
    </w:pPr>
    <w:rPr>
      <w:sz w:val="20"/>
      <w:szCs w:val="20"/>
    </w:rPr>
  </w:style>
  <w:style w:type="character" w:customStyle="1" w:styleId="TextocomentarioCar">
    <w:name w:val="Texto comentario Car"/>
    <w:basedOn w:val="Fuentedeprrafopredeter"/>
    <w:link w:val="Textocomentario"/>
    <w:uiPriority w:val="99"/>
    <w:rsid w:val="00294527"/>
    <w:rPr>
      <w:sz w:val="20"/>
      <w:szCs w:val="20"/>
    </w:rPr>
  </w:style>
  <w:style w:type="paragraph" w:styleId="Asuntodelcomentario">
    <w:name w:val="annotation subject"/>
    <w:basedOn w:val="Textocomentario"/>
    <w:next w:val="Textocomentario"/>
    <w:link w:val="AsuntodelcomentarioCar"/>
    <w:uiPriority w:val="99"/>
    <w:semiHidden/>
    <w:unhideWhenUsed/>
    <w:rsid w:val="00294527"/>
    <w:rPr>
      <w:b/>
      <w:bCs/>
    </w:rPr>
  </w:style>
  <w:style w:type="character" w:customStyle="1" w:styleId="AsuntodelcomentarioCar">
    <w:name w:val="Asunto del comentario Car"/>
    <w:basedOn w:val="TextocomentarioCar"/>
    <w:link w:val="Asuntodelcomentario"/>
    <w:uiPriority w:val="99"/>
    <w:semiHidden/>
    <w:rsid w:val="00294527"/>
    <w:rPr>
      <w:b/>
      <w:bCs/>
      <w:sz w:val="20"/>
      <w:szCs w:val="20"/>
    </w:rPr>
  </w:style>
  <w:style w:type="table" w:styleId="Tablaconcuadrcula">
    <w:name w:val="Table Grid"/>
    <w:basedOn w:val="Tablanormal"/>
    <w:uiPriority w:val="39"/>
    <w:rsid w:val="007464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7464E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7464E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7464E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D3157C"/>
    <w:pPr>
      <w:spacing w:line="240" w:lineRule="auto"/>
    </w:pPr>
    <w:rPr>
      <w:sz w:val="20"/>
      <w:szCs w:val="20"/>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D3157C"/>
    <w:rPr>
      <w:sz w:val="20"/>
      <w:szCs w:val="20"/>
    </w:rPr>
  </w:style>
  <w:style w:type="character" w:styleId="Refdenotaalpie">
    <w:name w:val="footnote reference"/>
    <w:basedOn w:val="Fuentedeprrafopredeter"/>
    <w:uiPriority w:val="99"/>
    <w:unhideWhenUsed/>
    <w:rsid w:val="00D3157C"/>
    <w:rPr>
      <w:vertAlign w:val="superscript"/>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78406E"/>
    <w:pPr>
      <w:tabs>
        <w:tab w:val="center" w:pos="4252"/>
        <w:tab w:val="right" w:pos="8504"/>
      </w:tabs>
      <w:spacing w:line="240" w:lineRule="auto"/>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78406E"/>
  </w:style>
  <w:style w:type="paragraph" w:styleId="Piedepgina">
    <w:name w:val="footer"/>
    <w:basedOn w:val="Normal"/>
    <w:link w:val="PiedepginaCar"/>
    <w:uiPriority w:val="99"/>
    <w:unhideWhenUsed/>
    <w:rsid w:val="0078406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8406E"/>
  </w:style>
  <w:style w:type="paragraph" w:styleId="NormalWeb">
    <w:name w:val="Normal (Web)"/>
    <w:basedOn w:val="Normal"/>
    <w:uiPriority w:val="99"/>
    <w:unhideWhenUsed/>
    <w:rsid w:val="0078406E"/>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Textodeglobo">
    <w:name w:val="Balloon Text"/>
    <w:basedOn w:val="Normal"/>
    <w:link w:val="TextodegloboCar"/>
    <w:uiPriority w:val="99"/>
    <w:semiHidden/>
    <w:unhideWhenUsed/>
    <w:rsid w:val="00704F2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4F2C"/>
    <w:rPr>
      <w:rFonts w:ascii="Segoe UI" w:hAnsi="Segoe UI" w:cs="Segoe UI"/>
      <w:sz w:val="18"/>
      <w:szCs w:val="18"/>
    </w:rPr>
  </w:style>
  <w:style w:type="paragraph" w:styleId="Textoindependiente">
    <w:name w:val="Body Text"/>
    <w:basedOn w:val="Normal"/>
    <w:link w:val="TextoindependienteCar"/>
    <w:uiPriority w:val="99"/>
    <w:rsid w:val="008E69A1"/>
    <w:pPr>
      <w:spacing w:after="120"/>
    </w:pPr>
    <w:rPr>
      <w:rFonts w:ascii="Calibri" w:eastAsia="Batang" w:hAnsi="Calibri" w:cs="Times New Roman"/>
      <w:lang w:val="es-ES" w:eastAsia="en-US"/>
    </w:rPr>
  </w:style>
  <w:style w:type="character" w:customStyle="1" w:styleId="TextoindependienteCar">
    <w:name w:val="Texto independiente Car"/>
    <w:basedOn w:val="Fuentedeprrafopredeter"/>
    <w:link w:val="Textoindependiente"/>
    <w:uiPriority w:val="99"/>
    <w:rsid w:val="008E69A1"/>
    <w:rPr>
      <w:rFonts w:ascii="Calibri" w:eastAsia="Batang" w:hAnsi="Calibri" w:cs="Times New Roman"/>
      <w:lang w:val="es-ES" w:eastAsia="en-US"/>
    </w:rPr>
  </w:style>
  <w:style w:type="character" w:styleId="Hipervnculo">
    <w:name w:val="Hyperlink"/>
    <w:uiPriority w:val="99"/>
    <w:unhideWhenUsed/>
    <w:rsid w:val="008E69A1"/>
    <w:rPr>
      <w:color w:val="0563C1"/>
      <w:u w:val="single"/>
    </w:rPr>
  </w:style>
  <w:style w:type="paragraph" w:customStyle="1" w:styleId="Subttulo0">
    <w:name w:val="Subttulo"/>
    <w:basedOn w:val="Normal"/>
    <w:next w:val="Normal"/>
    <w:rsid w:val="008E69A1"/>
    <w:pPr>
      <w:autoSpaceDE w:val="0"/>
      <w:autoSpaceDN w:val="0"/>
      <w:adjustRightInd w:val="0"/>
      <w:spacing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8E6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8E69A1"/>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8E69A1"/>
    <w:pPr>
      <w:spacing w:line="240" w:lineRule="auto"/>
    </w:pPr>
    <w:rPr>
      <w:rFonts w:ascii="Calibri" w:eastAsia="Calibri" w:hAnsi="Calibri" w:cs="Times New Roman"/>
      <w:lang w:val="es-PE" w:eastAsia="en-US"/>
    </w:rPr>
  </w:style>
  <w:style w:type="character" w:customStyle="1" w:styleId="Ttulo1Car">
    <w:name w:val="Título 1 Car"/>
    <w:basedOn w:val="Fuentedeprrafopredeter"/>
    <w:link w:val="Ttulo1"/>
    <w:rsid w:val="008E69A1"/>
    <w:rPr>
      <w:sz w:val="40"/>
      <w:szCs w:val="40"/>
    </w:rPr>
  </w:style>
  <w:style w:type="character" w:customStyle="1" w:styleId="SinespaciadoCar">
    <w:name w:val="Sin espaciado Car"/>
    <w:link w:val="Sinespaciado"/>
    <w:uiPriority w:val="1"/>
    <w:locked/>
    <w:rsid w:val="008E69A1"/>
    <w:rPr>
      <w:rFonts w:ascii="Calibri" w:eastAsia="Calibri" w:hAnsi="Calibri" w:cs="Times New Roman"/>
      <w:lang w:val="es-PE" w:eastAsia="en-US"/>
    </w:rPr>
  </w:style>
  <w:style w:type="paragraph" w:styleId="Textonotaalfinal">
    <w:name w:val="endnote text"/>
    <w:basedOn w:val="Normal"/>
    <w:link w:val="TextonotaalfinalCar"/>
    <w:uiPriority w:val="99"/>
    <w:semiHidden/>
    <w:unhideWhenUsed/>
    <w:rsid w:val="008E69A1"/>
    <w:pPr>
      <w:spacing w:line="240" w:lineRule="auto"/>
    </w:pPr>
    <w:rPr>
      <w:rFonts w:ascii="Calibri" w:eastAsia="Calibri" w:hAnsi="Calibri"/>
      <w:sz w:val="20"/>
      <w:szCs w:val="20"/>
      <w:lang w:val="es-PE"/>
    </w:rPr>
  </w:style>
  <w:style w:type="character" w:customStyle="1" w:styleId="TextonotaalfinalCar">
    <w:name w:val="Texto nota al final Car"/>
    <w:basedOn w:val="Fuentedeprrafopredeter"/>
    <w:link w:val="Textonotaalfinal"/>
    <w:uiPriority w:val="99"/>
    <w:semiHidden/>
    <w:rsid w:val="008E69A1"/>
    <w:rPr>
      <w:rFonts w:ascii="Calibri" w:eastAsia="Calibri" w:hAnsi="Calibri"/>
      <w:sz w:val="20"/>
      <w:szCs w:val="20"/>
      <w:lang w:val="es-PE"/>
    </w:rPr>
  </w:style>
  <w:style w:type="character" w:styleId="Refdenotaalfinal">
    <w:name w:val="endnote reference"/>
    <w:basedOn w:val="Fuentedeprrafopredeter"/>
    <w:uiPriority w:val="99"/>
    <w:semiHidden/>
    <w:unhideWhenUsed/>
    <w:rsid w:val="008E69A1"/>
    <w:rPr>
      <w:vertAlign w:val="superscript"/>
    </w:rPr>
  </w:style>
  <w:style w:type="paragraph" w:customStyle="1" w:styleId="Default">
    <w:name w:val="Default"/>
    <w:rsid w:val="008E69A1"/>
    <w:pPr>
      <w:autoSpaceDE w:val="0"/>
      <w:autoSpaceDN w:val="0"/>
      <w:adjustRightInd w:val="0"/>
      <w:spacing w:line="240" w:lineRule="auto"/>
    </w:pPr>
    <w:rPr>
      <w:rFonts w:eastAsiaTheme="minorHAnsi"/>
      <w:color w:val="000000"/>
      <w:sz w:val="24"/>
      <w:szCs w:val="24"/>
      <w:lang w:val="es-PE" w:eastAsia="en-US"/>
    </w:rPr>
  </w:style>
  <w:style w:type="table" w:customStyle="1" w:styleId="Tabladecuadrcula1clara-nfasis510">
    <w:name w:val="Tabla de cuadrícula 1 clara - Énfasis 510"/>
    <w:basedOn w:val="Tablanormal"/>
    <w:uiPriority w:val="46"/>
    <w:rsid w:val="008E69A1"/>
    <w:pPr>
      <w:spacing w:line="240" w:lineRule="auto"/>
    </w:pPr>
    <w:rPr>
      <w:rFonts w:ascii="Perpetua" w:eastAsia="Batang" w:hAnsi="Perpetua" w:cs="Times New Roman"/>
      <w:sz w:val="20"/>
      <w:szCs w:val="20"/>
      <w:lang w:val="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5D14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607">
      <w:bodyDiv w:val="1"/>
      <w:marLeft w:val="0"/>
      <w:marRight w:val="0"/>
      <w:marTop w:val="0"/>
      <w:marBottom w:val="0"/>
      <w:divBdr>
        <w:top w:val="none" w:sz="0" w:space="0" w:color="auto"/>
        <w:left w:val="none" w:sz="0" w:space="0" w:color="auto"/>
        <w:bottom w:val="none" w:sz="0" w:space="0" w:color="auto"/>
        <w:right w:val="none" w:sz="0" w:space="0" w:color="auto"/>
      </w:divBdr>
    </w:div>
    <w:div w:id="789473510">
      <w:bodyDiv w:val="1"/>
      <w:marLeft w:val="0"/>
      <w:marRight w:val="0"/>
      <w:marTop w:val="0"/>
      <w:marBottom w:val="0"/>
      <w:divBdr>
        <w:top w:val="none" w:sz="0" w:space="0" w:color="auto"/>
        <w:left w:val="none" w:sz="0" w:space="0" w:color="auto"/>
        <w:bottom w:val="none" w:sz="0" w:space="0" w:color="auto"/>
        <w:right w:val="none" w:sz="0" w:space="0" w:color="auto"/>
      </w:divBdr>
    </w:div>
    <w:div w:id="981737609">
      <w:bodyDiv w:val="1"/>
      <w:marLeft w:val="0"/>
      <w:marRight w:val="0"/>
      <w:marTop w:val="0"/>
      <w:marBottom w:val="0"/>
      <w:divBdr>
        <w:top w:val="none" w:sz="0" w:space="0" w:color="auto"/>
        <w:left w:val="none" w:sz="0" w:space="0" w:color="auto"/>
        <w:bottom w:val="none" w:sz="0" w:space="0" w:color="auto"/>
        <w:right w:val="none" w:sz="0" w:space="0" w:color="auto"/>
      </w:divBdr>
      <w:divsChild>
        <w:div w:id="2063091592">
          <w:marLeft w:val="0"/>
          <w:marRight w:val="0"/>
          <w:marTop w:val="0"/>
          <w:marBottom w:val="0"/>
          <w:divBdr>
            <w:top w:val="none" w:sz="0" w:space="0" w:color="auto"/>
            <w:left w:val="none" w:sz="0" w:space="0" w:color="auto"/>
            <w:bottom w:val="none" w:sz="0" w:space="0" w:color="auto"/>
            <w:right w:val="none" w:sz="0" w:space="0" w:color="auto"/>
          </w:divBdr>
          <w:divsChild>
            <w:div w:id="464928155">
              <w:marLeft w:val="0"/>
              <w:marRight w:val="0"/>
              <w:marTop w:val="0"/>
              <w:marBottom w:val="0"/>
              <w:divBdr>
                <w:top w:val="none" w:sz="0" w:space="0" w:color="auto"/>
                <w:left w:val="none" w:sz="0" w:space="0" w:color="auto"/>
                <w:bottom w:val="none" w:sz="0" w:space="0" w:color="auto"/>
                <w:right w:val="none" w:sz="0" w:space="0" w:color="auto"/>
              </w:divBdr>
              <w:divsChild>
                <w:div w:id="7999981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8107496">
          <w:marLeft w:val="0"/>
          <w:marRight w:val="0"/>
          <w:marTop w:val="0"/>
          <w:marBottom w:val="0"/>
          <w:divBdr>
            <w:top w:val="none" w:sz="0" w:space="0" w:color="auto"/>
            <w:left w:val="none" w:sz="0" w:space="0" w:color="auto"/>
            <w:bottom w:val="none" w:sz="0" w:space="0" w:color="auto"/>
            <w:right w:val="none" w:sz="0" w:space="0" w:color="auto"/>
          </w:divBdr>
          <w:divsChild>
            <w:div w:id="287441214">
              <w:marLeft w:val="0"/>
              <w:marRight w:val="0"/>
              <w:marTop w:val="0"/>
              <w:marBottom w:val="0"/>
              <w:divBdr>
                <w:top w:val="none" w:sz="0" w:space="0" w:color="auto"/>
                <w:left w:val="none" w:sz="0" w:space="0" w:color="auto"/>
                <w:bottom w:val="none" w:sz="0" w:space="0" w:color="auto"/>
                <w:right w:val="none" w:sz="0" w:space="0" w:color="auto"/>
              </w:divBdr>
              <w:divsChild>
                <w:div w:id="219485594">
                  <w:marLeft w:val="-420"/>
                  <w:marRight w:val="0"/>
                  <w:marTop w:val="0"/>
                  <w:marBottom w:val="0"/>
                  <w:divBdr>
                    <w:top w:val="none" w:sz="0" w:space="0" w:color="auto"/>
                    <w:left w:val="none" w:sz="0" w:space="0" w:color="auto"/>
                    <w:bottom w:val="none" w:sz="0" w:space="0" w:color="auto"/>
                    <w:right w:val="none" w:sz="0" w:space="0" w:color="auto"/>
                  </w:divBdr>
                  <w:divsChild>
                    <w:div w:id="37096519">
                      <w:marLeft w:val="0"/>
                      <w:marRight w:val="0"/>
                      <w:marTop w:val="0"/>
                      <w:marBottom w:val="0"/>
                      <w:divBdr>
                        <w:top w:val="none" w:sz="0" w:space="0" w:color="auto"/>
                        <w:left w:val="none" w:sz="0" w:space="0" w:color="auto"/>
                        <w:bottom w:val="none" w:sz="0" w:space="0" w:color="auto"/>
                        <w:right w:val="none" w:sz="0" w:space="0" w:color="auto"/>
                      </w:divBdr>
                      <w:divsChild>
                        <w:div w:id="868908297">
                          <w:marLeft w:val="0"/>
                          <w:marRight w:val="0"/>
                          <w:marTop w:val="0"/>
                          <w:marBottom w:val="0"/>
                          <w:divBdr>
                            <w:top w:val="none" w:sz="0" w:space="0" w:color="auto"/>
                            <w:left w:val="none" w:sz="0" w:space="0" w:color="auto"/>
                            <w:bottom w:val="none" w:sz="0" w:space="0" w:color="auto"/>
                            <w:right w:val="none" w:sz="0" w:space="0" w:color="auto"/>
                          </w:divBdr>
                          <w:divsChild>
                            <w:div w:id="226767075">
                              <w:marLeft w:val="0"/>
                              <w:marRight w:val="0"/>
                              <w:marTop w:val="0"/>
                              <w:marBottom w:val="0"/>
                              <w:divBdr>
                                <w:top w:val="none" w:sz="0" w:space="0" w:color="auto"/>
                                <w:left w:val="none" w:sz="0" w:space="0" w:color="auto"/>
                                <w:bottom w:val="none" w:sz="0" w:space="0" w:color="auto"/>
                                <w:right w:val="none" w:sz="0" w:space="0" w:color="auto"/>
                              </w:divBdr>
                            </w:div>
                            <w:div w:id="20490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5822">
                  <w:marLeft w:val="-420"/>
                  <w:marRight w:val="0"/>
                  <w:marTop w:val="0"/>
                  <w:marBottom w:val="0"/>
                  <w:divBdr>
                    <w:top w:val="none" w:sz="0" w:space="0" w:color="auto"/>
                    <w:left w:val="none" w:sz="0" w:space="0" w:color="auto"/>
                    <w:bottom w:val="none" w:sz="0" w:space="0" w:color="auto"/>
                    <w:right w:val="none" w:sz="0" w:space="0" w:color="auto"/>
                  </w:divBdr>
                  <w:divsChild>
                    <w:div w:id="1959069312">
                      <w:marLeft w:val="0"/>
                      <w:marRight w:val="0"/>
                      <w:marTop w:val="0"/>
                      <w:marBottom w:val="0"/>
                      <w:divBdr>
                        <w:top w:val="none" w:sz="0" w:space="0" w:color="auto"/>
                        <w:left w:val="none" w:sz="0" w:space="0" w:color="auto"/>
                        <w:bottom w:val="none" w:sz="0" w:space="0" w:color="auto"/>
                        <w:right w:val="none" w:sz="0" w:space="0" w:color="auto"/>
                      </w:divBdr>
                      <w:divsChild>
                        <w:div w:id="1652784216">
                          <w:marLeft w:val="0"/>
                          <w:marRight w:val="0"/>
                          <w:marTop w:val="0"/>
                          <w:marBottom w:val="0"/>
                          <w:divBdr>
                            <w:top w:val="none" w:sz="0" w:space="0" w:color="auto"/>
                            <w:left w:val="none" w:sz="0" w:space="0" w:color="auto"/>
                            <w:bottom w:val="none" w:sz="0" w:space="0" w:color="auto"/>
                            <w:right w:val="none" w:sz="0" w:space="0" w:color="auto"/>
                          </w:divBdr>
                          <w:divsChild>
                            <w:div w:id="1343975123">
                              <w:marLeft w:val="0"/>
                              <w:marRight w:val="0"/>
                              <w:marTop w:val="0"/>
                              <w:marBottom w:val="0"/>
                              <w:divBdr>
                                <w:top w:val="none" w:sz="0" w:space="0" w:color="auto"/>
                                <w:left w:val="none" w:sz="0" w:space="0" w:color="auto"/>
                                <w:bottom w:val="none" w:sz="0" w:space="0" w:color="auto"/>
                                <w:right w:val="none" w:sz="0" w:space="0" w:color="auto"/>
                              </w:divBdr>
                            </w:div>
                            <w:div w:id="861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1203">
      <w:bodyDiv w:val="1"/>
      <w:marLeft w:val="0"/>
      <w:marRight w:val="0"/>
      <w:marTop w:val="0"/>
      <w:marBottom w:val="0"/>
      <w:divBdr>
        <w:top w:val="none" w:sz="0" w:space="0" w:color="auto"/>
        <w:left w:val="none" w:sz="0" w:space="0" w:color="auto"/>
        <w:bottom w:val="none" w:sz="0" w:space="0" w:color="auto"/>
        <w:right w:val="none" w:sz="0" w:space="0" w:color="auto"/>
      </w:divBdr>
    </w:div>
    <w:div w:id="1315840154">
      <w:bodyDiv w:val="1"/>
      <w:marLeft w:val="0"/>
      <w:marRight w:val="0"/>
      <w:marTop w:val="0"/>
      <w:marBottom w:val="0"/>
      <w:divBdr>
        <w:top w:val="none" w:sz="0" w:space="0" w:color="auto"/>
        <w:left w:val="none" w:sz="0" w:space="0" w:color="auto"/>
        <w:bottom w:val="none" w:sz="0" w:space="0" w:color="auto"/>
        <w:right w:val="none" w:sz="0" w:space="0" w:color="auto"/>
      </w:divBdr>
      <w:divsChild>
        <w:div w:id="1444576143">
          <w:marLeft w:val="-147"/>
          <w:marRight w:val="0"/>
          <w:marTop w:val="0"/>
          <w:marBottom w:val="0"/>
          <w:divBdr>
            <w:top w:val="none" w:sz="0" w:space="0" w:color="auto"/>
            <w:left w:val="none" w:sz="0" w:space="0" w:color="auto"/>
            <w:bottom w:val="none" w:sz="0" w:space="0" w:color="auto"/>
            <w:right w:val="none" w:sz="0" w:space="0" w:color="auto"/>
          </w:divBdr>
        </w:div>
      </w:divsChild>
    </w:div>
    <w:div w:id="2141412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age.servir.gob.pe/normatividad/Resoluciones/PE-2014/Res233-2014-SERVIR-PE.pdf" TargetMode="External"/><Relationship Id="rId5" Type="http://schemas.openxmlformats.org/officeDocument/2006/relationships/settings" Target="settings.xml"/><Relationship Id="rId15" Type="http://schemas.openxmlformats.org/officeDocument/2006/relationships/footer" Target="footer2.xml"/><Relationship Id="rId28" Type="http://schemas.microsoft.com/office/2018/08/relationships/commentsExtensible" Target="commentsExtensible.xml"/><Relationship Id="rId10" Type="http://schemas.openxmlformats.org/officeDocument/2006/relationships/hyperlink" Target="http://storage.servir.gob.pe/archivo/Aprueban_Reglamento_General_de_la_Ley_30057.pdf" TargetMode="External"/><Relationship Id="rId4" Type="http://schemas.openxmlformats.org/officeDocument/2006/relationships/styles" Target="styles.xml"/><Relationship Id="rId9" Type="http://schemas.openxmlformats.org/officeDocument/2006/relationships/hyperlink" Target="http://storage.servir.gob.pe/lsc/normas-legales/Ley%2030057.pdf"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x/CiU0RPfk2I4KtK/xdyzRG8w==">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0EF507F-5CC2-48DE-A8AC-079ACE934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2248</Words>
  <Characters>12365</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dc:creator>
  <cp:lastModifiedBy>Omar Jesus Garcia Rodriguez</cp:lastModifiedBy>
  <cp:revision>98</cp:revision>
  <cp:lastPrinted>2025-07-22T19:36:00Z</cp:lastPrinted>
  <dcterms:created xsi:type="dcterms:W3CDTF">2026-01-09T23:07:00Z</dcterms:created>
  <dcterms:modified xsi:type="dcterms:W3CDTF">2026-05-28T20:27:00Z</dcterms:modified>
</cp:coreProperties>
</file>