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B726C" w14:textId="77777777" w:rsidR="00054DF2" w:rsidRDefault="005B16DC">
      <w:pPr>
        <w:spacing w:before="253"/>
        <w:ind w:left="342" w:right="283"/>
        <w:jc w:val="center"/>
        <w:rPr>
          <w:rFonts w:ascii="Georgia"/>
          <w:i/>
          <w:sz w:val="23"/>
        </w:rPr>
      </w:pPr>
      <w:r>
        <w:rPr>
          <w:rFonts w:ascii="Georgia"/>
          <w:i/>
          <w:spacing w:val="-2"/>
          <w:sz w:val="23"/>
        </w:rPr>
        <w:t>===========================================================</w:t>
      </w:r>
    </w:p>
    <w:p w14:paraId="05415555" w14:textId="77777777" w:rsidR="00054DF2" w:rsidRDefault="005B16DC">
      <w:pPr>
        <w:spacing w:before="94"/>
        <w:ind w:right="235"/>
        <w:jc w:val="center"/>
        <w:rPr>
          <w:rFonts w:ascii="Arial"/>
          <w:b/>
          <w:spacing w:val="-10"/>
        </w:rPr>
      </w:pPr>
      <w:bookmarkStart w:id="0" w:name="Anexo_1"/>
      <w:bookmarkEnd w:id="0"/>
      <w:r>
        <w:rPr>
          <w:rFonts w:ascii="Arial"/>
          <w:b/>
        </w:rPr>
        <w:t>Anexo</w:t>
      </w:r>
      <w:r>
        <w:rPr>
          <w:rFonts w:ascii="Arial"/>
          <w:b/>
          <w:spacing w:val="-10"/>
        </w:rPr>
        <w:t xml:space="preserve"> 1</w:t>
      </w:r>
    </w:p>
    <w:p w14:paraId="3381EA5A" w14:textId="77777777" w:rsidR="003D4951" w:rsidRDefault="003D4951">
      <w:pPr>
        <w:spacing w:before="94"/>
        <w:ind w:right="235"/>
        <w:jc w:val="center"/>
        <w:rPr>
          <w:rFonts w:ascii="Arial"/>
          <w:b/>
        </w:rPr>
      </w:pPr>
    </w:p>
    <w:p w14:paraId="2D1E74DA" w14:textId="706D8E2F" w:rsidR="00B4131C" w:rsidRPr="00B4131C" w:rsidRDefault="00B4131C" w:rsidP="00B4131C">
      <w:pPr>
        <w:pStyle w:val="Textoindependiente"/>
        <w:jc w:val="center"/>
        <w:rPr>
          <w:b/>
          <w:bCs/>
          <w:spacing w:val="-2"/>
          <w:sz w:val="28"/>
          <w:szCs w:val="28"/>
        </w:rPr>
      </w:pPr>
      <w:r w:rsidRPr="00B4131C">
        <w:rPr>
          <w:b/>
          <w:bCs/>
          <w:spacing w:val="-2"/>
          <w:sz w:val="28"/>
          <w:szCs w:val="28"/>
        </w:rPr>
        <w:t>DECLARACIÓN JURADA DE CUMPLIMIENTO DE TÉRMINOS DE REFERENCIA/ESPECIFICACIONES TÉCNICAS</w:t>
      </w:r>
    </w:p>
    <w:p w14:paraId="04758AD8" w14:textId="77777777" w:rsidR="00B4131C" w:rsidRPr="00B4131C" w:rsidRDefault="00B4131C" w:rsidP="00B4131C">
      <w:pPr>
        <w:pStyle w:val="Textoindependiente"/>
        <w:rPr>
          <w:b/>
          <w:bCs/>
          <w:spacing w:val="-2"/>
        </w:rPr>
      </w:pPr>
    </w:p>
    <w:p w14:paraId="2C5C2410" w14:textId="797F0C85" w:rsidR="00B4131C" w:rsidRPr="003D4951" w:rsidRDefault="00B4131C" w:rsidP="00B4131C">
      <w:pPr>
        <w:pStyle w:val="Textoindependiente"/>
        <w:jc w:val="both"/>
        <w:rPr>
          <w:spacing w:val="-2"/>
        </w:rPr>
      </w:pPr>
      <w:r w:rsidRPr="003D4951">
        <w:rPr>
          <w:spacing w:val="-2"/>
        </w:rPr>
        <w:t>Yo, ……</w:t>
      </w:r>
      <w:proofErr w:type="gramStart"/>
      <w:r w:rsidRPr="003D4951">
        <w:rPr>
          <w:spacing w:val="-2"/>
        </w:rPr>
        <w:t>…….</w:t>
      </w:r>
      <w:proofErr w:type="gramEnd"/>
      <w:r w:rsidRPr="003D4951">
        <w:rPr>
          <w:spacing w:val="-2"/>
        </w:rPr>
        <w:t>, identificado (a) con DNI N°</w:t>
      </w:r>
      <w:proofErr w:type="gramStart"/>
      <w:r w:rsidRPr="003D4951">
        <w:rPr>
          <w:spacing w:val="-2"/>
        </w:rPr>
        <w:t>…….</w:t>
      </w:r>
      <w:proofErr w:type="gramEnd"/>
      <w:r w:rsidRPr="003D4951">
        <w:rPr>
          <w:spacing w:val="-2"/>
        </w:rPr>
        <w:t>, con RUC N°…</w:t>
      </w:r>
      <w:proofErr w:type="gramStart"/>
      <w:r w:rsidRPr="003D4951">
        <w:rPr>
          <w:spacing w:val="-2"/>
        </w:rPr>
        <w:t>…….</w:t>
      </w:r>
      <w:proofErr w:type="gramEnd"/>
      <w:r w:rsidRPr="003D4951">
        <w:rPr>
          <w:spacing w:val="-2"/>
        </w:rPr>
        <w:t>., habiendo recibido la solicitud de cotización de fecha XX/XX/202</w:t>
      </w:r>
      <w:r w:rsidR="004E6EBF">
        <w:rPr>
          <w:spacing w:val="-2"/>
        </w:rPr>
        <w:t>6</w:t>
      </w:r>
      <w:r w:rsidRPr="003D4951">
        <w:rPr>
          <w:spacing w:val="-2"/>
        </w:rPr>
        <w:t xml:space="preserve">, al amparo del principio de presunción de veracidad DECLARO BAJO JURAMENTO lo siguiente: </w:t>
      </w:r>
    </w:p>
    <w:p w14:paraId="65E03800" w14:textId="77777777" w:rsidR="00B4131C" w:rsidRPr="003D4951" w:rsidRDefault="00B4131C" w:rsidP="00B4131C">
      <w:pPr>
        <w:pStyle w:val="Textoindependiente"/>
        <w:jc w:val="both"/>
        <w:rPr>
          <w:spacing w:val="-2"/>
        </w:rPr>
      </w:pPr>
    </w:p>
    <w:p w14:paraId="65D14F0F" w14:textId="58A2C410" w:rsidR="00B4131C" w:rsidRPr="003D4951" w:rsidRDefault="00B4131C" w:rsidP="00B4131C">
      <w:pPr>
        <w:pStyle w:val="Textoindependiente"/>
        <w:numPr>
          <w:ilvl w:val="0"/>
          <w:numId w:val="3"/>
        </w:numPr>
        <w:jc w:val="both"/>
        <w:rPr>
          <w:spacing w:val="-2"/>
        </w:rPr>
      </w:pPr>
      <w:r w:rsidRPr="003D4951">
        <w:rPr>
          <w:spacing w:val="-2"/>
        </w:rPr>
        <w:t xml:space="preserve">Haber examinado los términos de referencia/especificaciones técnicas (según corresponda), proporcionados por el Área de Logística. </w:t>
      </w:r>
    </w:p>
    <w:p w14:paraId="29D2E458" w14:textId="77777777" w:rsidR="00B4131C" w:rsidRPr="003D4951" w:rsidRDefault="00B4131C" w:rsidP="00B4131C">
      <w:pPr>
        <w:pStyle w:val="Textoindependiente"/>
        <w:jc w:val="both"/>
        <w:rPr>
          <w:spacing w:val="-2"/>
        </w:rPr>
      </w:pPr>
    </w:p>
    <w:p w14:paraId="1A8EBB0B" w14:textId="0A664EB1" w:rsidR="00B4131C" w:rsidRPr="003D4951" w:rsidRDefault="00B4131C" w:rsidP="00B4131C">
      <w:pPr>
        <w:pStyle w:val="Textoindependiente"/>
        <w:numPr>
          <w:ilvl w:val="0"/>
          <w:numId w:val="4"/>
        </w:numPr>
        <w:jc w:val="both"/>
        <w:rPr>
          <w:spacing w:val="-2"/>
        </w:rPr>
      </w:pPr>
      <w:r w:rsidRPr="003D4951">
        <w:rPr>
          <w:spacing w:val="-2"/>
        </w:rPr>
        <w:t xml:space="preserve">Cumplir en todos los extremos con los términos de referencia y me someto a cualquier acción de control posterior que sea pertinente. </w:t>
      </w:r>
    </w:p>
    <w:p w14:paraId="70AA5BE0" w14:textId="77777777" w:rsidR="00B4131C" w:rsidRPr="00B4131C" w:rsidRDefault="00B4131C" w:rsidP="00B4131C">
      <w:pPr>
        <w:pStyle w:val="Textoindependiente"/>
        <w:rPr>
          <w:b/>
          <w:bCs/>
          <w:spacing w:val="-2"/>
        </w:rPr>
      </w:pPr>
    </w:p>
    <w:p w14:paraId="4A1B29FB" w14:textId="77777777" w:rsidR="00054DF2" w:rsidRDefault="00054DF2">
      <w:pPr>
        <w:pStyle w:val="Textoindependiente"/>
        <w:rPr>
          <w:sz w:val="20"/>
        </w:rPr>
      </w:pPr>
    </w:p>
    <w:p w14:paraId="0F2663C8" w14:textId="77777777" w:rsidR="00054DF2" w:rsidRDefault="00054DF2">
      <w:pPr>
        <w:pStyle w:val="Textoindependiente"/>
        <w:spacing w:before="78"/>
        <w:rPr>
          <w:sz w:val="20"/>
        </w:rPr>
      </w:pPr>
    </w:p>
    <w:p w14:paraId="4ECEA681" w14:textId="7E3B5FBB" w:rsidR="00054DF2" w:rsidRDefault="005B16DC">
      <w:pPr>
        <w:tabs>
          <w:tab w:val="left" w:pos="4538"/>
          <w:tab w:val="left" w:pos="5382"/>
          <w:tab w:val="left" w:pos="8303"/>
        </w:tabs>
        <w:ind w:left="3390"/>
        <w:rPr>
          <w:rFonts w:ascii="Verdana"/>
          <w:sz w:val="20"/>
        </w:rPr>
      </w:pP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,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 xml:space="preserve">de </w:t>
      </w:r>
      <w:r>
        <w:rPr>
          <w:rFonts w:ascii="Verdana"/>
          <w:sz w:val="20"/>
          <w:u w:val="single"/>
        </w:rPr>
        <w:tab/>
      </w:r>
      <w:r>
        <w:rPr>
          <w:rFonts w:ascii="Verdana"/>
          <w:sz w:val="20"/>
        </w:rPr>
        <w:t>del</w:t>
      </w:r>
      <w:r>
        <w:rPr>
          <w:rFonts w:ascii="Verdana"/>
          <w:spacing w:val="-6"/>
          <w:sz w:val="20"/>
        </w:rPr>
        <w:t xml:space="preserve"> </w:t>
      </w:r>
      <w:r>
        <w:rPr>
          <w:rFonts w:ascii="Verdana"/>
          <w:spacing w:val="-2"/>
          <w:sz w:val="20"/>
        </w:rPr>
        <w:t>202</w:t>
      </w:r>
      <w:r w:rsidR="004E6EBF">
        <w:rPr>
          <w:rFonts w:ascii="Verdana"/>
          <w:spacing w:val="-2"/>
          <w:sz w:val="20"/>
        </w:rPr>
        <w:t>6</w:t>
      </w:r>
      <w:r>
        <w:rPr>
          <w:rFonts w:ascii="Verdana"/>
          <w:spacing w:val="-2"/>
          <w:sz w:val="20"/>
        </w:rPr>
        <w:t>.</w:t>
      </w:r>
    </w:p>
    <w:p w14:paraId="68D67B34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074159A7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71191463" w14:textId="77777777" w:rsidR="00054DF2" w:rsidRDefault="00054DF2">
      <w:pPr>
        <w:pStyle w:val="Textoindependiente"/>
        <w:rPr>
          <w:rFonts w:ascii="Verdana"/>
          <w:sz w:val="20"/>
        </w:rPr>
      </w:pPr>
    </w:p>
    <w:p w14:paraId="6A30070F" w14:textId="77777777" w:rsidR="00054DF2" w:rsidRDefault="005B16DC">
      <w:pPr>
        <w:pStyle w:val="Textoindependiente"/>
        <w:spacing w:before="196"/>
        <w:rPr>
          <w:rFonts w:ascii="Verdana"/>
          <w:sz w:val="20"/>
        </w:rPr>
      </w:pPr>
      <w:r>
        <w:rPr>
          <w:rFonts w:ascii="Verdana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64C55C" wp14:editId="2FF43BE8">
                <wp:simplePos x="0" y="0"/>
                <wp:positionH relativeFrom="page">
                  <wp:posOffset>1914779</wp:posOffset>
                </wp:positionH>
                <wp:positionV relativeFrom="paragraph">
                  <wp:posOffset>294457</wp:posOffset>
                </wp:positionV>
                <wp:extent cx="18364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6420">
                              <a:moveTo>
                                <a:pt x="0" y="0"/>
                              </a:moveTo>
                              <a:lnTo>
                                <a:pt x="1836261" y="0"/>
                              </a:lnTo>
                            </a:path>
                          </a:pathLst>
                        </a:custGeom>
                        <a:ln w="832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DA3EA" id="Graphic 4" o:spid="_x0000_s1026" style="position:absolute;margin-left:150.75pt;margin-top:23.2pt;width:144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6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" path="m,l1836261,e" filled="f" strokeweight=".23114mm">
                <v:path arrowok="t"/>
                <w10:wrap type="topAndBottom" anchorx="page"/>
              </v:shape>
            </w:pict>
          </mc:Fallback>
        </mc:AlternateContent>
      </w:r>
    </w:p>
    <w:p w14:paraId="4F8BB645" w14:textId="77777777" w:rsidR="00054DF2" w:rsidRDefault="005B16DC">
      <w:pPr>
        <w:spacing w:before="14"/>
        <w:ind w:left="2991"/>
        <w:rPr>
          <w:sz w:val="20"/>
        </w:rPr>
      </w:pPr>
      <w:r>
        <w:rPr>
          <w:spacing w:val="-4"/>
          <w:sz w:val="20"/>
        </w:rPr>
        <w:t>FIRMA</w:t>
      </w:r>
    </w:p>
    <w:p w14:paraId="3DDC5D84" w14:textId="77777777" w:rsidR="00054DF2" w:rsidRDefault="00054DF2">
      <w:pPr>
        <w:pStyle w:val="Textoindependiente"/>
        <w:spacing w:before="1"/>
        <w:rPr>
          <w:sz w:val="20"/>
        </w:rPr>
      </w:pPr>
    </w:p>
    <w:p w14:paraId="49FC72BC" w14:textId="77777777" w:rsidR="00054DF2" w:rsidRDefault="005B16DC">
      <w:pPr>
        <w:tabs>
          <w:tab w:val="left" w:pos="4418"/>
        </w:tabs>
        <w:ind w:left="228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7AAF2D2" wp14:editId="04323D55">
                <wp:simplePos x="0" y="0"/>
                <wp:positionH relativeFrom="page">
                  <wp:posOffset>4892675</wp:posOffset>
                </wp:positionH>
                <wp:positionV relativeFrom="paragraph">
                  <wp:posOffset>-631803</wp:posOffset>
                </wp:positionV>
                <wp:extent cx="1463675" cy="14636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3675" cy="1463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63675" h="1463675">
                              <a:moveTo>
                                <a:pt x="1457960" y="0"/>
                              </a:moveTo>
                              <a:lnTo>
                                <a:pt x="5714" y="0"/>
                              </a:lnTo>
                              <a:lnTo>
                                <a:pt x="0" y="5715"/>
                              </a:lnTo>
                              <a:lnTo>
                                <a:pt x="0" y="1457960"/>
                              </a:lnTo>
                              <a:lnTo>
                                <a:pt x="5714" y="1463636"/>
                              </a:lnTo>
                              <a:lnTo>
                                <a:pt x="1457960" y="1463636"/>
                              </a:lnTo>
                              <a:lnTo>
                                <a:pt x="1463675" y="1457960"/>
                              </a:lnTo>
                              <a:lnTo>
                                <a:pt x="1463675" y="1455178"/>
                              </a:lnTo>
                              <a:lnTo>
                                <a:pt x="10413" y="1455178"/>
                              </a:lnTo>
                              <a:lnTo>
                                <a:pt x="8509" y="1453273"/>
                              </a:lnTo>
                              <a:lnTo>
                                <a:pt x="8509" y="10287"/>
                              </a:lnTo>
                              <a:lnTo>
                                <a:pt x="10413" y="8382"/>
                              </a:lnTo>
                              <a:lnTo>
                                <a:pt x="1463675" y="8382"/>
                              </a:lnTo>
                              <a:lnTo>
                                <a:pt x="1463675" y="5715"/>
                              </a:lnTo>
                              <a:lnTo>
                                <a:pt x="1457960" y="0"/>
                              </a:lnTo>
                              <a:close/>
                            </a:path>
                            <a:path w="1463675" h="1463675">
                              <a:moveTo>
                                <a:pt x="1463675" y="8382"/>
                              </a:moveTo>
                              <a:lnTo>
                                <a:pt x="1453261" y="8382"/>
                              </a:lnTo>
                              <a:lnTo>
                                <a:pt x="1455165" y="10287"/>
                              </a:lnTo>
                              <a:lnTo>
                                <a:pt x="1455165" y="1453273"/>
                              </a:lnTo>
                              <a:lnTo>
                                <a:pt x="1453261" y="1455178"/>
                              </a:lnTo>
                              <a:lnTo>
                                <a:pt x="1463675" y="1455178"/>
                              </a:lnTo>
                              <a:lnTo>
                                <a:pt x="1463675" y="8382"/>
                              </a:lnTo>
                              <a:close/>
                            </a:path>
                            <a:path w="1463675" h="1463675">
                              <a:moveTo>
                                <a:pt x="1446784" y="16891"/>
                              </a:moveTo>
                              <a:lnTo>
                                <a:pt x="16890" y="16891"/>
                              </a:lnTo>
                              <a:lnTo>
                                <a:pt x="16890" y="1446707"/>
                              </a:lnTo>
                              <a:lnTo>
                                <a:pt x="1446784" y="1446707"/>
                              </a:lnTo>
                              <a:lnTo>
                                <a:pt x="1446784" y="1438236"/>
                              </a:lnTo>
                              <a:lnTo>
                                <a:pt x="25400" y="1438236"/>
                              </a:lnTo>
                              <a:lnTo>
                                <a:pt x="25400" y="25400"/>
                              </a:lnTo>
                              <a:lnTo>
                                <a:pt x="1446784" y="25400"/>
                              </a:lnTo>
                              <a:lnTo>
                                <a:pt x="1446784" y="16891"/>
                              </a:lnTo>
                              <a:close/>
                            </a:path>
                            <a:path w="1463675" h="1463675">
                              <a:moveTo>
                                <a:pt x="1446784" y="25400"/>
                              </a:moveTo>
                              <a:lnTo>
                                <a:pt x="1438275" y="25400"/>
                              </a:lnTo>
                              <a:lnTo>
                                <a:pt x="1438275" y="1438236"/>
                              </a:lnTo>
                              <a:lnTo>
                                <a:pt x="1446784" y="1438236"/>
                              </a:lnTo>
                              <a:lnTo>
                                <a:pt x="1446784" y="254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12014" id="Graphic 5" o:spid="_x0000_s1026" style="position:absolute;margin-left:385.25pt;margin-top:-49.75pt;width:115.25pt;height:115.2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63675,1463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" path="m1457960,l5714,,,5715,,1457960r5714,5676l1457960,1463636r5715,-5676l1463675,1455178r-1453262,l8509,1453273r,-1442986l10413,8382r1453262,l1463675,5715,1457960,xem1463675,8382r-10414,l1455165,10287r,1442986l1453261,1455178r10414,l1463675,8382xem1446784,16891r-1429894,l16890,1446707r1429894,l1446784,1438236r-1421384,l25400,25400r1421384,l1446784,16891xem1446784,25400r-8509,l1438275,1438236r8509,l1446784,25400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5"/>
          <w:sz w:val="20"/>
        </w:rPr>
        <w:t>DNI</w:t>
      </w:r>
      <w:r>
        <w:rPr>
          <w:sz w:val="20"/>
          <w:u w:val="single"/>
        </w:rPr>
        <w:tab/>
      </w:r>
    </w:p>
    <w:p w14:paraId="74CA71B5" w14:textId="77777777" w:rsidR="00054DF2" w:rsidRDefault="00054DF2">
      <w:pPr>
        <w:pStyle w:val="Textoindependiente"/>
      </w:pPr>
    </w:p>
    <w:p w14:paraId="15791DAC" w14:textId="77777777" w:rsidR="00054DF2" w:rsidRDefault="00054DF2">
      <w:pPr>
        <w:pStyle w:val="Textoindependiente"/>
      </w:pPr>
    </w:p>
    <w:p w14:paraId="62741F22" w14:textId="77777777" w:rsidR="00054DF2" w:rsidRDefault="00054DF2">
      <w:pPr>
        <w:pStyle w:val="Textoindependiente"/>
      </w:pPr>
    </w:p>
    <w:p w14:paraId="1BDB386A" w14:textId="77777777" w:rsidR="00054DF2" w:rsidRDefault="00054DF2">
      <w:pPr>
        <w:pStyle w:val="Textoindependiente"/>
        <w:spacing w:before="122"/>
      </w:pPr>
    </w:p>
    <w:p w14:paraId="441004E9" w14:textId="77777777" w:rsidR="00054DF2" w:rsidRDefault="005B16DC">
      <w:pPr>
        <w:pStyle w:val="Textoindependiente"/>
        <w:ind w:right="1251"/>
        <w:jc w:val="right"/>
      </w:pPr>
      <w:r>
        <w:t>HUELLA</w:t>
      </w:r>
      <w:r>
        <w:rPr>
          <w:spacing w:val="-5"/>
        </w:rPr>
        <w:t xml:space="preserve"> </w:t>
      </w:r>
      <w:r>
        <w:rPr>
          <w:spacing w:val="-2"/>
        </w:rPr>
        <w:t>DIGITAL</w:t>
      </w:r>
    </w:p>
    <w:p w14:paraId="4163DE14" w14:textId="77777777" w:rsidR="00054DF2" w:rsidRDefault="00054DF2" w:rsidP="00AC0B7F">
      <w:pPr>
        <w:pStyle w:val="Textoindependiente"/>
        <w:jc w:val="center"/>
      </w:pPr>
    </w:p>
    <w:p w14:paraId="00B68532" w14:textId="77777777" w:rsidR="00AC0B7F" w:rsidRPr="00AC0B7F" w:rsidRDefault="00AC0B7F" w:rsidP="00AC0B7F"/>
    <w:p w14:paraId="7D1AE9E9" w14:textId="77777777" w:rsidR="00AC0B7F" w:rsidRPr="00AC0B7F" w:rsidRDefault="00AC0B7F" w:rsidP="00AC0B7F"/>
    <w:p w14:paraId="04F9264B" w14:textId="77777777" w:rsidR="00AC0B7F" w:rsidRPr="00AC0B7F" w:rsidRDefault="00AC0B7F" w:rsidP="00AC0B7F"/>
    <w:sectPr w:rsidR="00AC0B7F" w:rsidRPr="00AC0B7F" w:rsidSect="00AA5110">
      <w:headerReference w:type="default" r:id="rId7"/>
      <w:pgSz w:w="12240" w:h="15840"/>
      <w:pgMar w:top="1720" w:right="1440" w:bottom="280" w:left="1440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23D53" w14:textId="77777777" w:rsidR="00AB7009" w:rsidRDefault="00AB7009">
      <w:r>
        <w:separator/>
      </w:r>
    </w:p>
  </w:endnote>
  <w:endnote w:type="continuationSeparator" w:id="0">
    <w:p w14:paraId="06168717" w14:textId="77777777" w:rsidR="00AB7009" w:rsidRDefault="00AB7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F6738" w14:textId="77777777" w:rsidR="00AB7009" w:rsidRDefault="00AB7009">
      <w:r>
        <w:separator/>
      </w:r>
    </w:p>
  </w:footnote>
  <w:footnote w:type="continuationSeparator" w:id="0">
    <w:p w14:paraId="56EB8D92" w14:textId="77777777" w:rsidR="00AB7009" w:rsidRDefault="00AB7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F6BED" w14:textId="77777777" w:rsidR="00054DF2" w:rsidRDefault="00054DF2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672BA"/>
    <w:multiLevelType w:val="hybridMultilevel"/>
    <w:tmpl w:val="045A71CA"/>
    <w:lvl w:ilvl="0" w:tplc="E3B681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D2B01"/>
    <w:multiLevelType w:val="hybridMultilevel"/>
    <w:tmpl w:val="DC18489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943EF"/>
    <w:multiLevelType w:val="hybridMultilevel"/>
    <w:tmpl w:val="DC903DCA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E15B5"/>
    <w:multiLevelType w:val="hybridMultilevel"/>
    <w:tmpl w:val="D612EEB2"/>
    <w:lvl w:ilvl="0" w:tplc="A2807FC6">
      <w:start w:val="1"/>
      <w:numFmt w:val="lowerLetter"/>
      <w:lvlText w:val="%1)"/>
      <w:lvlJc w:val="left"/>
      <w:pPr>
        <w:ind w:left="879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7484503C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904AEC76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FA8C667C">
      <w:numFmt w:val="bullet"/>
      <w:lvlText w:val="•"/>
      <w:lvlJc w:val="left"/>
      <w:pPr>
        <w:ind w:left="3424" w:hanging="361"/>
      </w:pPr>
      <w:rPr>
        <w:rFonts w:hint="default"/>
        <w:lang w:val="es-ES" w:eastAsia="en-US" w:bidi="ar-SA"/>
      </w:rPr>
    </w:lvl>
    <w:lvl w:ilvl="4" w:tplc="24D8CB8C">
      <w:numFmt w:val="bullet"/>
      <w:lvlText w:val="•"/>
      <w:lvlJc w:val="left"/>
      <w:pPr>
        <w:ind w:left="4272" w:hanging="361"/>
      </w:pPr>
      <w:rPr>
        <w:rFonts w:hint="default"/>
        <w:lang w:val="es-ES" w:eastAsia="en-US" w:bidi="ar-SA"/>
      </w:rPr>
    </w:lvl>
    <w:lvl w:ilvl="5" w:tplc="48C04718">
      <w:numFmt w:val="bullet"/>
      <w:lvlText w:val="•"/>
      <w:lvlJc w:val="left"/>
      <w:pPr>
        <w:ind w:left="5120" w:hanging="361"/>
      </w:pPr>
      <w:rPr>
        <w:rFonts w:hint="default"/>
        <w:lang w:val="es-ES" w:eastAsia="en-US" w:bidi="ar-SA"/>
      </w:rPr>
    </w:lvl>
    <w:lvl w:ilvl="6" w:tplc="F0C0A418">
      <w:numFmt w:val="bullet"/>
      <w:lvlText w:val="•"/>
      <w:lvlJc w:val="left"/>
      <w:pPr>
        <w:ind w:left="5968" w:hanging="361"/>
      </w:pPr>
      <w:rPr>
        <w:rFonts w:hint="default"/>
        <w:lang w:val="es-ES" w:eastAsia="en-US" w:bidi="ar-SA"/>
      </w:rPr>
    </w:lvl>
    <w:lvl w:ilvl="7" w:tplc="9CF86360">
      <w:numFmt w:val="bullet"/>
      <w:lvlText w:val="•"/>
      <w:lvlJc w:val="left"/>
      <w:pPr>
        <w:ind w:left="6816" w:hanging="361"/>
      </w:pPr>
      <w:rPr>
        <w:rFonts w:hint="default"/>
        <w:lang w:val="es-ES" w:eastAsia="en-US" w:bidi="ar-SA"/>
      </w:rPr>
    </w:lvl>
    <w:lvl w:ilvl="8" w:tplc="BB960914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49D12175"/>
    <w:multiLevelType w:val="hybridMultilevel"/>
    <w:tmpl w:val="70841392"/>
    <w:lvl w:ilvl="0" w:tplc="40789AF0">
      <w:start w:val="1"/>
      <w:numFmt w:val="decimal"/>
      <w:lvlText w:val="%1."/>
      <w:lvlJc w:val="left"/>
      <w:pPr>
        <w:ind w:left="879" w:hanging="361"/>
        <w:jc w:val="left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4E127A90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86447C2E">
      <w:numFmt w:val="bullet"/>
      <w:lvlText w:val="•"/>
      <w:lvlJc w:val="left"/>
      <w:pPr>
        <w:ind w:left="2576" w:hanging="361"/>
      </w:pPr>
      <w:rPr>
        <w:rFonts w:hint="default"/>
        <w:lang w:val="es-ES" w:eastAsia="en-US" w:bidi="ar-SA"/>
      </w:rPr>
    </w:lvl>
    <w:lvl w:ilvl="3" w:tplc="6BFE6D38">
      <w:numFmt w:val="bullet"/>
      <w:lvlText w:val="•"/>
      <w:lvlJc w:val="left"/>
      <w:pPr>
        <w:ind w:left="3424" w:hanging="361"/>
      </w:pPr>
      <w:rPr>
        <w:rFonts w:hint="default"/>
        <w:lang w:val="es-ES" w:eastAsia="en-US" w:bidi="ar-SA"/>
      </w:rPr>
    </w:lvl>
    <w:lvl w:ilvl="4" w:tplc="8E34FC1E">
      <w:numFmt w:val="bullet"/>
      <w:lvlText w:val="•"/>
      <w:lvlJc w:val="left"/>
      <w:pPr>
        <w:ind w:left="4272" w:hanging="361"/>
      </w:pPr>
      <w:rPr>
        <w:rFonts w:hint="default"/>
        <w:lang w:val="es-ES" w:eastAsia="en-US" w:bidi="ar-SA"/>
      </w:rPr>
    </w:lvl>
    <w:lvl w:ilvl="5" w:tplc="937EDCC0">
      <w:numFmt w:val="bullet"/>
      <w:lvlText w:val="•"/>
      <w:lvlJc w:val="left"/>
      <w:pPr>
        <w:ind w:left="5120" w:hanging="361"/>
      </w:pPr>
      <w:rPr>
        <w:rFonts w:hint="default"/>
        <w:lang w:val="es-ES" w:eastAsia="en-US" w:bidi="ar-SA"/>
      </w:rPr>
    </w:lvl>
    <w:lvl w:ilvl="6" w:tplc="3B9652F4">
      <w:numFmt w:val="bullet"/>
      <w:lvlText w:val="•"/>
      <w:lvlJc w:val="left"/>
      <w:pPr>
        <w:ind w:left="5968" w:hanging="361"/>
      </w:pPr>
      <w:rPr>
        <w:rFonts w:hint="default"/>
        <w:lang w:val="es-ES" w:eastAsia="en-US" w:bidi="ar-SA"/>
      </w:rPr>
    </w:lvl>
    <w:lvl w:ilvl="7" w:tplc="ACC2277E">
      <w:numFmt w:val="bullet"/>
      <w:lvlText w:val="•"/>
      <w:lvlJc w:val="left"/>
      <w:pPr>
        <w:ind w:left="6816" w:hanging="361"/>
      </w:pPr>
      <w:rPr>
        <w:rFonts w:hint="default"/>
        <w:lang w:val="es-ES" w:eastAsia="en-US" w:bidi="ar-SA"/>
      </w:rPr>
    </w:lvl>
    <w:lvl w:ilvl="8" w:tplc="7068A326">
      <w:numFmt w:val="bullet"/>
      <w:lvlText w:val="•"/>
      <w:lvlJc w:val="left"/>
      <w:pPr>
        <w:ind w:left="7664" w:hanging="361"/>
      </w:pPr>
      <w:rPr>
        <w:rFonts w:hint="default"/>
        <w:lang w:val="es-ES" w:eastAsia="en-US" w:bidi="ar-SA"/>
      </w:rPr>
    </w:lvl>
  </w:abstractNum>
  <w:num w:numId="1" w16cid:durableId="765344215">
    <w:abstractNumId w:val="4"/>
  </w:num>
  <w:num w:numId="2" w16cid:durableId="1834031664">
    <w:abstractNumId w:val="3"/>
  </w:num>
  <w:num w:numId="3" w16cid:durableId="912276761">
    <w:abstractNumId w:val="2"/>
  </w:num>
  <w:num w:numId="4" w16cid:durableId="63646426">
    <w:abstractNumId w:val="1"/>
  </w:num>
  <w:num w:numId="5" w16cid:durableId="1515143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DF2"/>
    <w:rsid w:val="00054DF2"/>
    <w:rsid w:val="000A1C7B"/>
    <w:rsid w:val="000D1B7D"/>
    <w:rsid w:val="00102A92"/>
    <w:rsid w:val="00120E62"/>
    <w:rsid w:val="001513E8"/>
    <w:rsid w:val="001D304B"/>
    <w:rsid w:val="001D757F"/>
    <w:rsid w:val="0021647F"/>
    <w:rsid w:val="002D5309"/>
    <w:rsid w:val="003013A6"/>
    <w:rsid w:val="00397A14"/>
    <w:rsid w:val="003D4951"/>
    <w:rsid w:val="004E6EBF"/>
    <w:rsid w:val="005635E7"/>
    <w:rsid w:val="005B16DC"/>
    <w:rsid w:val="005F2F63"/>
    <w:rsid w:val="006373A9"/>
    <w:rsid w:val="009441DF"/>
    <w:rsid w:val="0096239D"/>
    <w:rsid w:val="009B2610"/>
    <w:rsid w:val="00AA5110"/>
    <w:rsid w:val="00AB7009"/>
    <w:rsid w:val="00AC0B7F"/>
    <w:rsid w:val="00B4131C"/>
    <w:rsid w:val="00BC3D5E"/>
    <w:rsid w:val="00C60F3A"/>
    <w:rsid w:val="00C76835"/>
    <w:rsid w:val="00CB3E8C"/>
    <w:rsid w:val="00EF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5F40C0"/>
  <w15:docId w15:val="{6C92E449-CA80-4BFA-B90D-9A842718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62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9"/>
    <w:unhideWhenUsed/>
    <w:qFormat/>
    <w:pPr>
      <w:ind w:left="284"/>
      <w:jc w:val="center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34"/>
    <w:qFormat/>
    <w:pPr>
      <w:ind w:left="879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 MT" w:eastAsia="Arial MT" w:hAnsi="Arial MT" w:cs="Arial MT"/>
    </w:rPr>
  </w:style>
  <w:style w:type="table" w:styleId="Tablaconcuadrcula">
    <w:name w:val="Table Grid"/>
    <w:basedOn w:val="Tablanormal"/>
    <w:uiPriority w:val="39"/>
    <w:rsid w:val="00962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D757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7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</dc:creator>
  <cp:lastModifiedBy>MUNICIPALIDAD DISTRITAL DE MANUEL ANTONIO MESONES MURO</cp:lastModifiedBy>
  <cp:revision>3</cp:revision>
  <dcterms:created xsi:type="dcterms:W3CDTF">2026-05-05T14:55:00Z</dcterms:created>
  <dcterms:modified xsi:type="dcterms:W3CDTF">2026-05-05T14:56:00Z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LastSaved">
    <vt:filetime>2025-07-09T00:00:00Z</vt:filetime>
  </property>
  <property fmtid="{D5CDD505-2E9C-101B-9397-08002B2CF9AE}" pid="4" name="Producer">
    <vt:lpwstr>iLovePDF</vt:lpwstr>
  </property>
</Properties>
</file>