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292C05E3" w14:textId="1D4EF940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A4AA539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A60B7DF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456AD4BF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recio 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otal</w:t>
            </w:r>
          </w:p>
        </w:tc>
      </w:tr>
      <w:tr w:rsidR="00B61A38" w:rsidRPr="00892B06" w14:paraId="423A2F88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77777777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lastRenderedPageBreak/>
        <w:t xml:space="preserve">Señores: </w:t>
      </w:r>
    </w:p>
    <w:p w14:paraId="0E15A3D1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9E1FD" w14:textId="77777777" w:rsidR="00426450" w:rsidRDefault="00426450" w:rsidP="008B39A0">
      <w:pPr>
        <w:spacing w:after="0" w:line="240" w:lineRule="auto"/>
      </w:pPr>
      <w:r>
        <w:separator/>
      </w:r>
    </w:p>
  </w:endnote>
  <w:endnote w:type="continuationSeparator" w:id="0">
    <w:p w14:paraId="780EC48A" w14:textId="77777777" w:rsidR="00426450" w:rsidRDefault="00426450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14027" w14:textId="77777777" w:rsidR="00426450" w:rsidRDefault="00426450" w:rsidP="008B39A0">
      <w:pPr>
        <w:spacing w:after="0" w:line="240" w:lineRule="auto"/>
      </w:pPr>
      <w:r>
        <w:separator/>
      </w:r>
    </w:p>
  </w:footnote>
  <w:footnote w:type="continuationSeparator" w:id="0">
    <w:p w14:paraId="09AB4ABB" w14:textId="77777777" w:rsidR="00426450" w:rsidRDefault="00426450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450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4DA5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1F9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698</Words>
  <Characters>3845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1</cp:lastModifiedBy>
  <cp:revision>17</cp:revision>
  <cp:lastPrinted>2024-08-21T19:44:00Z</cp:lastPrinted>
  <dcterms:created xsi:type="dcterms:W3CDTF">2026-01-13T17:23:00Z</dcterms:created>
  <dcterms:modified xsi:type="dcterms:W3CDTF">2026-03-17T15:35:00Z</dcterms:modified>
</cp:coreProperties>
</file>