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366AE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B46D356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05</w:t>
      </w:r>
    </w:p>
    <w:p w14:paraId="772677EF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19D4090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766B3F76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0B6E7D9E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28D5D1AB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DD95A99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  <w:proofErr w:type="gramEnd"/>
    </w:p>
    <w:p w14:paraId="06757262" w14:textId="77777777" w:rsidR="00902D8B" w:rsidRDefault="00902D8B" w:rsidP="00595858">
      <w:pPr>
        <w:ind w:left="521" w:right="1204"/>
        <w:jc w:val="both"/>
        <w:rPr>
          <w:rFonts w:ascii="Arial" w:eastAsia="Arial" w:hAnsi="Arial" w:cs="Arial"/>
        </w:rPr>
      </w:pPr>
    </w:p>
    <w:p w14:paraId="62B1C210" w14:textId="39C81A58" w:rsidR="00CC32A8" w:rsidRDefault="00902D8B" w:rsidP="00595858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gramStart"/>
      <w:r w:rsidR="00595858">
        <w:rPr>
          <w:rFonts w:ascii="Arial" w:eastAsia="Arial" w:hAnsi="Arial" w:cs="Arial"/>
        </w:rPr>
        <w:t>subscribe</w:t>
      </w:r>
      <w:proofErr w:type="gramEnd"/>
      <w:r w:rsidR="00595858">
        <w:rPr>
          <w:rFonts w:ascii="Arial" w:eastAsia="Arial" w:hAnsi="Arial" w:cs="Arial"/>
        </w:rPr>
        <w:t>,</w:t>
      </w:r>
    </w:p>
    <w:p w14:paraId="586EBCF2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2B5387A7" w14:textId="4CA77A02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</w:t>
      </w:r>
    </w:p>
    <w:p w14:paraId="3E87CF2F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B241CC8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3711546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1449F892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74D1C038" w14:textId="4BC8CB7E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…………………………………………….. ……………………………………………………….. con RUC </w:t>
      </w:r>
      <w:proofErr w:type="spellStart"/>
      <w:r w:rsidR="00612033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>DECLARO BAJO JURAMENTO</w:t>
      </w:r>
      <w:r w:rsidR="00612033">
        <w:rPr>
          <w:rFonts w:ascii="Arial" w:eastAsia="Arial" w:hAnsi="Arial" w:cs="Arial"/>
          <w:b/>
          <w:lang w:val="es-ES"/>
        </w:rPr>
        <w:t xml:space="preserve">, </w:t>
      </w:r>
      <w:r w:rsidR="00612033" w:rsidRPr="00612033">
        <w:rPr>
          <w:rFonts w:ascii="Arial" w:eastAsia="Arial" w:hAnsi="Arial" w:cs="Arial"/>
          <w:bCs/>
          <w:lang w:val="es-ES"/>
        </w:rPr>
        <w:t xml:space="preserve">que mi Representada cumplirá con las </w:t>
      </w:r>
      <w:r w:rsidR="00612033">
        <w:rPr>
          <w:rFonts w:ascii="Arial" w:eastAsia="Arial" w:hAnsi="Arial" w:cs="Arial"/>
          <w:bCs/>
          <w:lang w:val="es-ES"/>
        </w:rPr>
        <w:t>“</w:t>
      </w:r>
      <w:r w:rsidR="00612033" w:rsidRPr="00612033">
        <w:rPr>
          <w:rFonts w:ascii="Arial" w:eastAsia="Arial" w:hAnsi="Arial" w:cs="Arial"/>
          <w:bCs/>
          <w:lang w:val="es-ES"/>
        </w:rPr>
        <w:t xml:space="preserve">Especificaciones Técnicas </w:t>
      </w:r>
      <w:r w:rsidR="00612033">
        <w:rPr>
          <w:rFonts w:ascii="Arial" w:eastAsia="Arial" w:hAnsi="Arial" w:cs="Arial"/>
          <w:bCs/>
          <w:lang w:val="es-ES"/>
        </w:rPr>
        <w:t xml:space="preserve">y/o Términos de Referencia </w:t>
      </w:r>
      <w:r w:rsidR="00612033" w:rsidRPr="00612033">
        <w:rPr>
          <w:rFonts w:ascii="Arial" w:eastAsia="Arial" w:hAnsi="Arial" w:cs="Arial"/>
          <w:bCs/>
          <w:lang w:val="es-ES"/>
        </w:rPr>
        <w:t xml:space="preserve">del bien </w:t>
      </w:r>
      <w:r w:rsidR="00612033">
        <w:rPr>
          <w:rFonts w:ascii="Arial" w:eastAsia="Arial" w:hAnsi="Arial" w:cs="Arial"/>
          <w:bCs/>
          <w:lang w:val="es-ES"/>
        </w:rPr>
        <w:t xml:space="preserve">y/o Servicio” </w:t>
      </w:r>
      <w:r w:rsidR="00612033" w:rsidRPr="00612033">
        <w:rPr>
          <w:rFonts w:ascii="Arial" w:eastAsia="Arial" w:hAnsi="Arial" w:cs="Arial"/>
          <w:bCs/>
          <w:lang w:val="es-ES"/>
        </w:rPr>
        <w:t>requerido por la Entidad y que</w:t>
      </w:r>
      <w:r w:rsidR="00612033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la siguiente información se sujeta a la verdad:</w:t>
      </w:r>
    </w:p>
    <w:p w14:paraId="2DC8139D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6FA53DD5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141FF61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4BEEEE66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283CA7CE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39FE612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6EE0F9EA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7E0786C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978A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5E48F42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5C58CF3C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6131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69F7D7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1F9C93E6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54E2A057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152E15E1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240A1E46" w14:textId="77777777" w:rsidR="00CC32A8" w:rsidRPr="009B4DD0" w:rsidRDefault="00CC32A8">
      <w:pPr>
        <w:spacing w:line="200" w:lineRule="exact"/>
        <w:rPr>
          <w:lang w:val="es-ES"/>
        </w:rPr>
      </w:pPr>
    </w:p>
    <w:p w14:paraId="33382C7C" w14:textId="77777777" w:rsidR="00CC32A8" w:rsidRPr="009B4DD0" w:rsidRDefault="00CC32A8">
      <w:pPr>
        <w:spacing w:line="200" w:lineRule="exact"/>
        <w:rPr>
          <w:lang w:val="es-ES"/>
        </w:rPr>
      </w:pPr>
    </w:p>
    <w:p w14:paraId="0D0F6EB6" w14:textId="77777777" w:rsidR="00CC32A8" w:rsidRPr="009B4DD0" w:rsidRDefault="00CC32A8">
      <w:pPr>
        <w:spacing w:line="200" w:lineRule="exact"/>
        <w:rPr>
          <w:lang w:val="es-ES"/>
        </w:rPr>
      </w:pPr>
    </w:p>
    <w:p w14:paraId="2416F18B" w14:textId="77777777" w:rsidR="00CC32A8" w:rsidRPr="009B4DD0" w:rsidRDefault="00CC32A8">
      <w:pPr>
        <w:spacing w:line="200" w:lineRule="exact"/>
        <w:rPr>
          <w:lang w:val="es-ES"/>
        </w:rPr>
      </w:pPr>
    </w:p>
    <w:p w14:paraId="1F3D2888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0848A461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2A55B35A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65D6CED7" w14:textId="77777777" w:rsidR="00CC32A8" w:rsidRPr="009B4DD0" w:rsidRDefault="00CC32A8">
      <w:pPr>
        <w:spacing w:line="200" w:lineRule="exact"/>
        <w:rPr>
          <w:lang w:val="es-ES"/>
        </w:rPr>
      </w:pPr>
    </w:p>
    <w:p w14:paraId="7CC9F162" w14:textId="77777777" w:rsidR="00CC32A8" w:rsidRPr="009B4DD0" w:rsidRDefault="00CC32A8">
      <w:pPr>
        <w:spacing w:line="200" w:lineRule="exact"/>
        <w:rPr>
          <w:lang w:val="es-ES"/>
        </w:rPr>
      </w:pPr>
    </w:p>
    <w:p w14:paraId="6A3E304A" w14:textId="77777777" w:rsidR="00CC32A8" w:rsidRPr="009B4DD0" w:rsidRDefault="00CC32A8">
      <w:pPr>
        <w:spacing w:line="200" w:lineRule="exact"/>
        <w:rPr>
          <w:lang w:val="es-ES"/>
        </w:rPr>
      </w:pPr>
    </w:p>
    <w:p w14:paraId="6ECF721A" w14:textId="77777777" w:rsidR="00CC32A8" w:rsidRPr="009B4DD0" w:rsidRDefault="00CC32A8">
      <w:pPr>
        <w:spacing w:line="200" w:lineRule="exact"/>
        <w:rPr>
          <w:lang w:val="es-ES"/>
        </w:rPr>
      </w:pPr>
    </w:p>
    <w:p w14:paraId="27594CE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27E709E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57415FF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317CB61F" w14:textId="77777777" w:rsidR="00CC32A8" w:rsidRPr="00902D8B" w:rsidRDefault="00CC32A8">
      <w:pPr>
        <w:spacing w:line="200" w:lineRule="exact"/>
        <w:rPr>
          <w:lang w:val="es-ES"/>
        </w:rPr>
      </w:pPr>
    </w:p>
    <w:p w14:paraId="18639EFA" w14:textId="77777777" w:rsidR="00CC32A8" w:rsidRPr="00902D8B" w:rsidRDefault="00CC32A8">
      <w:pPr>
        <w:spacing w:line="200" w:lineRule="exact"/>
        <w:rPr>
          <w:lang w:val="es-ES"/>
        </w:rPr>
      </w:pPr>
    </w:p>
    <w:p w14:paraId="40D69CE2" w14:textId="77777777" w:rsidR="00CC32A8" w:rsidRPr="00902D8B" w:rsidRDefault="00CC32A8">
      <w:pPr>
        <w:spacing w:line="200" w:lineRule="exact"/>
        <w:rPr>
          <w:lang w:val="es-ES"/>
        </w:rPr>
      </w:pPr>
    </w:p>
    <w:p w14:paraId="044D6F8F" w14:textId="77777777" w:rsidR="00CC32A8" w:rsidRPr="00902D8B" w:rsidRDefault="00CC32A8">
      <w:pPr>
        <w:spacing w:line="200" w:lineRule="exact"/>
        <w:rPr>
          <w:lang w:val="es-ES"/>
        </w:rPr>
      </w:pPr>
    </w:p>
    <w:p w14:paraId="29BD722E" w14:textId="77777777" w:rsidR="00CC32A8" w:rsidRDefault="00CC32A8">
      <w:pPr>
        <w:spacing w:line="200" w:lineRule="exact"/>
        <w:rPr>
          <w:lang w:val="es-ES"/>
        </w:rPr>
      </w:pPr>
    </w:p>
    <w:p w14:paraId="63D20F26" w14:textId="77777777" w:rsidR="00902D8B" w:rsidRDefault="00902D8B">
      <w:pPr>
        <w:spacing w:line="200" w:lineRule="exact"/>
        <w:rPr>
          <w:lang w:val="es-ES"/>
        </w:rPr>
      </w:pPr>
    </w:p>
    <w:p w14:paraId="0C9C06BD" w14:textId="77777777" w:rsidR="00902D8B" w:rsidRPr="00902D8B" w:rsidRDefault="00902D8B">
      <w:pPr>
        <w:spacing w:line="200" w:lineRule="exact"/>
        <w:rPr>
          <w:lang w:val="es-ES"/>
        </w:rPr>
      </w:pPr>
    </w:p>
    <w:p w14:paraId="58BB43A5" w14:textId="77777777" w:rsidR="00CC32A8" w:rsidRPr="00902D8B" w:rsidRDefault="00CC32A8">
      <w:pPr>
        <w:spacing w:line="200" w:lineRule="exact"/>
        <w:rPr>
          <w:lang w:val="es-ES"/>
        </w:rPr>
      </w:pPr>
    </w:p>
    <w:p w14:paraId="231EF99E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1D1219BB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A71E6E9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5EB45986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47DB6490" w14:textId="77777777" w:rsidR="00CC32A8" w:rsidRPr="009B4DD0" w:rsidRDefault="00CC32A8">
      <w:pPr>
        <w:spacing w:line="200" w:lineRule="exact"/>
        <w:rPr>
          <w:lang w:val="es-ES"/>
        </w:rPr>
      </w:pPr>
    </w:p>
    <w:p w14:paraId="46ADBDF5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25D2B16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1B4A9E9F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18B3F302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4A7E64E0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6DF0B459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Nro. </w:t>
      </w:r>
      <w:proofErr w:type="spellStart"/>
      <w:proofErr w:type="gramStart"/>
      <w:r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.   </w:t>
      </w:r>
      <w:proofErr w:type="gramEnd"/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Concept</w:t>
      </w:r>
      <w:r w:rsidR="009B4DD0">
        <w:rPr>
          <w:rFonts w:ascii="Arial" w:eastAsia="Arial" w:hAnsi="Arial" w:cs="Arial"/>
          <w:b/>
          <w:lang w:val="es-ES"/>
        </w:rPr>
        <w:t xml:space="preserve">o </w:t>
      </w:r>
      <w:proofErr w:type="gramStart"/>
      <w:r w:rsid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</w:p>
    <w:p w14:paraId="4643A568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2C2D4FFD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61626224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6A95A2E5" w14:textId="77777777">
        <w:trPr>
          <w:trHeight w:hRule="exact" w:val="454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F8FD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616BC9B1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6596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26F9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055F057D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3686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37D2694E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98C6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A9B1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14:paraId="2713C381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22DB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E21C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F08A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457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4771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822D" w14:textId="77777777" w:rsidR="00CC32A8" w:rsidRDefault="00CC32A8"/>
        </w:tc>
      </w:tr>
      <w:tr w:rsidR="00CC32A8" w14:paraId="7C6CD66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E67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F1FD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6EC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539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91C8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70A9" w14:textId="77777777" w:rsidR="00CC32A8" w:rsidRDefault="00CC32A8"/>
        </w:tc>
      </w:tr>
      <w:tr w:rsidR="00CC32A8" w14:paraId="04EA898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A843C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E901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CB4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CBF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A70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A6A9" w14:textId="77777777" w:rsidR="00CC32A8" w:rsidRDefault="00CC32A8"/>
        </w:tc>
      </w:tr>
      <w:tr w:rsidR="00CC32A8" w14:paraId="3472A56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85C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79C1A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5A7F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8BE2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06D5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EE59" w14:textId="77777777" w:rsidR="00CC32A8" w:rsidRDefault="00CC32A8"/>
        </w:tc>
      </w:tr>
      <w:tr w:rsidR="00CC32A8" w14:paraId="3C02A1C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0F8F3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5E8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B86E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42EE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7EAC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8100" w14:textId="77777777" w:rsidR="00CC32A8" w:rsidRDefault="00CC32A8"/>
        </w:tc>
      </w:tr>
      <w:tr w:rsidR="00CC32A8" w14:paraId="12E0B6A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6C1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9B69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BCD2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AE8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AD5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1A7D6" w14:textId="77777777" w:rsidR="00CC32A8" w:rsidRDefault="00CC32A8"/>
        </w:tc>
      </w:tr>
      <w:tr w:rsidR="00CC32A8" w14:paraId="559E5DDF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EC86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B1F0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1530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937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7C4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51D0" w14:textId="77777777" w:rsidR="00CC32A8" w:rsidRDefault="00CC32A8"/>
        </w:tc>
      </w:tr>
      <w:tr w:rsidR="00CC32A8" w14:paraId="20F643ED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0E87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14B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180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A2AF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E5FE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39FD" w14:textId="77777777" w:rsidR="00CC32A8" w:rsidRDefault="00CC32A8"/>
        </w:tc>
      </w:tr>
      <w:tr w:rsidR="00CC32A8" w14:paraId="53187DDD" w14:textId="77777777">
        <w:trPr>
          <w:trHeight w:hRule="exact" w:val="397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298AA9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7EB5" w14:textId="77777777" w:rsidR="00CC32A8" w:rsidRDefault="00CC32A8">
            <w:pPr>
              <w:spacing w:before="2" w:line="100" w:lineRule="exact"/>
              <w:rPr>
                <w:sz w:val="10"/>
                <w:szCs w:val="10"/>
              </w:rPr>
            </w:pPr>
          </w:p>
          <w:p w14:paraId="7A6AB866" w14:textId="77777777" w:rsidR="00CC32A8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084E" w14:textId="77777777" w:rsidR="00CC32A8" w:rsidRDefault="00CC32A8"/>
        </w:tc>
      </w:tr>
    </w:tbl>
    <w:p w14:paraId="6DA165EB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63CFD205" w14:textId="41B75E71" w:rsidR="00CC32A8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34CE5D89">
          <v:group id="_x0000_s2067" style="position:absolute;left:0;text-align:left;margin-left:85.05pt;margin-top:17.95pt;width:378.2pt;height:0;z-index:-251661824;mso-position-horizontal-relative:page" coordorigin="1701,359" coordsize="7564,0">
            <v:shape id="_x0000_s2068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  <w:r w:rsidR="00AA33D0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</w:p>
    <w:p w14:paraId="36B8E827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6EAEEDF1" w14:textId="77777777" w:rsidR="00CC32A8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6BE72270">
          <v:group id="_x0000_s2065" style="position:absolute;left:0;text-align:left;margin-left:85.05pt;margin-top:19.9pt;width:378.2pt;height:0;z-index:-251660800;mso-position-horizontal-relative:page" coordorigin="1701,398" coordsize="7564,0">
            <v:shape id="_x0000_s2066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          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</w:p>
    <w:p w14:paraId="47EB2538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22FFBA20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7941CDD" w14:textId="77777777" w:rsidR="00CC32A8" w:rsidRPr="009B4DD0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D212271">
          <v:group id="_x0000_s2063" style="position:absolute;left:0;text-align:left;margin-left:85.05pt;margin-top:17.95pt;width:266.95pt;height:0;z-index:-251659776;mso-position-horizontal-relative:page" coordorigin="1701,359" coordsize="5339,0">
            <v:shape id="_x0000_s2064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</w:p>
    <w:p w14:paraId="18242FD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3F4B1D1F" w14:textId="77777777" w:rsidR="00CC32A8" w:rsidRPr="009B4DD0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B33175A">
          <v:group id="_x0000_s2061" style="position:absolute;left:0;text-align:left;margin-left:85.05pt;margin-top:19.9pt;width:266.95pt;height:0;z-index:-251658752;mso-position-horizontal-relative:page" coordorigin="1701,398" coordsize="5339,0">
            <v:shape id="_x0000_s2062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3FA910F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53FBCFDB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proofErr w:type="gram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0D69AC0A" w14:textId="5339F85A" w:rsidR="00CC32A8" w:rsidRPr="009B4DD0" w:rsidRDefault="00902D8B" w:rsidP="000E4A64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  <w:r w:rsidR="000E4A64">
        <w:rPr>
          <w:rFonts w:ascii="Arial" w:eastAsia="Arial" w:hAnsi="Arial" w:cs="Arial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  <w:r w:rsidR="000E4A64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>_____________________________________________________________________</w:t>
      </w:r>
    </w:p>
    <w:p w14:paraId="29F9A79E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69A023C6" w14:textId="77777777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213AA6B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7D92BB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3F8958CB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132032E0" w14:textId="77777777" w:rsidR="00CC32A8" w:rsidRPr="009B4DD0" w:rsidRDefault="00CC32A8">
      <w:pPr>
        <w:spacing w:line="200" w:lineRule="exact"/>
        <w:rPr>
          <w:lang w:val="es-ES"/>
        </w:rPr>
      </w:pPr>
    </w:p>
    <w:p w14:paraId="554C67A8" w14:textId="348C8826" w:rsidR="00CC32A8" w:rsidRPr="009B4DD0" w:rsidRDefault="00902D8B" w:rsidP="000E4A64">
      <w:pPr>
        <w:spacing w:before="39"/>
        <w:ind w:left="903" w:right="1627" w:hanging="142"/>
        <w:jc w:val="both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</w:t>
      </w:r>
      <w:r w:rsidR="000E4A64">
        <w:rPr>
          <w:rFonts w:ascii="Arial" w:eastAsia="Arial" w:hAnsi="Arial" w:cs="Arial"/>
          <w:b/>
          <w:sz w:val="16"/>
          <w:szCs w:val="16"/>
          <w:lang w:val="es-ES"/>
        </w:rPr>
        <w:t>D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</w:t>
      </w:r>
      <w:r w:rsidR="000E4A64">
        <w:rPr>
          <w:rFonts w:ascii="Arial" w:eastAsia="Arial" w:hAnsi="Arial" w:cs="Arial"/>
          <w:b/>
          <w:sz w:val="16"/>
          <w:szCs w:val="16"/>
          <w:lang w:val="es-ES"/>
        </w:rPr>
        <w:t>2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</w:t>
      </w:r>
      <w:r w:rsidR="000E4A64">
        <w:rPr>
          <w:rFonts w:ascii="Arial" w:eastAsia="Arial" w:hAnsi="Arial" w:cs="Arial"/>
          <w:b/>
          <w:sz w:val="16"/>
          <w:szCs w:val="16"/>
          <w:lang w:val="es-ES"/>
        </w:rPr>
        <w:t>2023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GRA/OPDI</w:t>
      </w:r>
    </w:p>
    <w:p w14:paraId="6F317F48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58ECD288" w14:textId="77777777" w:rsidR="00CC32A8" w:rsidRPr="009B4DD0" w:rsidRDefault="00CC32A8">
      <w:pPr>
        <w:spacing w:line="200" w:lineRule="exact"/>
        <w:rPr>
          <w:lang w:val="es-ES"/>
        </w:rPr>
      </w:pPr>
    </w:p>
    <w:p w14:paraId="1055A278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4046A11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09FFFB2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45213CE9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6044196" w14:textId="77777777" w:rsidR="00CC32A8" w:rsidRPr="009B4DD0" w:rsidRDefault="00CC32A8">
      <w:pPr>
        <w:spacing w:line="200" w:lineRule="exact"/>
        <w:rPr>
          <w:lang w:val="es-ES"/>
        </w:rPr>
      </w:pPr>
    </w:p>
    <w:p w14:paraId="0C54CB6C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4772CAD4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2C0C9CFE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7AEF7CEF" w14:textId="77777777" w:rsidR="00CC32A8" w:rsidRPr="009B4DD0" w:rsidRDefault="00CC32A8">
      <w:pPr>
        <w:spacing w:line="200" w:lineRule="exact"/>
        <w:rPr>
          <w:lang w:val="es-ES"/>
        </w:rPr>
      </w:pPr>
    </w:p>
    <w:p w14:paraId="5098D3A9" w14:textId="77777777" w:rsidR="00CC32A8" w:rsidRPr="009B4DD0" w:rsidRDefault="00CC32A8">
      <w:pPr>
        <w:spacing w:line="200" w:lineRule="exact"/>
        <w:rPr>
          <w:lang w:val="es-ES"/>
        </w:rPr>
      </w:pPr>
    </w:p>
    <w:p w14:paraId="11FCD789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BE54DC8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37C3A27C" w14:textId="77777777" w:rsidR="00223A1B" w:rsidRDefault="00223A1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0CC404E6" w14:textId="77777777" w:rsidR="000E4A64" w:rsidRDefault="000E4A64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6E5AF2D" w14:textId="71F9872F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07</w:t>
      </w:r>
    </w:p>
    <w:p w14:paraId="047E09B3" w14:textId="77777777" w:rsidR="00CC32A8" w:rsidRPr="009B4DD0" w:rsidRDefault="00CC32A8">
      <w:pPr>
        <w:spacing w:line="200" w:lineRule="exact"/>
        <w:rPr>
          <w:lang w:val="es-ES"/>
        </w:rPr>
      </w:pPr>
    </w:p>
    <w:p w14:paraId="7246BBEA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EA40070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14B1890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9E392A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  <w:proofErr w:type="gramEnd"/>
    </w:p>
    <w:p w14:paraId="2A7F310C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PROCESO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ADQUISICIONES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RED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6C895B5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6C832653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7E621DA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1519B33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15FC38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8213CB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7E23C133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CB7B79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6F0BE610" w14:textId="77777777" w:rsidR="00CC32A8" w:rsidRPr="009B4DD0" w:rsidRDefault="00CC32A8">
      <w:pPr>
        <w:spacing w:line="200" w:lineRule="exact"/>
        <w:rPr>
          <w:lang w:val="es-ES"/>
        </w:rPr>
      </w:pPr>
    </w:p>
    <w:p w14:paraId="3685E076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4900D107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3F5FE24B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C792E89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. identificado(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2FFB2F10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24944D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FE3BA2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3E68A11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EF9AB8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5B372E24" w14:textId="77777777" w:rsidR="00CC32A8" w:rsidRPr="009B4DD0" w:rsidRDefault="00CC32A8" w:rsidP="006D0EBA">
      <w:pPr>
        <w:spacing w:before="3" w:line="100" w:lineRule="exact"/>
        <w:jc w:val="both"/>
        <w:rPr>
          <w:sz w:val="10"/>
          <w:szCs w:val="10"/>
          <w:lang w:val="es-ES"/>
        </w:rPr>
      </w:pPr>
    </w:p>
    <w:p w14:paraId="536EC615" w14:textId="65FA5106" w:rsidR="006D0EBA" w:rsidRPr="006D0EBA" w:rsidRDefault="00902D8B" w:rsidP="006D0EBA">
      <w:pPr>
        <w:pStyle w:val="Prrafodelista"/>
        <w:numPr>
          <w:ilvl w:val="0"/>
          <w:numId w:val="5"/>
        </w:numPr>
        <w:ind w:left="1276" w:hanging="425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6D0EBA">
        <w:rPr>
          <w:rFonts w:ascii="Arial" w:eastAsia="Arial" w:hAnsi="Arial" w:cs="Arial"/>
          <w:sz w:val="18"/>
          <w:szCs w:val="18"/>
          <w:lang w:val="es-ES"/>
        </w:rPr>
        <w:t>No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tener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para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proofErr w:type="gramStart"/>
      <w:r w:rsidRPr="006D0EBA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con</w:t>
      </w:r>
      <w:proofErr w:type="gramEnd"/>
      <w:r w:rsidR="006D0EBA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el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Estado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y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lo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proofErr w:type="gramStart"/>
      <w:r w:rsidRPr="006D0EBA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por</w:t>
      </w:r>
      <w:proofErr w:type="gramEnd"/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el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="006D0EBA">
        <w:rPr>
          <w:rFonts w:ascii="Arial" w:eastAsia="Arial" w:hAnsi="Arial" w:cs="Arial"/>
          <w:spacing w:val="30"/>
          <w:sz w:val="18"/>
          <w:szCs w:val="18"/>
          <w:lang w:val="es-ES"/>
        </w:rPr>
        <w:t>A</w:t>
      </w:r>
      <w:r w:rsidRPr="006D0EBA">
        <w:rPr>
          <w:rFonts w:ascii="Arial" w:eastAsia="Arial" w:hAnsi="Arial" w:cs="Arial"/>
          <w:sz w:val="18"/>
          <w:szCs w:val="18"/>
          <w:lang w:val="es-ES"/>
        </w:rPr>
        <w:t>rt.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="006D0EBA" w:rsidRPr="006D0EBA">
        <w:rPr>
          <w:rFonts w:ascii="Arial" w:eastAsia="Arial" w:hAnsi="Arial" w:cs="Arial"/>
          <w:sz w:val="18"/>
          <w:szCs w:val="18"/>
          <w:lang w:val="es-ES"/>
        </w:rPr>
        <w:t>30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de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la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Ley</w:t>
      </w:r>
      <w:r w:rsidRPr="006D0EBA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</w:p>
    <w:p w14:paraId="55FCAE22" w14:textId="70F0970F" w:rsidR="00CC32A8" w:rsidRPr="006D0EBA" w:rsidRDefault="006D0EBA" w:rsidP="006D0EBA">
      <w:pPr>
        <w:pStyle w:val="Prrafodelista"/>
        <w:ind w:left="1276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6D0EBA">
        <w:rPr>
          <w:rFonts w:ascii="Arial" w:eastAsia="Arial" w:hAnsi="Arial" w:cs="Arial"/>
          <w:sz w:val="18"/>
          <w:szCs w:val="18"/>
          <w:lang w:val="es-ES"/>
        </w:rPr>
        <w:t>General d</w:t>
      </w:r>
      <w:r w:rsidR="00902D8B" w:rsidRPr="006D0EBA">
        <w:rPr>
          <w:rFonts w:ascii="Arial" w:eastAsia="Arial" w:hAnsi="Arial" w:cs="Arial"/>
          <w:sz w:val="18"/>
          <w:szCs w:val="18"/>
          <w:lang w:val="es-ES"/>
        </w:rPr>
        <w:t>e</w:t>
      </w:r>
      <w:r w:rsidRPr="006D0EBA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="00902D8B" w:rsidRPr="006D0EBA">
        <w:rPr>
          <w:rFonts w:ascii="Arial" w:eastAsia="Arial" w:hAnsi="Arial" w:cs="Arial"/>
          <w:sz w:val="18"/>
          <w:szCs w:val="18"/>
          <w:lang w:val="es-ES"/>
        </w:rPr>
        <w:t xml:space="preserve">Contrataciones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Públicas</w:t>
      </w:r>
      <w:r w:rsidR="00902D8B" w:rsidRPr="006D0EBA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proofErr w:type="spellStart"/>
      <w:r w:rsidR="00902D8B" w:rsidRPr="006D0EBA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="00902D8B" w:rsidRPr="006D0EBA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6D0EBA">
        <w:rPr>
          <w:rFonts w:ascii="Arial" w:eastAsia="Arial" w:hAnsi="Arial" w:cs="Arial"/>
          <w:sz w:val="18"/>
          <w:szCs w:val="18"/>
          <w:lang w:val="es-ES"/>
        </w:rPr>
        <w:t>32069</w:t>
      </w:r>
    </w:p>
    <w:p w14:paraId="59B13454" w14:textId="77777777" w:rsidR="00CC32A8" w:rsidRPr="009B4DD0" w:rsidRDefault="00902D8B" w:rsidP="006D0EBA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7E315C85" w14:textId="77777777" w:rsidR="00CC32A8" w:rsidRPr="009B4DD0" w:rsidRDefault="00902D8B" w:rsidP="006D0EBA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6B74AA2" w14:textId="081C3051" w:rsidR="00CC32A8" w:rsidRPr="009B4DD0" w:rsidRDefault="00902D8B" w:rsidP="006D0EBA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Conocer las sanciones contenidas en la Ley </w:t>
      </w:r>
      <w:r w:rsidR="006D0EBA">
        <w:rPr>
          <w:rFonts w:ascii="Arial" w:eastAsia="Arial" w:hAnsi="Arial" w:cs="Arial"/>
          <w:sz w:val="18"/>
          <w:szCs w:val="18"/>
          <w:lang w:val="es-ES"/>
        </w:rPr>
        <w:t xml:space="preserve">General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Contrataciones </w:t>
      </w:r>
      <w:r w:rsidR="006D0EBA">
        <w:rPr>
          <w:rFonts w:ascii="Arial" w:eastAsia="Arial" w:hAnsi="Arial" w:cs="Arial"/>
          <w:sz w:val="18"/>
          <w:szCs w:val="18"/>
          <w:lang w:val="es-ES"/>
        </w:rPr>
        <w:t>Públicas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y su Reglamento, así como las disposiciones aplicables del TUO de la Ley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27444 del Procedimiento Administrativo General.</w:t>
      </w:r>
    </w:p>
    <w:p w14:paraId="00B70D7C" w14:textId="77777777" w:rsidR="00CC32A8" w:rsidRPr="009B4DD0" w:rsidRDefault="00902D8B" w:rsidP="006D0EBA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098CFF5A" w14:textId="77777777" w:rsidR="00CC32A8" w:rsidRPr="009B4DD0" w:rsidRDefault="00902D8B" w:rsidP="006D0EBA">
      <w:pPr>
        <w:spacing w:before="1"/>
        <w:ind w:left="848" w:right="1521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012CE71B" w14:textId="77777777" w:rsidR="00CC32A8" w:rsidRPr="009B4DD0" w:rsidRDefault="00902D8B" w:rsidP="006D0EBA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2AAB9C2" w14:textId="7D3EE30C" w:rsidR="00CC32A8" w:rsidRPr="009B4DD0" w:rsidRDefault="00902D8B" w:rsidP="006D0EBA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proofErr w:type="gramStart"/>
      <w:r w:rsidR="006D0EBA" w:rsidRPr="009B4DD0">
        <w:rPr>
          <w:rFonts w:ascii="Arial" w:eastAsia="Arial" w:hAnsi="Arial" w:cs="Arial"/>
          <w:sz w:val="18"/>
          <w:szCs w:val="18"/>
          <w:lang w:val="es-ES"/>
        </w:rPr>
        <w:t>electrónico: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…</w:t>
      </w:r>
      <w:r w:rsidR="006D0EBA">
        <w:rPr>
          <w:rFonts w:ascii="Arial" w:eastAsia="Arial" w:hAnsi="Arial" w:cs="Arial"/>
          <w:sz w:val="18"/>
          <w:szCs w:val="18"/>
          <w:lang w:val="es-ES"/>
        </w:rPr>
        <w:t>….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</w:t>
      </w:r>
    </w:p>
    <w:p w14:paraId="0ACF9B1E" w14:textId="77777777" w:rsidR="00CC32A8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0633846" w14:textId="77777777" w:rsidR="006D0EBA" w:rsidRPr="009B4DD0" w:rsidRDefault="006D0EBA">
      <w:pPr>
        <w:spacing w:before="9" w:line="260" w:lineRule="exact"/>
        <w:rPr>
          <w:sz w:val="26"/>
          <w:szCs w:val="26"/>
          <w:lang w:val="es-ES"/>
        </w:rPr>
      </w:pPr>
    </w:p>
    <w:p w14:paraId="597E850B" w14:textId="32685EDC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="000E4A64" w:rsidRPr="009B4DD0">
        <w:rPr>
          <w:rFonts w:ascii="Arial" w:eastAsia="Arial" w:hAnsi="Arial" w:cs="Arial"/>
          <w:sz w:val="18"/>
          <w:szCs w:val="18"/>
          <w:lang w:val="es-ES"/>
        </w:rPr>
        <w:t>contarán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074A3243" w14:textId="77777777" w:rsidR="000E4A64" w:rsidRDefault="000E4A64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</w:p>
    <w:p w14:paraId="65C2EB35" w14:textId="690BDDD5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01C645E5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2E741C69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3772C728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494F204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B96EA7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67AE7FF2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2C6F4C25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44C8EA21" w14:textId="77777777" w:rsidR="00CC32A8" w:rsidRPr="009B4DD0" w:rsidRDefault="00CC32A8">
      <w:pPr>
        <w:spacing w:line="200" w:lineRule="exact"/>
        <w:rPr>
          <w:lang w:val="es-ES"/>
        </w:rPr>
      </w:pPr>
    </w:p>
    <w:p w14:paraId="6ACAC0CA" w14:textId="77777777" w:rsidR="00CC32A8" w:rsidRPr="009B4DD0" w:rsidRDefault="00CC32A8">
      <w:pPr>
        <w:spacing w:line="200" w:lineRule="exact"/>
        <w:rPr>
          <w:lang w:val="es-ES"/>
        </w:rPr>
      </w:pPr>
    </w:p>
    <w:p w14:paraId="7F52E630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19DBF804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7DB99" w14:textId="77777777" w:rsidR="00A40C8D" w:rsidRDefault="00A40C8D">
      <w:r>
        <w:separator/>
      </w:r>
    </w:p>
  </w:endnote>
  <w:endnote w:type="continuationSeparator" w:id="0">
    <w:p w14:paraId="4EE47F1C" w14:textId="77777777" w:rsidR="00A40C8D" w:rsidRDefault="00A40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11814801"/>
  <w:bookmarkStart w:id="1" w:name="_Hlk111814804"/>
  <w:bookmarkStart w:id="2" w:name="_Hlk112076032"/>
  <w:bookmarkStart w:id="3" w:name="_Hlk112076033"/>
  <w:bookmarkStart w:id="4" w:name="_Hlk116905602"/>
  <w:bookmarkStart w:id="5" w:name="_Hlk116905603"/>
  <w:bookmarkStart w:id="6" w:name="_Hlk126318114"/>
  <w:bookmarkStart w:id="7" w:name="_Hlk126318115"/>
  <w:bookmarkStart w:id="8" w:name="_Hlk126318128"/>
  <w:bookmarkStart w:id="9" w:name="_Hlk126318129"/>
  <w:bookmarkStart w:id="10" w:name="_Hlk128054192"/>
  <w:bookmarkStart w:id="11" w:name="_Hlk128054193"/>
  <w:p w14:paraId="1779F22D" w14:textId="77777777" w:rsidR="009B4DD0" w:rsidRDefault="009B4DD0" w:rsidP="009B4DD0">
    <w:pPr>
      <w:pStyle w:val="Piedepgina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0F2E20" wp14:editId="6E6988A5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2AAD18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63F3C34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0F2E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3E2AAD18" w14:textId="77777777" w:rsidR="009B4DD0" w:rsidRDefault="009B4DD0" w:rsidP="009B4DD0">
                    <w:pPr>
                      <w:jc w:val="center"/>
                    </w:pPr>
                  </w:p>
                  <w:p w14:paraId="063F3C34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AC0811" wp14:editId="1FBE6432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6169AD8" wp14:editId="0C3F31A7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DA790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69AD8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549DA790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609DB2" wp14:editId="688EA12F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FB10CE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C05892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5B12B98C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609DB2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03FB10CE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C05892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5B12B98C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  <w:p w14:paraId="3C4C7779" w14:textId="77777777" w:rsidR="00CC32A8" w:rsidRDefault="00000000">
    <w:pPr>
      <w:spacing w:line="200" w:lineRule="exact"/>
    </w:pPr>
    <w:r>
      <w:pict w14:anchorId="42CA7B1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56ECECCD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8121B" w14:textId="77777777" w:rsidR="00A40C8D" w:rsidRDefault="00A40C8D">
      <w:r>
        <w:separator/>
      </w:r>
    </w:p>
  </w:footnote>
  <w:footnote w:type="continuationSeparator" w:id="0">
    <w:p w14:paraId="6DEAEE28" w14:textId="77777777" w:rsidR="00A40C8D" w:rsidRDefault="00A40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7EF0" w14:textId="77777777" w:rsidR="00CC32A8" w:rsidRDefault="009B4DD0">
    <w:pPr>
      <w:spacing w:line="200" w:lineRule="exact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F50798A" wp14:editId="4D539A1E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B4C5BD3" wp14:editId="5B6B68D8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E0F439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7AEADE8E" w14:textId="77777777" w:rsidR="008376ED" w:rsidRDefault="008376ED" w:rsidP="008376ED">
                          <w:pPr>
                            <w:keepNext/>
                            <w:keepLines/>
                            <w:spacing w:before="40"/>
                            <w:outlineLvl w:val="2"/>
                            <w:rPr>
                              <w:rFonts w:ascii="Arial Narrow" w:hAnsi="Arial Narrow" w:cs="Arial"/>
                              <w:b/>
                              <w:bCs/>
                              <w:i/>
                              <w:iCs/>
                              <w:sz w:val="18"/>
                              <w:szCs w:val="18"/>
                              <w:lang w:val="es-PE" w:eastAsia="es-ES"/>
                              <w14:ligatures w14:val="standardContextual"/>
                            </w:rPr>
                          </w:pPr>
                        </w:p>
                        <w:p w14:paraId="36141723" w14:textId="72F1A027" w:rsidR="008376ED" w:rsidRPr="008376ED" w:rsidRDefault="008376ED" w:rsidP="008376ED">
                          <w:pPr>
                            <w:keepNext/>
                            <w:keepLines/>
                            <w:spacing w:before="40"/>
                            <w:outlineLvl w:val="2"/>
                            <w:rPr>
                              <w:rFonts w:ascii="Arial Narrow" w:hAnsi="Arial Narrow" w:cs="Arial"/>
                              <w:i/>
                              <w:iCs/>
                              <w:color w:val="1F3763"/>
                              <w:spacing w:val="30"/>
                              <w:sz w:val="18"/>
                              <w:szCs w:val="18"/>
                              <w:lang w:val="es-ES" w:eastAsia="es-ES"/>
                              <w14:ligatures w14:val="standardContextual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i/>
                              <w:iCs/>
                              <w:sz w:val="18"/>
                              <w:szCs w:val="18"/>
                              <w:lang w:val="es-PE" w:eastAsia="es-ES"/>
                              <w14:ligatures w14:val="standardContextual"/>
                            </w:rPr>
                            <w:t xml:space="preserve">                            </w:t>
                          </w:r>
                          <w:r w:rsidRPr="008376ED">
                            <w:rPr>
                              <w:rFonts w:ascii="Arial Narrow" w:hAnsi="Arial Narrow" w:cs="Arial"/>
                              <w:b/>
                              <w:bCs/>
                              <w:i/>
                              <w:iCs/>
                              <w:sz w:val="18"/>
                              <w:szCs w:val="18"/>
                              <w:lang w:val="es-PE" w:eastAsia="es-ES"/>
                              <w14:ligatures w14:val="standardContextual"/>
                            </w:rPr>
                            <w:t>"Año de la Esperanza y el Fortalecimiento de la Democracia”</w:t>
                          </w:r>
                        </w:p>
                        <w:p w14:paraId="40A73960" w14:textId="6A34778C" w:rsidR="009B4DD0" w:rsidRPr="009B4DD0" w:rsidRDefault="00223A1B" w:rsidP="00223A1B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lang w:val="es-ES"/>
                            </w:rPr>
                          </w:pPr>
                          <w:r w:rsidRPr="00223A1B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C5BD3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6CE0F439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7AEADE8E" w14:textId="77777777" w:rsidR="008376ED" w:rsidRDefault="008376ED" w:rsidP="008376ED">
                    <w:pPr>
                      <w:keepNext/>
                      <w:keepLines/>
                      <w:spacing w:before="40"/>
                      <w:outlineLvl w:val="2"/>
                      <w:rPr>
                        <w:rFonts w:ascii="Arial Narrow" w:hAnsi="Arial Narrow" w:cs="Arial"/>
                        <w:b/>
                        <w:bCs/>
                        <w:i/>
                        <w:iCs/>
                        <w:sz w:val="18"/>
                        <w:szCs w:val="18"/>
                        <w:lang w:val="es-PE" w:eastAsia="es-ES"/>
                        <w14:ligatures w14:val="standardContextual"/>
                      </w:rPr>
                    </w:pPr>
                  </w:p>
                  <w:p w14:paraId="36141723" w14:textId="72F1A027" w:rsidR="008376ED" w:rsidRPr="008376ED" w:rsidRDefault="008376ED" w:rsidP="008376ED">
                    <w:pPr>
                      <w:keepNext/>
                      <w:keepLines/>
                      <w:spacing w:before="40"/>
                      <w:outlineLvl w:val="2"/>
                      <w:rPr>
                        <w:rFonts w:ascii="Arial Narrow" w:hAnsi="Arial Narrow" w:cs="Arial"/>
                        <w:i/>
                        <w:iCs/>
                        <w:color w:val="1F3763"/>
                        <w:spacing w:val="30"/>
                        <w:sz w:val="18"/>
                        <w:szCs w:val="18"/>
                        <w:lang w:val="es-ES" w:eastAsia="es-ES"/>
                        <w14:ligatures w14:val="standardContextual"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  <w:i/>
                        <w:iCs/>
                        <w:sz w:val="18"/>
                        <w:szCs w:val="18"/>
                        <w:lang w:val="es-PE" w:eastAsia="es-ES"/>
                        <w14:ligatures w14:val="standardContextual"/>
                      </w:rPr>
                      <w:t xml:space="preserve">                            </w:t>
                    </w:r>
                    <w:r w:rsidRPr="008376ED">
                      <w:rPr>
                        <w:rFonts w:ascii="Arial Narrow" w:hAnsi="Arial Narrow" w:cs="Arial"/>
                        <w:b/>
                        <w:bCs/>
                        <w:i/>
                        <w:iCs/>
                        <w:sz w:val="18"/>
                        <w:szCs w:val="18"/>
                        <w:lang w:val="es-PE" w:eastAsia="es-ES"/>
                        <w14:ligatures w14:val="standardContextual"/>
                      </w:rPr>
                      <w:t>"Año de la Esperanza y el Fortalecimiento de la Democracia”</w:t>
                    </w:r>
                  </w:p>
                  <w:p w14:paraId="40A73960" w14:textId="6A34778C" w:rsidR="009B4DD0" w:rsidRPr="009B4DD0" w:rsidRDefault="00223A1B" w:rsidP="00223A1B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lang w:val="es-ES"/>
                      </w:rPr>
                    </w:pPr>
                    <w:r w:rsidRPr="00223A1B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42A213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5ECCC78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E700A"/>
    <w:multiLevelType w:val="hybridMultilevel"/>
    <w:tmpl w:val="2F344A96"/>
    <w:lvl w:ilvl="0" w:tplc="E6642D10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61" w:hanging="360"/>
      </w:pPr>
    </w:lvl>
    <w:lvl w:ilvl="2" w:tplc="280A001B" w:tentative="1">
      <w:start w:val="1"/>
      <w:numFmt w:val="lowerRoman"/>
      <w:lvlText w:val="%3."/>
      <w:lvlJc w:val="right"/>
      <w:pPr>
        <w:ind w:left="2681" w:hanging="180"/>
      </w:pPr>
    </w:lvl>
    <w:lvl w:ilvl="3" w:tplc="280A000F" w:tentative="1">
      <w:start w:val="1"/>
      <w:numFmt w:val="decimal"/>
      <w:lvlText w:val="%4."/>
      <w:lvlJc w:val="left"/>
      <w:pPr>
        <w:ind w:left="3401" w:hanging="360"/>
      </w:pPr>
    </w:lvl>
    <w:lvl w:ilvl="4" w:tplc="280A0019" w:tentative="1">
      <w:start w:val="1"/>
      <w:numFmt w:val="lowerLetter"/>
      <w:lvlText w:val="%5."/>
      <w:lvlJc w:val="left"/>
      <w:pPr>
        <w:ind w:left="4121" w:hanging="360"/>
      </w:pPr>
    </w:lvl>
    <w:lvl w:ilvl="5" w:tplc="280A001B" w:tentative="1">
      <w:start w:val="1"/>
      <w:numFmt w:val="lowerRoman"/>
      <w:lvlText w:val="%6."/>
      <w:lvlJc w:val="right"/>
      <w:pPr>
        <w:ind w:left="4841" w:hanging="180"/>
      </w:pPr>
    </w:lvl>
    <w:lvl w:ilvl="6" w:tplc="280A000F" w:tentative="1">
      <w:start w:val="1"/>
      <w:numFmt w:val="decimal"/>
      <w:lvlText w:val="%7."/>
      <w:lvlJc w:val="left"/>
      <w:pPr>
        <w:ind w:left="5561" w:hanging="360"/>
      </w:pPr>
    </w:lvl>
    <w:lvl w:ilvl="7" w:tplc="280A0019" w:tentative="1">
      <w:start w:val="1"/>
      <w:numFmt w:val="lowerLetter"/>
      <w:lvlText w:val="%8."/>
      <w:lvlJc w:val="left"/>
      <w:pPr>
        <w:ind w:left="6281" w:hanging="360"/>
      </w:pPr>
    </w:lvl>
    <w:lvl w:ilvl="8" w:tplc="280A001B" w:tentative="1">
      <w:start w:val="1"/>
      <w:numFmt w:val="lowerRoman"/>
      <w:lvlText w:val="%9."/>
      <w:lvlJc w:val="right"/>
      <w:pPr>
        <w:ind w:left="7001" w:hanging="180"/>
      </w:pPr>
    </w:lvl>
  </w:abstractNum>
  <w:abstractNum w:abstractNumId="2" w15:restartNumberingAfterBreak="0">
    <w:nsid w:val="16EA56FF"/>
    <w:multiLevelType w:val="hybridMultilevel"/>
    <w:tmpl w:val="54D8604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412699696">
    <w:abstractNumId w:val="3"/>
  </w:num>
  <w:num w:numId="2" w16cid:durableId="349650833">
    <w:abstractNumId w:val="0"/>
  </w:num>
  <w:num w:numId="3" w16cid:durableId="557591994">
    <w:abstractNumId w:val="4"/>
  </w:num>
  <w:num w:numId="4" w16cid:durableId="624703689">
    <w:abstractNumId w:val="2"/>
  </w:num>
  <w:num w:numId="5" w16cid:durableId="1737046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B561C"/>
    <w:rsid w:val="000E4A64"/>
    <w:rsid w:val="00143BF1"/>
    <w:rsid w:val="00223A1B"/>
    <w:rsid w:val="00242B5A"/>
    <w:rsid w:val="004240E0"/>
    <w:rsid w:val="00595858"/>
    <w:rsid w:val="00610C59"/>
    <w:rsid w:val="00612033"/>
    <w:rsid w:val="00676946"/>
    <w:rsid w:val="006D0EBA"/>
    <w:rsid w:val="00724A27"/>
    <w:rsid w:val="008376ED"/>
    <w:rsid w:val="00902D8B"/>
    <w:rsid w:val="009B4DD0"/>
    <w:rsid w:val="009C55FC"/>
    <w:rsid w:val="00A40C8D"/>
    <w:rsid w:val="00AA33D0"/>
    <w:rsid w:val="00C23882"/>
    <w:rsid w:val="00CC32A8"/>
    <w:rsid w:val="00D236DD"/>
    <w:rsid w:val="00D4295F"/>
    <w:rsid w:val="00DD0373"/>
    <w:rsid w:val="00F6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4DB1BE5F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D985-266B-41DD-9AE6-343BE0AD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728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usuario</cp:lastModifiedBy>
  <cp:revision>14</cp:revision>
  <dcterms:created xsi:type="dcterms:W3CDTF">2025-03-10T19:08:00Z</dcterms:created>
  <dcterms:modified xsi:type="dcterms:W3CDTF">2026-03-24T14:08:00Z</dcterms:modified>
</cp:coreProperties>
</file>