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B923B" w14:textId="1C43E646" w:rsidR="0018740A" w:rsidRPr="0018740A" w:rsidRDefault="00B75C66" w:rsidP="0018740A">
      <w:pPr>
        <w:jc w:val="center"/>
        <w:rPr>
          <w:b/>
          <w:bCs/>
          <w:color w:val="FF0000"/>
          <w:sz w:val="56"/>
          <w:szCs w:val="56"/>
          <w:lang w:val="es-ES"/>
        </w:rPr>
      </w:pPr>
      <w:r w:rsidRPr="00B75C66">
        <w:rPr>
          <w:b/>
          <w:bCs/>
          <w:color w:val="FF0000"/>
          <w:sz w:val="56"/>
          <w:szCs w:val="56"/>
          <w:lang w:val="es-ES"/>
        </w:rPr>
        <w:t xml:space="preserve">REMITIR </w:t>
      </w:r>
      <w:r w:rsidR="0018740A">
        <w:rPr>
          <w:b/>
          <w:bCs/>
          <w:color w:val="FF0000"/>
          <w:sz w:val="56"/>
          <w:szCs w:val="56"/>
          <w:lang w:val="es-ES"/>
        </w:rPr>
        <w:t>EXPERIENCIA SOLICITADA Y DOCUMENTACION QUE ACREDITE EL CUMPLIMIENTO EN LAS EETT/TDR</w:t>
      </w:r>
    </w:p>
    <w:sectPr w:rsidR="0018740A" w:rsidRPr="0018740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CB6"/>
    <w:rsid w:val="0018740A"/>
    <w:rsid w:val="002B6FF4"/>
    <w:rsid w:val="002F4CB6"/>
    <w:rsid w:val="00352A37"/>
    <w:rsid w:val="00586C67"/>
    <w:rsid w:val="005E00D0"/>
    <w:rsid w:val="007760DE"/>
    <w:rsid w:val="0087127A"/>
    <w:rsid w:val="00B75C66"/>
    <w:rsid w:val="00D03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98D3B4"/>
  <w15:chartTrackingRefBased/>
  <w15:docId w15:val="{F91E085D-DC0B-4827-ABE5-9CF0175A4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CB6"/>
    <w:pPr>
      <w:spacing w:after="0" w:line="240" w:lineRule="auto"/>
    </w:pPr>
    <w:rPr>
      <w:rFonts w:ascii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F4CB6"/>
    <w:rPr>
      <w:color w:val="0563C1"/>
      <w:u w:val="single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2F4CB6"/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2F4CB6"/>
    <w:rPr>
      <w:rFonts w:ascii="Calibri" w:hAnsi="Calibri" w:cs="Calibri"/>
    </w:rPr>
  </w:style>
  <w:style w:type="character" w:styleId="Mencinsinresolver">
    <w:name w:val="Unresolved Mention"/>
    <w:basedOn w:val="Fuentedeprrafopredeter"/>
    <w:uiPriority w:val="99"/>
    <w:semiHidden/>
    <w:unhideWhenUsed/>
    <w:rsid w:val="00586C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33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Soto Rejas, Javier Alberto</dc:creator>
  <cp:keywords/>
  <dc:description/>
  <cp:lastModifiedBy>Rivas Fernandez, Ana Fernanda - PROV</cp:lastModifiedBy>
  <cp:revision>3</cp:revision>
  <dcterms:created xsi:type="dcterms:W3CDTF">2025-09-10T15:14:00Z</dcterms:created>
  <dcterms:modified xsi:type="dcterms:W3CDTF">2025-11-18T21:17:00Z</dcterms:modified>
</cp:coreProperties>
</file>