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1B15E" w14:textId="77777777" w:rsidR="00F529BB" w:rsidRPr="00F529BB" w:rsidRDefault="00F529BB" w:rsidP="00F529BB">
      <w:pPr>
        <w:spacing w:before="13"/>
        <w:jc w:val="center"/>
        <w:rPr>
          <w:rFonts w:ascii="Arial" w:hAnsi="Arial" w:cs="Arial"/>
          <w:b/>
        </w:rPr>
      </w:pPr>
      <w:r w:rsidRPr="00F529BB">
        <w:rPr>
          <w:rFonts w:ascii="Arial" w:hAnsi="Arial" w:cs="Arial"/>
          <w:b/>
        </w:rPr>
        <w:t xml:space="preserve">FORMATO Nº </w:t>
      </w:r>
      <w:r w:rsidRPr="00F529BB">
        <w:rPr>
          <w:rFonts w:ascii="Arial" w:hAnsi="Arial" w:cs="Arial"/>
          <w:b/>
          <w:spacing w:val="-5"/>
        </w:rPr>
        <w:t>05</w:t>
      </w:r>
    </w:p>
    <w:p w14:paraId="6C9E2588" w14:textId="77777777" w:rsidR="00F529BB" w:rsidRPr="00F529BB" w:rsidRDefault="00F529BB" w:rsidP="00F529BB">
      <w:pPr>
        <w:spacing w:before="70"/>
        <w:jc w:val="center"/>
        <w:rPr>
          <w:rFonts w:ascii="Arial" w:hAnsi="Arial" w:cs="Arial"/>
          <w:b/>
        </w:rPr>
      </w:pPr>
      <w:r w:rsidRPr="00F529BB">
        <w:rPr>
          <w:rFonts w:ascii="Arial" w:hAnsi="Arial" w:cs="Arial"/>
          <w:b/>
        </w:rPr>
        <w:t xml:space="preserve">DECLARACIÓN JURADA DEL </w:t>
      </w:r>
      <w:r w:rsidRPr="00F529BB">
        <w:rPr>
          <w:rFonts w:ascii="Arial" w:hAnsi="Arial" w:cs="Arial"/>
          <w:b/>
          <w:spacing w:val="-2"/>
        </w:rPr>
        <w:t>PROVEEDOR</w:t>
      </w:r>
    </w:p>
    <w:p w14:paraId="31DF538B" w14:textId="77777777" w:rsidR="00C9474D" w:rsidRDefault="00C9474D" w:rsidP="00C9474D">
      <w:pPr>
        <w:widowControl w:val="0"/>
        <w:autoSpaceDE w:val="0"/>
        <w:autoSpaceDN w:val="0"/>
      </w:pPr>
    </w:p>
    <w:p w14:paraId="439AE167" w14:textId="77777777" w:rsidR="00C9474D" w:rsidRDefault="00C9474D" w:rsidP="00C9474D">
      <w:pPr>
        <w:widowControl w:val="0"/>
        <w:autoSpaceDE w:val="0"/>
        <w:autoSpaceDN w:val="0"/>
      </w:pPr>
    </w:p>
    <w:p w14:paraId="2C109C6E" w14:textId="4950EAB7" w:rsidR="00C9474D" w:rsidRPr="00C9474D" w:rsidRDefault="00C9474D" w:rsidP="00C9474D">
      <w:pPr>
        <w:widowControl w:val="0"/>
        <w:autoSpaceDE w:val="0"/>
        <w:autoSpaceDN w:val="0"/>
        <w:rPr>
          <w:rFonts w:ascii="Arial" w:eastAsia="Arial" w:hAnsi="Arial" w:cs="Arial"/>
          <w:lang w:eastAsia="en-US"/>
        </w:rPr>
      </w:pPr>
      <w:r w:rsidRPr="00C9474D">
        <w:rPr>
          <w:rFonts w:ascii="Arial" w:eastAsia="Arial" w:hAnsi="Arial" w:cs="Arial"/>
          <w:spacing w:val="-2"/>
          <w:lang w:eastAsia="en-US"/>
        </w:rPr>
        <w:t>Señores</w:t>
      </w:r>
      <w:r w:rsidR="000576A4">
        <w:rPr>
          <w:rFonts w:ascii="Arial" w:eastAsia="Arial" w:hAnsi="Arial" w:cs="Arial"/>
          <w:spacing w:val="-2"/>
          <w:lang w:eastAsia="en-US"/>
        </w:rPr>
        <w:t>:</w:t>
      </w:r>
    </w:p>
    <w:p w14:paraId="144DEC73" w14:textId="77777777" w:rsidR="00C9474D" w:rsidRPr="00C9474D" w:rsidRDefault="00C9474D" w:rsidP="00C9474D">
      <w:pPr>
        <w:widowControl w:val="0"/>
        <w:autoSpaceDE w:val="0"/>
        <w:autoSpaceDN w:val="0"/>
        <w:spacing w:before="170"/>
        <w:outlineLvl w:val="0"/>
        <w:rPr>
          <w:rFonts w:ascii="Arial" w:eastAsia="Arial" w:hAnsi="Arial" w:cs="Arial"/>
          <w:b/>
          <w:bCs/>
          <w:lang w:eastAsia="en-US"/>
        </w:rPr>
      </w:pPr>
      <w:r w:rsidRPr="00C9474D">
        <w:rPr>
          <w:rFonts w:ascii="Arial" w:eastAsia="Arial" w:hAnsi="Arial" w:cs="Arial"/>
          <w:b/>
          <w:bCs/>
          <w:lang w:eastAsia="en-US"/>
        </w:rPr>
        <w:t xml:space="preserve">AUTORIDAD AUTONOMA DE </w:t>
      </w:r>
      <w:r w:rsidRPr="00C9474D">
        <w:rPr>
          <w:rFonts w:ascii="Arial" w:eastAsia="Arial" w:hAnsi="Arial" w:cs="Arial"/>
          <w:b/>
          <w:bCs/>
          <w:spacing w:val="-2"/>
          <w:lang w:eastAsia="en-US"/>
        </w:rPr>
        <w:t>MAJES</w:t>
      </w:r>
    </w:p>
    <w:p w14:paraId="0C74AC01" w14:textId="5B67195D" w:rsidR="00C9474D" w:rsidRPr="00C9474D" w:rsidRDefault="00C9474D" w:rsidP="00C9474D">
      <w:pPr>
        <w:widowControl w:val="0"/>
        <w:autoSpaceDE w:val="0"/>
        <w:autoSpaceDN w:val="0"/>
        <w:spacing w:before="70"/>
        <w:rPr>
          <w:rFonts w:ascii="Arial" w:eastAsia="Arial" w:hAnsi="Arial" w:cs="Arial"/>
          <w:lang w:eastAsia="en-US"/>
        </w:rPr>
      </w:pPr>
      <w:r w:rsidRPr="00C9474D">
        <w:rPr>
          <w:rFonts w:ascii="Arial" w:eastAsia="Arial" w:hAnsi="Arial" w:cs="Arial"/>
          <w:lang w:eastAsia="en-US"/>
        </w:rPr>
        <w:t xml:space="preserve">Atención. - Unidad de Logística y </w:t>
      </w:r>
      <w:r w:rsidRPr="00C9474D">
        <w:rPr>
          <w:rFonts w:ascii="Arial" w:eastAsia="Arial" w:hAnsi="Arial" w:cs="Arial"/>
          <w:spacing w:val="-2"/>
          <w:lang w:eastAsia="en-US"/>
        </w:rPr>
        <w:t>Servicios</w:t>
      </w:r>
    </w:p>
    <w:p w14:paraId="0C7BD502" w14:textId="77777777" w:rsidR="00C9474D" w:rsidRDefault="00C9474D" w:rsidP="00F529BB"/>
    <w:p w14:paraId="5C58F3FA" w14:textId="0EA7615D" w:rsidR="00C9474D" w:rsidRPr="00C9474D" w:rsidRDefault="00C9474D" w:rsidP="00C9474D">
      <w:pPr>
        <w:widowControl w:val="0"/>
        <w:autoSpaceDE w:val="0"/>
        <w:autoSpaceDN w:val="0"/>
        <w:rPr>
          <w:rFonts w:ascii="Arial" w:eastAsia="Arial" w:hAnsi="Arial" w:cs="Arial"/>
          <w:lang w:eastAsia="en-US"/>
        </w:rPr>
      </w:pPr>
      <w:r w:rsidRPr="00C9474D">
        <w:rPr>
          <w:rFonts w:ascii="Arial" w:eastAsia="Arial" w:hAnsi="Arial" w:cs="Arial"/>
          <w:spacing w:val="-2"/>
          <w:lang w:eastAsia="en-US"/>
        </w:rPr>
        <w:t>Presente. -</w:t>
      </w:r>
    </w:p>
    <w:p w14:paraId="5B94AF09" w14:textId="77777777" w:rsidR="00C9474D" w:rsidRPr="00C9474D" w:rsidRDefault="00C9474D" w:rsidP="00C9474D">
      <w:pPr>
        <w:widowControl w:val="0"/>
        <w:autoSpaceDE w:val="0"/>
        <w:autoSpaceDN w:val="0"/>
        <w:spacing w:before="140"/>
        <w:rPr>
          <w:rFonts w:ascii="Arial" w:eastAsia="Arial" w:hAnsi="Arial" w:cs="Arial"/>
          <w:lang w:eastAsia="en-US"/>
        </w:rPr>
      </w:pPr>
    </w:p>
    <w:p w14:paraId="4B5F7374" w14:textId="453BB107" w:rsidR="00C9474D" w:rsidRPr="00C9474D" w:rsidRDefault="00C9474D" w:rsidP="00C9474D">
      <w:pPr>
        <w:widowControl w:val="0"/>
        <w:autoSpaceDE w:val="0"/>
        <w:autoSpaceDN w:val="0"/>
        <w:spacing w:line="242" w:lineRule="auto"/>
        <w:jc w:val="both"/>
        <w:rPr>
          <w:rFonts w:ascii="Arial" w:eastAsia="Arial" w:hAnsi="Arial" w:cs="Arial"/>
          <w:lang w:eastAsia="en-US"/>
        </w:rPr>
      </w:pPr>
      <w:r w:rsidRPr="00C9474D">
        <w:rPr>
          <w:rFonts w:ascii="Arial" w:eastAsia="Arial" w:hAnsi="Arial" w:cs="Arial"/>
          <w:lang w:eastAsia="en-US"/>
        </w:rPr>
        <w:t>El</w:t>
      </w:r>
      <w:r w:rsidRPr="00C9474D">
        <w:rPr>
          <w:rFonts w:ascii="Arial" w:eastAsia="Arial" w:hAnsi="Arial" w:cs="Arial"/>
          <w:spacing w:val="80"/>
          <w:lang w:eastAsia="en-US"/>
        </w:rPr>
        <w:t xml:space="preserve"> </w:t>
      </w:r>
      <w:r w:rsidRPr="00C9474D">
        <w:rPr>
          <w:rFonts w:ascii="Arial" w:eastAsia="Arial" w:hAnsi="Arial" w:cs="Arial"/>
          <w:lang w:eastAsia="en-US"/>
        </w:rPr>
        <w:t>que</w:t>
      </w:r>
      <w:r w:rsidRPr="00C9474D">
        <w:rPr>
          <w:rFonts w:ascii="Arial" w:eastAsia="Arial" w:hAnsi="Arial" w:cs="Arial"/>
          <w:spacing w:val="80"/>
          <w:lang w:eastAsia="en-US"/>
        </w:rPr>
        <w:t xml:space="preserve"> </w:t>
      </w:r>
      <w:r w:rsidRPr="00C9474D">
        <w:rPr>
          <w:rFonts w:ascii="Arial" w:eastAsia="Arial" w:hAnsi="Arial" w:cs="Arial"/>
          <w:lang w:eastAsia="en-US"/>
        </w:rPr>
        <w:t>se</w:t>
      </w:r>
      <w:r w:rsidRPr="00C9474D">
        <w:rPr>
          <w:rFonts w:ascii="Arial" w:eastAsia="Arial" w:hAnsi="Arial" w:cs="Arial"/>
          <w:spacing w:val="80"/>
          <w:lang w:eastAsia="en-US"/>
        </w:rPr>
        <w:t xml:space="preserve"> </w:t>
      </w:r>
      <w:r w:rsidRPr="00C9474D">
        <w:rPr>
          <w:rFonts w:ascii="Arial" w:eastAsia="Arial" w:hAnsi="Arial" w:cs="Arial"/>
          <w:lang w:eastAsia="en-US"/>
        </w:rPr>
        <w:t>suscribe,</w:t>
      </w:r>
      <w:r>
        <w:rPr>
          <w:rFonts w:ascii="Arial" w:eastAsia="Arial" w:hAnsi="Arial" w:cs="Arial"/>
          <w:spacing w:val="80"/>
          <w:lang w:eastAsia="en-US"/>
        </w:rPr>
        <w:t xml:space="preserve"> </w:t>
      </w:r>
      <w:r>
        <w:rPr>
          <w:rFonts w:ascii="Arial" w:eastAsia="Arial" w:hAnsi="Arial" w:cs="Arial"/>
          <w:lang w:eastAsia="en-US"/>
        </w:rPr>
        <w:t>_______________________</w:t>
      </w:r>
      <w:r w:rsidRPr="00C9474D">
        <w:rPr>
          <w:rFonts w:ascii="Arial" w:eastAsia="Arial" w:hAnsi="Arial" w:cs="Arial"/>
          <w:spacing w:val="80"/>
          <w:lang w:eastAsia="en-US"/>
        </w:rPr>
        <w:t xml:space="preserve"> </w:t>
      </w:r>
      <w:r w:rsidRPr="00C9474D">
        <w:rPr>
          <w:rFonts w:ascii="Arial" w:eastAsia="Arial" w:hAnsi="Arial" w:cs="Arial"/>
          <w:lang w:eastAsia="en-US"/>
        </w:rPr>
        <w:t>identificado</w:t>
      </w:r>
      <w:r w:rsidRPr="00C9474D">
        <w:rPr>
          <w:rFonts w:ascii="Arial" w:eastAsia="Arial" w:hAnsi="Arial" w:cs="Arial"/>
          <w:spacing w:val="80"/>
          <w:lang w:eastAsia="en-US"/>
        </w:rPr>
        <w:t xml:space="preserve"> </w:t>
      </w:r>
      <w:r w:rsidRPr="00C9474D">
        <w:rPr>
          <w:rFonts w:ascii="Arial" w:eastAsia="Arial" w:hAnsi="Arial" w:cs="Arial"/>
          <w:lang w:eastAsia="en-US"/>
        </w:rPr>
        <w:t>con</w:t>
      </w:r>
      <w:r w:rsidRPr="00C9474D">
        <w:rPr>
          <w:rFonts w:ascii="Arial" w:eastAsia="Arial" w:hAnsi="Arial" w:cs="Arial"/>
          <w:spacing w:val="80"/>
          <w:lang w:eastAsia="en-US"/>
        </w:rPr>
        <w:t xml:space="preserve"> </w:t>
      </w:r>
      <w:r w:rsidRPr="00C9474D">
        <w:rPr>
          <w:rFonts w:ascii="Arial" w:eastAsia="Arial" w:hAnsi="Arial" w:cs="Arial"/>
          <w:lang w:eastAsia="en-US"/>
        </w:rPr>
        <w:t>DNI</w:t>
      </w:r>
      <w:r w:rsidRPr="00C9474D">
        <w:rPr>
          <w:rFonts w:ascii="Arial" w:eastAsia="Arial" w:hAnsi="Arial" w:cs="Arial"/>
          <w:spacing w:val="80"/>
          <w:lang w:eastAsia="en-US"/>
        </w:rPr>
        <w:t xml:space="preserve"> </w:t>
      </w:r>
      <w:r>
        <w:rPr>
          <w:rFonts w:ascii="Arial" w:eastAsia="Arial" w:hAnsi="Arial" w:cs="Arial"/>
          <w:lang w:eastAsia="en-US"/>
        </w:rPr>
        <w:t>___________</w:t>
      </w:r>
      <w:r w:rsidRPr="00C9474D">
        <w:rPr>
          <w:rFonts w:ascii="Arial" w:eastAsia="Arial" w:hAnsi="Arial" w:cs="Arial"/>
          <w:spacing w:val="80"/>
          <w:lang w:eastAsia="en-US"/>
        </w:rPr>
        <w:t xml:space="preserve"> </w:t>
      </w:r>
      <w:r w:rsidRPr="00C9474D">
        <w:rPr>
          <w:rFonts w:ascii="Arial" w:eastAsia="Arial" w:hAnsi="Arial" w:cs="Arial"/>
          <w:lang w:eastAsia="en-US"/>
        </w:rPr>
        <w:t>y/o Representante</w:t>
      </w:r>
      <w:r w:rsidRPr="00C9474D">
        <w:rPr>
          <w:rFonts w:ascii="Arial" w:eastAsia="Arial" w:hAnsi="Arial" w:cs="Arial"/>
          <w:spacing w:val="14"/>
          <w:lang w:eastAsia="en-US"/>
        </w:rPr>
        <w:t xml:space="preserve"> </w:t>
      </w:r>
      <w:r w:rsidRPr="00C9474D">
        <w:rPr>
          <w:rFonts w:ascii="Arial" w:eastAsia="Arial" w:hAnsi="Arial" w:cs="Arial"/>
          <w:lang w:eastAsia="en-US"/>
        </w:rPr>
        <w:t>Legal</w:t>
      </w:r>
      <w:r w:rsidRPr="00C9474D">
        <w:rPr>
          <w:rFonts w:ascii="Arial" w:eastAsia="Arial" w:hAnsi="Arial" w:cs="Arial"/>
          <w:spacing w:val="14"/>
          <w:lang w:eastAsia="en-US"/>
        </w:rPr>
        <w:t xml:space="preserve"> </w:t>
      </w:r>
      <w:r w:rsidRPr="00C9474D">
        <w:rPr>
          <w:rFonts w:ascii="Arial" w:eastAsia="Arial" w:hAnsi="Arial" w:cs="Arial"/>
          <w:lang w:eastAsia="en-US"/>
        </w:rPr>
        <w:t>de</w:t>
      </w:r>
      <w:r w:rsidRPr="00C9474D">
        <w:rPr>
          <w:rFonts w:ascii="Arial" w:eastAsia="Arial" w:hAnsi="Arial" w:cs="Arial"/>
          <w:spacing w:val="14"/>
          <w:lang w:eastAsia="en-US"/>
        </w:rPr>
        <w:t xml:space="preserve"> </w:t>
      </w:r>
      <w:r>
        <w:rPr>
          <w:rFonts w:ascii="Arial" w:eastAsia="Arial" w:hAnsi="Arial" w:cs="Arial"/>
          <w:lang w:eastAsia="en-US"/>
        </w:rPr>
        <w:t>_______________________________</w:t>
      </w:r>
      <w:r w:rsidRPr="00C9474D">
        <w:rPr>
          <w:rFonts w:ascii="Arial" w:eastAsia="Arial" w:hAnsi="Arial" w:cs="Arial"/>
          <w:spacing w:val="14"/>
          <w:lang w:eastAsia="en-US"/>
        </w:rPr>
        <w:t xml:space="preserve"> </w:t>
      </w:r>
      <w:r w:rsidRPr="00C9474D">
        <w:rPr>
          <w:rFonts w:ascii="Arial" w:eastAsia="Arial" w:hAnsi="Arial" w:cs="Arial"/>
          <w:lang w:eastAsia="en-US"/>
        </w:rPr>
        <w:t>y</w:t>
      </w:r>
      <w:r w:rsidRPr="00C9474D">
        <w:rPr>
          <w:rFonts w:ascii="Arial" w:eastAsia="Arial" w:hAnsi="Arial" w:cs="Arial"/>
          <w:spacing w:val="14"/>
          <w:lang w:eastAsia="en-US"/>
        </w:rPr>
        <w:t xml:space="preserve"> </w:t>
      </w:r>
      <w:r w:rsidRPr="00C9474D">
        <w:rPr>
          <w:rFonts w:ascii="Arial" w:eastAsia="Arial" w:hAnsi="Arial" w:cs="Arial"/>
          <w:spacing w:val="-4"/>
          <w:lang w:eastAsia="en-US"/>
        </w:rPr>
        <w:t>RUC:</w:t>
      </w:r>
      <w:r>
        <w:rPr>
          <w:rFonts w:ascii="Arial" w:eastAsia="Arial" w:hAnsi="Arial" w:cs="Arial"/>
          <w:lang w:eastAsia="en-US"/>
        </w:rPr>
        <w:t xml:space="preserve"> ____________</w:t>
      </w:r>
      <w:r w:rsidRPr="00C9474D">
        <w:rPr>
          <w:rFonts w:ascii="Arial" w:eastAsia="Arial" w:hAnsi="Arial" w:cs="Arial"/>
          <w:lang w:eastAsia="en-US"/>
        </w:rPr>
        <w:t>,</w:t>
      </w:r>
      <w:r w:rsidRPr="00C9474D">
        <w:rPr>
          <w:rFonts w:ascii="Arial" w:eastAsia="Arial" w:hAnsi="Arial" w:cs="Arial"/>
          <w:spacing w:val="14"/>
          <w:lang w:eastAsia="en-US"/>
        </w:rPr>
        <w:t xml:space="preserve"> </w:t>
      </w:r>
      <w:r w:rsidRPr="00C9474D">
        <w:rPr>
          <w:rFonts w:ascii="Arial" w:eastAsia="Arial" w:hAnsi="Arial" w:cs="Arial"/>
          <w:lang w:eastAsia="en-US"/>
        </w:rPr>
        <w:t>DECLARO</w:t>
      </w:r>
      <w:r w:rsidRPr="00C9474D">
        <w:rPr>
          <w:rFonts w:ascii="Arial" w:eastAsia="Arial" w:hAnsi="Arial" w:cs="Arial"/>
          <w:spacing w:val="14"/>
          <w:lang w:eastAsia="en-US"/>
        </w:rPr>
        <w:t xml:space="preserve"> </w:t>
      </w:r>
      <w:r w:rsidRPr="00C9474D">
        <w:rPr>
          <w:rFonts w:ascii="Arial" w:eastAsia="Arial" w:hAnsi="Arial" w:cs="Arial"/>
          <w:lang w:eastAsia="en-US"/>
        </w:rPr>
        <w:t>BAJO</w:t>
      </w:r>
      <w:r w:rsidRPr="00C9474D">
        <w:rPr>
          <w:rFonts w:ascii="Arial" w:eastAsia="Arial" w:hAnsi="Arial" w:cs="Arial"/>
          <w:spacing w:val="14"/>
          <w:lang w:eastAsia="en-US"/>
        </w:rPr>
        <w:t xml:space="preserve"> </w:t>
      </w:r>
      <w:r w:rsidRPr="00C9474D">
        <w:rPr>
          <w:rFonts w:ascii="Arial" w:eastAsia="Arial" w:hAnsi="Arial" w:cs="Arial"/>
          <w:lang w:eastAsia="en-US"/>
        </w:rPr>
        <w:t>JURAMENTO</w:t>
      </w:r>
      <w:r w:rsidRPr="00C9474D">
        <w:rPr>
          <w:rFonts w:ascii="Arial" w:eastAsia="Arial" w:hAnsi="Arial" w:cs="Arial"/>
          <w:spacing w:val="14"/>
          <w:lang w:eastAsia="en-US"/>
        </w:rPr>
        <w:t xml:space="preserve"> </w:t>
      </w:r>
      <w:r w:rsidRPr="00C9474D">
        <w:rPr>
          <w:rFonts w:ascii="Arial" w:eastAsia="Arial" w:hAnsi="Arial" w:cs="Arial"/>
          <w:lang w:eastAsia="en-US"/>
        </w:rPr>
        <w:t>que</w:t>
      </w:r>
      <w:r w:rsidRPr="00C9474D">
        <w:rPr>
          <w:rFonts w:ascii="Arial" w:eastAsia="Arial" w:hAnsi="Arial" w:cs="Arial"/>
          <w:spacing w:val="14"/>
          <w:lang w:eastAsia="en-US"/>
        </w:rPr>
        <w:t xml:space="preserve"> </w:t>
      </w:r>
      <w:r w:rsidRPr="00C9474D">
        <w:rPr>
          <w:rFonts w:ascii="Arial" w:eastAsia="Arial" w:hAnsi="Arial" w:cs="Arial"/>
          <w:lang w:eastAsia="en-US"/>
        </w:rPr>
        <w:t>la</w:t>
      </w:r>
      <w:r w:rsidRPr="00C9474D">
        <w:rPr>
          <w:rFonts w:ascii="Arial" w:eastAsia="Arial" w:hAnsi="Arial" w:cs="Arial"/>
          <w:spacing w:val="14"/>
          <w:lang w:eastAsia="en-US"/>
        </w:rPr>
        <w:t xml:space="preserve"> </w:t>
      </w:r>
      <w:r w:rsidRPr="00C9474D">
        <w:rPr>
          <w:rFonts w:ascii="Arial" w:eastAsia="Arial" w:hAnsi="Arial" w:cs="Arial"/>
          <w:lang w:eastAsia="en-US"/>
        </w:rPr>
        <w:t>siguiente</w:t>
      </w:r>
      <w:r w:rsidRPr="00C9474D">
        <w:rPr>
          <w:rFonts w:ascii="Arial" w:eastAsia="Arial" w:hAnsi="Arial" w:cs="Arial"/>
          <w:spacing w:val="14"/>
          <w:lang w:eastAsia="en-US"/>
        </w:rPr>
        <w:t xml:space="preserve"> </w:t>
      </w:r>
      <w:r w:rsidRPr="00C9474D">
        <w:rPr>
          <w:rFonts w:ascii="Arial" w:eastAsia="Arial" w:hAnsi="Arial" w:cs="Arial"/>
          <w:lang w:eastAsia="en-US"/>
        </w:rPr>
        <w:t>información</w:t>
      </w:r>
      <w:r w:rsidRPr="00C9474D">
        <w:rPr>
          <w:rFonts w:ascii="Arial" w:eastAsia="Arial" w:hAnsi="Arial" w:cs="Arial"/>
          <w:spacing w:val="14"/>
          <w:lang w:eastAsia="en-US"/>
        </w:rPr>
        <w:t xml:space="preserve"> </w:t>
      </w:r>
      <w:r w:rsidRPr="00C9474D">
        <w:rPr>
          <w:rFonts w:ascii="Arial" w:eastAsia="Arial" w:hAnsi="Arial" w:cs="Arial"/>
          <w:lang w:eastAsia="en-US"/>
        </w:rPr>
        <w:t>se</w:t>
      </w:r>
      <w:r w:rsidRPr="00C9474D">
        <w:rPr>
          <w:rFonts w:ascii="Arial" w:eastAsia="Arial" w:hAnsi="Arial" w:cs="Arial"/>
          <w:spacing w:val="14"/>
          <w:lang w:eastAsia="en-US"/>
        </w:rPr>
        <w:t xml:space="preserve"> </w:t>
      </w:r>
      <w:r w:rsidRPr="00C9474D">
        <w:rPr>
          <w:rFonts w:ascii="Arial" w:eastAsia="Arial" w:hAnsi="Arial" w:cs="Arial"/>
          <w:lang w:eastAsia="en-US"/>
        </w:rPr>
        <w:t>sujeta</w:t>
      </w:r>
      <w:r w:rsidRPr="00C9474D">
        <w:rPr>
          <w:rFonts w:ascii="Arial" w:eastAsia="Arial" w:hAnsi="Arial" w:cs="Arial"/>
          <w:spacing w:val="14"/>
          <w:lang w:eastAsia="en-US"/>
        </w:rPr>
        <w:t xml:space="preserve"> </w:t>
      </w:r>
      <w:r w:rsidRPr="00C9474D">
        <w:rPr>
          <w:rFonts w:ascii="Arial" w:eastAsia="Arial" w:hAnsi="Arial" w:cs="Arial"/>
          <w:lang w:eastAsia="en-US"/>
        </w:rPr>
        <w:t>a</w:t>
      </w:r>
      <w:r w:rsidRPr="00C9474D">
        <w:rPr>
          <w:rFonts w:ascii="Arial" w:eastAsia="Arial" w:hAnsi="Arial" w:cs="Arial"/>
          <w:spacing w:val="14"/>
          <w:lang w:eastAsia="en-US"/>
        </w:rPr>
        <w:t xml:space="preserve"> </w:t>
      </w:r>
      <w:r w:rsidRPr="00C9474D">
        <w:rPr>
          <w:rFonts w:ascii="Arial" w:eastAsia="Arial" w:hAnsi="Arial" w:cs="Arial"/>
          <w:lang w:eastAsia="en-US"/>
        </w:rPr>
        <w:t>la</w:t>
      </w:r>
      <w:r w:rsidRPr="00C9474D">
        <w:rPr>
          <w:rFonts w:ascii="Arial" w:eastAsia="Arial" w:hAnsi="Arial" w:cs="Arial"/>
          <w:spacing w:val="14"/>
          <w:lang w:eastAsia="en-US"/>
        </w:rPr>
        <w:t xml:space="preserve"> </w:t>
      </w:r>
      <w:r w:rsidRPr="00C9474D">
        <w:rPr>
          <w:rFonts w:ascii="Arial" w:eastAsia="Arial" w:hAnsi="Arial" w:cs="Arial"/>
          <w:spacing w:val="-2"/>
          <w:lang w:eastAsia="en-US"/>
        </w:rPr>
        <w:t>verdad:</w:t>
      </w:r>
    </w:p>
    <w:p w14:paraId="33B003F3" w14:textId="77777777" w:rsidR="00C9474D" w:rsidRDefault="00C9474D" w:rsidP="00F529BB"/>
    <w:p w14:paraId="13954830" w14:textId="77777777" w:rsidR="00C9474D" w:rsidRDefault="00C9474D" w:rsidP="00F529BB"/>
    <w:p w14:paraId="4C135011" w14:textId="77777777" w:rsidR="00C9474D" w:rsidRDefault="00C9474D" w:rsidP="00C9474D">
      <w:pPr>
        <w:widowControl w:val="0"/>
        <w:autoSpaceDE w:val="0"/>
        <w:autoSpaceDN w:val="0"/>
        <w:rPr>
          <w:rFonts w:ascii="Arial" w:eastAsia="Arial" w:hAnsi="Arial" w:cs="Arial"/>
          <w:spacing w:val="-2"/>
          <w:lang w:eastAsia="en-US"/>
        </w:rPr>
      </w:pPr>
      <w:r w:rsidRPr="00C9474D">
        <w:rPr>
          <w:rFonts w:ascii="Arial" w:eastAsia="Arial" w:hAnsi="Arial" w:cs="Arial"/>
          <w:lang w:eastAsia="en-US"/>
        </w:rPr>
        <w:t xml:space="preserve">Señalar el que </w:t>
      </w:r>
      <w:r w:rsidRPr="00C9474D">
        <w:rPr>
          <w:rFonts w:ascii="Arial" w:eastAsia="Arial" w:hAnsi="Arial" w:cs="Arial"/>
          <w:spacing w:val="-2"/>
          <w:lang w:eastAsia="en-US"/>
        </w:rPr>
        <w:t>corresponda:</w:t>
      </w:r>
    </w:p>
    <w:p w14:paraId="193AF5D8" w14:textId="77777777" w:rsidR="00C9474D" w:rsidRDefault="00C9474D" w:rsidP="00C9474D">
      <w:pPr>
        <w:widowControl w:val="0"/>
        <w:autoSpaceDE w:val="0"/>
        <w:autoSpaceDN w:val="0"/>
        <w:rPr>
          <w:rFonts w:ascii="Arial" w:eastAsia="Arial" w:hAnsi="Arial" w:cs="Arial"/>
          <w:spacing w:val="-2"/>
          <w:lang w:eastAsia="en-US"/>
        </w:rPr>
      </w:pPr>
    </w:p>
    <w:p w14:paraId="4BBD6589" w14:textId="77777777" w:rsidR="00C9474D" w:rsidRPr="00C9474D" w:rsidRDefault="00C9474D" w:rsidP="00C9474D">
      <w:pPr>
        <w:widowControl w:val="0"/>
        <w:autoSpaceDE w:val="0"/>
        <w:autoSpaceDN w:val="0"/>
        <w:rPr>
          <w:rFonts w:ascii="Arial" w:eastAsia="Arial" w:hAnsi="Arial" w:cs="Arial"/>
          <w:lang w:eastAsia="en-US"/>
        </w:rPr>
      </w:pPr>
    </w:p>
    <w:p w14:paraId="0C337E92" w14:textId="77777777" w:rsidR="00C9474D" w:rsidRPr="00C9474D" w:rsidRDefault="00C9474D" w:rsidP="00C9474D">
      <w:pPr>
        <w:widowControl w:val="0"/>
        <w:autoSpaceDE w:val="0"/>
        <w:autoSpaceDN w:val="0"/>
        <w:outlineLvl w:val="1"/>
        <w:rPr>
          <w:rFonts w:ascii="Arial" w:eastAsia="Arial" w:hAnsi="Arial" w:cs="Arial"/>
          <w:b/>
          <w:bCs/>
          <w:lang w:eastAsia="en-US"/>
        </w:rPr>
      </w:pPr>
      <w:r w:rsidRPr="00C9474D">
        <w:rPr>
          <w:rFonts w:ascii="Arial" w:eastAsia="Arial" w:hAnsi="Arial" w:cs="Arial"/>
          <w:b/>
          <w:bCs/>
          <w:lang w:eastAsia="en-US"/>
        </w:rPr>
        <w:t xml:space="preserve">Objeto Social: (máximo 2 </w:t>
      </w:r>
      <w:r w:rsidRPr="00C9474D">
        <w:rPr>
          <w:rFonts w:ascii="Arial" w:eastAsia="Arial" w:hAnsi="Arial" w:cs="Arial"/>
          <w:b/>
          <w:bCs/>
          <w:spacing w:val="-2"/>
          <w:lang w:eastAsia="en-US"/>
        </w:rPr>
        <w:t>rubros)</w:t>
      </w:r>
    </w:p>
    <w:p w14:paraId="2E8B6468" w14:textId="77777777" w:rsidR="00C9474D" w:rsidRPr="00C9474D" w:rsidRDefault="00C9474D" w:rsidP="00C9474D">
      <w:pPr>
        <w:widowControl w:val="0"/>
        <w:autoSpaceDE w:val="0"/>
        <w:autoSpaceDN w:val="0"/>
        <w:spacing w:before="140"/>
        <w:rPr>
          <w:rFonts w:ascii="Arial" w:eastAsia="Arial" w:hAnsi="Arial" w:cs="Arial"/>
          <w:b/>
          <w:lang w:eastAsia="en-US"/>
        </w:rPr>
      </w:pPr>
    </w:p>
    <w:p w14:paraId="1E413387" w14:textId="7CA7FBBD" w:rsidR="00C9474D" w:rsidRDefault="00C9474D" w:rsidP="00C9474D">
      <w:pPr>
        <w:pStyle w:val="Prrafodelista"/>
        <w:widowControl w:val="0"/>
        <w:numPr>
          <w:ilvl w:val="0"/>
          <w:numId w:val="20"/>
        </w:numPr>
        <w:autoSpaceDE w:val="0"/>
        <w:autoSpaceDN w:val="0"/>
        <w:spacing w:line="480" w:lineRule="auto"/>
        <w:ind w:left="714" w:hanging="357"/>
        <w:rPr>
          <w:rFonts w:ascii="Arial" w:eastAsia="Arial" w:hAnsi="Arial" w:cs="Arial"/>
          <w:lang w:eastAsia="en-US"/>
        </w:rPr>
      </w:pPr>
      <w:r>
        <w:rPr>
          <w:rFonts w:ascii="Arial" w:eastAsia="Arial" w:hAnsi="Arial" w:cs="Arial"/>
          <w:lang w:eastAsia="en-US"/>
        </w:rPr>
        <w:t>_____________________________________________________________________</w:t>
      </w:r>
    </w:p>
    <w:p w14:paraId="41C12D5D" w14:textId="2BF8FAA4" w:rsidR="00C9474D" w:rsidRPr="00C9474D" w:rsidRDefault="00C9474D" w:rsidP="00C9474D">
      <w:pPr>
        <w:pStyle w:val="Prrafodelista"/>
        <w:widowControl w:val="0"/>
        <w:numPr>
          <w:ilvl w:val="0"/>
          <w:numId w:val="20"/>
        </w:numPr>
        <w:autoSpaceDE w:val="0"/>
        <w:autoSpaceDN w:val="0"/>
        <w:spacing w:line="480" w:lineRule="auto"/>
        <w:ind w:left="714" w:hanging="357"/>
        <w:rPr>
          <w:rFonts w:ascii="Arial" w:eastAsia="Arial" w:hAnsi="Arial" w:cs="Arial"/>
          <w:lang w:eastAsia="en-US"/>
        </w:rPr>
      </w:pPr>
      <w:r>
        <w:rPr>
          <w:rFonts w:ascii="Arial" w:eastAsia="Arial" w:hAnsi="Arial" w:cs="Arial"/>
          <w:lang w:eastAsia="en-US"/>
        </w:rPr>
        <w:t>_____________________________________________________________________</w:t>
      </w:r>
    </w:p>
    <w:p w14:paraId="361D61F8" w14:textId="77777777" w:rsidR="00C9474D" w:rsidRDefault="00C9474D" w:rsidP="00F529BB"/>
    <w:p w14:paraId="5E6E3188" w14:textId="2A8EB84F" w:rsidR="00C9474D" w:rsidRDefault="00C9474D" w:rsidP="00F529BB">
      <w:pPr>
        <w:rPr>
          <w:rFonts w:ascii="Arial" w:hAnsi="Arial" w:cs="Arial"/>
        </w:rPr>
      </w:pPr>
      <w:r>
        <w:rPr>
          <w:rFonts w:ascii="Arial" w:hAnsi="Arial" w:cs="Arial"/>
        </w:rPr>
        <w:t>Arequipa, ____ de _________del 2026</w:t>
      </w:r>
    </w:p>
    <w:p w14:paraId="2CD52B2B" w14:textId="77777777" w:rsidR="00C9474D" w:rsidRDefault="00C9474D" w:rsidP="00F529BB">
      <w:pPr>
        <w:rPr>
          <w:rFonts w:ascii="Arial" w:hAnsi="Arial" w:cs="Arial"/>
        </w:rPr>
      </w:pPr>
    </w:p>
    <w:p w14:paraId="761E9105" w14:textId="77777777" w:rsidR="00C9474D" w:rsidRDefault="00C9474D" w:rsidP="00F529BB">
      <w:pPr>
        <w:rPr>
          <w:rFonts w:ascii="Arial" w:hAnsi="Arial" w:cs="Arial"/>
        </w:rPr>
      </w:pPr>
    </w:p>
    <w:p w14:paraId="77B5E944" w14:textId="0B267381" w:rsidR="00C9474D" w:rsidRDefault="00C9474D" w:rsidP="00F529BB">
      <w:pPr>
        <w:rPr>
          <w:rFonts w:ascii="Arial" w:hAnsi="Arial" w:cs="Arial"/>
        </w:rPr>
      </w:pPr>
      <w:r>
        <w:rPr>
          <w:rFonts w:ascii="Arial" w:hAnsi="Arial" w:cs="Arial"/>
        </w:rPr>
        <w:t>Atentamente,</w:t>
      </w:r>
    </w:p>
    <w:p w14:paraId="4DF71FAB" w14:textId="77777777" w:rsidR="00C9474D" w:rsidRDefault="00C9474D" w:rsidP="00F529BB">
      <w:pPr>
        <w:rPr>
          <w:rFonts w:ascii="Arial" w:hAnsi="Arial" w:cs="Arial"/>
        </w:rPr>
      </w:pPr>
    </w:p>
    <w:p w14:paraId="77BB7EA8" w14:textId="77777777" w:rsidR="00C9474D" w:rsidRDefault="00C9474D" w:rsidP="00F529BB">
      <w:pPr>
        <w:rPr>
          <w:rFonts w:ascii="Arial" w:hAnsi="Arial" w:cs="Arial"/>
        </w:rPr>
      </w:pPr>
    </w:p>
    <w:p w14:paraId="12D856CE" w14:textId="77777777" w:rsidR="00C9474D" w:rsidRDefault="00C9474D" w:rsidP="00F529BB">
      <w:pPr>
        <w:rPr>
          <w:rFonts w:ascii="Arial" w:hAnsi="Arial" w:cs="Arial"/>
        </w:rPr>
      </w:pPr>
    </w:p>
    <w:p w14:paraId="212B8521" w14:textId="77777777" w:rsidR="00C9474D" w:rsidRDefault="00C9474D" w:rsidP="00F529BB">
      <w:pPr>
        <w:rPr>
          <w:rFonts w:ascii="Arial" w:hAnsi="Arial" w:cs="Arial"/>
        </w:rPr>
      </w:pPr>
    </w:p>
    <w:p w14:paraId="7A83D54F" w14:textId="77777777" w:rsidR="00C9474D" w:rsidRDefault="00C9474D" w:rsidP="00F529BB">
      <w:pPr>
        <w:rPr>
          <w:rFonts w:ascii="Arial" w:hAnsi="Arial" w:cs="Arial"/>
        </w:rPr>
      </w:pPr>
    </w:p>
    <w:p w14:paraId="109D4E9F" w14:textId="77777777" w:rsidR="00C9474D" w:rsidRDefault="00C9474D" w:rsidP="00F529BB">
      <w:pPr>
        <w:rPr>
          <w:rFonts w:ascii="Arial" w:hAnsi="Arial" w:cs="Arial"/>
        </w:rPr>
      </w:pPr>
    </w:p>
    <w:p w14:paraId="15B97AC1" w14:textId="41E28663" w:rsidR="00C9474D" w:rsidRPr="00C9474D" w:rsidRDefault="00C9474D" w:rsidP="00C9474D">
      <w:pPr>
        <w:widowControl w:val="0"/>
        <w:autoSpaceDE w:val="0"/>
        <w:autoSpaceDN w:val="0"/>
        <w:rPr>
          <w:rFonts w:ascii="Arial" w:eastAsia="Arial" w:hAnsi="Arial" w:cs="Arial"/>
          <w:lang w:eastAsia="en-US"/>
        </w:rPr>
      </w:pPr>
      <w:r w:rsidRPr="00C9474D">
        <w:rPr>
          <w:rFonts w:ascii="Arial" w:eastAsia="Arial" w:hAnsi="Arial" w:cs="Arial"/>
          <w:b/>
          <w:bCs/>
          <w:noProof/>
          <w:lang w:eastAsia="en-US"/>
        </w:rPr>
        <mc:AlternateContent>
          <mc:Choice Requires="wps">
            <w:drawing>
              <wp:anchor distT="0" distB="0" distL="0" distR="0" simplePos="0" relativeHeight="251659264" behindDoc="0" locked="0" layoutInCell="1" allowOverlap="1" wp14:anchorId="5E788F4B" wp14:editId="27520FBF">
                <wp:simplePos x="0" y="0"/>
                <wp:positionH relativeFrom="page">
                  <wp:posOffset>4962525</wp:posOffset>
                </wp:positionH>
                <wp:positionV relativeFrom="paragraph">
                  <wp:posOffset>6350</wp:posOffset>
                </wp:positionV>
                <wp:extent cx="825500" cy="101600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5500" cy="1016000"/>
                        </a:xfrm>
                        <a:custGeom>
                          <a:avLst/>
                          <a:gdLst/>
                          <a:ahLst/>
                          <a:cxnLst/>
                          <a:rect l="l" t="t" r="r" b="b"/>
                          <a:pathLst>
                            <a:path w="825500" h="1016000">
                              <a:moveTo>
                                <a:pt x="0" y="1016000"/>
                              </a:moveTo>
                              <a:lnTo>
                                <a:pt x="825500" y="1016000"/>
                              </a:lnTo>
                              <a:lnTo>
                                <a:pt x="825500" y="0"/>
                              </a:lnTo>
                              <a:lnTo>
                                <a:pt x="0" y="0"/>
                              </a:lnTo>
                              <a:lnTo>
                                <a:pt x="0" y="101600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4F5A7E" id="Graphic 6" o:spid="_x0000_s1026" style="position:absolute;margin-left:390.75pt;margin-top:.5pt;width:65pt;height:80pt;z-index:251659264;visibility:visible;mso-wrap-style:square;mso-wrap-distance-left:0;mso-wrap-distance-top:0;mso-wrap-distance-right:0;mso-wrap-distance-bottom:0;mso-position-horizontal:absolute;mso-position-horizontal-relative:page;mso-position-vertical:absolute;mso-position-vertical-relative:text;v-text-anchor:top" coordsize="825500,101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9adLQIAAOoEAAAOAAAAZHJzL2Uyb0RvYy54bWysVMFu2zAMvQ/YPwi6L3YyJCiMOMXQoMOA&#10;oivQDjsrshwbkyWNVOLk70fJlpOst2E5yJT4RD0+klnfnzrNjgqwtabk81nOmTLSVq3Zl/zH2+On&#10;O87QC1MJbY0q+Vkhv998/LDuXaEWtrG6UsAoiMGidyVvvHdFlqFsVCdwZp0y5KwtdMLTFvZZBaKn&#10;6J3OFnm+ynoLlQMrFSKdbgcn38T4da2k/17XqDzTJSduPq4Q111Ys81aFHsQrmnlSEP8A4tOtIYe&#10;nUJthRfsAO27UF0rwaKt/UzaLrN13UoVc6Bs5vlf2bw2wqmYC4mDbpIJ/19Y+Xx8dS8QqKN7svIX&#10;kiJZ77CYPGGDI+ZUQxewRJydoornSUV18kzS4d1iucxJa0mueT5f5bQJQUWRbssD+q/Kxkji+IR+&#10;qEKVLNEkS55MMoFqGaqoYxU9Z1RF4IyquBuq6IQP9wK9YLL+QqW5MAnuzh7Vm41Af0njlusFo801&#10;NmX3LrkES18XQ1/BkwoJkL4DkARLUpJSyZe+15hbngOCroSco8qTDnR4rbQ2QZLV52UeOxWtbqvH&#10;VuugA8J+96CBHUWYk/gba3YDc4B+K7AZcNE1wrQZ22bolNAzO1udX4D1NFwlx98HAYoz/c1Q94ZJ&#10;TAYkY5cM8PrBxnmNJaI3304/BTgWni+5p0Z7tmk2RJE6KGgwYcNNY78cvK3b0F6xpQdG44YGKso1&#10;Dn+Y2Ot9RF3+ojZ/AAAA//8DAFBLAwQUAAYACAAAACEA5vmTLtwAAAAJAQAADwAAAGRycy9kb3du&#10;cmV2LnhtbEyPwU7DMBBE70j9B2uRekHUSSVKm8apCqgXBAdKuLvxkqSJ15HttuHv2Z7gODuj2Tf5&#10;ZrS9OKMPrSMF6SwBgVQ501KtoPzc3S9BhKjJ6N4RKvjBAJticpPrzLgLfeB5H2vBJRQyraCJccik&#10;DFWDVoeZG5DY+3be6sjS19J4feFy28t5kiyk1S3xh0YP+Nxg1e1PVsEXvd2V7/5IZdceu9eXp2pI&#10;dkGp6e24XYOIOMa/MFzxGR0KZjq4E5kgegWPy/SBo2zwJPZX6VUfWC/4Iotc/l9Q/AIAAP//AwBQ&#10;SwECLQAUAAYACAAAACEAtoM4kv4AAADhAQAAEwAAAAAAAAAAAAAAAAAAAAAAW0NvbnRlbnRfVHlw&#10;ZXNdLnhtbFBLAQItABQABgAIAAAAIQA4/SH/1gAAAJQBAAALAAAAAAAAAAAAAAAAAC8BAABfcmVs&#10;cy8ucmVsc1BLAQItABQABgAIAAAAIQA7E9adLQIAAOoEAAAOAAAAAAAAAAAAAAAAAC4CAABkcnMv&#10;ZTJvRG9jLnhtbFBLAQItABQABgAIAAAAIQDm+ZMu3AAAAAkBAAAPAAAAAAAAAAAAAAAAAIcEAABk&#10;cnMvZG93bnJldi54bWxQSwUGAAAAAAQABADzAAAAkAUAAAAA&#10;" path="m,1016000r825500,l825500,,,,,1016000e" filled="f" strokeweight=".5pt">
                <v:path arrowok="t"/>
                <w10:wrap anchorx="page"/>
              </v:shape>
            </w:pict>
          </mc:Fallback>
        </mc:AlternateContent>
      </w:r>
    </w:p>
    <w:p w14:paraId="07A709F2" w14:textId="79921813" w:rsidR="00C9474D" w:rsidRPr="00C9474D" w:rsidRDefault="00C9474D" w:rsidP="00C9474D">
      <w:pPr>
        <w:widowControl w:val="0"/>
        <w:autoSpaceDE w:val="0"/>
        <w:autoSpaceDN w:val="0"/>
        <w:rPr>
          <w:rFonts w:ascii="Arial" w:eastAsia="Arial" w:hAnsi="Arial" w:cs="Arial"/>
          <w:lang w:eastAsia="en-US"/>
        </w:rPr>
      </w:pPr>
    </w:p>
    <w:p w14:paraId="2E354C80" w14:textId="5B7696B6" w:rsidR="00C9474D" w:rsidRPr="00C9474D" w:rsidRDefault="00C9474D" w:rsidP="00C9474D">
      <w:pPr>
        <w:widowControl w:val="0"/>
        <w:autoSpaceDE w:val="0"/>
        <w:autoSpaceDN w:val="0"/>
        <w:spacing w:before="198"/>
        <w:rPr>
          <w:rFonts w:ascii="Arial" w:eastAsia="Arial" w:hAnsi="Arial" w:cs="Arial"/>
          <w:lang w:eastAsia="en-US"/>
        </w:rPr>
      </w:pPr>
    </w:p>
    <w:p w14:paraId="0035BD43" w14:textId="77777777" w:rsidR="00C9474D" w:rsidRDefault="00C9474D" w:rsidP="00C9474D">
      <w:pPr>
        <w:widowControl w:val="0"/>
        <w:autoSpaceDE w:val="0"/>
        <w:autoSpaceDN w:val="0"/>
        <w:spacing w:before="26"/>
        <w:rPr>
          <w:rFonts w:ascii="Arial" w:eastAsia="Arial" w:hAnsi="Arial" w:cs="Arial"/>
          <w:b/>
          <w:szCs w:val="22"/>
          <w:lang w:eastAsia="en-US"/>
        </w:rPr>
      </w:pPr>
      <w:r w:rsidRPr="00C9474D">
        <w:rPr>
          <w:rFonts w:ascii="Arial" w:eastAsia="Arial" w:hAnsi="Arial" w:cs="Arial"/>
          <w:noProof/>
          <w:lang w:eastAsia="en-US"/>
        </w:rPr>
        <mc:AlternateContent>
          <mc:Choice Requires="wps">
            <w:drawing>
              <wp:anchor distT="0" distB="0" distL="0" distR="0" simplePos="0" relativeHeight="251660288" behindDoc="1" locked="0" layoutInCell="1" allowOverlap="1" wp14:anchorId="74ABB8AB" wp14:editId="17882F13">
                <wp:simplePos x="0" y="0"/>
                <wp:positionH relativeFrom="page">
                  <wp:posOffset>1031875</wp:posOffset>
                </wp:positionH>
                <wp:positionV relativeFrom="paragraph">
                  <wp:posOffset>43815</wp:posOffset>
                </wp:positionV>
                <wp:extent cx="2921000" cy="1270"/>
                <wp:effectExtent l="0" t="0" r="0" b="0"/>
                <wp:wrapTopAndBottom/>
                <wp:docPr id="801716311"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1000" cy="1270"/>
                        </a:xfrm>
                        <a:custGeom>
                          <a:avLst/>
                          <a:gdLst/>
                          <a:ahLst/>
                          <a:cxnLst/>
                          <a:rect l="l" t="t" r="r" b="b"/>
                          <a:pathLst>
                            <a:path w="2921000">
                              <a:moveTo>
                                <a:pt x="0" y="0"/>
                              </a:moveTo>
                              <a:lnTo>
                                <a:pt x="2921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15BEA7" id="Graphic 5" o:spid="_x0000_s1026" style="position:absolute;margin-left:81.25pt;margin-top:3.45pt;width:230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921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Cf2DwIAAFsEAAAOAAAAZHJzL2Uyb0RvYy54bWysVMFu2zAMvQ/YPwi6L3YyrFuNOMXQoMOA&#10;oivQDDsrshwbk0WNVOLk70fJdpJ1t2E+CJT4RD7yUV7eHTsrDgapBVfK+SyXwjgNVet2pfy+eXj3&#10;SQoKylXKgjOlPBmSd6u3b5a9L8wCGrCVQcFBHBW9L2UTgi+yjHRjOkUz8MaxswbsVOAt7rIKVc/R&#10;O5st8vwm6wErj6ANEZ+uB6dcpfh1bXT4VtdkgrClZG4hrZjWbVyz1VIVO1S+afVIQ/0Di061jpOe&#10;Q61VUGKP7V+hulYjENRhpqHLoK5bbVINXM08f1XNS6O8SbVwc8if20T/L6x+Orz4Z4zUyT+C/knc&#10;kaz3VJw9cUMj5lhjF7FMXBxTF0/nLppjEJoPF7eLeZ5zszX75ouPqcmZKqa7ek/hi4EURx0eKQwa&#10;VJOlmsnSRzeZyEpGDW3SMEjBGqIUrOF20NCrEO9FctEU/YVIPOvgYDaQvOEVc6Z28Vp3jTqXMlXJ&#10;2AHBRkzDvRqMlJrt6+Ksiyxu3n/I02gQ2LZ6aK2NLAh323uL4qDiYKYv1sER/oB5pLBW1Ay45Bph&#10;1o06DdJEkbZQnZ5R9DzNpaRfe4VGCvvV8bjE0Z8MnIztZGCw95AeSGoQ59wcfyj0IqYvZWBln2Aa&#10;RlVMosXSz9h408HnfYC6jYqmGRoYjRue4FTg+NriE7neJ9Tln7D6DQAA//8DAFBLAwQUAAYACAAA&#10;ACEApgTsIdsAAAAHAQAADwAAAGRycy9kb3ducmV2LnhtbEyOwUrDQBRF94X+w/AK7tpJA8YaMylB&#10;cKMItYrQ3TTzzAQzb0Jm0sS/93Wly8O93HuK/ew6ccEhtJ4UbDcJCKTam5YaBR/vT+sdiBA1Gd15&#10;QgU/GGBfLheFzo2f6A0vx9gIHqGQawU2xj6XMtQWnQ4b3yNx9uUHpyPj0Egz6InHXSfTJMmk0y3x&#10;g9U9Plqsv4+jU2CCqaaKTuPrYff5Ym16GE/PlVI3q7l6ABFxjn9luOqzOpTsdPYjmSA65iy95aqC&#10;7B4E51l65bOCuy3IspD//ctfAAAA//8DAFBLAQItABQABgAIAAAAIQC2gziS/gAAAOEBAAATAAAA&#10;AAAAAAAAAAAAAAAAAABbQ29udGVudF9UeXBlc10ueG1sUEsBAi0AFAAGAAgAAAAhADj9If/WAAAA&#10;lAEAAAsAAAAAAAAAAAAAAAAALwEAAF9yZWxzLy5yZWxzUEsBAi0AFAAGAAgAAAAhAOikJ/YPAgAA&#10;WwQAAA4AAAAAAAAAAAAAAAAALgIAAGRycy9lMm9Eb2MueG1sUEsBAi0AFAAGAAgAAAAhAKYE7CHb&#10;AAAABwEAAA8AAAAAAAAAAAAAAAAAaQQAAGRycy9kb3ducmV2LnhtbFBLBQYAAAAABAAEAPMAAABx&#10;BQAAAAA=&#10;" path="m,l2921000,e" filled="f" strokeweight=".5pt">
                <v:path arrowok="t"/>
                <w10:wrap type="topAndBottom" anchorx="page"/>
              </v:shape>
            </w:pict>
          </mc:Fallback>
        </mc:AlternateContent>
      </w:r>
      <w:r w:rsidRPr="00C9474D">
        <w:rPr>
          <w:rFonts w:ascii="Arial" w:eastAsia="Arial" w:hAnsi="Arial" w:cs="Arial"/>
          <w:b/>
          <w:szCs w:val="22"/>
          <w:lang w:eastAsia="en-US"/>
        </w:rPr>
        <w:t xml:space="preserve">Nombres y </w:t>
      </w:r>
      <w:r w:rsidRPr="00C9474D">
        <w:rPr>
          <w:rFonts w:ascii="Arial" w:eastAsia="Arial" w:hAnsi="Arial" w:cs="Arial"/>
          <w:b/>
          <w:spacing w:val="-2"/>
          <w:szCs w:val="22"/>
          <w:lang w:eastAsia="en-US"/>
        </w:rPr>
        <w:t>Apellidos:</w:t>
      </w:r>
    </w:p>
    <w:p w14:paraId="0AF5B9E3" w14:textId="5854A248" w:rsidR="00C9474D" w:rsidRPr="00C9474D" w:rsidRDefault="00C9474D" w:rsidP="00C9474D">
      <w:pPr>
        <w:widowControl w:val="0"/>
        <w:autoSpaceDE w:val="0"/>
        <w:autoSpaceDN w:val="0"/>
        <w:spacing w:before="26"/>
        <w:rPr>
          <w:rFonts w:ascii="Arial" w:eastAsia="Arial" w:hAnsi="Arial" w:cs="Arial"/>
          <w:b/>
          <w:szCs w:val="22"/>
          <w:lang w:eastAsia="en-US"/>
        </w:rPr>
      </w:pPr>
      <w:r w:rsidRPr="00C9474D">
        <w:rPr>
          <w:rFonts w:ascii="Arial" w:eastAsia="Arial" w:hAnsi="Arial" w:cs="Arial"/>
          <w:b/>
          <w:bCs/>
          <w:spacing w:val="-4"/>
          <w:lang w:eastAsia="en-US"/>
        </w:rPr>
        <w:t>DNI:</w:t>
      </w:r>
    </w:p>
    <w:p w14:paraId="0FE8E527" w14:textId="4D485B0B" w:rsidR="00C9474D" w:rsidRPr="00C9474D" w:rsidRDefault="00C9474D" w:rsidP="00C9474D">
      <w:pPr>
        <w:widowControl w:val="0"/>
        <w:autoSpaceDE w:val="0"/>
        <w:autoSpaceDN w:val="0"/>
        <w:spacing w:before="170"/>
        <w:ind w:right="1358"/>
        <w:jc w:val="right"/>
        <w:rPr>
          <w:rFonts w:ascii="Arial" w:eastAsia="Arial" w:hAnsi="Arial" w:cs="Arial"/>
          <w:lang w:eastAsia="en-US"/>
        </w:rPr>
      </w:pPr>
      <w:r>
        <w:rPr>
          <w:rFonts w:ascii="Arial" w:eastAsia="Arial" w:hAnsi="Arial" w:cs="Arial"/>
          <w:spacing w:val="-2"/>
          <w:lang w:eastAsia="en-US"/>
        </w:rPr>
        <w:t xml:space="preserve">     </w:t>
      </w:r>
      <w:r w:rsidRPr="00C9474D">
        <w:rPr>
          <w:rFonts w:ascii="Arial" w:eastAsia="Arial" w:hAnsi="Arial" w:cs="Arial"/>
          <w:spacing w:val="-2"/>
          <w:lang w:eastAsia="en-US"/>
        </w:rPr>
        <w:t>HUELLA</w:t>
      </w:r>
    </w:p>
    <w:p w14:paraId="43AE1CA2" w14:textId="77777777" w:rsidR="00C9474D" w:rsidRDefault="00C9474D" w:rsidP="00F529BB">
      <w:pPr>
        <w:rPr>
          <w:rFonts w:ascii="Arial" w:hAnsi="Arial" w:cs="Arial"/>
        </w:rPr>
      </w:pPr>
    </w:p>
    <w:p w14:paraId="3D3DB400" w14:textId="77777777" w:rsidR="00DD11A1" w:rsidRDefault="00DD11A1" w:rsidP="00F529BB">
      <w:pPr>
        <w:rPr>
          <w:rFonts w:ascii="Arial" w:hAnsi="Arial" w:cs="Arial"/>
        </w:rPr>
      </w:pPr>
    </w:p>
    <w:p w14:paraId="44A3C6F4" w14:textId="77777777" w:rsidR="00DD11A1" w:rsidRDefault="00DD11A1" w:rsidP="00F529BB">
      <w:pPr>
        <w:rPr>
          <w:rFonts w:ascii="Arial" w:hAnsi="Arial" w:cs="Arial"/>
        </w:rPr>
      </w:pPr>
    </w:p>
    <w:p w14:paraId="581DA02B" w14:textId="77777777" w:rsidR="00DD11A1" w:rsidRDefault="00DD11A1" w:rsidP="00F529BB">
      <w:pPr>
        <w:rPr>
          <w:rFonts w:ascii="Arial" w:hAnsi="Arial" w:cs="Arial"/>
        </w:rPr>
      </w:pPr>
    </w:p>
    <w:p w14:paraId="40C45014" w14:textId="77777777" w:rsidR="00DD11A1" w:rsidRDefault="00DD11A1" w:rsidP="00F529BB">
      <w:pPr>
        <w:rPr>
          <w:rFonts w:ascii="Arial" w:hAnsi="Arial" w:cs="Arial"/>
        </w:rPr>
      </w:pPr>
    </w:p>
    <w:p w14:paraId="40BA7F52" w14:textId="77777777" w:rsidR="00DD11A1" w:rsidRDefault="00DD11A1" w:rsidP="00F529BB">
      <w:pPr>
        <w:rPr>
          <w:rFonts w:ascii="Arial" w:hAnsi="Arial" w:cs="Arial"/>
        </w:rPr>
      </w:pPr>
    </w:p>
    <w:p w14:paraId="715603E8" w14:textId="77777777" w:rsidR="00DD11A1" w:rsidRDefault="00DD11A1" w:rsidP="00F529BB">
      <w:pPr>
        <w:rPr>
          <w:rFonts w:ascii="Arial" w:hAnsi="Arial" w:cs="Arial"/>
        </w:rPr>
      </w:pPr>
    </w:p>
    <w:p w14:paraId="4CE94EDD" w14:textId="77777777" w:rsidR="00DD11A1" w:rsidRDefault="00DD11A1" w:rsidP="00F529BB">
      <w:pPr>
        <w:rPr>
          <w:rFonts w:ascii="Arial" w:hAnsi="Arial" w:cs="Arial"/>
        </w:rPr>
      </w:pPr>
    </w:p>
    <w:p w14:paraId="230AFFC5" w14:textId="77777777" w:rsidR="00DD11A1" w:rsidRDefault="00DD11A1" w:rsidP="00F529BB">
      <w:pPr>
        <w:rPr>
          <w:rFonts w:ascii="Arial" w:hAnsi="Arial" w:cs="Arial"/>
        </w:rPr>
      </w:pPr>
    </w:p>
    <w:p w14:paraId="252A10D8" w14:textId="77777777" w:rsidR="00DD11A1" w:rsidRDefault="00DD11A1" w:rsidP="00F529BB">
      <w:pPr>
        <w:rPr>
          <w:rFonts w:ascii="Arial" w:hAnsi="Arial" w:cs="Arial"/>
        </w:rPr>
      </w:pPr>
    </w:p>
    <w:p w14:paraId="5B5F1F5F" w14:textId="77777777" w:rsidR="00DD11A1" w:rsidRDefault="00DD11A1" w:rsidP="00F529BB">
      <w:pPr>
        <w:rPr>
          <w:rFonts w:ascii="Arial" w:hAnsi="Arial" w:cs="Arial"/>
        </w:rPr>
      </w:pPr>
    </w:p>
    <w:p w14:paraId="145CC5A0" w14:textId="77777777" w:rsidR="00DD11A1" w:rsidRDefault="00DD11A1" w:rsidP="00F529BB">
      <w:pPr>
        <w:rPr>
          <w:rFonts w:ascii="Arial" w:hAnsi="Arial" w:cs="Arial"/>
        </w:rPr>
      </w:pPr>
    </w:p>
    <w:p w14:paraId="600A58FE" w14:textId="77777777" w:rsidR="00DD11A1" w:rsidRDefault="00DD11A1" w:rsidP="00F529BB">
      <w:pPr>
        <w:rPr>
          <w:rFonts w:ascii="Arial" w:hAnsi="Arial" w:cs="Arial"/>
        </w:rPr>
      </w:pPr>
    </w:p>
    <w:p w14:paraId="761EA419" w14:textId="77777777" w:rsidR="00DD11A1" w:rsidRPr="003177DF" w:rsidRDefault="00DD11A1" w:rsidP="00F529BB">
      <w:pPr>
        <w:rPr>
          <w:rFonts w:ascii="Arial" w:hAnsi="Arial" w:cs="Arial"/>
        </w:rPr>
      </w:pPr>
    </w:p>
    <w:p w14:paraId="4780E2D4" w14:textId="77777777" w:rsidR="003177DF" w:rsidRPr="003177DF" w:rsidRDefault="003177DF" w:rsidP="003177DF">
      <w:pPr>
        <w:spacing w:before="13"/>
        <w:jc w:val="center"/>
        <w:rPr>
          <w:rFonts w:ascii="Arial" w:hAnsi="Arial" w:cs="Arial"/>
          <w:b/>
        </w:rPr>
      </w:pPr>
      <w:r w:rsidRPr="003177DF">
        <w:rPr>
          <w:rFonts w:ascii="Arial" w:hAnsi="Arial" w:cs="Arial"/>
          <w:b/>
        </w:rPr>
        <w:lastRenderedPageBreak/>
        <w:t xml:space="preserve">FORMATO Nº </w:t>
      </w:r>
      <w:r w:rsidRPr="003177DF">
        <w:rPr>
          <w:rFonts w:ascii="Arial" w:hAnsi="Arial" w:cs="Arial"/>
          <w:b/>
          <w:spacing w:val="-5"/>
        </w:rPr>
        <w:t>06</w:t>
      </w:r>
    </w:p>
    <w:p w14:paraId="368ABFC0" w14:textId="77777777" w:rsidR="003177DF" w:rsidRDefault="003177DF" w:rsidP="003177DF">
      <w:pPr>
        <w:spacing w:before="70"/>
        <w:jc w:val="center"/>
        <w:rPr>
          <w:rFonts w:ascii="Arial" w:hAnsi="Arial" w:cs="Arial"/>
          <w:b/>
          <w:spacing w:val="-2"/>
        </w:rPr>
      </w:pPr>
      <w:r w:rsidRPr="003177DF">
        <w:rPr>
          <w:rFonts w:ascii="Arial" w:hAnsi="Arial" w:cs="Arial"/>
          <w:b/>
        </w:rPr>
        <w:t xml:space="preserve">DECLARACIÓN JURADA </w:t>
      </w:r>
      <w:r w:rsidRPr="003177DF">
        <w:rPr>
          <w:rFonts w:ascii="Arial" w:hAnsi="Arial" w:cs="Arial"/>
          <w:b/>
          <w:spacing w:val="-2"/>
        </w:rPr>
        <w:t>ANTISOBORNO</w:t>
      </w:r>
    </w:p>
    <w:p w14:paraId="109A7311" w14:textId="77777777" w:rsidR="003177DF" w:rsidRDefault="003177DF" w:rsidP="003177DF">
      <w:pPr>
        <w:spacing w:before="70"/>
        <w:jc w:val="center"/>
        <w:rPr>
          <w:rFonts w:ascii="Arial" w:hAnsi="Arial" w:cs="Arial"/>
          <w:b/>
        </w:rPr>
      </w:pPr>
    </w:p>
    <w:p w14:paraId="10E17710" w14:textId="77777777" w:rsidR="000576A4" w:rsidRPr="003177DF" w:rsidRDefault="000576A4" w:rsidP="003177DF">
      <w:pPr>
        <w:spacing w:before="70"/>
        <w:jc w:val="center"/>
        <w:rPr>
          <w:rFonts w:ascii="Arial" w:hAnsi="Arial" w:cs="Arial"/>
          <w:b/>
        </w:rPr>
      </w:pPr>
    </w:p>
    <w:p w14:paraId="790376AF" w14:textId="3A3FA31A" w:rsidR="003177DF" w:rsidRPr="003177DF" w:rsidRDefault="003177DF" w:rsidP="003177DF">
      <w:pPr>
        <w:jc w:val="both"/>
        <w:rPr>
          <w:rFonts w:ascii="Arial" w:hAnsi="Arial" w:cs="Arial"/>
        </w:rPr>
      </w:pPr>
      <w:r w:rsidRPr="003177DF">
        <w:rPr>
          <w:rFonts w:ascii="Arial" w:hAnsi="Arial" w:cs="Arial"/>
        </w:rPr>
        <w:t xml:space="preserve">Yo, </w:t>
      </w:r>
      <w:r>
        <w:rPr>
          <w:rFonts w:ascii="Arial" w:hAnsi="Arial" w:cs="Arial"/>
        </w:rPr>
        <w:t>________________________</w:t>
      </w:r>
      <w:r w:rsidRPr="003177DF">
        <w:rPr>
          <w:rFonts w:ascii="Arial" w:hAnsi="Arial" w:cs="Arial"/>
        </w:rPr>
        <w:t xml:space="preserve"> identificado con Documento Nacional de Identidad Nº </w:t>
      </w:r>
      <w:r>
        <w:rPr>
          <w:rFonts w:ascii="Arial" w:hAnsi="Arial" w:cs="Arial"/>
        </w:rPr>
        <w:t>____________</w:t>
      </w:r>
      <w:r w:rsidRPr="003177DF">
        <w:rPr>
          <w:rFonts w:ascii="Arial" w:hAnsi="Arial" w:cs="Arial"/>
        </w:rPr>
        <w:t xml:space="preserve"> en representación de </w:t>
      </w:r>
      <w:r>
        <w:rPr>
          <w:rFonts w:ascii="Arial" w:hAnsi="Arial" w:cs="Arial"/>
        </w:rPr>
        <w:t>_____________________________________</w:t>
      </w:r>
      <w:r w:rsidRPr="003177DF">
        <w:rPr>
          <w:rFonts w:ascii="Arial" w:hAnsi="Arial" w:cs="Arial"/>
        </w:rPr>
        <w:t>,</w:t>
      </w:r>
      <w:r>
        <w:rPr>
          <w:rFonts w:ascii="Arial" w:hAnsi="Arial" w:cs="Arial"/>
        </w:rPr>
        <w:t xml:space="preserve"> </w:t>
      </w:r>
      <w:r w:rsidRPr="003177DF">
        <w:rPr>
          <w:rFonts w:ascii="Arial" w:hAnsi="Arial" w:cs="Arial"/>
        </w:rPr>
        <w:t xml:space="preserve">en adelante EL PROVEEDOR con RUC: </w:t>
      </w:r>
      <w:r>
        <w:rPr>
          <w:rFonts w:ascii="Arial" w:hAnsi="Arial" w:cs="Arial"/>
        </w:rPr>
        <w:t>_____________</w:t>
      </w:r>
      <w:r w:rsidRPr="003177DF">
        <w:rPr>
          <w:rFonts w:ascii="Arial" w:hAnsi="Arial" w:cs="Arial"/>
        </w:rPr>
        <w:t>, declaro lo siguiente:</w:t>
      </w:r>
    </w:p>
    <w:p w14:paraId="14ED10D0" w14:textId="77777777" w:rsidR="003177DF" w:rsidRPr="003177DF" w:rsidRDefault="003177DF" w:rsidP="003177DF">
      <w:pPr>
        <w:jc w:val="both"/>
        <w:rPr>
          <w:rFonts w:ascii="Arial" w:hAnsi="Arial" w:cs="Arial"/>
        </w:rPr>
      </w:pPr>
    </w:p>
    <w:p w14:paraId="65AAAB24" w14:textId="4F7B3F8B" w:rsidR="003177DF" w:rsidRPr="003177DF" w:rsidRDefault="003177DF" w:rsidP="003177DF">
      <w:pPr>
        <w:jc w:val="both"/>
        <w:rPr>
          <w:rFonts w:ascii="Arial" w:hAnsi="Arial" w:cs="Arial"/>
        </w:rPr>
      </w:pPr>
      <w:r w:rsidRPr="003177DF">
        <w:rPr>
          <w:rFonts w:ascii="Arial" w:hAnsi="Arial" w:cs="Arial"/>
        </w:rPr>
        <w:t>EL PROVEEDOR no ha ofrecido, negociado o efectuado, cualquier pago, objeto de valor o cualquier dadiva en general, o cualquier beneficio o incentivo ilegal en relación a la presente orden de compra / orden de servicio, que pueda constituir un incumplimiento a la Ley, tales como robo, fraude, cohecho o tráfico de influencias, directa o indirectamente, o a través de socios, integrantes de los órganos de administración, apoderados, representantes legales, funcionarios, asesores o personas vinculadas</w:t>
      </w:r>
      <w:r>
        <w:rPr>
          <w:rFonts w:ascii="Arial" w:hAnsi="Arial" w:cs="Arial"/>
        </w:rPr>
        <w:t>.</w:t>
      </w:r>
    </w:p>
    <w:p w14:paraId="5F746B07" w14:textId="77777777" w:rsidR="003177DF" w:rsidRPr="003177DF" w:rsidRDefault="003177DF" w:rsidP="003177DF">
      <w:pPr>
        <w:jc w:val="both"/>
        <w:rPr>
          <w:rFonts w:ascii="Arial" w:hAnsi="Arial" w:cs="Arial"/>
        </w:rPr>
      </w:pPr>
    </w:p>
    <w:p w14:paraId="103ADB6A" w14:textId="6325FCFD" w:rsidR="003177DF" w:rsidRPr="003177DF" w:rsidRDefault="003177DF" w:rsidP="003177DF">
      <w:pPr>
        <w:jc w:val="both"/>
        <w:rPr>
          <w:rFonts w:ascii="Arial" w:hAnsi="Arial" w:cs="Arial"/>
        </w:rPr>
      </w:pPr>
      <w:r w:rsidRPr="003177DF">
        <w:rPr>
          <w:rFonts w:ascii="Arial" w:hAnsi="Arial" w:cs="Arial"/>
        </w:rPr>
        <w:t>Asimismo, EL PROVEEDOR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vinculas en virtud a lo establecido en los artículos antes citados de la Ley de Contrataciones</w:t>
      </w:r>
      <w:r>
        <w:rPr>
          <w:rFonts w:ascii="Arial" w:hAnsi="Arial" w:cs="Arial"/>
        </w:rPr>
        <w:t xml:space="preserve"> </w:t>
      </w:r>
      <w:r w:rsidRPr="003177DF">
        <w:rPr>
          <w:rFonts w:ascii="Arial" w:hAnsi="Arial" w:cs="Arial"/>
        </w:rPr>
        <w:t>del</w:t>
      </w:r>
      <w:r>
        <w:rPr>
          <w:rFonts w:ascii="Arial" w:hAnsi="Arial" w:cs="Arial"/>
        </w:rPr>
        <w:t xml:space="preserve"> </w:t>
      </w:r>
      <w:r w:rsidRPr="003177DF">
        <w:rPr>
          <w:rFonts w:ascii="Arial" w:hAnsi="Arial" w:cs="Arial"/>
        </w:rPr>
        <w:t>Estado</w:t>
      </w:r>
      <w:r>
        <w:rPr>
          <w:rFonts w:ascii="Arial" w:hAnsi="Arial" w:cs="Arial"/>
        </w:rPr>
        <w:t xml:space="preserve"> </w:t>
      </w:r>
      <w:r w:rsidRPr="003177DF">
        <w:rPr>
          <w:rFonts w:ascii="Arial" w:hAnsi="Arial" w:cs="Arial"/>
        </w:rPr>
        <w:t>y</w:t>
      </w:r>
      <w:r w:rsidRPr="003177DF">
        <w:rPr>
          <w:rFonts w:ascii="Arial" w:hAnsi="Arial" w:cs="Arial"/>
        </w:rPr>
        <w:tab/>
        <w:t>su</w:t>
      </w:r>
      <w:r w:rsidR="0040674E">
        <w:rPr>
          <w:rFonts w:ascii="Arial" w:hAnsi="Arial" w:cs="Arial"/>
        </w:rPr>
        <w:t xml:space="preserve"> Reglamento.</w:t>
      </w:r>
    </w:p>
    <w:p w14:paraId="3D002C41" w14:textId="77777777" w:rsidR="003177DF" w:rsidRPr="003177DF" w:rsidRDefault="003177DF" w:rsidP="003177DF">
      <w:pPr>
        <w:jc w:val="both"/>
        <w:rPr>
          <w:rFonts w:ascii="Arial" w:hAnsi="Arial" w:cs="Arial"/>
        </w:rPr>
      </w:pPr>
    </w:p>
    <w:p w14:paraId="4AAE7CAC" w14:textId="77777777" w:rsidR="003177DF" w:rsidRPr="003177DF" w:rsidRDefault="003177DF" w:rsidP="003177DF">
      <w:pPr>
        <w:jc w:val="both"/>
        <w:rPr>
          <w:rFonts w:ascii="Arial" w:hAnsi="Arial" w:cs="Arial"/>
        </w:rPr>
      </w:pPr>
      <w:r w:rsidRPr="003177DF">
        <w:rPr>
          <w:rFonts w:ascii="Arial" w:hAnsi="Arial" w:cs="Arial"/>
        </w:rPr>
        <w:t>De la misma manera, EL PROVEEDOR se compromete a comunicarse a las autoridades competentes, de manera directa y oportuna, cualquier acto de conducta ilícita o corrupta de la que tuviera conocimiento; así también en adoptar medidas técnicas, practicas a través de los canales dispuestos por la entidad.</w:t>
      </w:r>
    </w:p>
    <w:p w14:paraId="22F1C221" w14:textId="77777777" w:rsidR="003177DF" w:rsidRPr="003177DF" w:rsidRDefault="003177DF" w:rsidP="003177DF">
      <w:pPr>
        <w:jc w:val="both"/>
        <w:rPr>
          <w:rFonts w:ascii="Arial" w:hAnsi="Arial" w:cs="Arial"/>
        </w:rPr>
      </w:pPr>
    </w:p>
    <w:p w14:paraId="2FB13831" w14:textId="24EA6F5D" w:rsidR="003177DF" w:rsidRDefault="003177DF" w:rsidP="003177DF">
      <w:pPr>
        <w:jc w:val="both"/>
        <w:rPr>
          <w:rFonts w:ascii="Arial" w:hAnsi="Arial" w:cs="Arial"/>
        </w:rPr>
      </w:pPr>
      <w:r w:rsidRPr="003177DF">
        <w:rPr>
          <w:rFonts w:ascii="Arial" w:hAnsi="Arial" w:cs="Arial"/>
        </w:rPr>
        <w:t>De la misma manera, EL PROVE</w:t>
      </w:r>
      <w:r w:rsidR="0040674E">
        <w:rPr>
          <w:rFonts w:ascii="Arial" w:hAnsi="Arial" w:cs="Arial"/>
        </w:rPr>
        <w:t>E</w:t>
      </w:r>
      <w:r w:rsidRPr="003177DF">
        <w:rPr>
          <w:rFonts w:ascii="Arial" w:hAnsi="Arial" w:cs="Arial"/>
        </w:rPr>
        <w:t>DOR es consciente que, de no cumplir con lo anteriormente expuesto, se someterá a la resolución de la orden de Compra y/o de Servicio y a la Acción Civil y/o penales que la entidad pueda accionar.</w:t>
      </w:r>
    </w:p>
    <w:p w14:paraId="6DD88581" w14:textId="77777777" w:rsidR="0040674E" w:rsidRPr="003177DF" w:rsidRDefault="0040674E" w:rsidP="003177DF">
      <w:pPr>
        <w:jc w:val="both"/>
        <w:rPr>
          <w:rFonts w:ascii="Arial" w:hAnsi="Arial" w:cs="Arial"/>
        </w:rPr>
      </w:pPr>
    </w:p>
    <w:p w14:paraId="3CC57F3A" w14:textId="77777777" w:rsidR="003177DF" w:rsidRPr="003177DF" w:rsidRDefault="003177DF" w:rsidP="003177DF">
      <w:pPr>
        <w:rPr>
          <w:rFonts w:ascii="Arial" w:hAnsi="Arial" w:cs="Arial"/>
        </w:rPr>
      </w:pPr>
    </w:p>
    <w:p w14:paraId="7FAE9C39" w14:textId="614D68E2" w:rsidR="003177DF" w:rsidRPr="003177DF" w:rsidRDefault="003177DF" w:rsidP="003177DF">
      <w:pPr>
        <w:rPr>
          <w:rFonts w:ascii="Arial" w:hAnsi="Arial" w:cs="Arial"/>
        </w:rPr>
      </w:pPr>
      <w:r w:rsidRPr="003177DF">
        <w:rPr>
          <w:rFonts w:ascii="Arial" w:hAnsi="Arial" w:cs="Arial"/>
        </w:rPr>
        <w:t xml:space="preserve">Arequipa, </w:t>
      </w:r>
      <w:r w:rsidR="0040674E">
        <w:rPr>
          <w:rFonts w:ascii="Arial" w:hAnsi="Arial" w:cs="Arial"/>
        </w:rPr>
        <w:t>___</w:t>
      </w:r>
      <w:r w:rsidRPr="003177DF">
        <w:rPr>
          <w:rFonts w:ascii="Arial" w:hAnsi="Arial" w:cs="Arial"/>
        </w:rPr>
        <w:t xml:space="preserve"> de </w:t>
      </w:r>
      <w:r w:rsidR="0040674E">
        <w:rPr>
          <w:rFonts w:ascii="Arial" w:hAnsi="Arial" w:cs="Arial"/>
        </w:rPr>
        <w:t xml:space="preserve">_______ </w:t>
      </w:r>
      <w:r w:rsidRPr="003177DF">
        <w:rPr>
          <w:rFonts w:ascii="Arial" w:hAnsi="Arial" w:cs="Arial"/>
        </w:rPr>
        <w:t>del 202</w:t>
      </w:r>
      <w:r w:rsidR="0040674E">
        <w:rPr>
          <w:rFonts w:ascii="Arial" w:hAnsi="Arial" w:cs="Arial"/>
        </w:rPr>
        <w:t>6.</w:t>
      </w:r>
    </w:p>
    <w:p w14:paraId="26E61B0B" w14:textId="77777777" w:rsidR="00DD11A1" w:rsidRDefault="00DD11A1" w:rsidP="00F529BB">
      <w:pPr>
        <w:rPr>
          <w:rFonts w:ascii="Arial" w:hAnsi="Arial" w:cs="Arial"/>
        </w:rPr>
      </w:pPr>
    </w:p>
    <w:p w14:paraId="75A2E049" w14:textId="77777777" w:rsidR="0040674E" w:rsidRDefault="0040674E" w:rsidP="00F529BB">
      <w:pPr>
        <w:rPr>
          <w:rFonts w:ascii="Arial" w:hAnsi="Arial" w:cs="Arial"/>
        </w:rPr>
      </w:pPr>
    </w:p>
    <w:p w14:paraId="3C5DBF4C" w14:textId="77777777" w:rsidR="0040674E" w:rsidRDefault="0040674E" w:rsidP="00F529BB">
      <w:pPr>
        <w:rPr>
          <w:rFonts w:ascii="Arial" w:hAnsi="Arial" w:cs="Arial"/>
        </w:rPr>
      </w:pPr>
    </w:p>
    <w:p w14:paraId="27FFD44E" w14:textId="77777777" w:rsidR="0040674E" w:rsidRDefault="0040674E" w:rsidP="00F529BB">
      <w:pPr>
        <w:rPr>
          <w:rFonts w:ascii="Arial" w:hAnsi="Arial" w:cs="Arial"/>
        </w:rPr>
      </w:pPr>
    </w:p>
    <w:p w14:paraId="09097AF9" w14:textId="77777777" w:rsidR="0040674E" w:rsidRDefault="0040674E" w:rsidP="00F529BB">
      <w:pPr>
        <w:rPr>
          <w:rFonts w:ascii="Arial" w:hAnsi="Arial" w:cs="Arial"/>
        </w:rPr>
      </w:pPr>
    </w:p>
    <w:p w14:paraId="088F69A2" w14:textId="77777777" w:rsidR="0040674E" w:rsidRDefault="0040674E" w:rsidP="00F529BB">
      <w:pPr>
        <w:rPr>
          <w:rFonts w:ascii="Arial" w:hAnsi="Arial" w:cs="Arial"/>
        </w:rPr>
      </w:pPr>
    </w:p>
    <w:p w14:paraId="582B8F28" w14:textId="77777777" w:rsidR="000576A4" w:rsidRDefault="000576A4" w:rsidP="00F529BB">
      <w:pPr>
        <w:rPr>
          <w:rFonts w:ascii="Arial" w:hAnsi="Arial" w:cs="Arial"/>
        </w:rPr>
      </w:pPr>
    </w:p>
    <w:p w14:paraId="517EE509" w14:textId="77777777" w:rsidR="000576A4" w:rsidRDefault="000576A4" w:rsidP="00F529BB">
      <w:pPr>
        <w:rPr>
          <w:rFonts w:ascii="Arial" w:hAnsi="Arial" w:cs="Arial"/>
        </w:rPr>
      </w:pPr>
    </w:p>
    <w:p w14:paraId="12C3293C" w14:textId="77777777" w:rsidR="000576A4" w:rsidRDefault="000576A4" w:rsidP="00F529BB">
      <w:pPr>
        <w:rPr>
          <w:rFonts w:ascii="Arial" w:hAnsi="Arial" w:cs="Arial"/>
        </w:rPr>
      </w:pPr>
    </w:p>
    <w:p w14:paraId="67A849D2" w14:textId="77777777" w:rsidR="0040674E" w:rsidRDefault="0040674E" w:rsidP="00F529BB">
      <w:pPr>
        <w:rPr>
          <w:rFonts w:ascii="Arial" w:hAnsi="Arial" w:cs="Arial"/>
        </w:rPr>
      </w:pPr>
    </w:p>
    <w:p w14:paraId="1A5CE115" w14:textId="5191CC09" w:rsidR="0040674E" w:rsidRPr="0040674E" w:rsidRDefault="0040674E" w:rsidP="0040674E">
      <w:pPr>
        <w:rPr>
          <w:rFonts w:ascii="Arial" w:hAnsi="Arial" w:cs="Arial"/>
        </w:rPr>
      </w:pPr>
      <w:r>
        <w:rPr>
          <w:rFonts w:ascii="Arial" w:hAnsi="Arial" w:cs="Arial"/>
        </w:rPr>
        <w:t>_______________________________________________________</w:t>
      </w:r>
    </w:p>
    <w:p w14:paraId="7833979A" w14:textId="77777777" w:rsidR="0040674E" w:rsidRPr="0040674E" w:rsidRDefault="0040674E" w:rsidP="0040674E">
      <w:pPr>
        <w:rPr>
          <w:rFonts w:ascii="Arial" w:hAnsi="Arial" w:cs="Arial"/>
          <w:b/>
          <w:bCs/>
        </w:rPr>
      </w:pPr>
      <w:r w:rsidRPr="0040674E">
        <w:rPr>
          <w:rFonts w:ascii="Arial" w:hAnsi="Arial" w:cs="Arial"/>
          <w:b/>
          <w:bCs/>
        </w:rPr>
        <w:t>Nombre, firma y sello del solicitante o Rep. Legal de la empresa</w:t>
      </w:r>
    </w:p>
    <w:p w14:paraId="6E4BD8E4" w14:textId="77777777" w:rsidR="0040674E" w:rsidRPr="0040674E" w:rsidRDefault="0040674E" w:rsidP="0040674E">
      <w:pPr>
        <w:rPr>
          <w:rFonts w:ascii="Arial" w:hAnsi="Arial" w:cs="Arial"/>
          <w:b/>
        </w:rPr>
      </w:pPr>
    </w:p>
    <w:p w14:paraId="6ECC9D09" w14:textId="32FFAC25" w:rsidR="0040674E" w:rsidRPr="0040674E" w:rsidRDefault="0040674E" w:rsidP="0040674E">
      <w:pPr>
        <w:rPr>
          <w:rFonts w:ascii="Arial" w:hAnsi="Arial" w:cs="Arial"/>
          <w:b/>
        </w:rPr>
      </w:pPr>
      <w:r w:rsidRPr="0040674E">
        <w:rPr>
          <w:rFonts w:ascii="Arial" w:hAnsi="Arial" w:cs="Arial"/>
          <w:b/>
        </w:rPr>
        <w:t>RUC Nº</w:t>
      </w:r>
      <w:r>
        <w:rPr>
          <w:rFonts w:ascii="Arial" w:hAnsi="Arial" w:cs="Arial"/>
          <w:b/>
        </w:rPr>
        <w:t xml:space="preserve"> ________________</w:t>
      </w:r>
    </w:p>
    <w:p w14:paraId="27F05805" w14:textId="77777777" w:rsidR="0040674E" w:rsidRDefault="0040674E" w:rsidP="00F529BB">
      <w:pPr>
        <w:rPr>
          <w:rFonts w:ascii="Arial" w:hAnsi="Arial" w:cs="Arial"/>
        </w:rPr>
      </w:pPr>
    </w:p>
    <w:p w14:paraId="4D610751" w14:textId="77777777" w:rsidR="0040674E" w:rsidRDefault="0040674E" w:rsidP="00F529BB">
      <w:pPr>
        <w:rPr>
          <w:rFonts w:ascii="Arial" w:hAnsi="Arial" w:cs="Arial"/>
        </w:rPr>
      </w:pPr>
    </w:p>
    <w:p w14:paraId="44603265" w14:textId="77777777" w:rsidR="0040674E" w:rsidRDefault="0040674E" w:rsidP="00F529BB">
      <w:pPr>
        <w:rPr>
          <w:rFonts w:ascii="Arial" w:hAnsi="Arial" w:cs="Arial"/>
        </w:rPr>
      </w:pPr>
    </w:p>
    <w:p w14:paraId="1C1F985C" w14:textId="77777777" w:rsidR="0040674E" w:rsidRDefault="0040674E" w:rsidP="00F529BB">
      <w:pPr>
        <w:rPr>
          <w:rFonts w:ascii="Arial" w:hAnsi="Arial" w:cs="Arial"/>
        </w:rPr>
      </w:pPr>
    </w:p>
    <w:p w14:paraId="3419D7C2" w14:textId="77777777" w:rsidR="0040674E" w:rsidRDefault="0040674E" w:rsidP="00F529BB">
      <w:pPr>
        <w:rPr>
          <w:rFonts w:ascii="Arial" w:hAnsi="Arial" w:cs="Arial"/>
        </w:rPr>
      </w:pPr>
    </w:p>
    <w:p w14:paraId="18468CC2" w14:textId="77777777" w:rsidR="0040674E" w:rsidRDefault="0040674E" w:rsidP="00F529BB">
      <w:pPr>
        <w:rPr>
          <w:rFonts w:ascii="Arial" w:hAnsi="Arial" w:cs="Arial"/>
        </w:rPr>
      </w:pPr>
    </w:p>
    <w:p w14:paraId="4644B4D6" w14:textId="77777777" w:rsidR="0040674E" w:rsidRDefault="0040674E" w:rsidP="00F529BB">
      <w:pPr>
        <w:rPr>
          <w:rFonts w:ascii="Arial" w:hAnsi="Arial" w:cs="Arial"/>
        </w:rPr>
      </w:pPr>
    </w:p>
    <w:p w14:paraId="57D265CA" w14:textId="77777777" w:rsidR="0040674E" w:rsidRDefault="0040674E" w:rsidP="00F529BB">
      <w:pPr>
        <w:rPr>
          <w:rFonts w:ascii="Arial" w:hAnsi="Arial" w:cs="Arial"/>
        </w:rPr>
      </w:pPr>
    </w:p>
    <w:p w14:paraId="053E3F52" w14:textId="77777777" w:rsidR="0040674E" w:rsidRDefault="0040674E" w:rsidP="00F529BB">
      <w:pPr>
        <w:rPr>
          <w:rFonts w:ascii="Arial" w:hAnsi="Arial" w:cs="Arial"/>
        </w:rPr>
      </w:pPr>
    </w:p>
    <w:p w14:paraId="3CE77931" w14:textId="77777777" w:rsidR="0040674E" w:rsidRDefault="0040674E" w:rsidP="00F529BB">
      <w:pPr>
        <w:rPr>
          <w:rFonts w:ascii="Arial" w:hAnsi="Arial" w:cs="Arial"/>
        </w:rPr>
      </w:pPr>
    </w:p>
    <w:p w14:paraId="6FE7FB52" w14:textId="77777777" w:rsidR="0040674E" w:rsidRDefault="0040674E" w:rsidP="00F529BB">
      <w:pPr>
        <w:rPr>
          <w:rFonts w:ascii="Arial" w:hAnsi="Arial" w:cs="Arial"/>
        </w:rPr>
      </w:pPr>
    </w:p>
    <w:p w14:paraId="304BD704" w14:textId="77777777" w:rsidR="0040674E" w:rsidRDefault="0040674E" w:rsidP="00F529BB">
      <w:pPr>
        <w:rPr>
          <w:rFonts w:ascii="Arial" w:hAnsi="Arial" w:cs="Arial"/>
        </w:rPr>
      </w:pPr>
    </w:p>
    <w:p w14:paraId="3D992458" w14:textId="77777777" w:rsidR="0040674E" w:rsidRDefault="0040674E" w:rsidP="00F529BB">
      <w:pPr>
        <w:rPr>
          <w:rFonts w:ascii="Arial" w:hAnsi="Arial" w:cs="Arial"/>
        </w:rPr>
      </w:pPr>
    </w:p>
    <w:p w14:paraId="6A574CC7" w14:textId="77777777" w:rsidR="00855256" w:rsidRPr="00855256" w:rsidRDefault="00855256" w:rsidP="00855256">
      <w:pPr>
        <w:widowControl w:val="0"/>
        <w:autoSpaceDE w:val="0"/>
        <w:autoSpaceDN w:val="0"/>
        <w:spacing w:before="13"/>
        <w:jc w:val="center"/>
        <w:rPr>
          <w:rFonts w:ascii="Arial" w:eastAsia="Arial" w:hAnsi="Arial" w:cs="Arial"/>
          <w:b/>
          <w:szCs w:val="22"/>
          <w:lang w:eastAsia="en-US"/>
        </w:rPr>
      </w:pPr>
      <w:r w:rsidRPr="00855256">
        <w:rPr>
          <w:rFonts w:ascii="Arial" w:eastAsia="Arial" w:hAnsi="Arial" w:cs="Arial"/>
          <w:b/>
          <w:szCs w:val="22"/>
          <w:lang w:eastAsia="en-US"/>
        </w:rPr>
        <w:t xml:space="preserve">ANEXO Nº </w:t>
      </w:r>
      <w:r w:rsidRPr="00855256">
        <w:rPr>
          <w:rFonts w:ascii="Arial" w:eastAsia="Arial" w:hAnsi="Arial" w:cs="Arial"/>
          <w:b/>
          <w:spacing w:val="-10"/>
          <w:szCs w:val="22"/>
          <w:lang w:eastAsia="en-US"/>
        </w:rPr>
        <w:t>3</w:t>
      </w:r>
    </w:p>
    <w:p w14:paraId="3229570B" w14:textId="77777777" w:rsidR="00855256" w:rsidRDefault="00855256" w:rsidP="00855256">
      <w:pPr>
        <w:widowControl w:val="0"/>
        <w:autoSpaceDE w:val="0"/>
        <w:autoSpaceDN w:val="0"/>
        <w:spacing w:before="70"/>
        <w:jc w:val="center"/>
        <w:rPr>
          <w:rFonts w:ascii="Arial" w:eastAsia="Arial" w:hAnsi="Arial" w:cs="Arial"/>
          <w:b/>
          <w:spacing w:val="-2"/>
          <w:szCs w:val="22"/>
          <w:lang w:eastAsia="en-US"/>
        </w:rPr>
      </w:pPr>
      <w:r w:rsidRPr="00855256">
        <w:rPr>
          <w:rFonts w:ascii="Arial" w:eastAsia="Arial" w:hAnsi="Arial" w:cs="Arial"/>
          <w:b/>
          <w:szCs w:val="22"/>
          <w:lang w:eastAsia="en-US"/>
        </w:rPr>
        <w:t xml:space="preserve">DECLARACIÓN </w:t>
      </w:r>
      <w:r w:rsidRPr="00855256">
        <w:rPr>
          <w:rFonts w:ascii="Arial" w:eastAsia="Arial" w:hAnsi="Arial" w:cs="Arial"/>
          <w:b/>
          <w:spacing w:val="-2"/>
          <w:szCs w:val="22"/>
          <w:lang w:eastAsia="en-US"/>
        </w:rPr>
        <w:t>JURADA</w:t>
      </w:r>
    </w:p>
    <w:p w14:paraId="23EF5054" w14:textId="77777777" w:rsidR="00855256" w:rsidRPr="00855256" w:rsidRDefault="00855256" w:rsidP="00E054F1">
      <w:pPr>
        <w:widowControl w:val="0"/>
        <w:autoSpaceDE w:val="0"/>
        <w:autoSpaceDN w:val="0"/>
        <w:spacing w:before="70"/>
        <w:rPr>
          <w:rFonts w:ascii="Arial" w:eastAsia="Arial" w:hAnsi="Arial" w:cs="Arial"/>
          <w:b/>
          <w:szCs w:val="22"/>
          <w:lang w:eastAsia="en-US"/>
        </w:rPr>
      </w:pPr>
    </w:p>
    <w:p w14:paraId="0B724EB0" w14:textId="762567E1" w:rsidR="00855256" w:rsidRPr="00855256" w:rsidRDefault="00855256" w:rsidP="00855256">
      <w:pPr>
        <w:rPr>
          <w:rFonts w:ascii="Arial" w:hAnsi="Arial" w:cs="Arial"/>
        </w:rPr>
      </w:pPr>
      <w:r w:rsidRPr="00855256">
        <w:rPr>
          <w:rFonts w:ascii="Arial" w:hAnsi="Arial" w:cs="Arial"/>
        </w:rPr>
        <w:t>Señores</w:t>
      </w:r>
      <w:r>
        <w:rPr>
          <w:rFonts w:ascii="Arial" w:hAnsi="Arial" w:cs="Arial"/>
        </w:rPr>
        <w:t>:</w:t>
      </w:r>
    </w:p>
    <w:p w14:paraId="3B416E82" w14:textId="77777777" w:rsidR="00855256" w:rsidRDefault="00855256" w:rsidP="00855256">
      <w:pPr>
        <w:rPr>
          <w:rFonts w:ascii="Arial" w:hAnsi="Arial" w:cs="Arial"/>
          <w:b/>
          <w:bCs/>
        </w:rPr>
      </w:pPr>
      <w:r w:rsidRPr="00855256">
        <w:rPr>
          <w:rFonts w:ascii="Arial" w:hAnsi="Arial" w:cs="Arial"/>
          <w:b/>
          <w:bCs/>
        </w:rPr>
        <w:t>UNIDAD DE LOGISTICA Y SERVICIOS</w:t>
      </w:r>
    </w:p>
    <w:p w14:paraId="1F8C199D" w14:textId="77777777" w:rsidR="00855256" w:rsidRPr="00855256" w:rsidRDefault="00855256" w:rsidP="00855256">
      <w:pPr>
        <w:rPr>
          <w:rFonts w:ascii="Arial" w:hAnsi="Arial" w:cs="Arial"/>
          <w:b/>
          <w:bCs/>
        </w:rPr>
      </w:pPr>
    </w:p>
    <w:p w14:paraId="58395062" w14:textId="77777777" w:rsidR="00855256" w:rsidRPr="00855256" w:rsidRDefault="00855256" w:rsidP="00855256">
      <w:pPr>
        <w:rPr>
          <w:rFonts w:ascii="Arial" w:hAnsi="Arial" w:cs="Arial"/>
        </w:rPr>
      </w:pPr>
      <w:r w:rsidRPr="00855256">
        <w:rPr>
          <w:rFonts w:ascii="Arial" w:hAnsi="Arial" w:cs="Arial"/>
        </w:rPr>
        <w:t>Denominación de la contratación:</w:t>
      </w:r>
    </w:p>
    <w:p w14:paraId="1A4F79CC" w14:textId="7326DA34" w:rsidR="0040674E" w:rsidRDefault="00855256" w:rsidP="00855256">
      <w:pPr>
        <w:rPr>
          <w:rFonts w:ascii="Arial" w:hAnsi="Arial" w:cs="Arial"/>
        </w:rPr>
      </w:pPr>
      <w:r w:rsidRPr="00855256">
        <w:rPr>
          <w:rFonts w:ascii="Arial" w:hAnsi="Arial" w:cs="Arial"/>
        </w:rPr>
        <w:t xml:space="preserve">ADQUISICION DE </w:t>
      </w:r>
      <w:r w:rsidR="000576A4">
        <w:rPr>
          <w:rFonts w:ascii="Arial" w:hAnsi="Arial" w:cs="Arial"/>
        </w:rPr>
        <w:t>_____________________________________________________________</w:t>
      </w:r>
    </w:p>
    <w:p w14:paraId="34C42A75" w14:textId="77777777" w:rsidR="00855256" w:rsidRDefault="00855256" w:rsidP="00855256">
      <w:pPr>
        <w:rPr>
          <w:rFonts w:ascii="Arial" w:hAnsi="Arial" w:cs="Arial"/>
        </w:rPr>
      </w:pPr>
    </w:p>
    <w:p w14:paraId="3C98F7B2" w14:textId="77777777" w:rsidR="00855256" w:rsidRDefault="00855256" w:rsidP="00855256">
      <w:pPr>
        <w:rPr>
          <w:rFonts w:ascii="Arial" w:hAnsi="Arial" w:cs="Arial"/>
        </w:rPr>
      </w:pPr>
      <w:r w:rsidRPr="00855256">
        <w:rPr>
          <w:rFonts w:ascii="Arial" w:hAnsi="Arial" w:cs="Arial"/>
        </w:rPr>
        <w:t>Presente.-</w:t>
      </w:r>
    </w:p>
    <w:p w14:paraId="1FDD007F" w14:textId="77777777" w:rsidR="00855256" w:rsidRPr="00855256" w:rsidRDefault="00855256" w:rsidP="00855256">
      <w:pPr>
        <w:rPr>
          <w:rFonts w:ascii="Arial" w:hAnsi="Arial" w:cs="Arial"/>
        </w:rPr>
      </w:pPr>
    </w:p>
    <w:p w14:paraId="53632A93" w14:textId="071465B1" w:rsidR="00855256" w:rsidRDefault="00855256" w:rsidP="00855256">
      <w:pPr>
        <w:jc w:val="both"/>
        <w:rPr>
          <w:rFonts w:ascii="Arial" w:hAnsi="Arial" w:cs="Arial"/>
        </w:rPr>
      </w:pPr>
      <w:r w:rsidRPr="00855256">
        <w:rPr>
          <w:rFonts w:ascii="Arial" w:hAnsi="Arial" w:cs="Arial"/>
        </w:rPr>
        <w:t xml:space="preserve">El suscrito, don (a) </w:t>
      </w:r>
      <w:r>
        <w:rPr>
          <w:rFonts w:ascii="Arial" w:hAnsi="Arial" w:cs="Arial"/>
        </w:rPr>
        <w:t>____________________________</w:t>
      </w:r>
      <w:r w:rsidRPr="00855256">
        <w:rPr>
          <w:rFonts w:ascii="Arial" w:hAnsi="Arial" w:cs="Arial"/>
        </w:rPr>
        <w:t xml:space="preserve"> identificado con DNI </w:t>
      </w:r>
      <w:r>
        <w:rPr>
          <w:rFonts w:ascii="Arial" w:hAnsi="Arial" w:cs="Arial"/>
        </w:rPr>
        <w:t>_________</w:t>
      </w:r>
      <w:r w:rsidRPr="00855256">
        <w:rPr>
          <w:rFonts w:ascii="Arial" w:hAnsi="Arial" w:cs="Arial"/>
        </w:rPr>
        <w:t xml:space="preserve"> y con domicilio en _</w:t>
      </w:r>
      <w:r>
        <w:rPr>
          <w:rFonts w:ascii="Arial" w:hAnsi="Arial" w:cs="Arial"/>
        </w:rPr>
        <w:t>__________________________________</w:t>
      </w:r>
      <w:r w:rsidRPr="00855256">
        <w:rPr>
          <w:rFonts w:ascii="Arial" w:hAnsi="Arial" w:cs="Arial"/>
        </w:rPr>
        <w:t xml:space="preserve"> y/o Representante Legal de </w:t>
      </w:r>
      <w:r>
        <w:rPr>
          <w:rFonts w:ascii="Arial" w:hAnsi="Arial" w:cs="Arial"/>
        </w:rPr>
        <w:t>_____________________________________________________.</w:t>
      </w:r>
    </w:p>
    <w:p w14:paraId="412A4059" w14:textId="77777777" w:rsidR="00855256" w:rsidRDefault="00855256" w:rsidP="00855256">
      <w:pPr>
        <w:jc w:val="both"/>
        <w:rPr>
          <w:rFonts w:ascii="Arial" w:hAnsi="Arial" w:cs="Arial"/>
        </w:rPr>
      </w:pPr>
    </w:p>
    <w:p w14:paraId="2B694E3D" w14:textId="77777777" w:rsidR="00855256" w:rsidRDefault="00855256" w:rsidP="00855256">
      <w:pPr>
        <w:pStyle w:val="Ttulo1"/>
        <w:spacing w:before="72"/>
      </w:pPr>
      <w:r>
        <w:t xml:space="preserve">DECLARO BAJO </w:t>
      </w:r>
      <w:r>
        <w:rPr>
          <w:spacing w:val="-2"/>
        </w:rPr>
        <w:t>JURAMENTO:</w:t>
      </w:r>
    </w:p>
    <w:p w14:paraId="7FB44C33" w14:textId="77777777" w:rsidR="00855256" w:rsidRPr="00855256" w:rsidRDefault="00855256" w:rsidP="00855256">
      <w:pPr>
        <w:pStyle w:val="Prrafodelista"/>
        <w:numPr>
          <w:ilvl w:val="0"/>
          <w:numId w:val="22"/>
        </w:numPr>
        <w:spacing w:after="120"/>
        <w:ind w:left="714" w:hanging="357"/>
        <w:jc w:val="both"/>
        <w:rPr>
          <w:rFonts w:ascii="Arial" w:hAnsi="Arial" w:cs="Arial"/>
        </w:rPr>
      </w:pPr>
      <w:r w:rsidRPr="00855256">
        <w:rPr>
          <w:rFonts w:ascii="Arial" w:hAnsi="Arial" w:cs="Arial"/>
        </w:rPr>
        <w:t xml:space="preserve">No tener impedimento para postular en el procedimiento de selección ni para contratar con el Estado, conforme al artículo 30 de la Ley </w:t>
      </w:r>
      <w:proofErr w:type="spellStart"/>
      <w:r w:rsidRPr="00855256">
        <w:rPr>
          <w:rFonts w:ascii="Arial" w:hAnsi="Arial" w:cs="Arial"/>
        </w:rPr>
        <w:t>N°</w:t>
      </w:r>
      <w:proofErr w:type="spellEnd"/>
      <w:r w:rsidRPr="00855256">
        <w:rPr>
          <w:rFonts w:ascii="Arial" w:hAnsi="Arial" w:cs="Arial"/>
        </w:rPr>
        <w:t xml:space="preserve"> 32069, Ley General de Contrataciones Públicas.</w:t>
      </w:r>
    </w:p>
    <w:p w14:paraId="7193601F" w14:textId="5480A4BD" w:rsidR="00855256" w:rsidRDefault="00855256" w:rsidP="00855256">
      <w:pPr>
        <w:pStyle w:val="Prrafodelista"/>
        <w:numPr>
          <w:ilvl w:val="0"/>
          <w:numId w:val="22"/>
        </w:numPr>
        <w:spacing w:after="120"/>
        <w:ind w:left="714" w:hanging="357"/>
        <w:jc w:val="both"/>
        <w:rPr>
          <w:rFonts w:ascii="Arial" w:hAnsi="Arial" w:cs="Arial"/>
        </w:rPr>
      </w:pPr>
      <w:r w:rsidRPr="00855256">
        <w:rPr>
          <w:rFonts w:ascii="Arial" w:hAnsi="Arial" w:cs="Arial"/>
        </w:rPr>
        <w:t xml:space="preserve">Conocer las sanciones contenidas en la Ley </w:t>
      </w:r>
      <w:proofErr w:type="spellStart"/>
      <w:r w:rsidRPr="00855256">
        <w:rPr>
          <w:rFonts w:ascii="Arial" w:hAnsi="Arial" w:cs="Arial"/>
        </w:rPr>
        <w:t>N°</w:t>
      </w:r>
      <w:proofErr w:type="spellEnd"/>
      <w:r w:rsidRPr="00855256">
        <w:rPr>
          <w:rFonts w:ascii="Arial" w:hAnsi="Arial" w:cs="Arial"/>
        </w:rPr>
        <w:t xml:space="preserve"> 32069, Ley General de Contrataciones Públicas y su Reglamento, así como las disposiciones aplicables de la Ley </w:t>
      </w:r>
      <w:proofErr w:type="spellStart"/>
      <w:r w:rsidRPr="00855256">
        <w:rPr>
          <w:rFonts w:ascii="Arial" w:hAnsi="Arial" w:cs="Arial"/>
        </w:rPr>
        <w:t>N°</w:t>
      </w:r>
      <w:proofErr w:type="spellEnd"/>
      <w:r w:rsidRPr="00855256">
        <w:rPr>
          <w:rFonts w:ascii="Arial" w:hAnsi="Arial" w:cs="Arial"/>
        </w:rPr>
        <w:t xml:space="preserve"> 27444, Ley del Procedimiento Administrativo General.</w:t>
      </w:r>
    </w:p>
    <w:p w14:paraId="09A56A84" w14:textId="7832FC50" w:rsidR="00855256" w:rsidRPr="00855256" w:rsidRDefault="00855256" w:rsidP="00855256">
      <w:pPr>
        <w:pStyle w:val="Prrafodelista"/>
        <w:numPr>
          <w:ilvl w:val="0"/>
          <w:numId w:val="22"/>
        </w:numPr>
        <w:spacing w:after="120"/>
        <w:ind w:left="714" w:hanging="357"/>
        <w:jc w:val="both"/>
        <w:rPr>
          <w:rFonts w:ascii="Arial" w:hAnsi="Arial" w:cs="Arial"/>
        </w:rPr>
      </w:pPr>
      <w:r w:rsidRPr="00855256">
        <w:rPr>
          <w:rFonts w:ascii="Arial" w:hAnsi="Arial" w:cs="Arial"/>
        </w:rPr>
        <w:t xml:space="preserve">Participar en el presente proceso de contratación en forma independiente sin mediar consulta, comunicación, acuerdo, arreglo o convenio con ningún proveedor; y, conocer las disposiciones del Decreto Legislativo Nº </w:t>
      </w:r>
      <w:r w:rsidR="00D5409B" w:rsidRPr="00855256">
        <w:rPr>
          <w:rFonts w:ascii="Arial" w:hAnsi="Arial" w:cs="Arial"/>
        </w:rPr>
        <w:t>1034, Decreto</w:t>
      </w:r>
      <w:r w:rsidRPr="00855256">
        <w:rPr>
          <w:rFonts w:ascii="Arial" w:hAnsi="Arial" w:cs="Arial"/>
        </w:rPr>
        <w:t xml:space="preserve">   Legislativo   que   aprueba   </w:t>
      </w:r>
      <w:r w:rsidRPr="00AC311F">
        <w:rPr>
          <w:rFonts w:ascii="Arial" w:hAnsi="Arial" w:cs="Arial"/>
        </w:rPr>
        <w:t>la</w:t>
      </w:r>
      <w:r w:rsidR="00AC311F">
        <w:rPr>
          <w:rFonts w:ascii="Arial" w:hAnsi="Arial" w:cs="Arial"/>
        </w:rPr>
        <w:t xml:space="preserve"> </w:t>
      </w:r>
      <w:r w:rsidRPr="00AC311F">
        <w:rPr>
          <w:rFonts w:ascii="Arial" w:hAnsi="Arial" w:cs="Arial"/>
        </w:rPr>
        <w:t>Ley de</w:t>
      </w:r>
      <w:r w:rsidR="00AC311F">
        <w:rPr>
          <w:rFonts w:ascii="Arial" w:hAnsi="Arial" w:cs="Arial"/>
        </w:rPr>
        <w:t xml:space="preserve"> </w:t>
      </w:r>
      <w:r w:rsidRPr="00AC311F">
        <w:rPr>
          <w:rFonts w:ascii="Arial" w:hAnsi="Arial" w:cs="Arial"/>
        </w:rPr>
        <w:t>Represión de</w:t>
      </w:r>
      <w:r w:rsidR="00AC311F">
        <w:rPr>
          <w:rFonts w:ascii="Arial" w:hAnsi="Arial" w:cs="Arial"/>
        </w:rPr>
        <w:t xml:space="preserve"> Conductas Anticompetitivas. </w:t>
      </w:r>
    </w:p>
    <w:p w14:paraId="57F7C868" w14:textId="77777777" w:rsidR="00855256" w:rsidRPr="00855256" w:rsidRDefault="00855256" w:rsidP="00855256">
      <w:pPr>
        <w:pStyle w:val="Prrafodelista"/>
        <w:numPr>
          <w:ilvl w:val="0"/>
          <w:numId w:val="22"/>
        </w:numPr>
        <w:spacing w:after="120"/>
        <w:ind w:left="714" w:hanging="357"/>
        <w:jc w:val="both"/>
        <w:rPr>
          <w:rFonts w:ascii="Arial" w:hAnsi="Arial" w:cs="Arial"/>
        </w:rPr>
      </w:pPr>
      <w:r w:rsidRPr="00855256">
        <w:rPr>
          <w:rFonts w:ascii="Arial" w:hAnsi="Arial" w:cs="Arial"/>
        </w:rPr>
        <w:t>Conocer, aceptar y someterme a las Especificaciones Técnicas y/o Términos de Referencia del objeto de contratación.</w:t>
      </w:r>
    </w:p>
    <w:p w14:paraId="0C168C64" w14:textId="77777777" w:rsidR="00855256" w:rsidRPr="00855256" w:rsidRDefault="00855256" w:rsidP="00855256">
      <w:pPr>
        <w:pStyle w:val="Prrafodelista"/>
        <w:numPr>
          <w:ilvl w:val="0"/>
          <w:numId w:val="22"/>
        </w:numPr>
        <w:spacing w:after="120"/>
        <w:ind w:left="714" w:hanging="357"/>
        <w:jc w:val="both"/>
        <w:rPr>
          <w:rFonts w:ascii="Arial" w:hAnsi="Arial" w:cs="Arial"/>
        </w:rPr>
      </w:pPr>
      <w:r w:rsidRPr="00855256">
        <w:rPr>
          <w:rFonts w:ascii="Arial" w:hAnsi="Arial" w:cs="Arial"/>
        </w:rPr>
        <w:t>Ser responsable de la veracidad de los documentos e información que presento en el presente procedimiento de selección no competitivo.</w:t>
      </w:r>
    </w:p>
    <w:p w14:paraId="35977002" w14:textId="77777777" w:rsidR="00855256" w:rsidRPr="00855256" w:rsidRDefault="00855256" w:rsidP="00855256">
      <w:pPr>
        <w:pStyle w:val="Prrafodelista"/>
        <w:numPr>
          <w:ilvl w:val="0"/>
          <w:numId w:val="22"/>
        </w:numPr>
        <w:spacing w:after="120"/>
        <w:ind w:left="714" w:hanging="357"/>
        <w:jc w:val="both"/>
        <w:rPr>
          <w:rFonts w:ascii="Arial" w:hAnsi="Arial" w:cs="Arial"/>
        </w:rPr>
      </w:pPr>
      <w:r w:rsidRPr="00855256">
        <w:rPr>
          <w:rFonts w:ascii="Arial" w:hAnsi="Arial" w:cs="Arial"/>
        </w:rPr>
        <w:t>Comprometerme a mantener la oferta presentada durante el procedimiento de selección y a perfeccionar el contrato, en caso de resultar favorecido con la buena pro.</w:t>
      </w:r>
    </w:p>
    <w:p w14:paraId="4C160386" w14:textId="43C3E17D" w:rsidR="00855256" w:rsidRPr="00855256" w:rsidRDefault="00855256" w:rsidP="00855256">
      <w:pPr>
        <w:pStyle w:val="Prrafodelista"/>
        <w:numPr>
          <w:ilvl w:val="0"/>
          <w:numId w:val="22"/>
        </w:numPr>
        <w:spacing w:after="120"/>
        <w:ind w:left="714" w:hanging="357"/>
        <w:jc w:val="both"/>
        <w:rPr>
          <w:rFonts w:ascii="Arial" w:hAnsi="Arial" w:cs="Arial"/>
        </w:rPr>
      </w:pPr>
      <w:r w:rsidRPr="00855256">
        <w:rPr>
          <w:rFonts w:ascii="Arial" w:hAnsi="Arial" w:cs="Arial"/>
        </w:rPr>
        <w:t>Que, luego de haber examinado las Especificaciones Técnicas y/o Términos de Referencia, conociendo todos los alcances y las condiciones detalladas en dichos documentos, el postor que suscribe ofrece la prestación del</w:t>
      </w:r>
      <w:r w:rsidR="00C361E2">
        <w:rPr>
          <w:rFonts w:ascii="Arial" w:hAnsi="Arial" w:cs="Arial"/>
        </w:rPr>
        <w:t xml:space="preserve"> </w:t>
      </w:r>
      <w:r w:rsidRPr="00855256">
        <w:rPr>
          <w:rFonts w:ascii="Arial" w:hAnsi="Arial" w:cs="Arial"/>
        </w:rPr>
        <w:t>bien</w:t>
      </w:r>
      <w:r w:rsidR="00C361E2">
        <w:rPr>
          <w:rFonts w:ascii="Arial" w:hAnsi="Arial" w:cs="Arial"/>
        </w:rPr>
        <w:t xml:space="preserve"> </w:t>
      </w:r>
      <w:r w:rsidRPr="00855256">
        <w:rPr>
          <w:rFonts w:ascii="Arial" w:hAnsi="Arial" w:cs="Arial"/>
        </w:rPr>
        <w:t>y/o</w:t>
      </w:r>
      <w:r w:rsidR="00C361E2">
        <w:rPr>
          <w:rFonts w:ascii="Arial" w:hAnsi="Arial" w:cs="Arial"/>
        </w:rPr>
        <w:t xml:space="preserve"> </w:t>
      </w:r>
      <w:r w:rsidR="00C361E2" w:rsidRPr="00855256">
        <w:rPr>
          <w:rFonts w:ascii="Arial" w:hAnsi="Arial" w:cs="Arial"/>
        </w:rPr>
        <w:t>servicio,</w:t>
      </w:r>
      <w:r w:rsidR="00C361E2">
        <w:rPr>
          <w:rFonts w:ascii="Arial" w:hAnsi="Arial" w:cs="Arial"/>
        </w:rPr>
        <w:t xml:space="preserve"> de conformidad </w:t>
      </w:r>
      <w:r w:rsidRPr="00855256">
        <w:rPr>
          <w:rFonts w:ascii="Arial" w:hAnsi="Arial" w:cs="Arial"/>
        </w:rPr>
        <w:t>con</w:t>
      </w:r>
      <w:r w:rsidR="00C361E2">
        <w:rPr>
          <w:rFonts w:ascii="Arial" w:hAnsi="Arial" w:cs="Arial"/>
        </w:rPr>
        <w:t xml:space="preserve"> </w:t>
      </w:r>
      <w:r w:rsidRPr="00855256">
        <w:rPr>
          <w:rFonts w:ascii="Arial" w:hAnsi="Arial" w:cs="Arial"/>
        </w:rPr>
        <w:t>las</w:t>
      </w:r>
      <w:r w:rsidR="00C361E2">
        <w:rPr>
          <w:rFonts w:ascii="Arial" w:hAnsi="Arial" w:cs="Arial"/>
        </w:rPr>
        <w:t xml:space="preserve"> </w:t>
      </w:r>
      <w:r w:rsidRPr="00855256">
        <w:rPr>
          <w:rFonts w:ascii="Arial" w:hAnsi="Arial" w:cs="Arial"/>
        </w:rPr>
        <w:t>Especificaciones</w:t>
      </w:r>
      <w:r w:rsidR="00C361E2">
        <w:rPr>
          <w:rFonts w:ascii="Arial" w:hAnsi="Arial" w:cs="Arial"/>
        </w:rPr>
        <w:t xml:space="preserve"> Técnicas.</w:t>
      </w:r>
    </w:p>
    <w:p w14:paraId="64EB51E8" w14:textId="77777777" w:rsidR="00855256" w:rsidRPr="00855256" w:rsidRDefault="00855256" w:rsidP="00855256">
      <w:pPr>
        <w:pStyle w:val="Prrafodelista"/>
        <w:numPr>
          <w:ilvl w:val="0"/>
          <w:numId w:val="22"/>
        </w:numPr>
        <w:spacing w:after="120"/>
        <w:ind w:left="714" w:hanging="357"/>
        <w:jc w:val="both"/>
        <w:rPr>
          <w:rFonts w:ascii="Arial" w:hAnsi="Arial" w:cs="Arial"/>
        </w:rPr>
      </w:pPr>
      <w:r w:rsidRPr="00855256">
        <w:rPr>
          <w:rFonts w:ascii="Arial" w:hAnsi="Arial" w:cs="Arial"/>
        </w:rPr>
        <w:t>No haber incurrido y me obligo a no incurrir en actos de corrupción, así como a respetar el principio de integridad.</w:t>
      </w:r>
    </w:p>
    <w:p w14:paraId="47831433" w14:textId="14E41BE7" w:rsidR="00855256" w:rsidRDefault="00855256" w:rsidP="00855256">
      <w:pPr>
        <w:pStyle w:val="Prrafodelista"/>
        <w:numPr>
          <w:ilvl w:val="0"/>
          <w:numId w:val="22"/>
        </w:numPr>
        <w:spacing w:after="120"/>
        <w:ind w:left="714" w:hanging="357"/>
        <w:jc w:val="both"/>
        <w:rPr>
          <w:rFonts w:ascii="Arial" w:hAnsi="Arial" w:cs="Arial"/>
        </w:rPr>
      </w:pPr>
      <w:r w:rsidRPr="00855256">
        <w:rPr>
          <w:rFonts w:ascii="Arial" w:hAnsi="Arial" w:cs="Arial"/>
        </w:rPr>
        <w:t xml:space="preserve">Que mi información (en caso que sea persona </w:t>
      </w:r>
      <w:r w:rsidR="00C361E2" w:rsidRPr="00855256">
        <w:rPr>
          <w:rFonts w:ascii="Arial" w:hAnsi="Arial" w:cs="Arial"/>
        </w:rPr>
        <w:t>natural) /</w:t>
      </w:r>
      <w:r w:rsidRPr="00855256">
        <w:rPr>
          <w:rFonts w:ascii="Arial" w:hAnsi="Arial" w:cs="Arial"/>
        </w:rPr>
        <w:t xml:space="preserve"> la información de la persona jurídica que represento, registrada en el RNP se encuentra actualizada</w:t>
      </w:r>
      <w:r>
        <w:rPr>
          <w:rFonts w:ascii="Arial" w:hAnsi="Arial" w:cs="Arial"/>
        </w:rPr>
        <w:t>.</w:t>
      </w:r>
    </w:p>
    <w:p w14:paraId="3BEE9C07" w14:textId="0D0E0C27" w:rsidR="00855256" w:rsidRPr="00855256" w:rsidRDefault="00855256" w:rsidP="00855256">
      <w:pPr>
        <w:pStyle w:val="Prrafodelista"/>
        <w:numPr>
          <w:ilvl w:val="0"/>
          <w:numId w:val="22"/>
        </w:numPr>
        <w:jc w:val="both"/>
        <w:rPr>
          <w:rFonts w:ascii="Arial" w:hAnsi="Arial" w:cs="Arial"/>
        </w:rPr>
      </w:pPr>
      <w:r w:rsidRPr="00855256">
        <w:rPr>
          <w:rFonts w:ascii="Arial" w:hAnsi="Arial" w:cs="Arial"/>
        </w:rPr>
        <w:t>Me comprometo a cumplir con el plazo de ejecución consignados en la orden de compra y/o</w:t>
      </w:r>
      <w:r w:rsidR="000576A4">
        <w:rPr>
          <w:rFonts w:ascii="Arial" w:hAnsi="Arial" w:cs="Arial"/>
        </w:rPr>
        <w:t xml:space="preserve"> </w:t>
      </w:r>
      <w:r w:rsidRPr="00855256">
        <w:rPr>
          <w:rFonts w:ascii="Arial" w:hAnsi="Arial" w:cs="Arial"/>
        </w:rPr>
        <w:t>servicios</w:t>
      </w:r>
      <w:r w:rsidR="000576A4">
        <w:rPr>
          <w:rFonts w:ascii="Arial" w:hAnsi="Arial" w:cs="Arial"/>
        </w:rPr>
        <w:t xml:space="preserve"> </w:t>
      </w:r>
      <w:r w:rsidRPr="00855256">
        <w:rPr>
          <w:rFonts w:ascii="Arial" w:hAnsi="Arial" w:cs="Arial"/>
        </w:rPr>
        <w:t>que me será notificada al siguiente correo electrónico:</w:t>
      </w:r>
      <w:r w:rsidR="00C361E2">
        <w:rPr>
          <w:rFonts w:ascii="Arial" w:hAnsi="Arial" w:cs="Arial"/>
        </w:rPr>
        <w:t xml:space="preserve"> </w:t>
      </w:r>
      <w:r w:rsidR="00C361E2" w:rsidRPr="00D02C72">
        <w:rPr>
          <w:rFonts w:ascii="Arial" w:hAnsi="Arial" w:cs="Arial"/>
          <w:highlight w:val="yellow"/>
        </w:rPr>
        <w:t>XXXXXXX@XXXXXXXXXXXXX</w:t>
      </w:r>
    </w:p>
    <w:p w14:paraId="6AF567BE" w14:textId="77777777" w:rsidR="00855256" w:rsidRPr="00855256" w:rsidRDefault="00855256" w:rsidP="00855256">
      <w:pPr>
        <w:pStyle w:val="Prrafodelista"/>
        <w:ind w:left="720"/>
        <w:jc w:val="both"/>
        <w:rPr>
          <w:rFonts w:ascii="Arial" w:hAnsi="Arial" w:cs="Arial"/>
        </w:rPr>
      </w:pPr>
    </w:p>
    <w:p w14:paraId="0E187CC2" w14:textId="270E83D0" w:rsidR="00855256" w:rsidRDefault="00855256" w:rsidP="00855256">
      <w:pPr>
        <w:rPr>
          <w:rFonts w:ascii="Arial" w:hAnsi="Arial" w:cs="Arial"/>
        </w:rPr>
      </w:pPr>
    </w:p>
    <w:p w14:paraId="3E260DD0" w14:textId="72E39189" w:rsidR="00C361E2" w:rsidRDefault="00643E1D" w:rsidP="00855256">
      <w:pP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36D22593" wp14:editId="711DD2B8">
                <wp:simplePos x="0" y="0"/>
                <wp:positionH relativeFrom="column">
                  <wp:posOffset>4434840</wp:posOffset>
                </wp:positionH>
                <wp:positionV relativeFrom="paragraph">
                  <wp:posOffset>17145</wp:posOffset>
                </wp:positionV>
                <wp:extent cx="781050" cy="962025"/>
                <wp:effectExtent l="0" t="0" r="19050" b="28575"/>
                <wp:wrapNone/>
                <wp:docPr id="2015671873" name="Rectángulo 6"/>
                <wp:cNvGraphicFramePr/>
                <a:graphic xmlns:a="http://schemas.openxmlformats.org/drawingml/2006/main">
                  <a:graphicData uri="http://schemas.microsoft.com/office/word/2010/wordprocessingShape">
                    <wps:wsp>
                      <wps:cNvSpPr/>
                      <wps:spPr>
                        <a:xfrm>
                          <a:off x="0" y="0"/>
                          <a:ext cx="781050" cy="96202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FBD9F2" id="Rectángulo 6" o:spid="_x0000_s1026" style="position:absolute;margin-left:349.2pt;margin-top:1.35pt;width:61.5pt;height:75.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TcAIAAEUFAAAOAAAAZHJzL2Uyb0RvYy54bWysVE1v2zAMvQ/YfxB0X20HTT+COkXQosOA&#10;oi3aDj0rshQbkEWNUuJkv36U7DhZV+ww7CKTJvlIPpG6ut62hm0U+gZsyYuTnDNlJVSNXZX8++vd&#10;lwvOfBC2EgasKvlOeX49//zpqnMzNYEaTKWQEYj1s86VvA7BzbLMy1q1wp+AU5aMGrAVgVRcZRWK&#10;jtBbk03y/CzrACuHIJX39Pe2N/J5wtdayfCotVeBmZJTbSGdmM5lPLP5lZitULi6kUMZ4h+qaEVj&#10;KekIdSuCYGts/oBqG4ngQYcTCW0GWjdSpR6omyJ/181LLZxKvRA53o00+f8HKx82L+4JiYbO+Zkn&#10;MXax1djGL9XHtoms3UiW2gYm6ef5RZFPiVJJpsuzST6ZRjKzQ7BDH74qaFkUSo50F4kisbn3oXfd&#10;u8RcHkxT3TXGJCXev7oxyDaCbm65KgbwI6/sUHGSws6oGGvss9KsqajGSUqYhukAJqRUNhS9qRaV&#10;6nMU0zxP80AtjBGpoQQYkTVVN2IPAL8Xusfu2xv8Y6hKszgG538rrA8eI1JmsGEMbhsL+BGAoa6G&#10;zL0/lX9ETRSXUO2ekCH0m+CdvGvoeu6FD08CafTpRmmdwyMd2kBXchgkzmrAnx/9j/40kWTlrKNV&#10;Krn/sRaoODPfLM3qZXF6GncvKafT8wkpeGxZHlvsur0BuvOCHg4nkxj9g9mLGqF9o61fxKxkElZS&#10;7pLLgHvlJvQrTu+GVItFcqN9cyLc2xcnI3hkNY7f6/ZNoBtmNNBwP8B+7cTs3aj2vjHSwmIdQDdp&#10;jg+8DnzTrqbBGd6V+Bgc68nr8PrNfwEAAP//AwBQSwMEFAAGAAgAAAAhABSPqKnfAAAACQEAAA8A&#10;AABkcnMvZG93bnJldi54bWxMj8tOwzAQRfdI/IM1SOyo0yiUEOJUqIjHKlJLWbBz7CGJiMdR7Lbh&#10;7xlWZXl1j+6cKdezG8QRp9B7UrBcJCCQjLc9tQr27883OYgQNVk9eEIFPxhgXV1elLqw/kRbPO5i&#10;K3iEQqEVdDGOhZTBdOh0WPgRibsvPzkdOU6ttJM+8bgbZJokK+l0T3yh0yNuOjTfu4NTsN3Xznw2&#10;H/XLBk09P71mvpnelLq+mh8fQESc4xmGP31Wh4qdGn8gG8SgYHWfZ4wqSO9AcJ+nS84Ng7dZCrIq&#10;5f8Pql8AAAD//wMAUEsBAi0AFAAGAAgAAAAhALaDOJL+AAAA4QEAABMAAAAAAAAAAAAAAAAAAAAA&#10;AFtDb250ZW50X1R5cGVzXS54bWxQSwECLQAUAAYACAAAACEAOP0h/9YAAACUAQAACwAAAAAAAAAA&#10;AAAAAAAvAQAAX3JlbHMvLnJlbHNQSwECLQAUAAYACAAAACEArfpok3ACAABFBQAADgAAAAAAAAAA&#10;AAAAAAAuAgAAZHJzL2Uyb0RvYy54bWxQSwECLQAUAAYACAAAACEAFI+oqd8AAAAJAQAADwAAAAAA&#10;AAAAAAAAAADKBAAAZHJzL2Rvd25yZXYueG1sUEsFBgAAAAAEAAQA8wAAANYFAAAAAA==&#10;" fillcolor="white [3212]" strokecolor="#09101d [484]" strokeweight="1pt"/>
            </w:pict>
          </mc:Fallback>
        </mc:AlternateContent>
      </w:r>
    </w:p>
    <w:p w14:paraId="194007DE" w14:textId="77777777" w:rsidR="00C361E2" w:rsidRDefault="00C361E2" w:rsidP="00855256">
      <w:pPr>
        <w:rPr>
          <w:rFonts w:ascii="Arial" w:hAnsi="Arial" w:cs="Arial"/>
        </w:rPr>
      </w:pPr>
    </w:p>
    <w:p w14:paraId="1097269B" w14:textId="77777777" w:rsidR="00E054F1" w:rsidRDefault="00E054F1" w:rsidP="00855256">
      <w:pPr>
        <w:rPr>
          <w:rFonts w:ascii="Arial" w:hAnsi="Arial" w:cs="Arial"/>
        </w:rPr>
      </w:pPr>
    </w:p>
    <w:p w14:paraId="486D1B56" w14:textId="457E3415" w:rsidR="00C361E2" w:rsidRPr="00C361E2" w:rsidRDefault="00C361E2" w:rsidP="00855256">
      <w:pPr>
        <w:rPr>
          <w:rFonts w:ascii="Arial" w:hAnsi="Arial" w:cs="Arial"/>
          <w:b/>
          <w:bCs/>
        </w:rPr>
      </w:pPr>
      <w:r w:rsidRPr="00C361E2">
        <w:rPr>
          <w:rFonts w:ascii="Arial" w:hAnsi="Arial" w:cs="Arial"/>
          <w:b/>
          <w:bCs/>
        </w:rPr>
        <w:t>_____________________</w:t>
      </w:r>
      <w:r w:rsidR="00643E1D">
        <w:rPr>
          <w:rFonts w:ascii="Arial" w:hAnsi="Arial" w:cs="Arial"/>
          <w:b/>
          <w:bCs/>
        </w:rPr>
        <w:t>___</w:t>
      </w:r>
      <w:r w:rsidRPr="00C361E2">
        <w:rPr>
          <w:rFonts w:ascii="Arial" w:hAnsi="Arial" w:cs="Arial"/>
          <w:b/>
          <w:bCs/>
        </w:rPr>
        <w:t>______________</w:t>
      </w:r>
    </w:p>
    <w:p w14:paraId="53A0E3DB" w14:textId="2458EC7A" w:rsidR="00C361E2" w:rsidRPr="00C361E2" w:rsidRDefault="00C361E2" w:rsidP="00855256">
      <w:pPr>
        <w:rPr>
          <w:rFonts w:ascii="Arial" w:hAnsi="Arial" w:cs="Arial"/>
          <w:b/>
          <w:bCs/>
        </w:rPr>
      </w:pPr>
      <w:r w:rsidRPr="00C361E2">
        <w:rPr>
          <w:rFonts w:ascii="Arial" w:hAnsi="Arial" w:cs="Arial"/>
          <w:b/>
          <w:bCs/>
        </w:rPr>
        <w:t>Nombres y Apellidos:</w:t>
      </w:r>
    </w:p>
    <w:p w14:paraId="55680000" w14:textId="59BD7547" w:rsidR="00C361E2" w:rsidRDefault="00C361E2" w:rsidP="00855256">
      <w:pPr>
        <w:rPr>
          <w:rFonts w:ascii="Arial" w:hAnsi="Arial" w:cs="Arial"/>
          <w:b/>
          <w:bCs/>
        </w:rPr>
      </w:pPr>
      <w:r w:rsidRPr="00C361E2">
        <w:rPr>
          <w:rFonts w:ascii="Arial" w:hAnsi="Arial" w:cs="Arial"/>
          <w:b/>
          <w:bCs/>
        </w:rPr>
        <w:t>DNI:</w:t>
      </w:r>
    </w:p>
    <w:p w14:paraId="0FF37BF4" w14:textId="77777777" w:rsidR="00C361E2" w:rsidRDefault="00C361E2" w:rsidP="00C361E2">
      <w:pPr>
        <w:rPr>
          <w:rFonts w:ascii="Arial" w:hAnsi="Arial" w:cs="Arial"/>
          <w:b/>
          <w:bCs/>
        </w:rPr>
      </w:pPr>
    </w:p>
    <w:p w14:paraId="72C372F3" w14:textId="023EC017" w:rsidR="00561A8D" w:rsidRDefault="00643E1D" w:rsidP="00C361E2">
      <w:pPr>
        <w:tabs>
          <w:tab w:val="left" w:pos="7620"/>
        </w:tabs>
        <w:rPr>
          <w:rFonts w:ascii="Arial" w:hAnsi="Arial" w:cs="Arial"/>
        </w:rPr>
      </w:pPr>
      <w:r>
        <w:rPr>
          <w:rFonts w:ascii="Arial" w:hAnsi="Arial" w:cs="Arial"/>
        </w:rPr>
        <w:t xml:space="preserve">                                                                                                                                  </w:t>
      </w:r>
      <w:r w:rsidR="00C361E2">
        <w:rPr>
          <w:rFonts w:ascii="Arial" w:hAnsi="Arial" w:cs="Arial"/>
        </w:rPr>
        <w:t>HUELLA</w:t>
      </w:r>
    </w:p>
    <w:p w14:paraId="425CB33F" w14:textId="77777777" w:rsidR="00561A8D" w:rsidRDefault="00561A8D" w:rsidP="00C361E2">
      <w:pPr>
        <w:tabs>
          <w:tab w:val="left" w:pos="7620"/>
        </w:tabs>
        <w:rPr>
          <w:rFonts w:ascii="Arial" w:hAnsi="Arial" w:cs="Arial"/>
        </w:rPr>
      </w:pPr>
    </w:p>
    <w:p w14:paraId="799C85EF" w14:textId="77777777" w:rsidR="00561A8D" w:rsidRDefault="00561A8D" w:rsidP="00561A8D">
      <w:pPr>
        <w:tabs>
          <w:tab w:val="left" w:pos="7620"/>
        </w:tabs>
        <w:jc w:val="center"/>
        <w:rPr>
          <w:rFonts w:ascii="Arial" w:hAnsi="Arial" w:cs="Arial"/>
          <w:b/>
        </w:rPr>
      </w:pPr>
      <w:r w:rsidRPr="00561A8D">
        <w:rPr>
          <w:rFonts w:ascii="Arial" w:hAnsi="Arial" w:cs="Arial"/>
          <w:b/>
        </w:rPr>
        <w:t>DECLARACIÓN JURADA DE PARENTESCO Y NEPOTÍSMO</w:t>
      </w:r>
    </w:p>
    <w:p w14:paraId="2E0E33B9" w14:textId="77777777" w:rsidR="00434CE8" w:rsidRDefault="00434CE8" w:rsidP="00561A8D">
      <w:pPr>
        <w:tabs>
          <w:tab w:val="left" w:pos="7620"/>
        </w:tabs>
        <w:jc w:val="center"/>
        <w:rPr>
          <w:rFonts w:ascii="Arial" w:hAnsi="Arial" w:cs="Arial"/>
          <w:b/>
        </w:rPr>
      </w:pPr>
    </w:p>
    <w:p w14:paraId="7B992983" w14:textId="77777777" w:rsidR="00561A8D" w:rsidRPr="00561A8D" w:rsidRDefault="00561A8D" w:rsidP="00561A8D">
      <w:pPr>
        <w:tabs>
          <w:tab w:val="left" w:pos="7620"/>
        </w:tabs>
        <w:jc w:val="center"/>
        <w:rPr>
          <w:rFonts w:ascii="Arial" w:hAnsi="Arial" w:cs="Arial"/>
          <w:b/>
        </w:rPr>
      </w:pPr>
    </w:p>
    <w:p w14:paraId="24B6E551" w14:textId="01B47024" w:rsidR="00561A8D" w:rsidRPr="00561A8D" w:rsidRDefault="00561A8D" w:rsidP="00561A8D">
      <w:pPr>
        <w:tabs>
          <w:tab w:val="left" w:pos="7620"/>
        </w:tabs>
        <w:rPr>
          <w:rFonts w:ascii="Arial" w:hAnsi="Arial" w:cs="Arial"/>
        </w:rPr>
      </w:pPr>
      <w:r w:rsidRPr="00561A8D">
        <w:rPr>
          <w:rFonts w:ascii="Arial" w:hAnsi="Arial" w:cs="Arial"/>
        </w:rPr>
        <w:t xml:space="preserve">Yo, </w:t>
      </w:r>
      <w:r>
        <w:rPr>
          <w:rFonts w:ascii="Arial" w:hAnsi="Arial" w:cs="Arial"/>
        </w:rPr>
        <w:t>________________________________</w:t>
      </w:r>
      <w:r w:rsidRPr="00561A8D">
        <w:rPr>
          <w:rFonts w:ascii="Arial" w:hAnsi="Arial" w:cs="Arial"/>
        </w:rPr>
        <w:t xml:space="preserve"> identificado (a) con D.N.I. Nº </w:t>
      </w:r>
      <w:r>
        <w:rPr>
          <w:rFonts w:ascii="Arial" w:hAnsi="Arial" w:cs="Arial"/>
        </w:rPr>
        <w:t>____________</w:t>
      </w:r>
      <w:r w:rsidRPr="00561A8D">
        <w:rPr>
          <w:rFonts w:ascii="Arial" w:hAnsi="Arial" w:cs="Arial"/>
        </w:rPr>
        <w:t xml:space="preserve">, y con domicilio actual en </w:t>
      </w:r>
      <w:r>
        <w:rPr>
          <w:rFonts w:ascii="Arial" w:hAnsi="Arial" w:cs="Arial"/>
        </w:rPr>
        <w:t>_______________________________________________</w:t>
      </w:r>
      <w:r w:rsidR="00434CE8">
        <w:rPr>
          <w:rFonts w:ascii="Arial" w:hAnsi="Arial" w:cs="Arial"/>
        </w:rPr>
        <w:t>_____________.</w:t>
      </w:r>
    </w:p>
    <w:p w14:paraId="59807A7E" w14:textId="77777777" w:rsidR="00561A8D" w:rsidRDefault="00561A8D" w:rsidP="00C361E2">
      <w:pPr>
        <w:tabs>
          <w:tab w:val="left" w:pos="7620"/>
        </w:tabs>
        <w:rPr>
          <w:rFonts w:ascii="Arial" w:hAnsi="Arial" w:cs="Arial"/>
        </w:rPr>
      </w:pPr>
    </w:p>
    <w:p w14:paraId="2B9427C6" w14:textId="1BD92CAD" w:rsidR="00434CE8" w:rsidRDefault="00434CE8" w:rsidP="00C361E2">
      <w:pPr>
        <w:tabs>
          <w:tab w:val="left" w:pos="7620"/>
        </w:tabs>
        <w:rPr>
          <w:rFonts w:ascii="Arial" w:hAnsi="Arial" w:cs="Arial"/>
          <w:b/>
          <w:bCs/>
        </w:rPr>
      </w:pPr>
      <w:r w:rsidRPr="00434CE8">
        <w:rPr>
          <w:rFonts w:ascii="Arial" w:hAnsi="Arial" w:cs="Arial"/>
          <w:b/>
          <w:bCs/>
        </w:rPr>
        <w:t>DECLARO BAJO JURAMENTO</w:t>
      </w:r>
    </w:p>
    <w:p w14:paraId="0FD1E354" w14:textId="4198538D" w:rsidR="00C11D77" w:rsidRDefault="00C11D77" w:rsidP="00C361E2">
      <w:pPr>
        <w:tabs>
          <w:tab w:val="left" w:pos="7620"/>
        </w:tabs>
        <w:rPr>
          <w:rFonts w:ascii="Arial" w:hAnsi="Arial" w:cs="Arial"/>
          <w:b/>
          <w:bCs/>
        </w:rPr>
      </w:pPr>
    </w:p>
    <w:p w14:paraId="166B050C" w14:textId="43C16D0B" w:rsidR="00C11D77" w:rsidRPr="00C11D77" w:rsidRDefault="00765CB4" w:rsidP="00C11D77">
      <w:pPr>
        <w:tabs>
          <w:tab w:val="left" w:pos="7620"/>
        </w:tabs>
        <w:jc w:val="both"/>
        <w:rPr>
          <w:rFonts w:ascii="Arial" w:eastAsia="Arial" w:hAnsi="Arial" w:cs="Arial"/>
          <w:lang w:eastAsia="en-US"/>
        </w:rPr>
      </w:pPr>
      <w:r w:rsidRPr="00765CB4">
        <w:rPr>
          <w:rFonts w:ascii="Arial" w:hAnsi="Arial" w:cs="Arial"/>
          <w:noProof/>
        </w:rPr>
        <mc:AlternateContent>
          <mc:Choice Requires="wpg">
            <w:drawing>
              <wp:anchor distT="0" distB="0" distL="0" distR="0" simplePos="0" relativeHeight="251666432" behindDoc="0" locked="0" layoutInCell="1" allowOverlap="1" wp14:anchorId="0CF3CDD9" wp14:editId="22BB730D">
                <wp:simplePos x="0" y="0"/>
                <wp:positionH relativeFrom="page">
                  <wp:posOffset>1104900</wp:posOffset>
                </wp:positionH>
                <wp:positionV relativeFrom="paragraph">
                  <wp:posOffset>96520</wp:posOffset>
                </wp:positionV>
                <wp:extent cx="571500" cy="203200"/>
                <wp:effectExtent l="0" t="0" r="19050" b="2540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500" cy="203200"/>
                          <a:chOff x="25400" y="-60325"/>
                          <a:chExt cx="571500" cy="203200"/>
                        </a:xfrm>
                      </wpg:grpSpPr>
                      <wps:wsp>
                        <wps:cNvPr id="21" name="Textbox 21"/>
                        <wps:cNvSpPr txBox="1"/>
                        <wps:spPr>
                          <a:xfrm>
                            <a:off x="317500" y="-60325"/>
                            <a:ext cx="279400" cy="203200"/>
                          </a:xfrm>
                          <a:prstGeom prst="rect">
                            <a:avLst/>
                          </a:prstGeom>
                          <a:ln w="12700">
                            <a:solidFill>
                              <a:srgbClr val="000000"/>
                            </a:solidFill>
                            <a:prstDash val="solid"/>
                          </a:ln>
                        </wps:spPr>
                        <wps:txbx>
                          <w:txbxContent>
                            <w:p w14:paraId="4CD88BEA" w14:textId="77777777" w:rsidR="00765CB4" w:rsidRDefault="00765CB4" w:rsidP="00765CB4">
                              <w:pPr>
                                <w:spacing w:before="31"/>
                                <w:ind w:left="115"/>
                                <w:rPr>
                                  <w:b/>
                                </w:rPr>
                              </w:pPr>
                              <w:r>
                                <w:rPr>
                                  <w:b/>
                                  <w:spacing w:val="-5"/>
                                </w:rPr>
                                <w:t>SI</w:t>
                              </w:r>
                            </w:p>
                          </w:txbxContent>
                        </wps:txbx>
                        <wps:bodyPr wrap="square" lIns="0" tIns="0" rIns="0" bIns="0" rtlCol="0">
                          <a:noAutofit/>
                        </wps:bodyPr>
                      </wps:wsp>
                      <wps:wsp>
                        <wps:cNvPr id="22" name="Textbox 22"/>
                        <wps:cNvSpPr txBox="1"/>
                        <wps:spPr>
                          <a:xfrm>
                            <a:off x="25400" y="-60325"/>
                            <a:ext cx="292100" cy="203200"/>
                          </a:xfrm>
                          <a:prstGeom prst="rect">
                            <a:avLst/>
                          </a:prstGeom>
                          <a:ln w="12700">
                            <a:solidFill>
                              <a:srgbClr val="000000"/>
                            </a:solidFill>
                            <a:prstDash val="solid"/>
                          </a:ln>
                        </wps:spPr>
                        <wps:txbx>
                          <w:txbxContent>
                            <w:p w14:paraId="2A7C6EB8" w14:textId="77777777" w:rsidR="00765CB4" w:rsidRDefault="00765CB4" w:rsidP="00765CB4">
                              <w:pPr>
                                <w:spacing w:before="31"/>
                                <w:ind w:left="70"/>
                                <w:rPr>
                                  <w:b/>
                                </w:rPr>
                              </w:pPr>
                              <w:r>
                                <w:rPr>
                                  <w:b/>
                                  <w:spacing w:val="-5"/>
                                </w:rPr>
                                <w:t>NO</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CF3CDD9" id="Group 20" o:spid="_x0000_s1026" style="position:absolute;left:0;text-align:left;margin-left:87pt;margin-top:7.6pt;width:45pt;height:16pt;z-index:251666432;mso-wrap-distance-left:0;mso-wrap-distance-right:0;mso-position-horizontal-relative:page;mso-width-relative:margin;mso-height-relative:margin" coordorigin="254,-603" coordsize="5715,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rnmVAIAANIGAAAOAAAAZHJzL2Uyb0RvYy54bWzUVW1v2yAQ/j5p/wHxvfFLl2a14lRbs0aT&#10;qq1Sux+AMbbRMDAgsfvvd2DHaZNpHzJt0vIBAXe+u+e558jypm8F2jFjuZI5TmYxRkxSVXJZ5/jb&#10;093Fe4ysI7IkQkmW42dm8c3q7ZtlpzOWqkaJkhkEQaTNOp3jxjmdRZGlDWuJnSnNJBgrZVri4Gjq&#10;qDSkg+itiNI4voo6ZUptFGXWwu16MOJViF9VjLqvVWWZQyLHUJsLqwlr4ddotSRZbYhuOB3LIGdU&#10;0RIuIekUak0cQVvDT0K1nBplVeVmVLWRqipOWcAAaJL4CM3GqK0OWOqsq/VEE1B7xNPZYemX3cbo&#10;R/1ghuphe6/odwu8RJ2us5d2f64Pzn1lWv8RgEB9YPR5YpT1DlG4nC+SeQy8UzCl8SV0bGCcNtAW&#10;/1U6f+ftYL64Avt8b/702wARyYbsocappk6DiOyBJ/tnPD02RLNAv/U8PBjES6g4wUiSFrT8BCgL&#10;1SO4Abp8cvDyVCLXf1QAbrq3I79HlF0mi8DOEfo9eeniOpDzmrwJO8m0sW7DVIv8JscG1B5ESHb3&#10;1vkOHlx8o4REHRSVLoBxf7ZK8PKOCxEOpi5uhUE74icl/DwqCPHKzWdaE9sMfsE0ugkZJGOzAayn&#10;w/VFPzJTqPIZiOlg0nJsf2yJYRiJzxJa5MdyvzH7TbHfGCduVRheX6VUH7ZOVTyg8ymGuGNm6P3Q&#10;h78vgvREBOmZIvj1BEwauE6T0wH6zzQQ5mYahn8nhfA6wMMZZDw+8v5lfnkO0jn8Fa1+AgAA//8D&#10;AFBLAwQUAAYACAAAACEAqK1xk98AAAAJAQAADwAAAGRycy9kb3ducmV2LnhtbEyPzWrDMBCE74W+&#10;g9hCb41sN384lkMIbU+h0KRQelOsjW1irYyl2M7bd3Nqbju7w+w32Xq0jeix87UjBfEkAoFUOFNT&#10;qeD78P6yBOGDJqMbR6jgih7W+eNDplPjBvrCfh9KwSHkU62gCqFNpfRFhVb7iWuR+HZyndWBZVdK&#10;0+mBw20jkyiaS6tr4g+VbnFbYXHeX6yCj0EPm9f4rd+dT9vr72H2+bOLUannp3GzAhFwDP9muOEz&#10;OuTMdHQXMl40rBdT7hJ4mCUg2JDMb4ujgukiAZln8r5B/gcAAP//AwBQSwECLQAUAAYACAAAACEA&#10;toM4kv4AAADhAQAAEwAAAAAAAAAAAAAAAAAAAAAAW0NvbnRlbnRfVHlwZXNdLnhtbFBLAQItABQA&#10;BgAIAAAAIQA4/SH/1gAAAJQBAAALAAAAAAAAAAAAAAAAAC8BAABfcmVscy8ucmVsc1BLAQItABQA&#10;BgAIAAAAIQCjDrnmVAIAANIGAAAOAAAAAAAAAAAAAAAAAC4CAABkcnMvZTJvRG9jLnhtbFBLAQIt&#10;ABQABgAIAAAAIQCorXGT3wAAAAkBAAAPAAAAAAAAAAAAAAAAAK4EAABkcnMvZG93bnJldi54bWxQ&#10;SwUGAAAAAAQABADzAAAAugUAAAAA&#10;">
                <v:shapetype id="_x0000_t202" coordsize="21600,21600" o:spt="202" path="m,l,21600r21600,l21600,xe">
                  <v:stroke joinstyle="miter"/>
                  <v:path gradientshapeok="t" o:connecttype="rect"/>
                </v:shapetype>
                <v:shape id="Textbox 21" o:spid="_x0000_s1027" type="#_x0000_t202" style="position:absolute;left:3175;top:-603;width:2794;height:20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ArQwwAAANsAAAAPAAAAZHJzL2Rvd25yZXYueG1sRI/dasJA&#10;FITvC77DcgTv6iYBpURXUWnBUqH+PcAhe0yC2bNhd43x7bsFwcthZr5h5sveNKIj52vLCtJxAoK4&#10;sLrmUsH59PX+AcIHZI2NZVLwIA/LxeBtjrm2dz5QdwyliBD2OSqoQmhzKX1RkUE/ti1x9C7WGQxR&#10;ulJqh/cIN43MkmQqDdYcFypsaVNRcT3ejIJPv31kdJ6sp91+537xZ7JL+2+lRsN+NQMRqA+v8LO9&#10;1QqyFP6/xB8gF38AAAD//wMAUEsBAi0AFAAGAAgAAAAhANvh9svuAAAAhQEAABMAAAAAAAAAAAAA&#10;AAAAAAAAAFtDb250ZW50X1R5cGVzXS54bWxQSwECLQAUAAYACAAAACEAWvQsW78AAAAVAQAACwAA&#10;AAAAAAAAAAAAAAAfAQAAX3JlbHMvLnJlbHNQSwECLQAUAAYACAAAACEAkOQK0MMAAADbAAAADwAA&#10;AAAAAAAAAAAAAAAHAgAAZHJzL2Rvd25yZXYueG1sUEsFBgAAAAADAAMAtwAAAPcCAAAAAA==&#10;" filled="f" strokeweight="1pt">
                  <v:textbox inset="0,0,0,0">
                    <w:txbxContent>
                      <w:p w14:paraId="4CD88BEA" w14:textId="77777777" w:rsidR="00765CB4" w:rsidRDefault="00765CB4" w:rsidP="00765CB4">
                        <w:pPr>
                          <w:spacing w:before="31"/>
                          <w:ind w:left="115"/>
                          <w:rPr>
                            <w:b/>
                          </w:rPr>
                        </w:pPr>
                        <w:r>
                          <w:rPr>
                            <w:b/>
                            <w:spacing w:val="-5"/>
                          </w:rPr>
                          <w:t>SI</w:t>
                        </w:r>
                      </w:p>
                    </w:txbxContent>
                  </v:textbox>
                </v:shape>
                <v:shape id="Textbox 22" o:spid="_x0000_s1028" type="#_x0000_t202" style="position:absolute;left:254;top:-603;width:2921;height:20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pSnwgAAANsAAAAPAAAAZHJzL2Rvd25yZXYueG1sRI/disIw&#10;FITvF3yHcATv1tSCIl2jrKKgrODvAxyas23Z5qQksda3NwuCl8PMfMPMFp2pRUvOV5YVjIYJCOLc&#10;6ooLBdfL5nMKwgdkjbVlUvAgD4t572OGmbZ3PlF7DoWIEPYZKihDaDIpfV6SQT+0DXH0fq0zGKJ0&#10;hdQO7xFuapkmyUQarDgulNjQqqT873wzCtZ++0jpOl5O2uPeHfBnvB91O6UG/e77C0SgLrzDr/ZW&#10;K0hT+P8Sf4CcPwEAAP//AwBQSwECLQAUAAYACAAAACEA2+H2y+4AAACFAQAAEwAAAAAAAAAAAAAA&#10;AAAAAAAAW0NvbnRlbnRfVHlwZXNdLnhtbFBLAQItABQABgAIAAAAIQBa9CxbvwAAABUBAAALAAAA&#10;AAAAAAAAAAAAAB8BAABfcmVscy8ucmVsc1BLAQItABQABgAIAAAAIQBgNpSnwgAAANsAAAAPAAAA&#10;AAAAAAAAAAAAAAcCAABkcnMvZG93bnJldi54bWxQSwUGAAAAAAMAAwC3AAAA9gIAAAAA&#10;" filled="f" strokeweight="1pt">
                  <v:textbox inset="0,0,0,0">
                    <w:txbxContent>
                      <w:p w14:paraId="2A7C6EB8" w14:textId="77777777" w:rsidR="00765CB4" w:rsidRDefault="00765CB4" w:rsidP="00765CB4">
                        <w:pPr>
                          <w:spacing w:before="31"/>
                          <w:ind w:left="70"/>
                          <w:rPr>
                            <w:b/>
                          </w:rPr>
                        </w:pPr>
                        <w:r>
                          <w:rPr>
                            <w:b/>
                            <w:spacing w:val="-5"/>
                          </w:rPr>
                          <w:t>NO</w:t>
                        </w:r>
                      </w:p>
                    </w:txbxContent>
                  </v:textbox>
                </v:shape>
                <w10:wrap anchorx="page"/>
              </v:group>
            </w:pict>
          </mc:Fallback>
        </mc:AlternateContent>
      </w:r>
      <w:r w:rsidR="00C11D77">
        <w:rPr>
          <w:rFonts w:ascii="Arial" w:eastAsia="Arial" w:hAnsi="Arial" w:cs="Arial"/>
          <w:lang w:eastAsia="en-US"/>
        </w:rPr>
        <w:t xml:space="preserve">              </w:t>
      </w:r>
    </w:p>
    <w:p w14:paraId="72A765DA" w14:textId="228EC580" w:rsidR="00C11D77" w:rsidRDefault="00765CB4" w:rsidP="00C11D77">
      <w:pPr>
        <w:tabs>
          <w:tab w:val="left" w:pos="7620"/>
        </w:tabs>
        <w:jc w:val="both"/>
        <w:rPr>
          <w:rFonts w:ascii="Arial" w:eastAsia="Arial" w:hAnsi="Arial" w:cs="Arial"/>
          <w:lang w:eastAsia="en-US"/>
        </w:rPr>
      </w:pPr>
      <w:r>
        <w:rPr>
          <w:rFonts w:ascii="Arial" w:eastAsia="Arial" w:hAnsi="Arial" w:cs="Arial"/>
          <w:lang w:eastAsia="en-US"/>
        </w:rPr>
        <w:t xml:space="preserve"> </w:t>
      </w:r>
      <w:r w:rsidR="00C11D77">
        <w:rPr>
          <w:rFonts w:ascii="Arial" w:eastAsia="Arial" w:hAnsi="Arial" w:cs="Arial"/>
          <w:lang w:eastAsia="en-US"/>
        </w:rPr>
        <w:t xml:space="preserve">                  </w:t>
      </w:r>
      <w:r w:rsidR="00C11D77" w:rsidRPr="00C11D77">
        <w:rPr>
          <w:rFonts w:ascii="Arial" w:eastAsia="Arial" w:hAnsi="Arial" w:cs="Arial"/>
          <w:lang w:eastAsia="en-US"/>
        </w:rPr>
        <w:t>Tengo</w:t>
      </w:r>
      <w:r w:rsidR="00C11D77" w:rsidRPr="00C11D77">
        <w:rPr>
          <w:rFonts w:ascii="Arial" w:eastAsia="Arial" w:hAnsi="Arial" w:cs="Arial"/>
          <w:spacing w:val="-2"/>
          <w:lang w:eastAsia="en-US"/>
        </w:rPr>
        <w:t xml:space="preserve"> </w:t>
      </w:r>
      <w:r w:rsidR="00C11D77" w:rsidRPr="00C11D77">
        <w:rPr>
          <w:rFonts w:ascii="Arial" w:eastAsia="Arial" w:hAnsi="Arial" w:cs="Arial"/>
          <w:lang w:eastAsia="en-US"/>
        </w:rPr>
        <w:t>parentesco</w:t>
      </w:r>
      <w:r w:rsidR="00C11D77" w:rsidRPr="00C11D77">
        <w:rPr>
          <w:rFonts w:ascii="Arial" w:eastAsia="Arial" w:hAnsi="Arial" w:cs="Arial"/>
          <w:spacing w:val="-2"/>
          <w:lang w:eastAsia="en-US"/>
        </w:rPr>
        <w:t xml:space="preserve"> </w:t>
      </w:r>
      <w:r w:rsidR="00C11D77" w:rsidRPr="00C11D77">
        <w:rPr>
          <w:rFonts w:ascii="Arial" w:eastAsia="Arial" w:hAnsi="Arial" w:cs="Arial"/>
          <w:lang w:eastAsia="en-US"/>
        </w:rPr>
        <w:t>hasta</w:t>
      </w:r>
      <w:r w:rsidR="00C11D77" w:rsidRPr="00C11D77">
        <w:rPr>
          <w:rFonts w:ascii="Arial" w:eastAsia="Arial" w:hAnsi="Arial" w:cs="Arial"/>
          <w:spacing w:val="-2"/>
          <w:lang w:eastAsia="en-US"/>
        </w:rPr>
        <w:t xml:space="preserve"> </w:t>
      </w:r>
      <w:r w:rsidR="00C11D77" w:rsidRPr="00C11D77">
        <w:rPr>
          <w:rFonts w:ascii="Arial" w:eastAsia="Arial" w:hAnsi="Arial" w:cs="Arial"/>
          <w:lang w:eastAsia="en-US"/>
        </w:rPr>
        <w:t>el</w:t>
      </w:r>
      <w:r w:rsidR="00C11D77" w:rsidRPr="00C11D77">
        <w:rPr>
          <w:rFonts w:ascii="Arial" w:eastAsia="Arial" w:hAnsi="Arial" w:cs="Arial"/>
          <w:spacing w:val="-2"/>
          <w:lang w:eastAsia="en-US"/>
        </w:rPr>
        <w:t xml:space="preserve"> </w:t>
      </w:r>
      <w:r w:rsidR="00C11D77" w:rsidRPr="00C11D77">
        <w:rPr>
          <w:rFonts w:ascii="Arial" w:eastAsia="Arial" w:hAnsi="Arial" w:cs="Arial"/>
          <w:lang w:eastAsia="en-US"/>
        </w:rPr>
        <w:t>cuarto</w:t>
      </w:r>
      <w:r w:rsidR="00C11D77" w:rsidRPr="00C11D77">
        <w:rPr>
          <w:rFonts w:ascii="Arial" w:eastAsia="Arial" w:hAnsi="Arial" w:cs="Arial"/>
          <w:spacing w:val="-2"/>
          <w:lang w:eastAsia="en-US"/>
        </w:rPr>
        <w:t xml:space="preserve"> </w:t>
      </w:r>
      <w:r w:rsidR="00C11D77" w:rsidRPr="00C11D77">
        <w:rPr>
          <w:rFonts w:ascii="Arial" w:eastAsia="Arial" w:hAnsi="Arial" w:cs="Arial"/>
          <w:lang w:eastAsia="en-US"/>
        </w:rPr>
        <w:t>grado</w:t>
      </w:r>
      <w:r w:rsidR="00C11D77" w:rsidRPr="00C11D77">
        <w:rPr>
          <w:rFonts w:ascii="Arial" w:eastAsia="Arial" w:hAnsi="Arial" w:cs="Arial"/>
          <w:spacing w:val="-2"/>
          <w:lang w:eastAsia="en-US"/>
        </w:rPr>
        <w:t xml:space="preserve"> </w:t>
      </w:r>
      <w:r w:rsidR="00C11D77" w:rsidRPr="00C11D77">
        <w:rPr>
          <w:rFonts w:ascii="Arial" w:eastAsia="Arial" w:hAnsi="Arial" w:cs="Arial"/>
          <w:lang w:eastAsia="en-US"/>
        </w:rPr>
        <w:t>de</w:t>
      </w:r>
      <w:r w:rsidR="00C11D77" w:rsidRPr="00C11D77">
        <w:rPr>
          <w:rFonts w:ascii="Arial" w:eastAsia="Arial" w:hAnsi="Arial" w:cs="Arial"/>
          <w:spacing w:val="-2"/>
          <w:lang w:eastAsia="en-US"/>
        </w:rPr>
        <w:t xml:space="preserve"> </w:t>
      </w:r>
      <w:r w:rsidR="00C11D77" w:rsidRPr="00C11D77">
        <w:rPr>
          <w:rFonts w:ascii="Arial" w:eastAsia="Arial" w:hAnsi="Arial" w:cs="Arial"/>
          <w:lang w:eastAsia="en-US"/>
        </w:rPr>
        <w:t>consanguinidad,</w:t>
      </w:r>
      <w:r w:rsidR="00C11D77" w:rsidRPr="00C11D77">
        <w:rPr>
          <w:rFonts w:ascii="Arial" w:eastAsia="Arial" w:hAnsi="Arial" w:cs="Arial"/>
          <w:spacing w:val="-2"/>
          <w:lang w:eastAsia="en-US"/>
        </w:rPr>
        <w:t xml:space="preserve"> </w:t>
      </w:r>
      <w:r w:rsidR="00C11D77" w:rsidRPr="00C11D77">
        <w:rPr>
          <w:rFonts w:ascii="Arial" w:eastAsia="Arial" w:hAnsi="Arial" w:cs="Arial"/>
          <w:lang w:eastAsia="en-US"/>
        </w:rPr>
        <w:t>segundo de afinidad, vínculo conyugal, de convivencia o unión de hecho con funcionarios o directivos de la AUTODEMA.</w:t>
      </w:r>
    </w:p>
    <w:p w14:paraId="024D6B39" w14:textId="77777777" w:rsidR="00765CB4" w:rsidRPr="00765CB4" w:rsidRDefault="00765CB4" w:rsidP="00765CB4">
      <w:pPr>
        <w:rPr>
          <w:rFonts w:ascii="Arial" w:hAnsi="Arial" w:cs="Arial"/>
        </w:rPr>
      </w:pPr>
    </w:p>
    <w:p w14:paraId="5BB62F53" w14:textId="608DD9E2" w:rsidR="00765CB4" w:rsidRPr="00765CB4" w:rsidRDefault="00765CB4" w:rsidP="00765CB4">
      <w:pPr>
        <w:rPr>
          <w:rFonts w:ascii="Arial" w:hAnsi="Arial" w:cs="Arial"/>
        </w:rPr>
      </w:pPr>
    </w:p>
    <w:p w14:paraId="229D6984" w14:textId="77777777" w:rsidR="00765CB4" w:rsidRPr="00765CB4" w:rsidRDefault="00765CB4" w:rsidP="00765CB4">
      <w:pPr>
        <w:rPr>
          <w:rFonts w:ascii="Arial" w:eastAsia="Arial" w:hAnsi="Arial" w:cs="Arial"/>
          <w:lang w:eastAsia="en-US"/>
        </w:rPr>
      </w:pPr>
      <w:r w:rsidRPr="00765CB4">
        <w:rPr>
          <w:rFonts w:ascii="Arial" w:eastAsia="Arial" w:hAnsi="Arial" w:cs="Arial"/>
          <w:lang w:eastAsia="en-US"/>
        </w:rPr>
        <w:t>En el caso de haber marcado como SI, señale lo siguiente</w:t>
      </w:r>
    </w:p>
    <w:p w14:paraId="0BE5A753" w14:textId="77777777" w:rsidR="00765CB4" w:rsidRPr="00765CB4" w:rsidRDefault="00765CB4" w:rsidP="00765CB4">
      <w:pPr>
        <w:rPr>
          <w:rFonts w:ascii="Arial" w:eastAsia="Arial" w:hAnsi="Arial" w:cs="Arial"/>
          <w:lang w:eastAsia="en-US"/>
        </w:rPr>
      </w:pPr>
    </w:p>
    <w:p w14:paraId="0450E1BD" w14:textId="77777777" w:rsidR="00765CB4" w:rsidRPr="00765CB4" w:rsidRDefault="00765CB4" w:rsidP="00765CB4">
      <w:pPr>
        <w:rPr>
          <w:rFonts w:ascii="Arial" w:eastAsia="Arial" w:hAnsi="Arial" w:cs="Arial"/>
          <w:lang w:eastAsia="en-US"/>
        </w:r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480"/>
        <w:gridCol w:w="3720"/>
      </w:tblGrid>
      <w:tr w:rsidR="00765CB4" w:rsidRPr="00765CB4" w14:paraId="30E5F074" w14:textId="77777777" w:rsidTr="00765CB4">
        <w:trPr>
          <w:trHeight w:val="1580"/>
        </w:trPr>
        <w:tc>
          <w:tcPr>
            <w:tcW w:w="3480" w:type="dxa"/>
          </w:tcPr>
          <w:p w14:paraId="2DF0C72F" w14:textId="77777777" w:rsidR="00765CB4" w:rsidRPr="00765CB4" w:rsidRDefault="00765CB4" w:rsidP="00765CB4">
            <w:pPr>
              <w:rPr>
                <w:rFonts w:ascii="Arial" w:eastAsia="Arial" w:hAnsi="Arial" w:cs="Arial"/>
                <w:lang w:eastAsia="en-US"/>
              </w:rPr>
            </w:pPr>
            <w:r w:rsidRPr="00765CB4">
              <w:rPr>
                <w:rFonts w:ascii="Arial" w:eastAsia="Arial" w:hAnsi="Arial" w:cs="Arial"/>
                <w:lang w:eastAsia="en-US"/>
              </w:rPr>
              <w:t>Nombre completo de la persona con la que es pariente o tiene vínculo de afinidad, conyugal, de convivencia o unión de hecho, en la entidad.</w:t>
            </w:r>
          </w:p>
        </w:tc>
        <w:tc>
          <w:tcPr>
            <w:tcW w:w="3720" w:type="dxa"/>
          </w:tcPr>
          <w:p w14:paraId="09162068" w14:textId="77777777" w:rsidR="00765CB4" w:rsidRPr="00765CB4" w:rsidRDefault="00765CB4" w:rsidP="00765CB4">
            <w:pPr>
              <w:rPr>
                <w:rFonts w:ascii="Arial" w:eastAsia="Arial" w:hAnsi="Arial" w:cs="Arial"/>
                <w:lang w:eastAsia="en-US"/>
              </w:rPr>
            </w:pPr>
          </w:p>
        </w:tc>
      </w:tr>
      <w:tr w:rsidR="00765CB4" w:rsidRPr="00765CB4" w14:paraId="7EEA6D5A" w14:textId="77777777" w:rsidTr="00765CB4">
        <w:trPr>
          <w:trHeight w:val="460"/>
        </w:trPr>
        <w:tc>
          <w:tcPr>
            <w:tcW w:w="3480" w:type="dxa"/>
          </w:tcPr>
          <w:p w14:paraId="00464E3D" w14:textId="77777777" w:rsidR="00765CB4" w:rsidRPr="00765CB4" w:rsidRDefault="00765CB4" w:rsidP="00765CB4">
            <w:pPr>
              <w:rPr>
                <w:rFonts w:ascii="Arial" w:eastAsia="Arial" w:hAnsi="Arial" w:cs="Arial"/>
                <w:lang w:eastAsia="en-US"/>
              </w:rPr>
            </w:pPr>
            <w:r w:rsidRPr="00765CB4">
              <w:rPr>
                <w:rFonts w:ascii="Arial" w:eastAsia="Arial" w:hAnsi="Arial" w:cs="Arial"/>
                <w:lang w:eastAsia="en-US"/>
              </w:rPr>
              <w:t>Cargo que ocupa</w:t>
            </w:r>
          </w:p>
        </w:tc>
        <w:tc>
          <w:tcPr>
            <w:tcW w:w="3720" w:type="dxa"/>
          </w:tcPr>
          <w:p w14:paraId="24342133" w14:textId="77777777" w:rsidR="00765CB4" w:rsidRPr="00765CB4" w:rsidRDefault="00765CB4" w:rsidP="00765CB4">
            <w:pPr>
              <w:rPr>
                <w:rFonts w:ascii="Arial" w:eastAsia="Arial" w:hAnsi="Arial" w:cs="Arial"/>
                <w:lang w:eastAsia="en-US"/>
              </w:rPr>
            </w:pPr>
          </w:p>
        </w:tc>
      </w:tr>
      <w:tr w:rsidR="00765CB4" w:rsidRPr="00765CB4" w14:paraId="63B0C966" w14:textId="77777777" w:rsidTr="00765CB4">
        <w:trPr>
          <w:trHeight w:val="460"/>
        </w:trPr>
        <w:tc>
          <w:tcPr>
            <w:tcW w:w="3480" w:type="dxa"/>
          </w:tcPr>
          <w:p w14:paraId="02721D65" w14:textId="77777777" w:rsidR="00765CB4" w:rsidRPr="00765CB4" w:rsidRDefault="00765CB4" w:rsidP="00765CB4">
            <w:pPr>
              <w:rPr>
                <w:rFonts w:ascii="Arial" w:eastAsia="Arial" w:hAnsi="Arial" w:cs="Arial"/>
                <w:lang w:eastAsia="en-US"/>
              </w:rPr>
            </w:pPr>
            <w:r w:rsidRPr="00765CB4">
              <w:rPr>
                <w:rFonts w:ascii="Arial" w:eastAsia="Arial" w:hAnsi="Arial" w:cs="Arial"/>
                <w:lang w:eastAsia="en-US"/>
              </w:rPr>
              <w:t>El grado de parentesco</w:t>
            </w:r>
          </w:p>
        </w:tc>
        <w:tc>
          <w:tcPr>
            <w:tcW w:w="3720" w:type="dxa"/>
          </w:tcPr>
          <w:p w14:paraId="6EDE5D5E" w14:textId="77777777" w:rsidR="00765CB4" w:rsidRPr="00765CB4" w:rsidRDefault="00765CB4" w:rsidP="00765CB4">
            <w:pPr>
              <w:rPr>
                <w:rFonts w:ascii="Arial" w:eastAsia="Arial" w:hAnsi="Arial" w:cs="Arial"/>
                <w:lang w:eastAsia="en-US"/>
              </w:rPr>
            </w:pPr>
          </w:p>
        </w:tc>
      </w:tr>
    </w:tbl>
    <w:p w14:paraId="739EC28C" w14:textId="77777777" w:rsidR="00765CB4" w:rsidRDefault="00765CB4" w:rsidP="00765CB4">
      <w:pPr>
        <w:rPr>
          <w:rFonts w:ascii="Arial" w:eastAsia="Arial" w:hAnsi="Arial" w:cs="Arial"/>
          <w:lang w:eastAsia="en-US"/>
        </w:rPr>
      </w:pPr>
    </w:p>
    <w:p w14:paraId="102B2E57" w14:textId="571C4C0F" w:rsidR="00765CB4" w:rsidRPr="00765CB4" w:rsidRDefault="00765CB4" w:rsidP="00765CB4">
      <w:pPr>
        <w:rPr>
          <w:rFonts w:ascii="Arial" w:eastAsia="Arial" w:hAnsi="Arial" w:cs="Arial"/>
          <w:lang w:eastAsia="en-US"/>
        </w:rPr>
      </w:pPr>
      <w:r w:rsidRPr="00765CB4">
        <w:rPr>
          <w:rFonts w:ascii="Arial" w:eastAsia="Arial" w:hAnsi="Arial" w:cs="Arial"/>
          <w:lang w:eastAsia="en-US"/>
        </w:rPr>
        <w:t>Por lo que suscribo la presente en honor a la verdad.</w:t>
      </w:r>
    </w:p>
    <w:p w14:paraId="639D82BD" w14:textId="77777777" w:rsidR="00765CB4" w:rsidRPr="00765CB4" w:rsidRDefault="00765CB4" w:rsidP="00765CB4">
      <w:pPr>
        <w:rPr>
          <w:rFonts w:ascii="Arial" w:eastAsia="Arial" w:hAnsi="Arial" w:cs="Arial"/>
          <w:lang w:eastAsia="en-US"/>
        </w:rPr>
      </w:pPr>
    </w:p>
    <w:p w14:paraId="2CAD8346" w14:textId="77777777" w:rsidR="00765CB4" w:rsidRPr="00765CB4" w:rsidRDefault="00765CB4" w:rsidP="00765CB4">
      <w:pPr>
        <w:rPr>
          <w:rFonts w:ascii="Arial" w:eastAsia="Arial" w:hAnsi="Arial" w:cs="Arial"/>
          <w:lang w:eastAsia="en-US"/>
        </w:rPr>
      </w:pPr>
      <w:r w:rsidRPr="00765CB4">
        <w:rPr>
          <w:rFonts w:ascii="Arial" w:eastAsia="Arial" w:hAnsi="Arial" w:cs="Arial"/>
          <w:lang w:eastAsia="en-US"/>
        </w:rPr>
        <w:t>Atentamente,</w:t>
      </w:r>
    </w:p>
    <w:p w14:paraId="1791DC83" w14:textId="77777777" w:rsidR="00765CB4" w:rsidRPr="00765CB4" w:rsidRDefault="00765CB4" w:rsidP="00765CB4">
      <w:pPr>
        <w:rPr>
          <w:rFonts w:ascii="Arial" w:eastAsia="Arial" w:hAnsi="Arial" w:cs="Arial"/>
          <w:lang w:eastAsia="en-US"/>
        </w:rPr>
      </w:pPr>
    </w:p>
    <w:p w14:paraId="51C55D63" w14:textId="77777777" w:rsidR="00765CB4" w:rsidRPr="00765CB4" w:rsidRDefault="00765CB4" w:rsidP="00765CB4">
      <w:pPr>
        <w:rPr>
          <w:rFonts w:ascii="Arial" w:eastAsia="Arial" w:hAnsi="Arial" w:cs="Arial"/>
          <w:lang w:eastAsia="en-US"/>
        </w:rPr>
      </w:pPr>
    </w:p>
    <w:p w14:paraId="485DC94A" w14:textId="08BE2178" w:rsidR="00765CB4" w:rsidRDefault="00765CB4" w:rsidP="00765CB4">
      <w:pPr>
        <w:rPr>
          <w:rFonts w:ascii="Arial" w:eastAsia="Arial" w:hAnsi="Arial" w:cs="Arial"/>
          <w:lang w:eastAsia="en-US"/>
        </w:rPr>
      </w:pPr>
      <w:r w:rsidRPr="00765CB4">
        <w:rPr>
          <w:rFonts w:ascii="Arial" w:eastAsia="Arial" w:hAnsi="Arial" w:cs="Arial"/>
          <w:lang w:eastAsia="en-US"/>
        </w:rPr>
        <w:t>Arequipa,</w:t>
      </w:r>
      <w:r>
        <w:rPr>
          <w:rFonts w:ascii="Arial" w:eastAsia="Arial" w:hAnsi="Arial" w:cs="Arial"/>
          <w:lang w:eastAsia="en-US"/>
        </w:rPr>
        <w:t xml:space="preserve"> ___</w:t>
      </w:r>
      <w:r w:rsidRPr="00765CB4">
        <w:rPr>
          <w:rFonts w:ascii="Arial" w:eastAsia="Arial" w:hAnsi="Arial" w:cs="Arial"/>
          <w:lang w:eastAsia="en-US"/>
        </w:rPr>
        <w:t xml:space="preserve"> de </w:t>
      </w:r>
      <w:r>
        <w:rPr>
          <w:rFonts w:ascii="Arial" w:eastAsia="Arial" w:hAnsi="Arial" w:cs="Arial"/>
          <w:lang w:eastAsia="en-US"/>
        </w:rPr>
        <w:t>_________</w:t>
      </w:r>
      <w:r w:rsidRPr="00765CB4">
        <w:rPr>
          <w:rFonts w:ascii="Arial" w:eastAsia="Arial" w:hAnsi="Arial" w:cs="Arial"/>
          <w:lang w:eastAsia="en-US"/>
        </w:rPr>
        <w:t xml:space="preserve"> del 202</w:t>
      </w:r>
      <w:r>
        <w:rPr>
          <w:rFonts w:ascii="Arial" w:eastAsia="Arial" w:hAnsi="Arial" w:cs="Arial"/>
          <w:lang w:eastAsia="en-US"/>
        </w:rPr>
        <w:t>6</w:t>
      </w:r>
    </w:p>
    <w:p w14:paraId="4170C025" w14:textId="7F264353" w:rsidR="00765CB4" w:rsidRPr="00765CB4" w:rsidRDefault="00765CB4" w:rsidP="00765CB4">
      <w:pPr>
        <w:tabs>
          <w:tab w:val="left" w:pos="2340"/>
        </w:tabs>
        <w:rPr>
          <w:rFonts w:ascii="Arial" w:hAnsi="Arial" w:cs="Arial"/>
          <w:b/>
        </w:rPr>
      </w:pPr>
    </w:p>
    <w:p w14:paraId="161B8969" w14:textId="77777777" w:rsidR="00765CB4" w:rsidRDefault="00765CB4" w:rsidP="00765CB4">
      <w:pPr>
        <w:tabs>
          <w:tab w:val="left" w:pos="2340"/>
        </w:tabs>
        <w:rPr>
          <w:rFonts w:ascii="Arial" w:hAnsi="Arial" w:cs="Arial"/>
        </w:rPr>
      </w:pPr>
    </w:p>
    <w:p w14:paraId="1254F958" w14:textId="77777777" w:rsidR="00765CB4" w:rsidRDefault="00765CB4" w:rsidP="00765CB4">
      <w:pPr>
        <w:tabs>
          <w:tab w:val="left" w:pos="2340"/>
        </w:tabs>
        <w:rPr>
          <w:rFonts w:ascii="Arial" w:hAnsi="Arial" w:cs="Arial"/>
        </w:rPr>
      </w:pPr>
    </w:p>
    <w:p w14:paraId="33EBF1C4" w14:textId="77777777" w:rsidR="00765CB4" w:rsidRDefault="00765CB4" w:rsidP="00765CB4">
      <w:pPr>
        <w:tabs>
          <w:tab w:val="left" w:pos="2340"/>
        </w:tabs>
        <w:rPr>
          <w:rFonts w:ascii="Arial" w:hAnsi="Arial" w:cs="Arial"/>
        </w:rPr>
      </w:pPr>
    </w:p>
    <w:p w14:paraId="79B59201" w14:textId="77777777" w:rsidR="002E6F83" w:rsidRDefault="002E6F83" w:rsidP="00765CB4">
      <w:pPr>
        <w:tabs>
          <w:tab w:val="left" w:pos="2340"/>
        </w:tabs>
        <w:rPr>
          <w:rFonts w:ascii="Arial" w:hAnsi="Arial" w:cs="Arial"/>
        </w:rPr>
      </w:pPr>
    </w:p>
    <w:p w14:paraId="69ED3EC4" w14:textId="77777777" w:rsidR="002E6F83" w:rsidRDefault="002E6F83" w:rsidP="00765CB4">
      <w:pPr>
        <w:tabs>
          <w:tab w:val="left" w:pos="2340"/>
        </w:tabs>
        <w:rPr>
          <w:rFonts w:ascii="Arial" w:hAnsi="Arial" w:cs="Arial"/>
        </w:rPr>
      </w:pPr>
    </w:p>
    <w:p w14:paraId="01984AB7" w14:textId="45AF1CB6" w:rsidR="00765CB4" w:rsidRDefault="00765CB4" w:rsidP="00765CB4">
      <w:pPr>
        <w:tabs>
          <w:tab w:val="left" w:pos="2340"/>
        </w:tabs>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3705B28E" wp14:editId="773AE09C">
                <wp:simplePos x="0" y="0"/>
                <wp:positionH relativeFrom="column">
                  <wp:posOffset>3891915</wp:posOffset>
                </wp:positionH>
                <wp:positionV relativeFrom="paragraph">
                  <wp:posOffset>118745</wp:posOffset>
                </wp:positionV>
                <wp:extent cx="933450" cy="1009650"/>
                <wp:effectExtent l="0" t="0" r="19050" b="19050"/>
                <wp:wrapNone/>
                <wp:docPr id="1441958033" name="Rectángulo 10"/>
                <wp:cNvGraphicFramePr/>
                <a:graphic xmlns:a="http://schemas.openxmlformats.org/drawingml/2006/main">
                  <a:graphicData uri="http://schemas.microsoft.com/office/word/2010/wordprocessingShape">
                    <wps:wsp>
                      <wps:cNvSpPr/>
                      <wps:spPr>
                        <a:xfrm>
                          <a:off x="0" y="0"/>
                          <a:ext cx="933450" cy="10096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A35612" id="Rectángulo 10" o:spid="_x0000_s1026" style="position:absolute;margin-left:306.45pt;margin-top:9.35pt;width:73.5pt;height:79.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ydbwIAAEYFAAAOAAAAZHJzL2Uyb0RvYy54bWysVE1v2zAMvQ/YfxB0X22nabcGdYqgRYcB&#10;RVu0HXpWZCk2IIsapcTJfv0o2XGyrthh2EUmTfLxQ4+6vNq2hm0U+gZsyYuTnDNlJVSNXZX8+8vt&#10;py+c+SBsJQxYVfKd8vxq/vHDZedmagI1mEohIxDrZ50reR2Cm2WZl7VqhT8BpywZNWArAqm4yioU&#10;HaG3Jpvk+XnWAVYOQSrv6e9Nb+TzhK+1kuFBa68CMyWn2kI6MZ3LeGbzSzFboXB1I4cyxD9U0YrG&#10;UtIR6kYEwdbY/AHVNhLBgw4nEtoMtG6kSj1QN0X+ppvnWjiVeqHheDeOyf8/WHm/eXaPSGPonJ95&#10;EmMXW41t/FJ9bJuGtRuHpbaBSfp5cXo6PaORSjIVeX5xTgrBZIdohz58VdCyKJQc6TLSjMTmzofe&#10;de8Sk3kwTXXbGJOUSAB1bZBtBF3dclUM4Ede2aHkJIWdUTHW2CelWVNRkZOUMLHpACakVDYUvakW&#10;lepzFGd5vm9hjEgNJcCIrKm6EXsA+L3QPXbf3uAfQ1Ui4xic/62wPniMSJnBhjG4bSzgewCGuhoy&#10;9/5U/tFooriEaveIDKFfBe/kbUPXcyd8eBRI3KcrpX0OD3RoA13JYZA4qwF/vvc/+hMlycpZR7tU&#10;cv9jLVBxZr5ZIutFMZ3G5UvK9OzzhBQ8tiyPLXbdXgPdeUEvh5NJjP7B7EWN0L7S2i9iVjIJKyl3&#10;yWXAvXId+h2nh0OqxSK50cI5Ee7ss5MRPE410u9l+yrQDRwNxO572O+dmL2hau8bIy0s1gF0k3h8&#10;mOswb1rWRJzhYYmvwbGevA7P3/wXAAAA//8DAFBLAwQUAAYACAAAACEAUokme98AAAAKAQAADwAA&#10;AGRycy9kb3ducmV2LnhtbEyPzU7DMBCE70i8g7VI3KjTCuo2xKlQET+nSC3lwM2xlyQiXkex24a3&#10;ZznBcWc+zc4Um8n34oRj7AJpmM8yEEg2uI4aDYe3p5sViJgMOdMHQg3fGGFTXl4UJnfhTDs87VMj&#10;OIRibjS0KQ25lNG26E2chQGJvc8wepP4HBvpRnPmcN/LRZYtpTcd8YfWDLht0X7tj17D7lB5+1G/&#10;V89btNX0+HIb6vFV6+ur6eEeRMIp/cHwW5+rQ8md6nAkF0WvYTlfrBllY6VAMKDu1izULCilQJaF&#10;/D+h/AEAAP//AwBQSwECLQAUAAYACAAAACEAtoM4kv4AAADhAQAAEwAAAAAAAAAAAAAAAAAAAAAA&#10;W0NvbnRlbnRfVHlwZXNdLnhtbFBLAQItABQABgAIAAAAIQA4/SH/1gAAAJQBAAALAAAAAAAAAAAA&#10;AAAAAC8BAABfcmVscy8ucmVsc1BLAQItABQABgAIAAAAIQB/Z1ydbwIAAEYFAAAOAAAAAAAAAAAA&#10;AAAAAC4CAABkcnMvZTJvRG9jLnhtbFBLAQItABQABgAIAAAAIQBSiSZ73wAAAAoBAAAPAAAAAAAA&#10;AAAAAAAAAMkEAABkcnMvZG93bnJldi54bWxQSwUGAAAAAAQABADzAAAA1QUAAAAA&#10;" fillcolor="white [3212]" strokecolor="#09101d [484]" strokeweight="1pt"/>
            </w:pict>
          </mc:Fallback>
        </mc:AlternateContent>
      </w:r>
    </w:p>
    <w:p w14:paraId="539B59C7" w14:textId="77777777" w:rsidR="00765CB4" w:rsidRDefault="00765CB4" w:rsidP="00765CB4">
      <w:pPr>
        <w:tabs>
          <w:tab w:val="left" w:pos="2340"/>
        </w:tabs>
        <w:rPr>
          <w:rFonts w:ascii="Arial" w:hAnsi="Arial" w:cs="Arial"/>
        </w:rPr>
      </w:pPr>
    </w:p>
    <w:p w14:paraId="0E1B4C42" w14:textId="77777777" w:rsidR="00765CB4" w:rsidRDefault="00765CB4" w:rsidP="00765CB4">
      <w:pPr>
        <w:tabs>
          <w:tab w:val="left" w:pos="2340"/>
        </w:tabs>
        <w:rPr>
          <w:rFonts w:ascii="Arial" w:hAnsi="Arial" w:cs="Arial"/>
        </w:rPr>
      </w:pPr>
    </w:p>
    <w:p w14:paraId="39DAAB3D" w14:textId="544CE499" w:rsidR="00765CB4" w:rsidRDefault="00765CB4" w:rsidP="00765CB4">
      <w:pPr>
        <w:tabs>
          <w:tab w:val="left" w:pos="2340"/>
        </w:tabs>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24EAAA1C" wp14:editId="5AFD018B">
                <wp:simplePos x="0" y="0"/>
                <wp:positionH relativeFrom="column">
                  <wp:posOffset>-3811</wp:posOffset>
                </wp:positionH>
                <wp:positionV relativeFrom="paragraph">
                  <wp:posOffset>109220</wp:posOffset>
                </wp:positionV>
                <wp:extent cx="2466975" cy="9525"/>
                <wp:effectExtent l="0" t="0" r="28575" b="28575"/>
                <wp:wrapNone/>
                <wp:docPr id="1147034377" name="Conector recto 9"/>
                <wp:cNvGraphicFramePr/>
                <a:graphic xmlns:a="http://schemas.openxmlformats.org/drawingml/2006/main">
                  <a:graphicData uri="http://schemas.microsoft.com/office/word/2010/wordprocessingShape">
                    <wps:wsp>
                      <wps:cNvCnPr/>
                      <wps:spPr>
                        <a:xfrm>
                          <a:off x="0" y="0"/>
                          <a:ext cx="2466975" cy="95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DD9645" id="Conector recto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pt,8.6pt" to="193.9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kwJvwEAAOEDAAAOAAAAZHJzL2Uyb0RvYy54bWysU8tu2zAQvBfoPxC815KF2GkEyzkkSC5F&#10;GyTtBzDU0iLAF0jWkv++S0qWgjYokCAXiuTuzM4OV7vrQStyBB+kNQ1dr0pKwHDbSnNo6K+fd1++&#10;UhIiMy1T1kBDTxDo9f7zp13vaqhsZ1ULniCJCXXvGtrF6OqiCLwDzcLKOjAYFNZrFvHoD0XrWY/s&#10;WhVVWW6L3vrWecshBLy9HYN0n/mFAB5/CBEgEtVQ1Bbz6vP6nNZiv2P1wTPXST7JYO9QoZk0WHSm&#10;umWRkd9e/kOlJfc2WBFX3OrCCiE55B6wm3X5VzdPHXOQe0FzgpttCh9Hy78fb8yDRxt6F+rgHnzq&#10;YhBepy/qI0M26zSbBUMkHC+ri+326nJDCcfY1abaJC+LBet8iPdgNUmbhippUiusZsdvIY6p55R0&#10;rQzpcYCqy7LMacEq2d5JpVIwjwPcKE+ODB8yDuup2IssLK0MKlj6yLt4UjDyP4IgskXl67FAGrGF&#10;k3EOJp55lcHsBBOoYAZOyv4HnPITFPL4vQU8I3Jla+IM1tJY/5rsxQox5p8dGPtOFjzb9pRfOFuD&#10;c5SfaZr5NKgvzxm+/Jn7PwAAAP//AwBQSwMEFAAGAAgAAAAhAL8thY/cAAAABwEAAA8AAABkcnMv&#10;ZG93bnJldi54bWxMjs1OwzAQhO9IvIO1SNxap0Vt0hCnAiSkopwoHOjNjbdJRLy2YrcJb89yosf5&#10;0cxXbCfbiwsOoXOkYDFPQCDVznTUKPj8eJ1lIELUZHTvCBX8YIBteXtT6Ny4kd7xso+N4BEKuVbQ&#10;xuhzKUPdotVh7jwSZyc3WB1ZDo00gx553PZymSRraXVH/NBqjy8t1t/7s1VQVc/jIsZdSN/G1Vfl&#10;/eG0y1ZK3d9NT48gIk7xvwx/+IwOJTMd3ZlMEL2C2ZqLbKdLEBw/ZOkGxJGNLAVZFvKav/wFAAD/&#10;/wMAUEsBAi0AFAAGAAgAAAAhALaDOJL+AAAA4QEAABMAAAAAAAAAAAAAAAAAAAAAAFtDb250ZW50&#10;X1R5cGVzXS54bWxQSwECLQAUAAYACAAAACEAOP0h/9YAAACUAQAACwAAAAAAAAAAAAAAAAAvAQAA&#10;X3JlbHMvLnJlbHNQSwECLQAUAAYACAAAACEAAZZMCb8BAADhAwAADgAAAAAAAAAAAAAAAAAuAgAA&#10;ZHJzL2Uyb0RvYy54bWxQSwECLQAUAAYACAAAACEAvy2Fj9wAAAAHAQAADwAAAAAAAAAAAAAAAAAZ&#10;BAAAZHJzL2Rvd25yZXYueG1sUEsFBgAAAAAEAAQA8wAAACIFAAAAAA==&#10;" strokecolor="black [3213]" strokeweight="1pt">
                <v:stroke joinstyle="miter"/>
              </v:line>
            </w:pict>
          </mc:Fallback>
        </mc:AlternateContent>
      </w:r>
    </w:p>
    <w:p w14:paraId="609F0DCC" w14:textId="6008F78D" w:rsidR="00765CB4" w:rsidRPr="00765CB4" w:rsidRDefault="00765CB4" w:rsidP="00765CB4">
      <w:pPr>
        <w:tabs>
          <w:tab w:val="left" w:pos="2340"/>
        </w:tabs>
        <w:rPr>
          <w:rFonts w:ascii="Arial" w:hAnsi="Arial" w:cs="Arial"/>
          <w:b/>
          <w:bCs/>
        </w:rPr>
      </w:pPr>
      <w:r w:rsidRPr="00765CB4">
        <w:rPr>
          <w:rFonts w:ascii="Arial" w:hAnsi="Arial" w:cs="Arial"/>
          <w:b/>
          <w:bCs/>
        </w:rPr>
        <w:t>Nombres y Apellidos:</w:t>
      </w:r>
    </w:p>
    <w:p w14:paraId="073A839B" w14:textId="76E15136" w:rsidR="00765CB4" w:rsidRDefault="00765CB4" w:rsidP="00765CB4">
      <w:pPr>
        <w:tabs>
          <w:tab w:val="left" w:pos="2340"/>
        </w:tabs>
        <w:rPr>
          <w:rFonts w:ascii="Arial" w:hAnsi="Arial" w:cs="Arial"/>
        </w:rPr>
      </w:pPr>
      <w:r w:rsidRPr="00765CB4">
        <w:rPr>
          <w:rFonts w:ascii="Arial" w:hAnsi="Arial" w:cs="Arial"/>
          <w:b/>
          <w:bCs/>
        </w:rPr>
        <w:t>DNI:</w:t>
      </w:r>
      <w:r w:rsidRPr="00765CB4">
        <w:rPr>
          <w:rFonts w:ascii="Arial" w:hAnsi="Arial" w:cs="Arial"/>
          <w:b/>
          <w:bCs/>
        </w:rPr>
        <w:tab/>
      </w:r>
      <w:r>
        <w:rPr>
          <w:rFonts w:ascii="Arial" w:hAnsi="Arial" w:cs="Arial"/>
        </w:rPr>
        <w:t xml:space="preserve">  </w:t>
      </w:r>
    </w:p>
    <w:p w14:paraId="0FA720ED" w14:textId="77777777" w:rsidR="00765CB4" w:rsidRPr="00765CB4" w:rsidRDefault="00765CB4" w:rsidP="00765CB4">
      <w:pPr>
        <w:rPr>
          <w:rFonts w:ascii="Arial" w:hAnsi="Arial" w:cs="Arial"/>
        </w:rPr>
      </w:pPr>
    </w:p>
    <w:p w14:paraId="2F86A123" w14:textId="77777777" w:rsidR="00765CB4" w:rsidRPr="00765CB4" w:rsidRDefault="00765CB4" w:rsidP="00765CB4">
      <w:pPr>
        <w:rPr>
          <w:rFonts w:ascii="Arial" w:hAnsi="Arial" w:cs="Arial"/>
        </w:rPr>
      </w:pPr>
    </w:p>
    <w:p w14:paraId="6BB316B1" w14:textId="56F9F2C7" w:rsidR="00765CB4" w:rsidRDefault="00765CB4" w:rsidP="00765CB4">
      <w:pPr>
        <w:tabs>
          <w:tab w:val="left" w:pos="6705"/>
        </w:tabs>
        <w:rPr>
          <w:rFonts w:ascii="Arial" w:hAnsi="Arial" w:cs="Arial"/>
        </w:rPr>
      </w:pPr>
      <w:r>
        <w:rPr>
          <w:rFonts w:ascii="Arial" w:hAnsi="Arial" w:cs="Arial"/>
        </w:rPr>
        <w:t xml:space="preserve">                                                                                                                    HUELLA</w:t>
      </w:r>
    </w:p>
    <w:p w14:paraId="5EC3FC43" w14:textId="77777777" w:rsidR="002E6F83" w:rsidRDefault="002E6F83" w:rsidP="00765CB4">
      <w:pPr>
        <w:tabs>
          <w:tab w:val="left" w:pos="6705"/>
        </w:tabs>
        <w:rPr>
          <w:rFonts w:ascii="Arial" w:hAnsi="Arial" w:cs="Arial"/>
        </w:rPr>
      </w:pPr>
    </w:p>
    <w:p w14:paraId="569B447B" w14:textId="77777777" w:rsidR="002E6F83" w:rsidRDefault="002E6F83" w:rsidP="00765CB4">
      <w:pPr>
        <w:tabs>
          <w:tab w:val="left" w:pos="6705"/>
        </w:tabs>
        <w:rPr>
          <w:rFonts w:ascii="Arial" w:hAnsi="Arial" w:cs="Arial"/>
        </w:rPr>
      </w:pPr>
    </w:p>
    <w:p w14:paraId="772AD3C5" w14:textId="77777777" w:rsidR="002E6F83" w:rsidRDefault="002E6F83" w:rsidP="00765CB4">
      <w:pPr>
        <w:tabs>
          <w:tab w:val="left" w:pos="6705"/>
        </w:tabs>
        <w:rPr>
          <w:rFonts w:ascii="Arial" w:hAnsi="Arial" w:cs="Arial"/>
        </w:rPr>
      </w:pPr>
    </w:p>
    <w:p w14:paraId="65BB6823" w14:textId="77777777" w:rsidR="002E6F83" w:rsidRDefault="002E6F83" w:rsidP="00765CB4">
      <w:pPr>
        <w:tabs>
          <w:tab w:val="left" w:pos="6705"/>
        </w:tabs>
        <w:rPr>
          <w:rFonts w:ascii="Arial" w:hAnsi="Arial" w:cs="Arial"/>
        </w:rPr>
      </w:pPr>
    </w:p>
    <w:p w14:paraId="743A18DE" w14:textId="77777777" w:rsidR="002E6F83" w:rsidRDefault="002E6F83" w:rsidP="00765CB4">
      <w:pPr>
        <w:tabs>
          <w:tab w:val="left" w:pos="6705"/>
        </w:tabs>
        <w:rPr>
          <w:rFonts w:ascii="Arial" w:hAnsi="Arial" w:cs="Arial"/>
        </w:rPr>
      </w:pPr>
    </w:p>
    <w:p w14:paraId="647D7EFB" w14:textId="77777777" w:rsidR="002E6F83" w:rsidRDefault="002E6F83" w:rsidP="00765CB4">
      <w:pPr>
        <w:tabs>
          <w:tab w:val="left" w:pos="6705"/>
        </w:tabs>
        <w:rPr>
          <w:rFonts w:ascii="Arial" w:hAnsi="Arial" w:cs="Arial"/>
        </w:rPr>
      </w:pPr>
    </w:p>
    <w:p w14:paraId="0AABC90F" w14:textId="77777777" w:rsidR="002E6F83" w:rsidRDefault="002E6F83" w:rsidP="00765CB4">
      <w:pPr>
        <w:tabs>
          <w:tab w:val="left" w:pos="6705"/>
        </w:tabs>
        <w:rPr>
          <w:rFonts w:ascii="Arial" w:hAnsi="Arial" w:cs="Arial"/>
        </w:rPr>
      </w:pPr>
    </w:p>
    <w:p w14:paraId="5417C207" w14:textId="77777777" w:rsidR="002E6F83" w:rsidRDefault="002E6F83" w:rsidP="00765CB4">
      <w:pPr>
        <w:tabs>
          <w:tab w:val="left" w:pos="6705"/>
        </w:tabs>
        <w:rPr>
          <w:rFonts w:ascii="Arial" w:hAnsi="Arial" w:cs="Arial"/>
        </w:rPr>
      </w:pPr>
    </w:p>
    <w:p w14:paraId="4CB1F258" w14:textId="77777777" w:rsidR="002E6F83" w:rsidRDefault="002E6F83" w:rsidP="00765CB4">
      <w:pPr>
        <w:tabs>
          <w:tab w:val="left" w:pos="6705"/>
        </w:tabs>
        <w:rPr>
          <w:rFonts w:ascii="Arial" w:hAnsi="Arial" w:cs="Arial"/>
        </w:rPr>
      </w:pPr>
    </w:p>
    <w:p w14:paraId="79C879F6" w14:textId="77777777" w:rsidR="00EA63D2" w:rsidRDefault="00EA63D2" w:rsidP="00EA63D2">
      <w:pPr>
        <w:widowControl w:val="0"/>
        <w:autoSpaceDE w:val="0"/>
        <w:autoSpaceDN w:val="0"/>
        <w:spacing w:before="13"/>
        <w:ind w:left="20"/>
        <w:jc w:val="center"/>
        <w:rPr>
          <w:rFonts w:ascii="Arial" w:eastAsia="Arial" w:hAnsi="Arial" w:cs="Arial"/>
          <w:b/>
          <w:szCs w:val="22"/>
          <w:lang w:eastAsia="en-US"/>
        </w:rPr>
      </w:pPr>
    </w:p>
    <w:p w14:paraId="5D25777C" w14:textId="0165C923" w:rsidR="00EA63D2" w:rsidRDefault="002E6F83" w:rsidP="00EA63D2">
      <w:pPr>
        <w:widowControl w:val="0"/>
        <w:autoSpaceDE w:val="0"/>
        <w:autoSpaceDN w:val="0"/>
        <w:spacing w:before="13"/>
        <w:ind w:left="20"/>
        <w:jc w:val="center"/>
        <w:rPr>
          <w:rFonts w:ascii="Arial" w:eastAsia="Arial" w:hAnsi="Arial" w:cs="Arial"/>
          <w:b/>
          <w:szCs w:val="22"/>
          <w:lang w:eastAsia="en-US"/>
        </w:rPr>
      </w:pPr>
      <w:r w:rsidRPr="002E6F83">
        <w:rPr>
          <w:rFonts w:ascii="Arial" w:eastAsia="Arial" w:hAnsi="Arial" w:cs="Arial"/>
          <w:b/>
          <w:szCs w:val="22"/>
          <w:lang w:eastAsia="en-US"/>
        </w:rPr>
        <w:t>FORMATO DE DECLARACIÓN JURADA SOBRE PROHIBICIONES</w:t>
      </w:r>
    </w:p>
    <w:p w14:paraId="51F73298" w14:textId="4ED85AF0" w:rsidR="002E6F83" w:rsidRPr="002E6F83" w:rsidRDefault="002E6F83" w:rsidP="00EA63D2">
      <w:pPr>
        <w:widowControl w:val="0"/>
        <w:autoSpaceDE w:val="0"/>
        <w:autoSpaceDN w:val="0"/>
        <w:spacing w:before="13"/>
        <w:ind w:left="20"/>
        <w:jc w:val="center"/>
        <w:rPr>
          <w:rFonts w:ascii="Arial" w:eastAsia="Arial" w:hAnsi="Arial" w:cs="Arial"/>
          <w:b/>
          <w:szCs w:val="22"/>
          <w:lang w:eastAsia="en-US"/>
        </w:rPr>
      </w:pPr>
      <w:r w:rsidRPr="002E6F83">
        <w:rPr>
          <w:rFonts w:ascii="Arial" w:eastAsia="Arial" w:hAnsi="Arial" w:cs="Arial"/>
          <w:b/>
          <w:spacing w:val="-10"/>
          <w:szCs w:val="22"/>
          <w:lang w:eastAsia="en-US"/>
        </w:rPr>
        <w:t>E</w:t>
      </w:r>
      <w:r w:rsidR="00EA63D2">
        <w:rPr>
          <w:rFonts w:ascii="Arial" w:eastAsia="Arial" w:hAnsi="Arial" w:cs="Arial"/>
          <w:b/>
          <w:spacing w:val="-10"/>
          <w:szCs w:val="22"/>
          <w:lang w:eastAsia="en-US"/>
        </w:rPr>
        <w:t xml:space="preserve"> INCOMPATIBILIDADES</w:t>
      </w:r>
    </w:p>
    <w:p w14:paraId="774F52BF" w14:textId="77777777" w:rsidR="002E6F83" w:rsidRDefault="002E6F83" w:rsidP="00EA63D2">
      <w:pPr>
        <w:tabs>
          <w:tab w:val="left" w:pos="6705"/>
        </w:tabs>
        <w:jc w:val="both"/>
        <w:rPr>
          <w:rFonts w:ascii="Arial" w:hAnsi="Arial" w:cs="Arial"/>
        </w:rPr>
      </w:pPr>
    </w:p>
    <w:p w14:paraId="274623C4" w14:textId="3C2DE05D" w:rsidR="00EA63D2" w:rsidRPr="00EA63D2" w:rsidRDefault="00EA63D2" w:rsidP="00EA63D2">
      <w:pPr>
        <w:widowControl w:val="0"/>
        <w:autoSpaceDE w:val="0"/>
        <w:autoSpaceDN w:val="0"/>
        <w:spacing w:line="242" w:lineRule="auto"/>
        <w:jc w:val="both"/>
        <w:rPr>
          <w:rFonts w:ascii="Arial" w:eastAsia="Arial" w:hAnsi="Arial" w:cs="Arial"/>
          <w:lang w:eastAsia="en-US"/>
        </w:rPr>
      </w:pPr>
      <w:r w:rsidRPr="00EA63D2">
        <w:rPr>
          <w:rFonts w:ascii="Arial" w:eastAsia="Arial" w:hAnsi="Arial" w:cs="Arial"/>
          <w:lang w:eastAsia="en-US"/>
        </w:rPr>
        <w:t>Yo,</w:t>
      </w:r>
      <w:r w:rsidRPr="00EA63D2">
        <w:rPr>
          <w:rFonts w:ascii="Arial" w:eastAsia="Arial" w:hAnsi="Arial" w:cs="Arial"/>
          <w:spacing w:val="65"/>
          <w:lang w:eastAsia="en-US"/>
        </w:rPr>
        <w:t xml:space="preserve"> </w:t>
      </w:r>
      <w:r>
        <w:rPr>
          <w:rFonts w:ascii="Arial" w:eastAsia="Arial" w:hAnsi="Arial" w:cs="Arial"/>
          <w:lang w:eastAsia="en-US"/>
        </w:rPr>
        <w:t>_______________________</w:t>
      </w:r>
      <w:r w:rsidRPr="00EA63D2">
        <w:rPr>
          <w:rFonts w:ascii="Arial" w:eastAsia="Arial" w:hAnsi="Arial" w:cs="Arial"/>
          <w:spacing w:val="65"/>
          <w:lang w:eastAsia="en-US"/>
        </w:rPr>
        <w:t xml:space="preserve"> </w:t>
      </w:r>
      <w:r w:rsidRPr="00EA63D2">
        <w:rPr>
          <w:rFonts w:ascii="Arial" w:eastAsia="Arial" w:hAnsi="Arial" w:cs="Arial"/>
          <w:lang w:eastAsia="en-US"/>
        </w:rPr>
        <w:t>identificado</w:t>
      </w:r>
      <w:r w:rsidRPr="00EA63D2">
        <w:rPr>
          <w:rFonts w:ascii="Arial" w:eastAsia="Arial" w:hAnsi="Arial" w:cs="Arial"/>
          <w:spacing w:val="65"/>
          <w:lang w:eastAsia="en-US"/>
        </w:rPr>
        <w:t xml:space="preserve"> </w:t>
      </w:r>
      <w:r w:rsidRPr="00EA63D2">
        <w:rPr>
          <w:rFonts w:ascii="Arial" w:eastAsia="Arial" w:hAnsi="Arial" w:cs="Arial"/>
          <w:lang w:eastAsia="en-US"/>
        </w:rPr>
        <w:t>(a)</w:t>
      </w:r>
      <w:r w:rsidRPr="00EA63D2">
        <w:rPr>
          <w:rFonts w:ascii="Arial" w:eastAsia="Arial" w:hAnsi="Arial" w:cs="Arial"/>
          <w:spacing w:val="65"/>
          <w:lang w:eastAsia="en-US"/>
        </w:rPr>
        <w:t xml:space="preserve"> </w:t>
      </w:r>
      <w:r w:rsidRPr="00EA63D2">
        <w:rPr>
          <w:rFonts w:ascii="Arial" w:eastAsia="Arial" w:hAnsi="Arial" w:cs="Arial"/>
          <w:lang w:eastAsia="en-US"/>
        </w:rPr>
        <w:t>con</w:t>
      </w:r>
      <w:r w:rsidRPr="00EA63D2">
        <w:rPr>
          <w:rFonts w:ascii="Arial" w:eastAsia="Arial" w:hAnsi="Arial" w:cs="Arial"/>
          <w:spacing w:val="65"/>
          <w:lang w:eastAsia="en-US"/>
        </w:rPr>
        <w:t xml:space="preserve"> </w:t>
      </w:r>
      <w:r w:rsidRPr="00EA63D2">
        <w:rPr>
          <w:rFonts w:ascii="Arial" w:eastAsia="Arial" w:hAnsi="Arial" w:cs="Arial"/>
          <w:lang w:eastAsia="en-US"/>
        </w:rPr>
        <w:t>D.N.I.</w:t>
      </w:r>
      <w:r w:rsidRPr="00EA63D2">
        <w:rPr>
          <w:rFonts w:ascii="Arial" w:eastAsia="Arial" w:hAnsi="Arial" w:cs="Arial"/>
          <w:spacing w:val="65"/>
          <w:lang w:eastAsia="en-US"/>
        </w:rPr>
        <w:t xml:space="preserve"> </w:t>
      </w:r>
      <w:r w:rsidRPr="00EA63D2">
        <w:rPr>
          <w:rFonts w:ascii="Arial" w:eastAsia="Arial" w:hAnsi="Arial" w:cs="Arial"/>
          <w:lang w:eastAsia="en-US"/>
        </w:rPr>
        <w:t>Nº</w:t>
      </w:r>
      <w:r w:rsidRPr="00EA63D2">
        <w:rPr>
          <w:rFonts w:ascii="Arial" w:eastAsia="Arial" w:hAnsi="Arial" w:cs="Arial"/>
          <w:spacing w:val="65"/>
          <w:lang w:eastAsia="en-US"/>
        </w:rPr>
        <w:t xml:space="preserve"> </w:t>
      </w:r>
      <w:r>
        <w:rPr>
          <w:rFonts w:ascii="Arial" w:eastAsia="Arial" w:hAnsi="Arial" w:cs="Arial"/>
          <w:lang w:eastAsia="en-US"/>
        </w:rPr>
        <w:t>____________</w:t>
      </w:r>
      <w:r w:rsidRPr="00EA63D2">
        <w:rPr>
          <w:rFonts w:ascii="Arial" w:eastAsia="Arial" w:hAnsi="Arial" w:cs="Arial"/>
          <w:lang w:eastAsia="en-US"/>
        </w:rPr>
        <w:t>,</w:t>
      </w:r>
      <w:r w:rsidRPr="00EA63D2">
        <w:rPr>
          <w:rFonts w:ascii="Arial" w:eastAsia="Arial" w:hAnsi="Arial" w:cs="Arial"/>
          <w:spacing w:val="65"/>
          <w:lang w:eastAsia="en-US"/>
        </w:rPr>
        <w:t xml:space="preserve"> </w:t>
      </w:r>
      <w:r w:rsidRPr="00EA63D2">
        <w:rPr>
          <w:rFonts w:ascii="Arial" w:eastAsia="Arial" w:hAnsi="Arial" w:cs="Arial"/>
          <w:lang w:eastAsia="en-US"/>
        </w:rPr>
        <w:t>declaro</w:t>
      </w:r>
      <w:r w:rsidRPr="00EA63D2">
        <w:rPr>
          <w:rFonts w:ascii="Arial" w:eastAsia="Arial" w:hAnsi="Arial" w:cs="Arial"/>
          <w:spacing w:val="65"/>
          <w:lang w:eastAsia="en-US"/>
        </w:rPr>
        <w:t xml:space="preserve"> </w:t>
      </w:r>
      <w:r w:rsidRPr="00EA63D2">
        <w:rPr>
          <w:rFonts w:ascii="Arial" w:eastAsia="Arial" w:hAnsi="Arial" w:cs="Arial"/>
          <w:lang w:eastAsia="en-US"/>
        </w:rPr>
        <w:t xml:space="preserve">bajo </w:t>
      </w:r>
      <w:r w:rsidRPr="00EA63D2">
        <w:rPr>
          <w:rFonts w:ascii="Arial" w:eastAsia="Arial" w:hAnsi="Arial" w:cs="Arial"/>
          <w:spacing w:val="-2"/>
          <w:lang w:eastAsia="en-US"/>
        </w:rPr>
        <w:t>juramento:</w:t>
      </w:r>
    </w:p>
    <w:p w14:paraId="79FD3BCE" w14:textId="77777777" w:rsidR="00EA63D2" w:rsidRDefault="00EA63D2" w:rsidP="00D5409B">
      <w:pPr>
        <w:tabs>
          <w:tab w:val="left" w:pos="6705"/>
        </w:tabs>
        <w:jc w:val="both"/>
        <w:rPr>
          <w:rFonts w:ascii="Arial" w:hAnsi="Arial" w:cs="Arial"/>
        </w:rPr>
      </w:pPr>
    </w:p>
    <w:p w14:paraId="4B9717C5" w14:textId="69BE749F" w:rsidR="00EA63D2" w:rsidRPr="00EA63D2" w:rsidRDefault="00EF0A11" w:rsidP="00D5409B">
      <w:pPr>
        <w:pStyle w:val="Prrafodelista"/>
        <w:widowControl w:val="0"/>
        <w:numPr>
          <w:ilvl w:val="0"/>
          <w:numId w:val="23"/>
        </w:numPr>
        <w:tabs>
          <w:tab w:val="left" w:pos="1340"/>
        </w:tabs>
        <w:autoSpaceDE w:val="0"/>
        <w:autoSpaceDN w:val="0"/>
        <w:spacing w:before="1" w:line="242" w:lineRule="auto"/>
        <w:ind w:right="358"/>
        <w:jc w:val="both"/>
        <w:rPr>
          <w:rFonts w:ascii="Arial" w:eastAsia="Arial" w:hAnsi="Arial" w:cs="Arial"/>
          <w:szCs w:val="22"/>
          <w:lang w:eastAsia="en-US"/>
        </w:rPr>
      </w:pPr>
      <w:r>
        <w:rPr>
          <w:rFonts w:ascii="Arial" w:eastAsia="Arial" w:hAnsi="Arial" w:cs="Arial"/>
          <w:szCs w:val="22"/>
          <w:lang w:eastAsia="en-US"/>
        </w:rPr>
        <w:t xml:space="preserve"> </w:t>
      </w:r>
      <w:r w:rsidR="00EA63D2" w:rsidRPr="00EA63D2">
        <w:rPr>
          <w:rFonts w:ascii="Arial" w:eastAsia="Arial" w:hAnsi="Arial" w:cs="Arial"/>
          <w:szCs w:val="22"/>
          <w:lang w:eastAsia="en-US"/>
        </w:rPr>
        <w:t>Cumplir</w:t>
      </w:r>
      <w:r w:rsidR="00EA63D2" w:rsidRPr="00EA63D2">
        <w:rPr>
          <w:rFonts w:ascii="Arial" w:eastAsia="Arial" w:hAnsi="Arial" w:cs="Arial"/>
          <w:spacing w:val="-3"/>
          <w:szCs w:val="22"/>
          <w:lang w:eastAsia="en-US"/>
        </w:rPr>
        <w:t xml:space="preserve"> </w:t>
      </w:r>
      <w:r w:rsidR="00EA63D2" w:rsidRPr="00EA63D2">
        <w:rPr>
          <w:rFonts w:ascii="Arial" w:eastAsia="Arial" w:hAnsi="Arial" w:cs="Arial"/>
          <w:szCs w:val="22"/>
          <w:lang w:eastAsia="en-US"/>
        </w:rPr>
        <w:t>con</w:t>
      </w:r>
      <w:r w:rsidR="00EA63D2" w:rsidRPr="00EA63D2">
        <w:rPr>
          <w:rFonts w:ascii="Arial" w:eastAsia="Arial" w:hAnsi="Arial" w:cs="Arial"/>
          <w:spacing w:val="-3"/>
          <w:szCs w:val="22"/>
          <w:lang w:eastAsia="en-US"/>
        </w:rPr>
        <w:t xml:space="preserve"> </w:t>
      </w:r>
      <w:r w:rsidR="00EA63D2" w:rsidRPr="00EA63D2">
        <w:rPr>
          <w:rFonts w:ascii="Arial" w:eastAsia="Arial" w:hAnsi="Arial" w:cs="Arial"/>
          <w:szCs w:val="22"/>
          <w:lang w:eastAsia="en-US"/>
        </w:rPr>
        <w:t>las</w:t>
      </w:r>
      <w:r w:rsidR="00EA63D2" w:rsidRPr="00EA63D2">
        <w:rPr>
          <w:rFonts w:ascii="Arial" w:eastAsia="Arial" w:hAnsi="Arial" w:cs="Arial"/>
          <w:spacing w:val="-3"/>
          <w:szCs w:val="22"/>
          <w:lang w:eastAsia="en-US"/>
        </w:rPr>
        <w:t xml:space="preserve"> </w:t>
      </w:r>
      <w:r w:rsidR="00EA63D2" w:rsidRPr="00EA63D2">
        <w:rPr>
          <w:rFonts w:ascii="Arial" w:eastAsia="Arial" w:hAnsi="Arial" w:cs="Arial"/>
          <w:szCs w:val="22"/>
          <w:lang w:eastAsia="en-US"/>
        </w:rPr>
        <w:t>obligaciones</w:t>
      </w:r>
      <w:r w:rsidR="00EA63D2" w:rsidRPr="00EA63D2">
        <w:rPr>
          <w:rFonts w:ascii="Arial" w:eastAsia="Arial" w:hAnsi="Arial" w:cs="Arial"/>
          <w:spacing w:val="-3"/>
          <w:szCs w:val="22"/>
          <w:lang w:eastAsia="en-US"/>
        </w:rPr>
        <w:t xml:space="preserve"> </w:t>
      </w:r>
      <w:r w:rsidR="00EA63D2" w:rsidRPr="00EA63D2">
        <w:rPr>
          <w:rFonts w:ascii="Arial" w:eastAsia="Arial" w:hAnsi="Arial" w:cs="Arial"/>
          <w:szCs w:val="22"/>
          <w:lang w:eastAsia="en-US"/>
        </w:rPr>
        <w:t>consignadas</w:t>
      </w:r>
      <w:r w:rsidR="00EA63D2" w:rsidRPr="00EA63D2">
        <w:rPr>
          <w:rFonts w:ascii="Arial" w:eastAsia="Arial" w:hAnsi="Arial" w:cs="Arial"/>
          <w:spacing w:val="-3"/>
          <w:szCs w:val="22"/>
          <w:lang w:eastAsia="en-US"/>
        </w:rPr>
        <w:t xml:space="preserve"> </w:t>
      </w:r>
      <w:r w:rsidR="00EA63D2" w:rsidRPr="00EA63D2">
        <w:rPr>
          <w:rFonts w:ascii="Arial" w:eastAsia="Arial" w:hAnsi="Arial" w:cs="Arial"/>
          <w:szCs w:val="22"/>
          <w:lang w:eastAsia="en-US"/>
        </w:rPr>
        <w:t>en</w:t>
      </w:r>
      <w:r w:rsidR="00EA63D2" w:rsidRPr="00EA63D2">
        <w:rPr>
          <w:rFonts w:ascii="Arial" w:eastAsia="Arial" w:hAnsi="Arial" w:cs="Arial"/>
          <w:spacing w:val="-3"/>
          <w:szCs w:val="22"/>
          <w:lang w:eastAsia="en-US"/>
        </w:rPr>
        <w:t xml:space="preserve"> </w:t>
      </w:r>
      <w:r w:rsidR="00EA63D2" w:rsidRPr="00EA63D2">
        <w:rPr>
          <w:rFonts w:ascii="Arial" w:eastAsia="Arial" w:hAnsi="Arial" w:cs="Arial"/>
          <w:szCs w:val="22"/>
          <w:lang w:eastAsia="en-US"/>
        </w:rPr>
        <w:t>el</w:t>
      </w:r>
      <w:r w:rsidR="00EA63D2" w:rsidRPr="00EA63D2">
        <w:rPr>
          <w:rFonts w:ascii="Arial" w:eastAsia="Arial" w:hAnsi="Arial" w:cs="Arial"/>
          <w:spacing w:val="-3"/>
          <w:szCs w:val="22"/>
          <w:lang w:eastAsia="en-US"/>
        </w:rPr>
        <w:t xml:space="preserve"> </w:t>
      </w:r>
      <w:r w:rsidR="00EA63D2" w:rsidRPr="00EA63D2">
        <w:rPr>
          <w:rFonts w:ascii="Arial" w:eastAsia="Arial" w:hAnsi="Arial" w:cs="Arial"/>
          <w:szCs w:val="22"/>
          <w:lang w:eastAsia="en-US"/>
        </w:rPr>
        <w:t>artículo</w:t>
      </w:r>
      <w:r w:rsidR="00EA63D2" w:rsidRPr="00EA63D2">
        <w:rPr>
          <w:rFonts w:ascii="Arial" w:eastAsia="Arial" w:hAnsi="Arial" w:cs="Arial"/>
          <w:spacing w:val="-3"/>
          <w:szCs w:val="22"/>
          <w:lang w:eastAsia="en-US"/>
        </w:rPr>
        <w:t xml:space="preserve"> </w:t>
      </w:r>
      <w:r w:rsidR="00EA63D2" w:rsidRPr="00EA63D2">
        <w:rPr>
          <w:rFonts w:ascii="Arial" w:eastAsia="Arial" w:hAnsi="Arial" w:cs="Arial"/>
          <w:szCs w:val="22"/>
          <w:lang w:eastAsia="en-US"/>
        </w:rPr>
        <w:t>3</w:t>
      </w:r>
      <w:r w:rsidR="00EA63D2" w:rsidRPr="00EA63D2">
        <w:rPr>
          <w:rFonts w:ascii="Arial" w:eastAsia="Arial" w:hAnsi="Arial" w:cs="Arial"/>
          <w:spacing w:val="-3"/>
          <w:szCs w:val="22"/>
          <w:lang w:eastAsia="en-US"/>
        </w:rPr>
        <w:t xml:space="preserve"> </w:t>
      </w:r>
      <w:r w:rsidR="00EA63D2" w:rsidRPr="00EA63D2">
        <w:rPr>
          <w:rFonts w:ascii="Arial" w:eastAsia="Arial" w:hAnsi="Arial" w:cs="Arial"/>
          <w:szCs w:val="22"/>
          <w:lang w:eastAsia="en-US"/>
        </w:rPr>
        <w:t>de</w:t>
      </w:r>
      <w:r w:rsidR="00EA63D2" w:rsidRPr="00EA63D2">
        <w:rPr>
          <w:rFonts w:ascii="Arial" w:eastAsia="Arial" w:hAnsi="Arial" w:cs="Arial"/>
          <w:spacing w:val="-3"/>
          <w:szCs w:val="22"/>
          <w:lang w:eastAsia="en-US"/>
        </w:rPr>
        <w:t xml:space="preserve"> </w:t>
      </w:r>
      <w:r w:rsidR="00EA63D2" w:rsidRPr="00EA63D2">
        <w:rPr>
          <w:rFonts w:ascii="Arial" w:eastAsia="Arial" w:hAnsi="Arial" w:cs="Arial"/>
          <w:szCs w:val="22"/>
          <w:lang w:eastAsia="en-US"/>
        </w:rPr>
        <w:t>la</w:t>
      </w:r>
      <w:r w:rsidR="00EA63D2" w:rsidRPr="00EA63D2">
        <w:rPr>
          <w:rFonts w:ascii="Arial" w:eastAsia="Arial" w:hAnsi="Arial" w:cs="Arial"/>
          <w:spacing w:val="-3"/>
          <w:szCs w:val="22"/>
          <w:lang w:eastAsia="en-US"/>
        </w:rPr>
        <w:t xml:space="preserve"> </w:t>
      </w:r>
      <w:r w:rsidR="00EA63D2" w:rsidRPr="00EA63D2">
        <w:rPr>
          <w:rFonts w:ascii="Arial" w:eastAsia="Arial" w:hAnsi="Arial" w:cs="Arial"/>
          <w:szCs w:val="22"/>
          <w:lang w:eastAsia="en-US"/>
        </w:rPr>
        <w:t>Ley</w:t>
      </w:r>
      <w:r w:rsidR="00EA63D2" w:rsidRPr="00EA63D2">
        <w:rPr>
          <w:rFonts w:ascii="Arial" w:eastAsia="Arial" w:hAnsi="Arial" w:cs="Arial"/>
          <w:spacing w:val="-3"/>
          <w:szCs w:val="22"/>
          <w:lang w:eastAsia="en-US"/>
        </w:rPr>
        <w:t xml:space="preserve"> </w:t>
      </w:r>
      <w:proofErr w:type="spellStart"/>
      <w:r w:rsidR="00EA63D2" w:rsidRPr="00EA63D2">
        <w:rPr>
          <w:rFonts w:ascii="Arial" w:eastAsia="Arial" w:hAnsi="Arial" w:cs="Arial"/>
          <w:szCs w:val="22"/>
          <w:lang w:eastAsia="en-US"/>
        </w:rPr>
        <w:t>N°</w:t>
      </w:r>
      <w:proofErr w:type="spellEnd"/>
      <w:r w:rsidR="00EA63D2" w:rsidRPr="00EA63D2">
        <w:rPr>
          <w:rFonts w:ascii="Arial" w:eastAsia="Arial" w:hAnsi="Arial" w:cs="Arial"/>
          <w:spacing w:val="-3"/>
          <w:szCs w:val="22"/>
          <w:lang w:eastAsia="en-US"/>
        </w:rPr>
        <w:t xml:space="preserve"> </w:t>
      </w:r>
      <w:r w:rsidR="00EA63D2" w:rsidRPr="00EA63D2">
        <w:rPr>
          <w:rFonts w:ascii="Arial" w:eastAsia="Arial" w:hAnsi="Arial" w:cs="Arial"/>
          <w:szCs w:val="22"/>
          <w:lang w:eastAsia="en-US"/>
        </w:rPr>
        <w:t>31564</w:t>
      </w:r>
      <w:r w:rsidR="00EA63D2" w:rsidRPr="00EA63D2">
        <w:rPr>
          <w:rFonts w:ascii="Arial" w:eastAsia="Arial" w:hAnsi="Arial" w:cs="Arial"/>
          <w:spacing w:val="-3"/>
          <w:szCs w:val="22"/>
          <w:lang w:eastAsia="en-US"/>
        </w:rPr>
        <w:t xml:space="preserve"> </w:t>
      </w:r>
      <w:r w:rsidR="00EA63D2" w:rsidRPr="00EA63D2">
        <w:rPr>
          <w:rFonts w:ascii="Arial" w:eastAsia="Arial" w:hAnsi="Arial" w:cs="Arial"/>
          <w:szCs w:val="22"/>
          <w:lang w:eastAsia="en-US"/>
        </w:rPr>
        <w:t>y</w:t>
      </w:r>
      <w:r w:rsidR="00EA63D2" w:rsidRPr="00EA63D2">
        <w:rPr>
          <w:rFonts w:ascii="Arial" w:eastAsia="Arial" w:hAnsi="Arial" w:cs="Arial"/>
          <w:spacing w:val="-3"/>
          <w:szCs w:val="22"/>
          <w:lang w:eastAsia="en-US"/>
        </w:rPr>
        <w:t xml:space="preserve"> </w:t>
      </w:r>
      <w:r w:rsidR="00EA63D2" w:rsidRPr="00EA63D2">
        <w:rPr>
          <w:rFonts w:ascii="Arial" w:eastAsia="Arial" w:hAnsi="Arial" w:cs="Arial"/>
          <w:szCs w:val="22"/>
          <w:lang w:eastAsia="en-US"/>
        </w:rPr>
        <w:t>artículo</w:t>
      </w:r>
      <w:r w:rsidR="00EA63D2">
        <w:rPr>
          <w:rFonts w:ascii="Arial" w:eastAsia="Arial" w:hAnsi="Arial" w:cs="Arial"/>
          <w:spacing w:val="-3"/>
          <w:szCs w:val="22"/>
          <w:lang w:eastAsia="en-US"/>
        </w:rPr>
        <w:t xml:space="preserve"> </w:t>
      </w:r>
      <w:r w:rsidR="00EA63D2" w:rsidRPr="00EA63D2">
        <w:rPr>
          <w:rFonts w:ascii="Arial" w:eastAsia="Arial" w:hAnsi="Arial" w:cs="Arial"/>
          <w:szCs w:val="22"/>
          <w:lang w:eastAsia="en-US"/>
        </w:rPr>
        <w:t>16 de su Reglamento, esto es:</w:t>
      </w:r>
    </w:p>
    <w:p w14:paraId="7E77B6CE" w14:textId="4ED9FD1D" w:rsidR="00EA63D2" w:rsidRPr="00EA63D2" w:rsidRDefault="00EA63D2" w:rsidP="00D5409B">
      <w:pPr>
        <w:pStyle w:val="Prrafodelista"/>
        <w:widowControl w:val="0"/>
        <w:numPr>
          <w:ilvl w:val="1"/>
          <w:numId w:val="23"/>
        </w:numPr>
        <w:tabs>
          <w:tab w:val="left" w:pos="1738"/>
          <w:tab w:val="left" w:pos="1740"/>
          <w:tab w:val="left" w:pos="3903"/>
          <w:tab w:val="left" w:pos="5923"/>
          <w:tab w:val="left" w:pos="7264"/>
          <w:tab w:val="left" w:pos="9117"/>
        </w:tabs>
        <w:autoSpaceDE w:val="0"/>
        <w:autoSpaceDN w:val="0"/>
        <w:spacing w:before="135" w:line="242" w:lineRule="auto"/>
        <w:ind w:right="356"/>
        <w:jc w:val="both"/>
        <w:rPr>
          <w:rFonts w:ascii="Arial" w:eastAsia="Arial" w:hAnsi="Arial" w:cs="Arial"/>
          <w:szCs w:val="22"/>
          <w:lang w:eastAsia="en-US"/>
        </w:rPr>
      </w:pPr>
      <w:r w:rsidRPr="00EA63D2">
        <w:rPr>
          <w:rFonts w:ascii="Arial" w:eastAsia="Arial" w:hAnsi="Arial" w:cs="Arial"/>
          <w:szCs w:val="22"/>
          <w:lang w:eastAsia="en-US"/>
        </w:rPr>
        <w:t>Guardar</w:t>
      </w:r>
      <w:r w:rsidRPr="00EA63D2">
        <w:rPr>
          <w:rFonts w:ascii="Arial" w:eastAsia="Arial" w:hAnsi="Arial" w:cs="Arial"/>
          <w:spacing w:val="-2"/>
          <w:szCs w:val="22"/>
          <w:lang w:eastAsia="en-US"/>
        </w:rPr>
        <w:t xml:space="preserve"> </w:t>
      </w:r>
      <w:r w:rsidRPr="00EA63D2">
        <w:rPr>
          <w:rFonts w:ascii="Arial" w:eastAsia="Arial" w:hAnsi="Arial" w:cs="Arial"/>
          <w:szCs w:val="22"/>
          <w:lang w:eastAsia="en-US"/>
        </w:rPr>
        <w:t>secreto,</w:t>
      </w:r>
      <w:r w:rsidRPr="00EA63D2">
        <w:rPr>
          <w:rFonts w:ascii="Arial" w:eastAsia="Arial" w:hAnsi="Arial" w:cs="Arial"/>
          <w:spacing w:val="-2"/>
          <w:szCs w:val="22"/>
          <w:lang w:eastAsia="en-US"/>
        </w:rPr>
        <w:t xml:space="preserve"> </w:t>
      </w:r>
      <w:r w:rsidRPr="00EA63D2">
        <w:rPr>
          <w:rFonts w:ascii="Arial" w:eastAsia="Arial" w:hAnsi="Arial" w:cs="Arial"/>
          <w:szCs w:val="22"/>
          <w:lang w:eastAsia="en-US"/>
        </w:rPr>
        <w:t>reserva</w:t>
      </w:r>
      <w:r w:rsidRPr="00EA63D2">
        <w:rPr>
          <w:rFonts w:ascii="Arial" w:eastAsia="Arial" w:hAnsi="Arial" w:cs="Arial"/>
          <w:spacing w:val="-2"/>
          <w:szCs w:val="22"/>
          <w:lang w:eastAsia="en-US"/>
        </w:rPr>
        <w:t xml:space="preserve"> </w:t>
      </w:r>
      <w:r w:rsidRPr="00EA63D2">
        <w:rPr>
          <w:rFonts w:ascii="Arial" w:eastAsia="Arial" w:hAnsi="Arial" w:cs="Arial"/>
          <w:szCs w:val="22"/>
          <w:lang w:eastAsia="en-US"/>
        </w:rPr>
        <w:t>o</w:t>
      </w:r>
      <w:r w:rsidRPr="00EA63D2">
        <w:rPr>
          <w:rFonts w:ascii="Arial" w:eastAsia="Arial" w:hAnsi="Arial" w:cs="Arial"/>
          <w:spacing w:val="-2"/>
          <w:szCs w:val="22"/>
          <w:lang w:eastAsia="en-US"/>
        </w:rPr>
        <w:t xml:space="preserve"> </w:t>
      </w:r>
      <w:r w:rsidRPr="00EA63D2">
        <w:rPr>
          <w:rFonts w:ascii="Arial" w:eastAsia="Arial" w:hAnsi="Arial" w:cs="Arial"/>
          <w:szCs w:val="22"/>
          <w:lang w:eastAsia="en-US"/>
        </w:rPr>
        <w:t>confidencialidad</w:t>
      </w:r>
      <w:r w:rsidRPr="00EA63D2">
        <w:rPr>
          <w:rFonts w:ascii="Arial" w:eastAsia="Arial" w:hAnsi="Arial" w:cs="Arial"/>
          <w:spacing w:val="-2"/>
          <w:szCs w:val="22"/>
          <w:lang w:eastAsia="en-US"/>
        </w:rPr>
        <w:t xml:space="preserve"> </w:t>
      </w:r>
      <w:r w:rsidRPr="00EA63D2">
        <w:rPr>
          <w:rFonts w:ascii="Arial" w:eastAsia="Arial" w:hAnsi="Arial" w:cs="Arial"/>
          <w:szCs w:val="22"/>
          <w:lang w:eastAsia="en-US"/>
        </w:rPr>
        <w:t>de</w:t>
      </w:r>
      <w:r w:rsidRPr="00EA63D2">
        <w:rPr>
          <w:rFonts w:ascii="Arial" w:eastAsia="Arial" w:hAnsi="Arial" w:cs="Arial"/>
          <w:spacing w:val="-2"/>
          <w:szCs w:val="22"/>
          <w:lang w:eastAsia="en-US"/>
        </w:rPr>
        <w:t xml:space="preserve"> </w:t>
      </w:r>
      <w:r w:rsidRPr="00EA63D2">
        <w:rPr>
          <w:rFonts w:ascii="Arial" w:eastAsia="Arial" w:hAnsi="Arial" w:cs="Arial"/>
          <w:szCs w:val="22"/>
          <w:lang w:eastAsia="en-US"/>
        </w:rPr>
        <w:t>los</w:t>
      </w:r>
      <w:r w:rsidRPr="00EA63D2">
        <w:rPr>
          <w:rFonts w:ascii="Arial" w:eastAsia="Arial" w:hAnsi="Arial" w:cs="Arial"/>
          <w:spacing w:val="-2"/>
          <w:szCs w:val="22"/>
          <w:lang w:eastAsia="en-US"/>
        </w:rPr>
        <w:t xml:space="preserve"> </w:t>
      </w:r>
      <w:r w:rsidRPr="00EA63D2">
        <w:rPr>
          <w:rFonts w:ascii="Arial" w:eastAsia="Arial" w:hAnsi="Arial" w:cs="Arial"/>
          <w:szCs w:val="22"/>
          <w:lang w:eastAsia="en-US"/>
        </w:rPr>
        <w:t>asuntos</w:t>
      </w:r>
      <w:r w:rsidRPr="00EA63D2">
        <w:rPr>
          <w:rFonts w:ascii="Arial" w:eastAsia="Arial" w:hAnsi="Arial" w:cs="Arial"/>
          <w:spacing w:val="-2"/>
          <w:szCs w:val="22"/>
          <w:lang w:eastAsia="en-US"/>
        </w:rPr>
        <w:t xml:space="preserve"> </w:t>
      </w:r>
      <w:r w:rsidRPr="00EA63D2">
        <w:rPr>
          <w:rFonts w:ascii="Arial" w:eastAsia="Arial" w:hAnsi="Arial" w:cs="Arial"/>
          <w:szCs w:val="22"/>
          <w:lang w:eastAsia="en-US"/>
        </w:rPr>
        <w:t>o</w:t>
      </w:r>
      <w:r w:rsidRPr="00EA63D2">
        <w:rPr>
          <w:rFonts w:ascii="Arial" w:eastAsia="Arial" w:hAnsi="Arial" w:cs="Arial"/>
          <w:spacing w:val="-2"/>
          <w:szCs w:val="22"/>
          <w:lang w:eastAsia="en-US"/>
        </w:rPr>
        <w:t xml:space="preserve"> </w:t>
      </w:r>
      <w:r w:rsidRPr="00EA63D2">
        <w:rPr>
          <w:rFonts w:ascii="Arial" w:eastAsia="Arial" w:hAnsi="Arial" w:cs="Arial"/>
          <w:szCs w:val="22"/>
          <w:lang w:eastAsia="en-US"/>
        </w:rPr>
        <w:t>información</w:t>
      </w:r>
      <w:r w:rsidRPr="00EA63D2">
        <w:rPr>
          <w:rFonts w:ascii="Arial" w:eastAsia="Arial" w:hAnsi="Arial" w:cs="Arial"/>
          <w:spacing w:val="-2"/>
          <w:szCs w:val="22"/>
          <w:lang w:eastAsia="en-US"/>
        </w:rPr>
        <w:t xml:space="preserve"> </w:t>
      </w:r>
      <w:r w:rsidRPr="00EA63D2">
        <w:rPr>
          <w:rFonts w:ascii="Arial" w:eastAsia="Arial" w:hAnsi="Arial" w:cs="Arial"/>
          <w:szCs w:val="22"/>
          <w:lang w:eastAsia="en-US"/>
        </w:rPr>
        <w:t>que,</w:t>
      </w:r>
      <w:r w:rsidRPr="00EA63D2">
        <w:rPr>
          <w:rFonts w:ascii="Arial" w:eastAsia="Arial" w:hAnsi="Arial" w:cs="Arial"/>
          <w:spacing w:val="-2"/>
          <w:szCs w:val="22"/>
          <w:lang w:eastAsia="en-US"/>
        </w:rPr>
        <w:t xml:space="preserve"> </w:t>
      </w:r>
      <w:r w:rsidRPr="00EA63D2">
        <w:rPr>
          <w:rFonts w:ascii="Arial" w:eastAsia="Arial" w:hAnsi="Arial" w:cs="Arial"/>
          <w:szCs w:val="22"/>
          <w:lang w:eastAsia="en-US"/>
        </w:rPr>
        <w:t>por</w:t>
      </w:r>
      <w:r w:rsidRPr="00EA63D2">
        <w:rPr>
          <w:rFonts w:ascii="Arial" w:eastAsia="Arial" w:hAnsi="Arial" w:cs="Arial"/>
          <w:spacing w:val="-2"/>
          <w:szCs w:val="22"/>
          <w:lang w:eastAsia="en-US"/>
        </w:rPr>
        <w:t xml:space="preserve"> </w:t>
      </w:r>
      <w:r w:rsidRPr="00EA63D2">
        <w:rPr>
          <w:rFonts w:ascii="Arial" w:eastAsia="Arial" w:hAnsi="Arial" w:cs="Arial"/>
          <w:szCs w:val="22"/>
          <w:lang w:eastAsia="en-US"/>
        </w:rPr>
        <w:t xml:space="preserve">ley expresa, tengan dicho carácter. Esta obligación se extiende aun cuando el vínculo laboral o contractual con la entidad pública se hubiera extinguido y mientras la </w:t>
      </w:r>
      <w:r w:rsidRPr="00EA63D2">
        <w:rPr>
          <w:rFonts w:ascii="Arial" w:eastAsia="Arial" w:hAnsi="Arial" w:cs="Arial"/>
          <w:spacing w:val="-2"/>
          <w:szCs w:val="22"/>
          <w:lang w:eastAsia="en-US"/>
        </w:rPr>
        <w:t>información</w:t>
      </w:r>
      <w:r>
        <w:rPr>
          <w:rFonts w:ascii="Arial" w:eastAsia="Arial" w:hAnsi="Arial" w:cs="Arial"/>
          <w:szCs w:val="22"/>
          <w:lang w:eastAsia="en-US"/>
        </w:rPr>
        <w:t xml:space="preserve"> </w:t>
      </w:r>
      <w:r w:rsidRPr="00EA63D2">
        <w:rPr>
          <w:rFonts w:ascii="Arial" w:eastAsia="Arial" w:hAnsi="Arial" w:cs="Arial"/>
          <w:spacing w:val="-2"/>
          <w:szCs w:val="22"/>
          <w:lang w:eastAsia="en-US"/>
        </w:rPr>
        <w:t>mantenga</w:t>
      </w:r>
      <w:r>
        <w:rPr>
          <w:rFonts w:ascii="Arial" w:eastAsia="Arial" w:hAnsi="Arial" w:cs="Arial"/>
          <w:szCs w:val="22"/>
          <w:lang w:eastAsia="en-US"/>
        </w:rPr>
        <w:t xml:space="preserve"> </w:t>
      </w:r>
      <w:r w:rsidRPr="00EA63D2">
        <w:rPr>
          <w:rFonts w:ascii="Arial" w:eastAsia="Arial" w:hAnsi="Arial" w:cs="Arial"/>
          <w:spacing w:val="-6"/>
          <w:szCs w:val="22"/>
          <w:lang w:eastAsia="en-US"/>
        </w:rPr>
        <w:t>su</w:t>
      </w:r>
      <w:r>
        <w:rPr>
          <w:rFonts w:ascii="Arial" w:eastAsia="Arial" w:hAnsi="Arial" w:cs="Arial"/>
          <w:szCs w:val="22"/>
          <w:lang w:eastAsia="en-US"/>
        </w:rPr>
        <w:t xml:space="preserve"> </w:t>
      </w:r>
      <w:r w:rsidRPr="00EA63D2">
        <w:rPr>
          <w:rFonts w:ascii="Arial" w:eastAsia="Arial" w:hAnsi="Arial" w:cs="Arial"/>
          <w:spacing w:val="-2"/>
          <w:szCs w:val="22"/>
          <w:lang w:eastAsia="en-US"/>
        </w:rPr>
        <w:t>carácter</w:t>
      </w:r>
      <w:r>
        <w:rPr>
          <w:rFonts w:ascii="Arial" w:eastAsia="Arial" w:hAnsi="Arial" w:cs="Arial"/>
          <w:szCs w:val="22"/>
          <w:lang w:eastAsia="en-US"/>
        </w:rPr>
        <w:t xml:space="preserve"> </w:t>
      </w:r>
      <w:r w:rsidRPr="00EA63D2">
        <w:rPr>
          <w:rFonts w:ascii="Arial" w:eastAsia="Arial" w:hAnsi="Arial" w:cs="Arial"/>
          <w:spacing w:val="-6"/>
          <w:szCs w:val="22"/>
          <w:lang w:eastAsia="en-US"/>
        </w:rPr>
        <w:t>de</w:t>
      </w:r>
      <w:r>
        <w:rPr>
          <w:rFonts w:ascii="Arial" w:eastAsia="Arial" w:hAnsi="Arial" w:cs="Arial"/>
          <w:spacing w:val="-6"/>
          <w:szCs w:val="22"/>
          <w:lang w:eastAsia="en-US"/>
        </w:rPr>
        <w:t xml:space="preserve"> secreta, reservada o confidencial.</w:t>
      </w:r>
    </w:p>
    <w:p w14:paraId="51ACFFA9" w14:textId="162D6983" w:rsidR="00EA63D2" w:rsidRPr="00EA63D2" w:rsidRDefault="00EA63D2" w:rsidP="00D5409B">
      <w:pPr>
        <w:widowControl w:val="0"/>
        <w:numPr>
          <w:ilvl w:val="1"/>
          <w:numId w:val="23"/>
        </w:numPr>
        <w:tabs>
          <w:tab w:val="left" w:pos="1738"/>
          <w:tab w:val="left" w:pos="1740"/>
        </w:tabs>
        <w:autoSpaceDE w:val="0"/>
        <w:autoSpaceDN w:val="0"/>
        <w:spacing w:before="171" w:line="242" w:lineRule="auto"/>
        <w:ind w:right="356"/>
        <w:jc w:val="both"/>
        <w:rPr>
          <w:rFonts w:ascii="Arial" w:eastAsia="Arial" w:hAnsi="Arial" w:cs="Arial"/>
          <w:szCs w:val="22"/>
          <w:lang w:eastAsia="en-US"/>
        </w:rPr>
      </w:pPr>
      <w:r w:rsidRPr="00EA63D2">
        <w:rPr>
          <w:rFonts w:ascii="Arial" w:eastAsia="Arial" w:hAnsi="Arial" w:cs="Arial"/>
          <w:szCs w:val="22"/>
          <w:lang w:eastAsia="en-US"/>
        </w:rPr>
        <w:t>No divulgar ni utilizar información que, sin tener reserva legal expresa, pudiera resultar privilegiada por su contenido relevante, empleándola en su beneficio o de terceros</w:t>
      </w:r>
      <w:r>
        <w:rPr>
          <w:rFonts w:ascii="Arial" w:eastAsia="Arial" w:hAnsi="Arial" w:cs="Arial"/>
          <w:szCs w:val="22"/>
          <w:lang w:eastAsia="en-US"/>
        </w:rPr>
        <w:t xml:space="preserve">, </w:t>
      </w:r>
      <w:r w:rsidRPr="00EA63D2">
        <w:rPr>
          <w:rFonts w:ascii="Arial" w:eastAsia="Arial" w:hAnsi="Arial" w:cs="Arial"/>
          <w:szCs w:val="22"/>
          <w:lang w:eastAsia="en-US"/>
        </w:rPr>
        <w:t>o</w:t>
      </w:r>
      <w:r>
        <w:rPr>
          <w:rFonts w:ascii="Arial" w:eastAsia="Arial" w:hAnsi="Arial" w:cs="Arial"/>
          <w:spacing w:val="73"/>
          <w:szCs w:val="22"/>
          <w:lang w:eastAsia="en-US"/>
        </w:rPr>
        <w:t xml:space="preserve"> </w:t>
      </w:r>
      <w:r w:rsidRPr="00EA63D2">
        <w:rPr>
          <w:rFonts w:ascii="Arial" w:eastAsia="Arial" w:hAnsi="Arial" w:cs="Arial"/>
          <w:szCs w:val="22"/>
          <w:lang w:eastAsia="en-US"/>
        </w:rPr>
        <w:t>en</w:t>
      </w:r>
      <w:r>
        <w:rPr>
          <w:rFonts w:ascii="Arial" w:eastAsia="Arial" w:hAnsi="Arial" w:cs="Arial"/>
          <w:spacing w:val="73"/>
          <w:szCs w:val="22"/>
          <w:lang w:eastAsia="en-US"/>
        </w:rPr>
        <w:t xml:space="preserve"> </w:t>
      </w:r>
      <w:r w:rsidRPr="00EA63D2">
        <w:rPr>
          <w:rFonts w:ascii="Arial" w:eastAsia="Arial" w:hAnsi="Arial" w:cs="Arial"/>
          <w:szCs w:val="22"/>
          <w:lang w:eastAsia="en-US"/>
        </w:rPr>
        <w:t>perjuicio</w:t>
      </w:r>
      <w:r>
        <w:rPr>
          <w:rFonts w:ascii="Arial" w:eastAsia="Arial" w:hAnsi="Arial" w:cs="Arial"/>
          <w:spacing w:val="73"/>
          <w:szCs w:val="22"/>
          <w:lang w:eastAsia="en-US"/>
        </w:rPr>
        <w:t xml:space="preserve"> </w:t>
      </w:r>
      <w:r w:rsidRPr="00EA63D2">
        <w:rPr>
          <w:rFonts w:ascii="Arial" w:eastAsia="Arial" w:hAnsi="Arial" w:cs="Arial"/>
          <w:szCs w:val="22"/>
          <w:lang w:eastAsia="en-US"/>
        </w:rPr>
        <w:t>o</w:t>
      </w:r>
      <w:r>
        <w:rPr>
          <w:rFonts w:ascii="Arial" w:eastAsia="Arial" w:hAnsi="Arial" w:cs="Arial"/>
          <w:spacing w:val="73"/>
          <w:szCs w:val="22"/>
          <w:lang w:eastAsia="en-US"/>
        </w:rPr>
        <w:t xml:space="preserve"> </w:t>
      </w:r>
      <w:r w:rsidRPr="00EA63D2">
        <w:rPr>
          <w:rFonts w:ascii="Arial" w:eastAsia="Arial" w:hAnsi="Arial" w:cs="Arial"/>
          <w:szCs w:val="22"/>
          <w:lang w:eastAsia="en-US"/>
        </w:rPr>
        <w:t>desmedro</w:t>
      </w:r>
      <w:r>
        <w:rPr>
          <w:rFonts w:ascii="Arial" w:eastAsia="Arial" w:hAnsi="Arial" w:cs="Arial"/>
          <w:spacing w:val="73"/>
          <w:szCs w:val="22"/>
          <w:lang w:eastAsia="en-US"/>
        </w:rPr>
        <w:t xml:space="preserve"> </w:t>
      </w:r>
      <w:r w:rsidRPr="00EA63D2">
        <w:rPr>
          <w:rFonts w:ascii="Arial" w:eastAsia="Arial" w:hAnsi="Arial" w:cs="Arial"/>
          <w:szCs w:val="22"/>
          <w:lang w:eastAsia="en-US"/>
        </w:rPr>
        <w:t>del</w:t>
      </w:r>
      <w:r>
        <w:rPr>
          <w:rFonts w:ascii="Arial" w:eastAsia="Arial" w:hAnsi="Arial" w:cs="Arial"/>
          <w:spacing w:val="73"/>
          <w:szCs w:val="22"/>
          <w:lang w:eastAsia="en-US"/>
        </w:rPr>
        <w:t xml:space="preserve"> </w:t>
      </w:r>
      <w:r w:rsidRPr="00EA63D2">
        <w:rPr>
          <w:rFonts w:ascii="Arial" w:eastAsia="Arial" w:hAnsi="Arial" w:cs="Arial"/>
          <w:szCs w:val="22"/>
          <w:lang w:eastAsia="en-US"/>
        </w:rPr>
        <w:t>Estado</w:t>
      </w:r>
      <w:r>
        <w:rPr>
          <w:rFonts w:ascii="Arial" w:eastAsia="Arial" w:hAnsi="Arial" w:cs="Arial"/>
          <w:spacing w:val="73"/>
          <w:szCs w:val="22"/>
          <w:lang w:eastAsia="en-US"/>
        </w:rPr>
        <w:t xml:space="preserve"> </w:t>
      </w:r>
      <w:r w:rsidRPr="00EA63D2">
        <w:rPr>
          <w:rFonts w:ascii="Arial" w:eastAsia="Arial" w:hAnsi="Arial" w:cs="Arial"/>
          <w:szCs w:val="22"/>
          <w:lang w:eastAsia="en-US"/>
        </w:rPr>
        <w:t>o</w:t>
      </w:r>
      <w:r>
        <w:rPr>
          <w:rFonts w:ascii="Arial" w:eastAsia="Arial" w:hAnsi="Arial" w:cs="Arial"/>
          <w:spacing w:val="73"/>
          <w:szCs w:val="22"/>
          <w:lang w:eastAsia="en-US"/>
        </w:rPr>
        <w:t xml:space="preserve"> </w:t>
      </w:r>
      <w:r w:rsidRPr="00EA63D2">
        <w:rPr>
          <w:rFonts w:ascii="Arial" w:eastAsia="Arial" w:hAnsi="Arial" w:cs="Arial"/>
          <w:szCs w:val="22"/>
          <w:lang w:eastAsia="en-US"/>
        </w:rPr>
        <w:t>de</w:t>
      </w:r>
      <w:r>
        <w:rPr>
          <w:rFonts w:ascii="Arial" w:eastAsia="Arial" w:hAnsi="Arial" w:cs="Arial"/>
          <w:szCs w:val="22"/>
          <w:lang w:eastAsia="en-US"/>
        </w:rPr>
        <w:t xml:space="preserve"> terceros. </w:t>
      </w:r>
    </w:p>
    <w:p w14:paraId="3D93D5A4" w14:textId="2662989A" w:rsidR="00EA63D2" w:rsidRPr="00EA63D2" w:rsidRDefault="00EF0A11" w:rsidP="00D5409B">
      <w:pPr>
        <w:widowControl w:val="0"/>
        <w:numPr>
          <w:ilvl w:val="0"/>
          <w:numId w:val="23"/>
        </w:numPr>
        <w:tabs>
          <w:tab w:val="left" w:pos="1340"/>
          <w:tab w:val="left" w:pos="2366"/>
          <w:tab w:val="left" w:pos="2803"/>
          <w:tab w:val="left" w:pos="3174"/>
          <w:tab w:val="left" w:pos="4044"/>
          <w:tab w:val="left" w:pos="4370"/>
          <w:tab w:val="left" w:pos="4808"/>
          <w:tab w:val="left" w:pos="5178"/>
          <w:tab w:val="left" w:pos="5715"/>
          <w:tab w:val="left" w:pos="6154"/>
          <w:tab w:val="left" w:pos="6925"/>
          <w:tab w:val="left" w:pos="7240"/>
          <w:tab w:val="left" w:pos="7677"/>
          <w:tab w:val="left" w:pos="8148"/>
          <w:tab w:val="left" w:pos="9118"/>
        </w:tabs>
        <w:autoSpaceDE w:val="0"/>
        <w:autoSpaceDN w:val="0"/>
        <w:spacing w:before="203" w:line="242" w:lineRule="auto"/>
        <w:ind w:right="355"/>
        <w:jc w:val="both"/>
        <w:rPr>
          <w:rFonts w:ascii="Arial" w:eastAsia="Arial" w:hAnsi="Arial" w:cs="Arial"/>
          <w:szCs w:val="22"/>
          <w:lang w:eastAsia="en-US"/>
        </w:rPr>
      </w:pPr>
      <w:r>
        <w:rPr>
          <w:rFonts w:ascii="Arial" w:eastAsia="Arial" w:hAnsi="Arial" w:cs="Arial"/>
          <w:szCs w:val="22"/>
          <w:lang w:eastAsia="en-US"/>
        </w:rPr>
        <w:t xml:space="preserve"> </w:t>
      </w:r>
      <w:r w:rsidR="00EA63D2" w:rsidRPr="00EA63D2">
        <w:rPr>
          <w:rFonts w:ascii="Arial" w:eastAsia="Arial" w:hAnsi="Arial" w:cs="Arial"/>
          <w:szCs w:val="22"/>
          <w:lang w:eastAsia="en-US"/>
        </w:rPr>
        <w:t>Abstenerme</w:t>
      </w:r>
      <w:r w:rsidR="00EA63D2" w:rsidRPr="00EA63D2">
        <w:rPr>
          <w:rFonts w:ascii="Arial" w:eastAsia="Arial" w:hAnsi="Arial" w:cs="Arial"/>
          <w:spacing w:val="39"/>
          <w:szCs w:val="22"/>
          <w:lang w:eastAsia="en-US"/>
        </w:rPr>
        <w:t xml:space="preserve"> </w:t>
      </w:r>
      <w:r w:rsidR="00EA63D2" w:rsidRPr="00EA63D2">
        <w:rPr>
          <w:rFonts w:ascii="Arial" w:eastAsia="Arial" w:hAnsi="Arial" w:cs="Arial"/>
          <w:szCs w:val="22"/>
          <w:lang w:eastAsia="en-US"/>
        </w:rPr>
        <w:t>de</w:t>
      </w:r>
      <w:r w:rsidR="00EA63D2" w:rsidRPr="00EA63D2">
        <w:rPr>
          <w:rFonts w:ascii="Arial" w:eastAsia="Arial" w:hAnsi="Arial" w:cs="Arial"/>
          <w:spacing w:val="39"/>
          <w:szCs w:val="22"/>
          <w:lang w:eastAsia="en-US"/>
        </w:rPr>
        <w:t xml:space="preserve"> </w:t>
      </w:r>
      <w:r w:rsidR="00EA63D2" w:rsidRPr="00EA63D2">
        <w:rPr>
          <w:rFonts w:ascii="Arial" w:eastAsia="Arial" w:hAnsi="Arial" w:cs="Arial"/>
          <w:szCs w:val="22"/>
          <w:lang w:eastAsia="en-US"/>
        </w:rPr>
        <w:t>intervenir</w:t>
      </w:r>
      <w:r w:rsidR="00EA63D2" w:rsidRPr="00EA63D2">
        <w:rPr>
          <w:rFonts w:ascii="Arial" w:eastAsia="Arial" w:hAnsi="Arial" w:cs="Arial"/>
          <w:spacing w:val="39"/>
          <w:szCs w:val="22"/>
          <w:lang w:eastAsia="en-US"/>
        </w:rPr>
        <w:t xml:space="preserve"> </w:t>
      </w:r>
      <w:r w:rsidR="00EA63D2" w:rsidRPr="00EA63D2">
        <w:rPr>
          <w:rFonts w:ascii="Arial" w:eastAsia="Arial" w:hAnsi="Arial" w:cs="Arial"/>
          <w:szCs w:val="22"/>
          <w:lang w:eastAsia="en-US"/>
        </w:rPr>
        <w:t>en</w:t>
      </w:r>
      <w:r w:rsidR="00EA63D2" w:rsidRPr="00EA63D2">
        <w:rPr>
          <w:rFonts w:ascii="Arial" w:eastAsia="Arial" w:hAnsi="Arial" w:cs="Arial"/>
          <w:spacing w:val="39"/>
          <w:szCs w:val="22"/>
          <w:lang w:eastAsia="en-US"/>
        </w:rPr>
        <w:t xml:space="preserve"> </w:t>
      </w:r>
      <w:r w:rsidR="00EA63D2" w:rsidRPr="00EA63D2">
        <w:rPr>
          <w:rFonts w:ascii="Arial" w:eastAsia="Arial" w:hAnsi="Arial" w:cs="Arial"/>
          <w:szCs w:val="22"/>
          <w:lang w:eastAsia="en-US"/>
        </w:rPr>
        <w:t>los</w:t>
      </w:r>
      <w:r w:rsidR="00EA63D2" w:rsidRPr="00EA63D2">
        <w:rPr>
          <w:rFonts w:ascii="Arial" w:eastAsia="Arial" w:hAnsi="Arial" w:cs="Arial"/>
          <w:spacing w:val="39"/>
          <w:szCs w:val="22"/>
          <w:lang w:eastAsia="en-US"/>
        </w:rPr>
        <w:t xml:space="preserve"> </w:t>
      </w:r>
      <w:r w:rsidR="00EA63D2" w:rsidRPr="00EA63D2">
        <w:rPr>
          <w:rFonts w:ascii="Arial" w:eastAsia="Arial" w:hAnsi="Arial" w:cs="Arial"/>
          <w:szCs w:val="22"/>
          <w:lang w:eastAsia="en-US"/>
        </w:rPr>
        <w:t>casos</w:t>
      </w:r>
      <w:r w:rsidR="00EA63D2" w:rsidRPr="00EA63D2">
        <w:rPr>
          <w:rFonts w:ascii="Arial" w:eastAsia="Arial" w:hAnsi="Arial" w:cs="Arial"/>
          <w:spacing w:val="39"/>
          <w:szCs w:val="22"/>
          <w:lang w:eastAsia="en-US"/>
        </w:rPr>
        <w:t xml:space="preserve"> </w:t>
      </w:r>
      <w:r w:rsidR="00EA63D2" w:rsidRPr="00EA63D2">
        <w:rPr>
          <w:rFonts w:ascii="Arial" w:eastAsia="Arial" w:hAnsi="Arial" w:cs="Arial"/>
          <w:szCs w:val="22"/>
          <w:lang w:eastAsia="en-US"/>
        </w:rPr>
        <w:t>que</w:t>
      </w:r>
      <w:r w:rsidR="00EA63D2" w:rsidRPr="00EA63D2">
        <w:rPr>
          <w:rFonts w:ascii="Arial" w:eastAsia="Arial" w:hAnsi="Arial" w:cs="Arial"/>
          <w:spacing w:val="39"/>
          <w:szCs w:val="22"/>
          <w:lang w:eastAsia="en-US"/>
        </w:rPr>
        <w:t xml:space="preserve"> </w:t>
      </w:r>
      <w:r w:rsidR="00EA63D2" w:rsidRPr="00EA63D2">
        <w:rPr>
          <w:rFonts w:ascii="Arial" w:eastAsia="Arial" w:hAnsi="Arial" w:cs="Arial"/>
          <w:szCs w:val="22"/>
          <w:lang w:eastAsia="en-US"/>
        </w:rPr>
        <w:t>se</w:t>
      </w:r>
      <w:r w:rsidR="00EA63D2" w:rsidRPr="00EA63D2">
        <w:rPr>
          <w:rFonts w:ascii="Arial" w:eastAsia="Arial" w:hAnsi="Arial" w:cs="Arial"/>
          <w:spacing w:val="39"/>
          <w:szCs w:val="22"/>
          <w:lang w:eastAsia="en-US"/>
        </w:rPr>
        <w:t xml:space="preserve"> </w:t>
      </w:r>
      <w:r w:rsidR="00EA63D2" w:rsidRPr="00EA63D2">
        <w:rPr>
          <w:rFonts w:ascii="Arial" w:eastAsia="Arial" w:hAnsi="Arial" w:cs="Arial"/>
          <w:szCs w:val="22"/>
          <w:lang w:eastAsia="en-US"/>
        </w:rPr>
        <w:t>configure</w:t>
      </w:r>
      <w:r w:rsidR="00EA63D2" w:rsidRPr="00EA63D2">
        <w:rPr>
          <w:rFonts w:ascii="Arial" w:eastAsia="Arial" w:hAnsi="Arial" w:cs="Arial"/>
          <w:spacing w:val="39"/>
          <w:szCs w:val="22"/>
          <w:lang w:eastAsia="en-US"/>
        </w:rPr>
        <w:t xml:space="preserve"> </w:t>
      </w:r>
      <w:r w:rsidR="00EA63D2" w:rsidRPr="00EA63D2">
        <w:rPr>
          <w:rFonts w:ascii="Arial" w:eastAsia="Arial" w:hAnsi="Arial" w:cs="Arial"/>
          <w:szCs w:val="22"/>
          <w:lang w:eastAsia="en-US"/>
        </w:rPr>
        <w:t>el</w:t>
      </w:r>
      <w:r w:rsidR="00EA63D2" w:rsidRPr="00EA63D2">
        <w:rPr>
          <w:rFonts w:ascii="Arial" w:eastAsia="Arial" w:hAnsi="Arial" w:cs="Arial"/>
          <w:spacing w:val="39"/>
          <w:szCs w:val="22"/>
          <w:lang w:eastAsia="en-US"/>
        </w:rPr>
        <w:t xml:space="preserve"> </w:t>
      </w:r>
      <w:r w:rsidR="00EA63D2" w:rsidRPr="00EA63D2">
        <w:rPr>
          <w:rFonts w:ascii="Arial" w:eastAsia="Arial" w:hAnsi="Arial" w:cs="Arial"/>
          <w:szCs w:val="22"/>
          <w:lang w:eastAsia="en-US"/>
        </w:rPr>
        <w:t>supuesto</w:t>
      </w:r>
      <w:r w:rsidR="00EA63D2" w:rsidRPr="00EA63D2">
        <w:rPr>
          <w:rFonts w:ascii="Arial" w:eastAsia="Arial" w:hAnsi="Arial" w:cs="Arial"/>
          <w:spacing w:val="39"/>
          <w:szCs w:val="22"/>
          <w:lang w:eastAsia="en-US"/>
        </w:rPr>
        <w:t xml:space="preserve"> </w:t>
      </w:r>
      <w:r w:rsidR="00EA63D2" w:rsidRPr="00EA63D2">
        <w:rPr>
          <w:rFonts w:ascii="Arial" w:eastAsia="Arial" w:hAnsi="Arial" w:cs="Arial"/>
          <w:szCs w:val="22"/>
          <w:lang w:eastAsia="en-US"/>
        </w:rPr>
        <w:t>de</w:t>
      </w:r>
      <w:r w:rsidR="00EA63D2" w:rsidRPr="00EA63D2">
        <w:rPr>
          <w:rFonts w:ascii="Arial" w:eastAsia="Arial" w:hAnsi="Arial" w:cs="Arial"/>
          <w:spacing w:val="39"/>
          <w:szCs w:val="22"/>
          <w:lang w:eastAsia="en-US"/>
        </w:rPr>
        <w:t xml:space="preserve"> </w:t>
      </w:r>
      <w:r w:rsidR="00EA63D2" w:rsidRPr="00EA63D2">
        <w:rPr>
          <w:rFonts w:ascii="Arial" w:eastAsia="Arial" w:hAnsi="Arial" w:cs="Arial"/>
          <w:szCs w:val="22"/>
          <w:lang w:eastAsia="en-US"/>
        </w:rPr>
        <w:t xml:space="preserve">impedimento </w:t>
      </w:r>
      <w:r w:rsidR="00EA63D2" w:rsidRPr="00EA63D2">
        <w:rPr>
          <w:rFonts w:ascii="Arial" w:eastAsia="Arial" w:hAnsi="Arial" w:cs="Arial"/>
          <w:spacing w:val="-2"/>
          <w:szCs w:val="22"/>
          <w:lang w:eastAsia="en-US"/>
        </w:rPr>
        <w:t>señalado</w:t>
      </w:r>
      <w:r w:rsidR="00EA63D2">
        <w:rPr>
          <w:rFonts w:ascii="Arial" w:eastAsia="Arial" w:hAnsi="Arial" w:cs="Arial"/>
          <w:szCs w:val="22"/>
          <w:lang w:eastAsia="en-US"/>
        </w:rPr>
        <w:t xml:space="preserve"> </w:t>
      </w:r>
      <w:r w:rsidR="00EA63D2" w:rsidRPr="00EA63D2">
        <w:rPr>
          <w:rFonts w:ascii="Arial" w:eastAsia="Arial" w:hAnsi="Arial" w:cs="Arial"/>
          <w:spacing w:val="-6"/>
          <w:szCs w:val="22"/>
          <w:lang w:eastAsia="en-US"/>
        </w:rPr>
        <w:t>en</w:t>
      </w:r>
      <w:r w:rsidR="00EA63D2" w:rsidRPr="00EA63D2">
        <w:rPr>
          <w:rFonts w:ascii="Arial" w:eastAsia="Arial" w:hAnsi="Arial" w:cs="Arial"/>
          <w:szCs w:val="22"/>
          <w:lang w:eastAsia="en-US"/>
        </w:rPr>
        <w:tab/>
      </w:r>
      <w:r w:rsidR="00EA63D2" w:rsidRPr="00EA63D2">
        <w:rPr>
          <w:rFonts w:ascii="Arial" w:eastAsia="Arial" w:hAnsi="Arial" w:cs="Arial"/>
          <w:spacing w:val="-6"/>
          <w:szCs w:val="22"/>
          <w:lang w:eastAsia="en-US"/>
        </w:rPr>
        <w:t>el</w:t>
      </w:r>
      <w:r w:rsidR="00EA63D2">
        <w:rPr>
          <w:rFonts w:ascii="Arial" w:eastAsia="Arial" w:hAnsi="Arial" w:cs="Arial"/>
          <w:szCs w:val="22"/>
          <w:lang w:eastAsia="en-US"/>
        </w:rPr>
        <w:t xml:space="preserve"> </w:t>
      </w:r>
      <w:r w:rsidR="00EA63D2" w:rsidRPr="00EA63D2">
        <w:rPr>
          <w:rFonts w:ascii="Arial" w:eastAsia="Arial" w:hAnsi="Arial" w:cs="Arial"/>
          <w:spacing w:val="-2"/>
          <w:szCs w:val="22"/>
          <w:lang w:eastAsia="en-US"/>
        </w:rPr>
        <w:t>artículo</w:t>
      </w:r>
      <w:r w:rsidR="00EA63D2">
        <w:rPr>
          <w:rFonts w:ascii="Arial" w:eastAsia="Arial" w:hAnsi="Arial" w:cs="Arial"/>
          <w:szCs w:val="22"/>
          <w:lang w:eastAsia="en-US"/>
        </w:rPr>
        <w:t xml:space="preserve"> </w:t>
      </w:r>
      <w:r w:rsidR="00EA63D2" w:rsidRPr="00EA63D2">
        <w:rPr>
          <w:rFonts w:ascii="Arial" w:eastAsia="Arial" w:hAnsi="Arial" w:cs="Arial"/>
          <w:spacing w:val="-10"/>
          <w:szCs w:val="22"/>
          <w:lang w:eastAsia="en-US"/>
        </w:rPr>
        <w:t>5</w:t>
      </w:r>
      <w:r w:rsidR="00EA63D2" w:rsidRPr="00EA63D2">
        <w:rPr>
          <w:rFonts w:ascii="Arial" w:eastAsia="Arial" w:hAnsi="Arial" w:cs="Arial"/>
          <w:szCs w:val="22"/>
          <w:lang w:eastAsia="en-US"/>
        </w:rPr>
        <w:tab/>
      </w:r>
      <w:r w:rsidR="00EA63D2" w:rsidRPr="00EA63D2">
        <w:rPr>
          <w:rFonts w:ascii="Arial" w:eastAsia="Arial" w:hAnsi="Arial" w:cs="Arial"/>
          <w:spacing w:val="-6"/>
          <w:szCs w:val="22"/>
          <w:lang w:eastAsia="en-US"/>
        </w:rPr>
        <w:t>de</w:t>
      </w:r>
      <w:r w:rsidR="00EA63D2">
        <w:rPr>
          <w:rFonts w:ascii="Arial" w:eastAsia="Arial" w:hAnsi="Arial" w:cs="Arial"/>
          <w:szCs w:val="22"/>
          <w:lang w:eastAsia="en-US"/>
        </w:rPr>
        <w:t xml:space="preserve"> </w:t>
      </w:r>
      <w:r w:rsidR="00EA63D2" w:rsidRPr="00EA63D2">
        <w:rPr>
          <w:rFonts w:ascii="Arial" w:eastAsia="Arial" w:hAnsi="Arial" w:cs="Arial"/>
          <w:spacing w:val="-6"/>
          <w:szCs w:val="22"/>
          <w:lang w:eastAsia="en-US"/>
        </w:rPr>
        <w:t>la</w:t>
      </w:r>
      <w:r w:rsidR="00EA63D2" w:rsidRPr="00EA63D2">
        <w:rPr>
          <w:rFonts w:ascii="Arial" w:eastAsia="Arial" w:hAnsi="Arial" w:cs="Arial"/>
          <w:szCs w:val="22"/>
          <w:lang w:eastAsia="en-US"/>
        </w:rPr>
        <w:tab/>
      </w:r>
      <w:r w:rsidR="00EA63D2" w:rsidRPr="00EA63D2">
        <w:rPr>
          <w:rFonts w:ascii="Arial" w:eastAsia="Arial" w:hAnsi="Arial" w:cs="Arial"/>
          <w:spacing w:val="-4"/>
          <w:szCs w:val="22"/>
          <w:lang w:eastAsia="en-US"/>
        </w:rPr>
        <w:t>Ley</w:t>
      </w:r>
      <w:r w:rsidR="00EA63D2" w:rsidRPr="00EA63D2">
        <w:rPr>
          <w:rFonts w:ascii="Arial" w:eastAsia="Arial" w:hAnsi="Arial" w:cs="Arial"/>
          <w:szCs w:val="22"/>
          <w:lang w:eastAsia="en-US"/>
        </w:rPr>
        <w:tab/>
      </w:r>
      <w:proofErr w:type="spellStart"/>
      <w:r w:rsidR="00EA63D2" w:rsidRPr="00EA63D2">
        <w:rPr>
          <w:rFonts w:ascii="Arial" w:eastAsia="Arial" w:hAnsi="Arial" w:cs="Arial"/>
          <w:spacing w:val="-6"/>
          <w:szCs w:val="22"/>
          <w:lang w:eastAsia="en-US"/>
        </w:rPr>
        <w:t>N°</w:t>
      </w:r>
      <w:proofErr w:type="spellEnd"/>
      <w:r w:rsidR="00EA63D2">
        <w:rPr>
          <w:rFonts w:ascii="Arial" w:eastAsia="Arial" w:hAnsi="Arial" w:cs="Arial"/>
          <w:szCs w:val="22"/>
          <w:lang w:eastAsia="en-US"/>
        </w:rPr>
        <w:t xml:space="preserve"> </w:t>
      </w:r>
      <w:r w:rsidR="00EA63D2" w:rsidRPr="00EA63D2">
        <w:rPr>
          <w:rFonts w:ascii="Arial" w:eastAsia="Arial" w:hAnsi="Arial" w:cs="Arial"/>
          <w:spacing w:val="-2"/>
          <w:szCs w:val="22"/>
          <w:lang w:eastAsia="en-US"/>
        </w:rPr>
        <w:t>31564</w:t>
      </w:r>
      <w:r w:rsidR="00EA63D2" w:rsidRPr="00EA63D2">
        <w:rPr>
          <w:rFonts w:ascii="Arial" w:eastAsia="Arial" w:hAnsi="Arial" w:cs="Arial"/>
          <w:szCs w:val="22"/>
          <w:lang w:eastAsia="en-US"/>
        </w:rPr>
        <w:tab/>
      </w:r>
      <w:r w:rsidR="00EA63D2" w:rsidRPr="00EA63D2">
        <w:rPr>
          <w:rFonts w:ascii="Arial" w:eastAsia="Arial" w:hAnsi="Arial" w:cs="Arial"/>
          <w:spacing w:val="-10"/>
          <w:szCs w:val="22"/>
          <w:lang w:eastAsia="en-US"/>
        </w:rPr>
        <w:t>y</w:t>
      </w:r>
      <w:r w:rsidR="00EA63D2">
        <w:rPr>
          <w:rFonts w:ascii="Arial" w:eastAsia="Arial" w:hAnsi="Arial" w:cs="Arial"/>
          <w:szCs w:val="22"/>
          <w:lang w:eastAsia="en-US"/>
        </w:rPr>
        <w:t xml:space="preserve"> </w:t>
      </w:r>
      <w:r w:rsidR="00EA63D2" w:rsidRPr="00EA63D2">
        <w:rPr>
          <w:rFonts w:ascii="Arial" w:eastAsia="Arial" w:hAnsi="Arial" w:cs="Arial"/>
          <w:spacing w:val="-6"/>
          <w:szCs w:val="22"/>
          <w:lang w:eastAsia="en-US"/>
        </w:rPr>
        <w:t>en</w:t>
      </w:r>
      <w:r w:rsidR="00EA63D2">
        <w:rPr>
          <w:rFonts w:ascii="Arial" w:eastAsia="Arial" w:hAnsi="Arial" w:cs="Arial"/>
          <w:szCs w:val="22"/>
          <w:lang w:eastAsia="en-US"/>
        </w:rPr>
        <w:t xml:space="preserve"> </w:t>
      </w:r>
      <w:r w:rsidR="00EA63D2" w:rsidRPr="00EA63D2">
        <w:rPr>
          <w:rFonts w:ascii="Arial" w:eastAsia="Arial" w:hAnsi="Arial" w:cs="Arial"/>
          <w:spacing w:val="-4"/>
          <w:szCs w:val="22"/>
          <w:lang w:eastAsia="en-US"/>
        </w:rPr>
        <w:t>los</w:t>
      </w:r>
      <w:r w:rsidR="00EA63D2">
        <w:rPr>
          <w:rFonts w:ascii="Arial" w:eastAsia="Arial" w:hAnsi="Arial" w:cs="Arial"/>
          <w:szCs w:val="22"/>
          <w:lang w:eastAsia="en-US"/>
        </w:rPr>
        <w:t xml:space="preserve"> </w:t>
      </w:r>
      <w:r w:rsidR="00EA63D2" w:rsidRPr="00EA63D2">
        <w:rPr>
          <w:rFonts w:ascii="Arial" w:eastAsia="Arial" w:hAnsi="Arial" w:cs="Arial"/>
          <w:spacing w:val="-2"/>
          <w:szCs w:val="22"/>
          <w:lang w:eastAsia="en-US"/>
        </w:rPr>
        <w:t>artículos</w:t>
      </w:r>
      <w:r w:rsidR="00EA63D2">
        <w:rPr>
          <w:rFonts w:ascii="Arial" w:eastAsia="Arial" w:hAnsi="Arial" w:cs="Arial"/>
          <w:szCs w:val="22"/>
          <w:lang w:eastAsia="en-US"/>
        </w:rPr>
        <w:t xml:space="preserve"> </w:t>
      </w:r>
      <w:r w:rsidR="00EA63D2" w:rsidRPr="00EA63D2">
        <w:rPr>
          <w:rFonts w:ascii="Arial" w:eastAsia="Arial" w:hAnsi="Arial" w:cs="Arial"/>
          <w:spacing w:val="-6"/>
          <w:szCs w:val="22"/>
          <w:lang w:eastAsia="en-US"/>
        </w:rPr>
        <w:t>10</w:t>
      </w:r>
      <w:r w:rsidR="00EA63D2">
        <w:rPr>
          <w:rFonts w:ascii="Arial" w:eastAsia="Arial" w:hAnsi="Arial" w:cs="Arial"/>
          <w:spacing w:val="-6"/>
          <w:szCs w:val="22"/>
          <w:lang w:eastAsia="en-US"/>
        </w:rPr>
        <w:t xml:space="preserve"> y 11 de su reglamento.</w:t>
      </w:r>
    </w:p>
    <w:p w14:paraId="6D39BBEC" w14:textId="63670D29" w:rsidR="00EA63D2" w:rsidRPr="00EA63D2" w:rsidRDefault="00EA63D2" w:rsidP="00D5409B">
      <w:pPr>
        <w:widowControl w:val="0"/>
        <w:numPr>
          <w:ilvl w:val="0"/>
          <w:numId w:val="23"/>
        </w:numPr>
        <w:tabs>
          <w:tab w:val="left" w:pos="1340"/>
          <w:tab w:val="left" w:pos="2366"/>
          <w:tab w:val="left" w:pos="2803"/>
          <w:tab w:val="left" w:pos="3174"/>
          <w:tab w:val="left" w:pos="4044"/>
          <w:tab w:val="left" w:pos="4370"/>
          <w:tab w:val="left" w:pos="4808"/>
          <w:tab w:val="left" w:pos="5178"/>
          <w:tab w:val="left" w:pos="5715"/>
          <w:tab w:val="left" w:pos="6154"/>
          <w:tab w:val="left" w:pos="6925"/>
          <w:tab w:val="left" w:pos="7240"/>
          <w:tab w:val="left" w:pos="7677"/>
          <w:tab w:val="left" w:pos="8148"/>
          <w:tab w:val="left" w:pos="9118"/>
        </w:tabs>
        <w:autoSpaceDE w:val="0"/>
        <w:autoSpaceDN w:val="0"/>
        <w:spacing w:before="203" w:line="242" w:lineRule="auto"/>
        <w:ind w:right="355"/>
        <w:jc w:val="both"/>
        <w:rPr>
          <w:rFonts w:ascii="Arial" w:eastAsia="Arial" w:hAnsi="Arial" w:cs="Arial"/>
          <w:szCs w:val="22"/>
          <w:lang w:eastAsia="en-US"/>
        </w:rPr>
      </w:pPr>
      <w:r w:rsidRPr="00EA63D2">
        <w:rPr>
          <w:rFonts w:ascii="Arial" w:eastAsia="Arial" w:hAnsi="Arial" w:cs="Arial"/>
          <w:szCs w:val="22"/>
          <w:lang w:eastAsia="en-US"/>
        </w:rPr>
        <w:t>No hallarme incurso en ninguno de los impedimentos señalados en los numerales 11.3 y</w:t>
      </w:r>
      <w:r w:rsidR="00EF0A11">
        <w:rPr>
          <w:rFonts w:ascii="Arial" w:eastAsia="Arial" w:hAnsi="Arial" w:cs="Arial"/>
          <w:szCs w:val="22"/>
          <w:lang w:eastAsia="en-US"/>
        </w:rPr>
        <w:t xml:space="preserve"> </w:t>
      </w:r>
      <w:r w:rsidRPr="00EA63D2">
        <w:rPr>
          <w:rFonts w:ascii="Arial" w:eastAsia="Arial" w:hAnsi="Arial" w:cs="Arial"/>
          <w:szCs w:val="22"/>
          <w:lang w:eastAsia="en-US"/>
        </w:rPr>
        <w:t xml:space="preserve">11.4 del artículo 11 del Reglamento de la Ley </w:t>
      </w:r>
      <w:proofErr w:type="spellStart"/>
      <w:r w:rsidRPr="00EA63D2">
        <w:rPr>
          <w:rFonts w:ascii="Arial" w:eastAsia="Arial" w:hAnsi="Arial" w:cs="Arial"/>
          <w:szCs w:val="22"/>
          <w:lang w:eastAsia="en-US"/>
        </w:rPr>
        <w:t>N°</w:t>
      </w:r>
      <w:proofErr w:type="spellEnd"/>
      <w:r w:rsidRPr="00EA63D2">
        <w:rPr>
          <w:rFonts w:ascii="Arial" w:eastAsia="Arial" w:hAnsi="Arial" w:cs="Arial"/>
          <w:szCs w:val="22"/>
          <w:lang w:eastAsia="en-US"/>
        </w:rPr>
        <w:t xml:space="preserve"> 31564.</w:t>
      </w:r>
    </w:p>
    <w:p w14:paraId="5AEB37A8" w14:textId="77777777" w:rsidR="00EA63D2" w:rsidRPr="00EA63D2" w:rsidRDefault="00EA63D2" w:rsidP="00EF0A11">
      <w:pPr>
        <w:rPr>
          <w:lang w:eastAsia="en-US"/>
        </w:rPr>
      </w:pPr>
    </w:p>
    <w:p w14:paraId="784C30A1" w14:textId="77777777" w:rsidR="00EF0A11" w:rsidRPr="00EF0A11" w:rsidRDefault="00EF0A11" w:rsidP="00EF0A11">
      <w:pPr>
        <w:jc w:val="both"/>
        <w:rPr>
          <w:rFonts w:ascii="Arial" w:hAnsi="Arial" w:cs="Arial"/>
          <w:lang w:eastAsia="en-US"/>
        </w:rPr>
      </w:pPr>
      <w:r w:rsidRPr="00EF0A11">
        <w:rPr>
          <w:rFonts w:ascii="Arial" w:hAnsi="Arial" w:cs="Arial"/>
          <w:lang w:eastAsia="en-US"/>
        </w:rPr>
        <w:t xml:space="preserve">Suscribo la presente declaración jurada manifestando que la información presentada se sujeta al principio de presunción de veracidad del numeral 1.7 del artículo IV del TUO de la Ley </w:t>
      </w:r>
      <w:proofErr w:type="spellStart"/>
      <w:r w:rsidRPr="00EF0A11">
        <w:rPr>
          <w:rFonts w:ascii="Arial" w:hAnsi="Arial" w:cs="Arial"/>
          <w:lang w:eastAsia="en-US"/>
        </w:rPr>
        <w:t>N°</w:t>
      </w:r>
      <w:proofErr w:type="spellEnd"/>
      <w:r w:rsidRPr="00EF0A11">
        <w:rPr>
          <w:rFonts w:ascii="Arial" w:hAnsi="Arial" w:cs="Arial"/>
          <w:lang w:eastAsia="en-US"/>
        </w:rPr>
        <w:t xml:space="preserve"> 27444, Ley del Procedimiento Administrativo General.</w:t>
      </w:r>
    </w:p>
    <w:p w14:paraId="1DF289F3" w14:textId="77777777" w:rsidR="00EF0A11" w:rsidRPr="00EF0A11" w:rsidRDefault="00EF0A11" w:rsidP="00EF0A11">
      <w:pPr>
        <w:jc w:val="both"/>
        <w:rPr>
          <w:rFonts w:ascii="Arial" w:hAnsi="Arial" w:cs="Arial"/>
          <w:lang w:eastAsia="en-US"/>
        </w:rPr>
      </w:pPr>
    </w:p>
    <w:p w14:paraId="126B7A90" w14:textId="5C2EC8AE" w:rsidR="00EF0A11" w:rsidRPr="00EF0A11" w:rsidRDefault="00EF0A11" w:rsidP="00EF0A11">
      <w:pPr>
        <w:jc w:val="both"/>
        <w:rPr>
          <w:rFonts w:ascii="Arial" w:hAnsi="Arial" w:cs="Arial"/>
          <w:lang w:eastAsia="en-US"/>
        </w:rPr>
      </w:pPr>
      <w:r w:rsidRPr="00EF0A11">
        <w:rPr>
          <w:rFonts w:ascii="Arial" w:hAnsi="Arial" w:cs="Arial"/>
          <w:lang w:eastAsia="en-US"/>
        </w:rPr>
        <w:t>Si lo declarado no se ajusta a lo anteriormente mencionado, me sujeto a lo establecido en el artículo</w:t>
      </w:r>
      <w:r w:rsidRPr="00EF0A11">
        <w:rPr>
          <w:rFonts w:ascii="Arial" w:hAnsi="Arial" w:cs="Arial"/>
        </w:rPr>
        <w:t xml:space="preserve"> </w:t>
      </w:r>
      <w:r w:rsidRPr="00EF0A11">
        <w:rPr>
          <w:rFonts w:ascii="Arial" w:hAnsi="Arial" w:cs="Arial"/>
          <w:lang w:eastAsia="en-US"/>
        </w:rPr>
        <w:t>438 del Código Penal y las demás responsabilidades administrativas, civiles y/o penales que correspondan, conforme al marco legal vigente.</w:t>
      </w:r>
    </w:p>
    <w:p w14:paraId="40498EB3" w14:textId="77777777" w:rsidR="00EF0A11" w:rsidRPr="00EF0A11" w:rsidRDefault="00EF0A11" w:rsidP="00EF0A11">
      <w:pPr>
        <w:widowControl w:val="0"/>
        <w:autoSpaceDE w:val="0"/>
        <w:autoSpaceDN w:val="0"/>
        <w:rPr>
          <w:rFonts w:ascii="Arial" w:eastAsia="Arial" w:hAnsi="Arial" w:cs="Arial"/>
          <w:lang w:eastAsia="en-US"/>
        </w:rPr>
      </w:pPr>
    </w:p>
    <w:p w14:paraId="60F43F31" w14:textId="77777777" w:rsidR="00EF0A11" w:rsidRPr="00EF0A11" w:rsidRDefault="00EF0A11" w:rsidP="00EF0A11">
      <w:pPr>
        <w:widowControl w:val="0"/>
        <w:autoSpaceDE w:val="0"/>
        <w:autoSpaceDN w:val="0"/>
        <w:spacing w:before="42"/>
        <w:rPr>
          <w:rFonts w:ascii="Arial" w:eastAsia="Arial" w:hAnsi="Arial" w:cs="Arial"/>
          <w:lang w:eastAsia="en-US"/>
        </w:rPr>
      </w:pPr>
    </w:p>
    <w:p w14:paraId="152936A9" w14:textId="77777777" w:rsidR="00EF0A11" w:rsidRPr="00EF0A11" w:rsidRDefault="00EF0A11" w:rsidP="00EF0A11">
      <w:pPr>
        <w:widowControl w:val="0"/>
        <w:autoSpaceDE w:val="0"/>
        <w:autoSpaceDN w:val="0"/>
        <w:rPr>
          <w:rFonts w:ascii="Arial" w:eastAsia="Arial" w:hAnsi="Arial" w:cs="Arial"/>
          <w:lang w:eastAsia="en-US"/>
        </w:rPr>
      </w:pPr>
      <w:r w:rsidRPr="00EF0A11">
        <w:rPr>
          <w:rFonts w:ascii="Arial" w:eastAsia="Arial" w:hAnsi="Arial" w:cs="Arial"/>
          <w:spacing w:val="-2"/>
          <w:lang w:eastAsia="en-US"/>
        </w:rPr>
        <w:t>Atentamente,</w:t>
      </w:r>
    </w:p>
    <w:p w14:paraId="6922AE89" w14:textId="77777777" w:rsidR="00EF0A11" w:rsidRPr="00EF0A11" w:rsidRDefault="00EF0A11" w:rsidP="00EF0A11">
      <w:pPr>
        <w:widowControl w:val="0"/>
        <w:autoSpaceDE w:val="0"/>
        <w:autoSpaceDN w:val="0"/>
        <w:rPr>
          <w:rFonts w:ascii="Arial" w:eastAsia="Arial" w:hAnsi="Arial" w:cs="Arial"/>
          <w:lang w:eastAsia="en-US"/>
        </w:rPr>
      </w:pPr>
    </w:p>
    <w:p w14:paraId="728E9FFF" w14:textId="77777777" w:rsidR="00EF0A11" w:rsidRPr="00EF0A11" w:rsidRDefault="00EF0A11" w:rsidP="00EF0A11">
      <w:pPr>
        <w:widowControl w:val="0"/>
        <w:autoSpaceDE w:val="0"/>
        <w:autoSpaceDN w:val="0"/>
        <w:spacing w:before="110"/>
        <w:rPr>
          <w:rFonts w:ascii="Arial" w:eastAsia="Arial" w:hAnsi="Arial" w:cs="Arial"/>
          <w:lang w:eastAsia="en-US"/>
        </w:rPr>
      </w:pPr>
    </w:p>
    <w:p w14:paraId="649CFEDB" w14:textId="620A0765" w:rsidR="00EF0A11" w:rsidRDefault="00EF0A11" w:rsidP="00EF0A11">
      <w:pPr>
        <w:widowControl w:val="0"/>
        <w:autoSpaceDE w:val="0"/>
        <w:autoSpaceDN w:val="0"/>
        <w:rPr>
          <w:rFonts w:ascii="Arial" w:eastAsia="Arial" w:hAnsi="Arial" w:cs="Arial"/>
          <w:spacing w:val="-4"/>
          <w:lang w:eastAsia="en-US"/>
        </w:rPr>
      </w:pPr>
      <w:r w:rsidRPr="00EF0A11">
        <w:rPr>
          <w:rFonts w:ascii="Arial" w:eastAsia="Arial" w:hAnsi="Arial" w:cs="Arial"/>
          <w:lang w:eastAsia="en-US"/>
        </w:rPr>
        <w:t xml:space="preserve">Arequipa, </w:t>
      </w:r>
      <w:r>
        <w:rPr>
          <w:rFonts w:ascii="Arial" w:eastAsia="Arial" w:hAnsi="Arial" w:cs="Arial"/>
          <w:lang w:eastAsia="en-US"/>
        </w:rPr>
        <w:t>___</w:t>
      </w:r>
      <w:r w:rsidRPr="00EF0A11">
        <w:rPr>
          <w:rFonts w:ascii="Arial" w:eastAsia="Arial" w:hAnsi="Arial" w:cs="Arial"/>
          <w:lang w:eastAsia="en-US"/>
        </w:rPr>
        <w:t xml:space="preserve"> de </w:t>
      </w:r>
      <w:r w:rsidR="0033278A">
        <w:rPr>
          <w:rFonts w:ascii="Arial" w:eastAsia="Arial" w:hAnsi="Arial" w:cs="Arial"/>
          <w:lang w:eastAsia="en-US"/>
        </w:rPr>
        <w:t>__________</w:t>
      </w:r>
      <w:r w:rsidRPr="00EF0A11">
        <w:rPr>
          <w:rFonts w:ascii="Arial" w:eastAsia="Arial" w:hAnsi="Arial" w:cs="Arial"/>
          <w:lang w:eastAsia="en-US"/>
        </w:rPr>
        <w:t xml:space="preserve"> del </w:t>
      </w:r>
      <w:r w:rsidRPr="00EF0A11">
        <w:rPr>
          <w:rFonts w:ascii="Arial" w:eastAsia="Arial" w:hAnsi="Arial" w:cs="Arial"/>
          <w:spacing w:val="-4"/>
          <w:lang w:eastAsia="en-US"/>
        </w:rPr>
        <w:t>202</w:t>
      </w:r>
      <w:r w:rsidR="0033278A">
        <w:rPr>
          <w:rFonts w:ascii="Arial" w:eastAsia="Arial" w:hAnsi="Arial" w:cs="Arial"/>
          <w:spacing w:val="-4"/>
          <w:lang w:eastAsia="en-US"/>
        </w:rPr>
        <w:t>6</w:t>
      </w:r>
    </w:p>
    <w:p w14:paraId="074B167B" w14:textId="32BD6F59" w:rsidR="0033278A" w:rsidRDefault="0033278A" w:rsidP="00EF0A11">
      <w:pPr>
        <w:widowControl w:val="0"/>
        <w:autoSpaceDE w:val="0"/>
        <w:autoSpaceDN w:val="0"/>
        <w:rPr>
          <w:rFonts w:ascii="Arial" w:eastAsia="Arial" w:hAnsi="Arial" w:cs="Arial"/>
          <w:spacing w:val="-4"/>
          <w:lang w:eastAsia="en-US"/>
        </w:rPr>
      </w:pPr>
    </w:p>
    <w:p w14:paraId="2A4CB7CA" w14:textId="71EC1540" w:rsidR="0033278A" w:rsidRDefault="0033278A" w:rsidP="00EF0A11">
      <w:pPr>
        <w:widowControl w:val="0"/>
        <w:autoSpaceDE w:val="0"/>
        <w:autoSpaceDN w:val="0"/>
        <w:rPr>
          <w:rFonts w:ascii="Arial" w:eastAsia="Arial" w:hAnsi="Arial" w:cs="Arial"/>
          <w:spacing w:val="-4"/>
          <w:lang w:eastAsia="en-US"/>
        </w:rPr>
      </w:pPr>
    </w:p>
    <w:p w14:paraId="4FCEC782" w14:textId="37D0ABD8" w:rsidR="0033278A" w:rsidRDefault="0033278A" w:rsidP="00EF0A11">
      <w:pPr>
        <w:widowControl w:val="0"/>
        <w:autoSpaceDE w:val="0"/>
        <w:autoSpaceDN w:val="0"/>
        <w:rPr>
          <w:rFonts w:ascii="Arial" w:eastAsia="Arial" w:hAnsi="Arial" w:cs="Arial"/>
          <w:spacing w:val="-4"/>
          <w:lang w:eastAsia="en-US"/>
        </w:rPr>
      </w:pPr>
    </w:p>
    <w:p w14:paraId="0CCB8832" w14:textId="43FCC184" w:rsidR="0033278A" w:rsidRDefault="0033278A" w:rsidP="00EF0A11">
      <w:pPr>
        <w:widowControl w:val="0"/>
        <w:autoSpaceDE w:val="0"/>
        <w:autoSpaceDN w:val="0"/>
        <w:rPr>
          <w:rFonts w:ascii="Arial" w:eastAsia="Arial" w:hAnsi="Arial" w:cs="Arial"/>
          <w:spacing w:val="-4"/>
          <w:lang w:eastAsia="en-US"/>
        </w:rPr>
      </w:pPr>
    </w:p>
    <w:p w14:paraId="3B4F93B6" w14:textId="12D41FF2" w:rsidR="0033278A" w:rsidRDefault="0033278A" w:rsidP="00EF0A11">
      <w:pPr>
        <w:widowControl w:val="0"/>
        <w:autoSpaceDE w:val="0"/>
        <w:autoSpaceDN w:val="0"/>
        <w:rPr>
          <w:rFonts w:ascii="Arial" w:eastAsia="Arial" w:hAnsi="Arial" w:cs="Arial"/>
          <w:spacing w:val="-4"/>
          <w:lang w:eastAsia="en-US"/>
        </w:rPr>
      </w:pPr>
    </w:p>
    <w:p w14:paraId="6B3DB83A" w14:textId="46B24263" w:rsidR="0033278A" w:rsidRDefault="0033278A" w:rsidP="00EF0A11">
      <w:pPr>
        <w:widowControl w:val="0"/>
        <w:autoSpaceDE w:val="0"/>
        <w:autoSpaceDN w:val="0"/>
        <w:rPr>
          <w:rFonts w:ascii="Arial" w:eastAsia="Arial" w:hAnsi="Arial" w:cs="Arial"/>
          <w:spacing w:val="-4"/>
          <w:lang w:eastAsia="en-US"/>
        </w:rPr>
      </w:pPr>
    </w:p>
    <w:p w14:paraId="326A43C5" w14:textId="4C1C100C" w:rsidR="0033278A" w:rsidRDefault="0033278A" w:rsidP="00EF0A11">
      <w:pPr>
        <w:widowControl w:val="0"/>
        <w:autoSpaceDE w:val="0"/>
        <w:autoSpaceDN w:val="0"/>
        <w:rPr>
          <w:rFonts w:ascii="Arial" w:eastAsia="Arial" w:hAnsi="Arial" w:cs="Arial"/>
          <w:spacing w:val="-4"/>
          <w:lang w:eastAsia="en-US"/>
        </w:rPr>
      </w:pPr>
      <w:r>
        <w:rPr>
          <w:rFonts w:ascii="Arial" w:eastAsia="Arial" w:hAnsi="Arial" w:cs="Arial"/>
          <w:noProof/>
          <w:spacing w:val="-4"/>
          <w:lang w:eastAsia="en-US"/>
        </w:rPr>
        <mc:AlternateContent>
          <mc:Choice Requires="wps">
            <w:drawing>
              <wp:anchor distT="0" distB="0" distL="114300" distR="114300" simplePos="0" relativeHeight="251670528" behindDoc="0" locked="0" layoutInCell="1" allowOverlap="1" wp14:anchorId="70817CE8" wp14:editId="0DE998BD">
                <wp:simplePos x="0" y="0"/>
                <wp:positionH relativeFrom="column">
                  <wp:posOffset>3958590</wp:posOffset>
                </wp:positionH>
                <wp:positionV relativeFrom="paragraph">
                  <wp:posOffset>110490</wp:posOffset>
                </wp:positionV>
                <wp:extent cx="904875" cy="1047750"/>
                <wp:effectExtent l="0" t="0" r="28575" b="19050"/>
                <wp:wrapNone/>
                <wp:docPr id="1667760309" name="Rectángulo 12"/>
                <wp:cNvGraphicFramePr/>
                <a:graphic xmlns:a="http://schemas.openxmlformats.org/drawingml/2006/main">
                  <a:graphicData uri="http://schemas.microsoft.com/office/word/2010/wordprocessingShape">
                    <wps:wsp>
                      <wps:cNvSpPr/>
                      <wps:spPr>
                        <a:xfrm>
                          <a:off x="0" y="0"/>
                          <a:ext cx="904875" cy="10477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032095" id="Rectángulo 12" o:spid="_x0000_s1026" style="position:absolute;margin-left:311.7pt;margin-top:8.7pt;width:71.25pt;height:8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OacgIAAEYFAAAOAAAAZHJzL2Uyb0RvYy54bWysVE1v2zAMvQ/YfxB0X20HydIGcYogRYcB&#10;RVssHXpWZCkWIIuapMTJfv0o2XGyrthh2EUmTfLxQ4+a3x4aTfbCeQWmpMVVTokwHCpltiX9/nL/&#10;6ZoSH5ipmAYjSnoUnt4uPn6Yt3YmRlCDroQjCGL8rLUlrUOwsyzzvBYN81dghUGjBNewgKrbZpVj&#10;LaI3Ohvl+eesBVdZB1x4j3/vOiNdJHwpBQ9PUnoRiC4p1hbS6dK5iWe2mLPZ1jFbK96Xwf6hioYp&#10;g0kHqDsWGNk59QdUo7gDDzJccWgykFJxkXrAbor8TTfrmlmResHheDuMyf8/WP64X9tnh2NorZ95&#10;FGMXB+ma+MX6yCEN6zgMSxwC4fjzJh9fTyeUcDQV+Xg6naRpZudo63z4IqAhUSipw8tIM2L7Bx8w&#10;I7qeXGIyD1pV90rrpEQCiJV2ZM/w6jbbIl4VRlx4ZeeSkxSOWsRYbb4JSVSFRY5SwsSmMxjjXJhQ&#10;dKaaVaLLUUzy/NTCEJFyJsCILLG6AbsH+L3QE3ZXbO8fQ0Ui4xCc/62wLniISJnBhCG4UQbcewAa&#10;u+ozd/5Y/sVooriB6vjsiINuFbzl9wqv54H58Mwcch+3BPc5POEhNbQlhV6ipAb3873/0R8piVZK&#10;WtylkvofO+YEJfqrQbLeFONxXL6kjCfTESru0rK5tJhdswK88wJfDsuTGP2DPonSQfOKa7+MWdHE&#10;DMfcJeXBnZRV6HYcHw4ulsvkhgtnWXgwa8sjeJxqpN/L4ZU523M0ILsf4bR3bPaGqp1vjDSw3AWQ&#10;KvH4PNd+3risiTj9wxJfg0s9eZ2fv8UvAAAA//8DAFBLAwQUAAYACAAAACEAX75dYeAAAAAKAQAA&#10;DwAAAGRycy9kb3ducmV2LnhtbEyPzU7DMBCE70i8g7VI3KhDCGkJcSpUxM8pUks5cHPiJYmI15Ht&#10;tuHtWU5wWu3OaPabcj3bURzRh8GRgutFAgKpdWagTsH+7elqBSJETUaPjlDBNwZYV+dnpS6MO9EW&#10;j7vYCQ6hUGgFfYxTIWVoe7Q6LNyExNqn81ZHXn0njdcnDrejTJMkl1YPxB96PeGmx/Zrd7AKtvva&#10;th/Ne/28wbaeH18y1/hXpS4v5od7EBHn+GeGX3xGh4qZGncgE8SoIE9vMraysOTJhmV+ewei4cMq&#10;zUBWpfxfofoBAAD//wMAUEsBAi0AFAAGAAgAAAAhALaDOJL+AAAA4QEAABMAAAAAAAAAAAAAAAAA&#10;AAAAAFtDb250ZW50X1R5cGVzXS54bWxQSwECLQAUAAYACAAAACEAOP0h/9YAAACUAQAACwAAAAAA&#10;AAAAAAAAAAAvAQAAX3JlbHMvLnJlbHNQSwECLQAUAAYACAAAACEAf6ojmnICAABGBQAADgAAAAAA&#10;AAAAAAAAAAAuAgAAZHJzL2Uyb0RvYy54bWxQSwECLQAUAAYACAAAACEAX75dYeAAAAAKAQAADwAA&#10;AAAAAAAAAAAAAADMBAAAZHJzL2Rvd25yZXYueG1sUEsFBgAAAAAEAAQA8wAAANkFAAAAAA==&#10;" fillcolor="white [3212]" strokecolor="#09101d [484]" strokeweight="1pt"/>
            </w:pict>
          </mc:Fallback>
        </mc:AlternateContent>
      </w:r>
    </w:p>
    <w:p w14:paraId="47C8B93D" w14:textId="42F85685" w:rsidR="0033278A" w:rsidRDefault="0033278A" w:rsidP="00EF0A11">
      <w:pPr>
        <w:widowControl w:val="0"/>
        <w:autoSpaceDE w:val="0"/>
        <w:autoSpaceDN w:val="0"/>
        <w:rPr>
          <w:rFonts w:ascii="Arial" w:eastAsia="Arial" w:hAnsi="Arial" w:cs="Arial"/>
          <w:spacing w:val="-4"/>
          <w:lang w:eastAsia="en-US"/>
        </w:rPr>
      </w:pPr>
    </w:p>
    <w:p w14:paraId="3F5D74A9" w14:textId="77777777" w:rsidR="0033278A" w:rsidRDefault="0033278A" w:rsidP="00EF0A11">
      <w:pPr>
        <w:widowControl w:val="0"/>
        <w:autoSpaceDE w:val="0"/>
        <w:autoSpaceDN w:val="0"/>
        <w:rPr>
          <w:rFonts w:ascii="Arial" w:eastAsia="Arial" w:hAnsi="Arial" w:cs="Arial"/>
          <w:spacing w:val="-4"/>
          <w:lang w:eastAsia="en-US"/>
        </w:rPr>
      </w:pPr>
    </w:p>
    <w:p w14:paraId="6C6A0AB1" w14:textId="77777777" w:rsidR="0033278A" w:rsidRDefault="0033278A" w:rsidP="00EF0A11">
      <w:pPr>
        <w:widowControl w:val="0"/>
        <w:autoSpaceDE w:val="0"/>
        <w:autoSpaceDN w:val="0"/>
        <w:rPr>
          <w:rFonts w:ascii="Arial" w:eastAsia="Arial" w:hAnsi="Arial" w:cs="Arial"/>
          <w:spacing w:val="-4"/>
          <w:lang w:eastAsia="en-US"/>
        </w:rPr>
      </w:pPr>
    </w:p>
    <w:p w14:paraId="33E43B8B" w14:textId="4BC3E664" w:rsidR="0033278A" w:rsidRDefault="0033278A" w:rsidP="00EF0A11">
      <w:pPr>
        <w:widowControl w:val="0"/>
        <w:autoSpaceDE w:val="0"/>
        <w:autoSpaceDN w:val="0"/>
        <w:rPr>
          <w:rFonts w:ascii="Arial" w:eastAsia="Arial" w:hAnsi="Arial" w:cs="Arial"/>
          <w:spacing w:val="-4"/>
          <w:lang w:eastAsia="en-US"/>
        </w:rPr>
      </w:pPr>
      <w:r>
        <w:rPr>
          <w:rFonts w:ascii="Arial" w:eastAsia="Arial" w:hAnsi="Arial" w:cs="Arial"/>
          <w:noProof/>
          <w:spacing w:val="-4"/>
          <w:lang w:eastAsia="en-US"/>
        </w:rPr>
        <mc:AlternateContent>
          <mc:Choice Requires="wps">
            <w:drawing>
              <wp:anchor distT="0" distB="0" distL="114300" distR="114300" simplePos="0" relativeHeight="251669504" behindDoc="0" locked="0" layoutInCell="1" allowOverlap="1" wp14:anchorId="356A6691" wp14:editId="295E3DA6">
                <wp:simplePos x="0" y="0"/>
                <wp:positionH relativeFrom="column">
                  <wp:posOffset>5714</wp:posOffset>
                </wp:positionH>
                <wp:positionV relativeFrom="paragraph">
                  <wp:posOffset>88265</wp:posOffset>
                </wp:positionV>
                <wp:extent cx="2524125" cy="9525"/>
                <wp:effectExtent l="0" t="0" r="28575" b="28575"/>
                <wp:wrapNone/>
                <wp:docPr id="306858521" name="Conector recto 11"/>
                <wp:cNvGraphicFramePr/>
                <a:graphic xmlns:a="http://schemas.openxmlformats.org/drawingml/2006/main">
                  <a:graphicData uri="http://schemas.microsoft.com/office/word/2010/wordprocessingShape">
                    <wps:wsp>
                      <wps:cNvCnPr/>
                      <wps:spPr>
                        <a:xfrm>
                          <a:off x="0" y="0"/>
                          <a:ext cx="2524125" cy="9525"/>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D89F6F" id="Conector recto 11"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45pt,6.95pt" to="199.2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I32ngEAAJIDAAAOAAAAZHJzL2Uyb0RvYy54bWysU9uO1DAMfUfiH6K8M72IQVBNZx92BS8I&#10;VsB+QDZ1phG5yQnTzt/jpDMdBAih1b64ie1z7OO4u5vZGnYEjNq7njebmjNw0g/aHXr+8O39q7ec&#10;xSTcIIx30PMTRH6zf/liN4UOWj96MwAyInGxm0LPx5RCV1VRjmBF3PgAjoLKoxWJrnioBhQTsVtT&#10;tXX9ppo8DgG9hBjJe7cE+b7wKwUyfVYqQmKm59RbKhaLfcy22u9Ed0ARRi3PbYgndGGFdlR0pboT&#10;SbAfqP+gslqij16ljfS28kppCUUDqWnq39R8HUWAooWGE8M6pvh8tPLT8dbdI41hCrGL4R6zilmh&#10;zV/qj81lWKd1WDAnJsnZbtvXTbvlTFLs3ZZORFJdsQFj+gDesnzoudEuSxGdOH6MaUm9pGS3cdl3&#10;baKc0snAEvwCiumByjaFpOwH3BpkR0EvO3xvztWNo8wMUdqYFVT/G3TOzTAoO/O/wDW7VPQurUCr&#10;nce/VU3zpVW15F9UL1qz7Ec/nMqTlHHQw5e5npc0b9av9wK//kr7nwAAAP//AwBQSwMEFAAGAAgA&#10;AAAhAGY2PDHbAAAABgEAAA8AAABkcnMvZG93bnJldi54bWxMjstOwzAQRfdI/IM1SOyoQ1uqNsSp&#10;qkoIsUE0hb0bT52APY5iJw1/z7CC1eg+dOcU28k7MWIf20AK7mcZCKQ6mJasgvfj090aREyajHaB&#10;UME3RtiW11eFzk240AHHKlnBIxRzraBJqculjHWDXsdZ6JA4O4fe68Syt9L0+sLj3sl5lq2k1y3x&#10;h0Z3uG+w/qoGr8C99OOH3dtdHJ4Pq+rz7Tx/PY5K3d5Mu0cQCaf0V4ZffEaHkplOYSAThVOw4R67&#10;C76cLjbrJYgTGw9LkGUh/+OXPwAAAP//AwBQSwECLQAUAAYACAAAACEAtoM4kv4AAADhAQAAEwAA&#10;AAAAAAAAAAAAAAAAAAAAW0NvbnRlbnRfVHlwZXNdLnhtbFBLAQItABQABgAIAAAAIQA4/SH/1gAA&#10;AJQBAAALAAAAAAAAAAAAAAAAAC8BAABfcmVscy8ucmVsc1BLAQItABQABgAIAAAAIQCOoI32ngEA&#10;AJIDAAAOAAAAAAAAAAAAAAAAAC4CAABkcnMvZTJvRG9jLnhtbFBLAQItABQABgAIAAAAIQBmNjwx&#10;2wAAAAYBAAAPAAAAAAAAAAAAAAAAAPgDAABkcnMvZG93bnJldi54bWxQSwUGAAAAAAQABADzAAAA&#10;AAUAAAAA&#10;" strokecolor="black [3200]" strokeweight=".5pt">
                <v:stroke joinstyle="miter"/>
              </v:line>
            </w:pict>
          </mc:Fallback>
        </mc:AlternateContent>
      </w:r>
    </w:p>
    <w:p w14:paraId="3869E3BC" w14:textId="112593C4" w:rsidR="0033278A" w:rsidRPr="0033278A" w:rsidRDefault="0033278A" w:rsidP="00EF0A11">
      <w:pPr>
        <w:widowControl w:val="0"/>
        <w:autoSpaceDE w:val="0"/>
        <w:autoSpaceDN w:val="0"/>
        <w:rPr>
          <w:rFonts w:ascii="Arial" w:eastAsia="Arial" w:hAnsi="Arial" w:cs="Arial"/>
          <w:b/>
          <w:bCs/>
          <w:lang w:eastAsia="en-US"/>
        </w:rPr>
      </w:pPr>
      <w:r w:rsidRPr="0033278A">
        <w:rPr>
          <w:rFonts w:ascii="Arial" w:eastAsia="Arial" w:hAnsi="Arial" w:cs="Arial"/>
          <w:b/>
          <w:bCs/>
          <w:lang w:eastAsia="en-US"/>
        </w:rPr>
        <w:t>Nombres y Apellidos:</w:t>
      </w:r>
    </w:p>
    <w:p w14:paraId="1C72D3BC" w14:textId="68C754C1" w:rsidR="0033278A" w:rsidRPr="00EF0A11" w:rsidRDefault="0033278A" w:rsidP="00EF0A11">
      <w:pPr>
        <w:widowControl w:val="0"/>
        <w:autoSpaceDE w:val="0"/>
        <w:autoSpaceDN w:val="0"/>
        <w:rPr>
          <w:rFonts w:ascii="Arial" w:eastAsia="Arial" w:hAnsi="Arial" w:cs="Arial"/>
          <w:b/>
          <w:bCs/>
          <w:lang w:eastAsia="en-US"/>
        </w:rPr>
      </w:pPr>
      <w:r w:rsidRPr="0033278A">
        <w:rPr>
          <w:rFonts w:ascii="Arial" w:eastAsia="Arial" w:hAnsi="Arial" w:cs="Arial"/>
          <w:b/>
          <w:bCs/>
          <w:lang w:eastAsia="en-US"/>
        </w:rPr>
        <w:t>DNI:</w:t>
      </w:r>
    </w:p>
    <w:p w14:paraId="09EC4055" w14:textId="77777777" w:rsidR="00EA63D2" w:rsidRDefault="00EA63D2" w:rsidP="00765CB4">
      <w:pPr>
        <w:tabs>
          <w:tab w:val="left" w:pos="6705"/>
        </w:tabs>
        <w:rPr>
          <w:rFonts w:ascii="Arial" w:hAnsi="Arial" w:cs="Arial"/>
        </w:rPr>
      </w:pPr>
    </w:p>
    <w:p w14:paraId="780F11E7" w14:textId="11DE761C" w:rsidR="0033278A" w:rsidRPr="0033278A" w:rsidRDefault="0033278A" w:rsidP="0033278A">
      <w:pPr>
        <w:tabs>
          <w:tab w:val="left" w:pos="6705"/>
        </w:tabs>
        <w:rPr>
          <w:rFonts w:ascii="Arial" w:hAnsi="Arial" w:cs="Arial"/>
        </w:rPr>
      </w:pPr>
      <w:r>
        <w:rPr>
          <w:rFonts w:ascii="Arial" w:hAnsi="Arial" w:cs="Arial"/>
        </w:rPr>
        <w:t xml:space="preserve">                                                                                                                      HUELLA</w:t>
      </w:r>
    </w:p>
    <w:sectPr w:rsidR="0033278A" w:rsidRPr="0033278A" w:rsidSect="007453C2">
      <w:headerReference w:type="default" r:id="rId8"/>
      <w:footerReference w:type="default" r:id="rId9"/>
      <w:pgSz w:w="11906" w:h="16838" w:code="9"/>
      <w:pgMar w:top="1417" w:right="1701" w:bottom="1417" w:left="1701" w:header="0" w:footer="4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EAA1B" w14:textId="77777777" w:rsidR="004419B3" w:rsidRDefault="004419B3">
      <w:r>
        <w:separator/>
      </w:r>
    </w:p>
  </w:endnote>
  <w:endnote w:type="continuationSeparator" w:id="0">
    <w:p w14:paraId="3497B0F3" w14:textId="77777777" w:rsidR="004419B3" w:rsidRDefault="00441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Kalinga">
    <w:charset w:val="00"/>
    <w:family w:val="swiss"/>
    <w:pitch w:val="variable"/>
    <w:sig w:usb0="0008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71752" w14:textId="364E60D1" w:rsidR="005A0965" w:rsidRDefault="00D80883" w:rsidP="00842504">
    <w:pPr>
      <w:jc w:val="center"/>
    </w:pPr>
    <w:r w:rsidRPr="00D80883">
      <w:rPr>
        <w:noProof/>
      </w:rPr>
      <w:drawing>
        <wp:anchor distT="0" distB="0" distL="114300" distR="114300" simplePos="0" relativeHeight="251662848" behindDoc="0" locked="0" layoutInCell="1" allowOverlap="1" wp14:anchorId="55895427" wp14:editId="03E46E60">
          <wp:simplePos x="0" y="0"/>
          <wp:positionH relativeFrom="column">
            <wp:posOffset>-591820</wp:posOffset>
          </wp:positionH>
          <wp:positionV relativeFrom="paragraph">
            <wp:posOffset>148590</wp:posOffset>
          </wp:positionV>
          <wp:extent cx="1324610" cy="435610"/>
          <wp:effectExtent l="0" t="0" r="0" b="2540"/>
          <wp:wrapSquare wrapText="bothSides"/>
          <wp:docPr id="28" name="Imagen 28" descr="C:\Users\kgutierrez\Downloads\Recurs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gutierrez\Downloads\Recurso 1.png"/>
                  <pic:cNvPicPr>
                    <a:picLocks noChangeAspect="1" noChangeArrowheads="1"/>
                  </pic:cNvPicPr>
                </pic:nvPicPr>
                <pic:blipFill rotWithShape="1">
                  <a:blip r:embed="rId1">
                    <a:extLst>
                      <a:ext uri="{28A0092B-C50C-407E-A947-70E740481C1C}">
                        <a14:useLocalDpi xmlns:a14="http://schemas.microsoft.com/office/drawing/2010/main" val="0"/>
                      </a:ext>
                    </a:extLst>
                  </a:blip>
                  <a:srcRect r="66644"/>
                  <a:stretch/>
                </pic:blipFill>
                <pic:spPr bwMode="auto">
                  <a:xfrm>
                    <a:off x="0" y="0"/>
                    <a:ext cx="1324610" cy="435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80883">
      <w:rPr>
        <w:noProof/>
      </w:rPr>
      <mc:AlternateContent>
        <mc:Choice Requires="wps">
          <w:drawing>
            <wp:anchor distT="0" distB="0" distL="114300" distR="114300" simplePos="0" relativeHeight="251661824" behindDoc="1" locked="0" layoutInCell="1" allowOverlap="1" wp14:anchorId="3C87ED23" wp14:editId="0B74CD2C">
              <wp:simplePos x="0" y="0"/>
              <wp:positionH relativeFrom="page">
                <wp:posOffset>361950</wp:posOffset>
              </wp:positionH>
              <wp:positionV relativeFrom="paragraph">
                <wp:posOffset>98425</wp:posOffset>
              </wp:positionV>
              <wp:extent cx="6810375" cy="503555"/>
              <wp:effectExtent l="0" t="0" r="28575" b="10795"/>
              <wp:wrapNone/>
              <wp:docPr id="8" name="Rectángulo 8"/>
              <wp:cNvGraphicFramePr/>
              <a:graphic xmlns:a="http://schemas.openxmlformats.org/drawingml/2006/main">
                <a:graphicData uri="http://schemas.microsoft.com/office/word/2010/wordprocessingShape">
                  <wps:wsp>
                    <wps:cNvSpPr/>
                    <wps:spPr>
                      <a:xfrm>
                        <a:off x="0" y="0"/>
                        <a:ext cx="6810375" cy="503555"/>
                      </a:xfrm>
                      <a:prstGeom prst="rect">
                        <a:avLst/>
                      </a:prstGeom>
                      <a:noFill/>
                      <a:ln w="1905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7030C9" w14:textId="77777777" w:rsidR="00D80883" w:rsidRDefault="00D80883" w:rsidP="00D808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87ED23" id="Rectángulo 8" o:spid="_x0000_s1029" style="position:absolute;left:0;text-align:left;margin-left:28.5pt;margin-top:7.75pt;width:536.25pt;height:39.6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4P9kwIAAJsFAAAOAAAAZHJzL2Uyb0RvYy54bWysVEtv2zAMvg/YfxB0X22ndR9BnSJo0WFA&#10;txZrh54VWaoFyKImKbGzXz9KdpygC3YYdrElkfxIfnxc3/StJhvhvAJT0eIkp0QYDrUybxX98XL/&#10;6ZISH5ipmQYjKroVnt4sPn647uxczKABXQtHEMT4eWcr2oRg51nmeSNa5k/ACoNCCa5lAa/uLasd&#10;6xC91dksz8+zDlxtHXDhPb7eDUK6SPhSCh4epfQiEF1RjC2kr0vfVfxmi2s2f3PMNoqPYbB/iKJl&#10;yqDTCeqOBUbWTv0B1SruwIMMJxzaDKRUXKQcMJsif5fNc8OsSLkgOd5ONPn/B8u/bZ7tk0MaOuvn&#10;Ho8xi166Nv4xPtInsrYTWaIPhOPj+WWRn16UlHCUlflpWZaRzWxvbZ0PnwW0JB4q6rAYiSO2efBh&#10;UN2pRGcG7pXWqSDakA676Sov82ThQas6SqNe6g1xqx3ZMKwq41yYcJ709Lr9CvXwflHmeaovRjSZ&#10;pPgO0FCmDT7uk0+nsNUiutLmu5BE1ZjubAgk9uV738UgalgtBtfR83HXCTAiS0xmwh4BjmMPRI36&#10;0VSktp6MR4b+ZjxZJM9gwmTcKgPuWGY6FGM15aC/I2mgJrIU+lWPwcXjCurtkyMOhvnylt8rrPkD&#10;8+GJORwoHD1cEuERP1ID1hbGEyUNuF/H3qM+9jlKKelwQCvqf66ZE5ToLwYn4Ko4O4sTnS5n5cUM&#10;L+5QsjqUmHV7C9gtBa4jy9Mx6ge9O0oH7SvukmX0iiJmOPquKA9ud7kNw+LAbcTFcpnUcIotCw/m&#10;2fIIHgmOPf3SvzJnx8YPODLfYDfMbP6u/wfdaGlguQ4gVRqOPa8j9bgBUvuO2yqumMN70trv1MVv&#10;AAAA//8DAFBLAwQUAAYACAAAACEAv2ifIOAAAAAJAQAADwAAAGRycy9kb3ducmV2LnhtbEyPQU/D&#10;MAyF70j8h8hIXNCWbqLQlqbTGOKCuDAmELesMW1F4pQm3cq/xzvBzfZ7ev5euZqcFQccQudJwWKe&#10;gECqvemoUbB7fZxlIELUZLT1hAp+MMCqOj8rdWH8kV7wsI2N4BAKhVbQxtgXUoa6RafD3PdIrH36&#10;wenI69BIM+gjhzsrl0lyI53uiD+0usdNi/XXdnQKnjcP5smk04eV6+xqvH/Lv99jrtTlxbS+AxFx&#10;in9mOOEzOlTMtPcjmSCsgvSWq0S+pymIk75Y5jztFeTXGciqlP8bVL8AAAD//wMAUEsBAi0AFAAG&#10;AAgAAAAhALaDOJL+AAAA4QEAABMAAAAAAAAAAAAAAAAAAAAAAFtDb250ZW50X1R5cGVzXS54bWxQ&#10;SwECLQAUAAYACAAAACEAOP0h/9YAAACUAQAACwAAAAAAAAAAAAAAAAAvAQAAX3JlbHMvLnJlbHNQ&#10;SwECLQAUAAYACAAAACEARueD/ZMCAACbBQAADgAAAAAAAAAAAAAAAAAuAgAAZHJzL2Uyb0RvYy54&#10;bWxQSwECLQAUAAYACAAAACEAv2ifIOAAAAAJAQAADwAAAAAAAAAAAAAAAADtBAAAZHJzL2Rvd25y&#10;ZXYueG1sUEsFBgAAAAAEAAQA8wAAAPoFAAAAAA==&#10;" filled="f" strokecolor="#538135 [2409]" strokeweight="1.5pt">
              <v:textbox>
                <w:txbxContent>
                  <w:p w14:paraId="0F7030C9" w14:textId="77777777" w:rsidR="00D80883" w:rsidRDefault="00D80883" w:rsidP="00D80883">
                    <w:pPr>
                      <w:jc w:val="center"/>
                    </w:pPr>
                  </w:p>
                </w:txbxContent>
              </v:textbox>
              <w10:wrap anchorx="page"/>
            </v:rect>
          </w:pict>
        </mc:Fallback>
      </mc:AlternateContent>
    </w:r>
    <w:r w:rsidR="00B061F7">
      <w:rPr>
        <w:noProof/>
      </w:rPr>
      <mc:AlternateContent>
        <mc:Choice Requires="wps">
          <w:drawing>
            <wp:anchor distT="0" distB="0" distL="114300" distR="114300" simplePos="0" relativeHeight="251659776" behindDoc="1" locked="0" layoutInCell="1" allowOverlap="1" wp14:anchorId="1D4800B3" wp14:editId="1AEFBA46">
              <wp:simplePos x="0" y="0"/>
              <wp:positionH relativeFrom="page">
                <wp:posOffset>483235</wp:posOffset>
              </wp:positionH>
              <wp:positionV relativeFrom="paragraph">
                <wp:posOffset>9778365</wp:posOffset>
              </wp:positionV>
              <wp:extent cx="6810375" cy="503555"/>
              <wp:effectExtent l="0" t="0" r="9525"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0375" cy="503555"/>
                      </a:xfrm>
                      <a:prstGeom prst="rect">
                        <a:avLst/>
                      </a:prstGeom>
                      <a:noFill/>
                      <a:ln w="19050" cap="flat" cmpd="sng" algn="ctr">
                        <a:solidFill>
                          <a:srgbClr val="70AD47">
                            <a:lumMod val="75000"/>
                          </a:srgbClr>
                        </a:solidFill>
                        <a:prstDash val="solid"/>
                        <a:miter lim="800000"/>
                      </a:ln>
                      <a:effectLst/>
                    </wps:spPr>
                    <wps:txbx>
                      <w:txbxContent>
                        <w:p w14:paraId="542FE26D" w14:textId="77777777" w:rsidR="00842504" w:rsidRDefault="00842504" w:rsidP="008425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4800B3" id="Rectángulo 5" o:spid="_x0000_s1030" style="position:absolute;left:0;text-align:left;margin-left:38.05pt;margin-top:769.95pt;width:536.25pt;height:39.6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ZNaeAIAAO8EAAAOAAAAZHJzL2Uyb0RvYy54bWysVMFu2zAMvQ/YPwi6r3bauGmNOEXQoMOA&#10;rC3QDj0rshwLk0RNUmJ3Xz9KdtKs22nYRSBF+pF8evT8pteK7IXzEkxFJ2c5JcJwqKXZVvTb892n&#10;K0p8YKZmCoyo6Kvw9Gbx8cO8s6U4hxZULRxBEOPLzla0DcGWWeZ5KzTzZ2CFwWADTrOArttmtWMd&#10;omuVnef5ZdaBq60DLrzH29UQpIuE3zSCh4em8SIQVVHsLaTTpXMTz2wxZ+XWMdtKPrbB/qELzaTB&#10;okeoFQuM7Jz8A0pL7sBDE8446AyaRnKRZsBpJvm7aZ5aZkWaBcnx9kiT/3+w/H7/ZB9dbN3bNfDv&#10;HhnJOuvLYyQ6fszpG6djLjZO+sTi65FF0QfC8fLyapJfzApKOMaK/KIoikhzxsrD19b58FmAJtGo&#10;qMNXSuSx/dqHIfWQEosZuJNKpZdShnQos+u8wMfkDAXTKBbQ1LauqDdbSpjaohJ5cAnSg5J1/DxN&#10;6LabW+XInqEaZvlyNZ2lJLXTX6Eer4s8T7LAfv2Qn3r/DSh2t2K+HT5JoUFJWgaUs5K6oleIc0RS&#10;JtYXSZDjjG+0Riv0m55InGESgeLNBurXR0ccDJr1lt9JLLtmPjwyhyJFBnDxwgMejQKkBUaLkhbc&#10;z7/dx3zUDkYp6VD0SNmPHXOCEvXFoKquJ9Np3JLkTIvZOTruNLI5jZidvgVkcoIrbnkyY35QB7Nx&#10;oF9wP5exKoaY4Vh7eJzRuQ3DMuKGc7FcpjTcDMvC2jxZHsEjc5Hw5/6FOTtqJqDa7uGwIKx8J50h&#10;dxDPchegkUlXb7yOIsetSq87/gHi2p76KevtP7X4BQAA//8DAFBLAwQUAAYACAAAACEAy3foteEA&#10;AAANAQAADwAAAGRycy9kb3ducmV2LnhtbEyPyU7DMBCG70i8gzVI3KizQGjSOFVViQfoIgQ3N5k6&#10;oV7S2G3C2zM90dssn/75plxORrMrDr5zVkA8i4ChrV3TWSVgv/t4mQPzQdpGamdRwC96WFaPD6Us&#10;GjfaDV63QTEKsb6QAtoQ+oJzX7dopJ+5Hi3tjm4wMlA7KN4McqRwo3kSRRk3srN0oZU9rlusT9uL&#10;EfDzuVN1ug/6jOqUJuf1+P21WQnx/DStFsACTuEfhps+qUNFTgd3sY1nWsB7FhNJ87c0z4HdiPh1&#10;ngE7UJXFeQK8Kvn9F9UfAAAA//8DAFBLAQItABQABgAIAAAAIQC2gziS/gAAAOEBAAATAAAAAAAA&#10;AAAAAAAAAAAAAABbQ29udGVudF9UeXBlc10ueG1sUEsBAi0AFAAGAAgAAAAhADj9If/WAAAAlAEA&#10;AAsAAAAAAAAAAAAAAAAALwEAAF9yZWxzLy5yZWxzUEsBAi0AFAAGAAgAAAAhAKKhk1p4AgAA7wQA&#10;AA4AAAAAAAAAAAAAAAAALgIAAGRycy9lMm9Eb2MueG1sUEsBAi0AFAAGAAgAAAAhAMt36LXhAAAA&#10;DQEAAA8AAAAAAAAAAAAAAAAA0gQAAGRycy9kb3ducmV2LnhtbFBLBQYAAAAABAAEAPMAAADgBQAA&#10;AAA=&#10;" filled="f" strokecolor="#548235" strokeweight="1.5pt">
              <v:path arrowok="t"/>
              <v:textbox>
                <w:txbxContent>
                  <w:p w14:paraId="542FE26D" w14:textId="77777777" w:rsidR="00842504" w:rsidRDefault="00842504" w:rsidP="00842504">
                    <w:pPr>
                      <w:jc w:val="center"/>
                    </w:pPr>
                  </w:p>
                </w:txbxContent>
              </v:textbox>
              <w10:wrap anchorx="page"/>
            </v:rect>
          </w:pict>
        </mc:Fallback>
      </mc:AlternateContent>
    </w:r>
  </w:p>
  <w:p w14:paraId="2D66702B" w14:textId="77E4FDC0" w:rsidR="005A0965" w:rsidRPr="00143D66" w:rsidRDefault="00911B37" w:rsidP="005A0965">
    <w:pPr>
      <w:pStyle w:val="Piedepgina"/>
    </w:pPr>
    <w:r w:rsidRPr="00D80883">
      <w:rPr>
        <w:noProof/>
      </w:rPr>
      <w:drawing>
        <wp:anchor distT="0" distB="0" distL="114300" distR="114300" simplePos="0" relativeHeight="251663872" behindDoc="0" locked="0" layoutInCell="1" allowOverlap="1" wp14:anchorId="6ECFFFC2" wp14:editId="1041FB51">
          <wp:simplePos x="0" y="0"/>
          <wp:positionH relativeFrom="column">
            <wp:posOffset>4648200</wp:posOffset>
          </wp:positionH>
          <wp:positionV relativeFrom="paragraph">
            <wp:posOffset>5715</wp:posOffset>
          </wp:positionV>
          <wp:extent cx="1324610" cy="434975"/>
          <wp:effectExtent l="0" t="0" r="8890" b="3175"/>
          <wp:wrapSquare wrapText="bothSides"/>
          <wp:docPr id="29" name="Imagen 29" descr="C:\Users\kgutierrez\Downloads\Recurso 1.png"/>
          <wp:cNvGraphicFramePr/>
          <a:graphic xmlns:a="http://schemas.openxmlformats.org/drawingml/2006/main">
            <a:graphicData uri="http://schemas.openxmlformats.org/drawingml/2006/picture">
              <pic:pic xmlns:pic="http://schemas.openxmlformats.org/drawingml/2006/picture">
                <pic:nvPicPr>
                  <pic:cNvPr id="9" name="Imagen 9" descr="C:\Users\kgutierrez\Downloads\Recurso 1.png"/>
                  <pic:cNvPicPr/>
                </pic:nvPicPr>
                <pic:blipFill rotWithShape="1">
                  <a:blip r:embed="rId1">
                    <a:extLst>
                      <a:ext uri="{28A0092B-C50C-407E-A947-70E740481C1C}">
                        <a14:useLocalDpi xmlns:a14="http://schemas.microsoft.com/office/drawing/2010/main" val="0"/>
                      </a:ext>
                    </a:extLst>
                  </a:blip>
                  <a:srcRect l="66935"/>
                  <a:stretch/>
                </pic:blipFill>
                <pic:spPr bwMode="auto">
                  <a:xfrm>
                    <a:off x="0" y="0"/>
                    <a:ext cx="1324610" cy="434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E9F11F" w14:textId="7030C4B4" w:rsidR="005A0965" w:rsidRDefault="005A0965" w:rsidP="005A0965">
    <w:pPr>
      <w:pStyle w:val="Piedepgina"/>
    </w:pPr>
  </w:p>
  <w:p w14:paraId="22D40163" w14:textId="4FB22CE2" w:rsidR="00E818C8" w:rsidRPr="00143D66" w:rsidRDefault="00E818C8" w:rsidP="00E818C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E131C" w14:textId="77777777" w:rsidR="004419B3" w:rsidRDefault="004419B3">
      <w:r>
        <w:separator/>
      </w:r>
    </w:p>
  </w:footnote>
  <w:footnote w:type="continuationSeparator" w:id="0">
    <w:p w14:paraId="72EF4E7E" w14:textId="77777777" w:rsidR="004419B3" w:rsidRDefault="004419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5D8A5" w14:textId="4ED0453B" w:rsidR="00F37643" w:rsidRPr="00D8684F" w:rsidRDefault="00DD2390" w:rsidP="00260CDF">
    <w:pPr>
      <w:ind w:right="-143"/>
      <w:rPr>
        <w:rFonts w:eastAsia="MS Mincho"/>
        <w:b/>
        <w:szCs w:val="22"/>
      </w:rPr>
    </w:pPr>
    <w:r>
      <w:rPr>
        <w:noProof/>
      </w:rPr>
      <w:drawing>
        <wp:anchor distT="0" distB="0" distL="114300" distR="114300" simplePos="0" relativeHeight="251655680" behindDoc="1" locked="0" layoutInCell="1" allowOverlap="1" wp14:anchorId="2CB85829" wp14:editId="5DD6E5D3">
          <wp:simplePos x="0" y="0"/>
          <wp:positionH relativeFrom="column">
            <wp:posOffset>-417830</wp:posOffset>
          </wp:positionH>
          <wp:positionV relativeFrom="paragraph">
            <wp:posOffset>111760</wp:posOffset>
          </wp:positionV>
          <wp:extent cx="688975" cy="727075"/>
          <wp:effectExtent l="0" t="0" r="0" b="0"/>
          <wp:wrapNone/>
          <wp:docPr id="27" name="Imagen 4" descr="logo_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_reg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727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E50C74" w14:textId="5AD2F81C" w:rsidR="003A0540" w:rsidRPr="00BB266E" w:rsidRDefault="00DD2390" w:rsidP="00842504">
    <w:pPr>
      <w:ind w:right="-143"/>
      <w:rPr>
        <w:rFonts w:ascii="Tahoma" w:hAnsi="Tahoma" w:cs="Tahoma"/>
        <w:sz w:val="18"/>
        <w:szCs w:val="18"/>
        <w:lang w:val="es-ES_tradnl"/>
      </w:rPr>
    </w:pPr>
    <w:r>
      <w:rPr>
        <w:noProof/>
      </w:rPr>
      <w:drawing>
        <wp:anchor distT="0" distB="0" distL="114300" distR="114300" simplePos="0" relativeHeight="251656704" behindDoc="0" locked="0" layoutInCell="1" allowOverlap="1" wp14:anchorId="0792FB1E" wp14:editId="4F2EA33B">
          <wp:simplePos x="0" y="0"/>
          <wp:positionH relativeFrom="page">
            <wp:posOffset>6602730</wp:posOffset>
          </wp:positionH>
          <wp:positionV relativeFrom="page">
            <wp:posOffset>196850</wp:posOffset>
          </wp:positionV>
          <wp:extent cx="694690" cy="671195"/>
          <wp:effectExtent l="0" t="0" r="0" b="0"/>
          <wp:wrapSquare wrapText="bothSides"/>
          <wp:docPr id="26" name="Imagen 1" descr="C:\Users\kgutierrez\Dropbox\Espacio familiar\GESTION 2021\COMUNICACION\LOGOS\logo_autod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kgutierrez\Dropbox\Espacio familiar\GESTION 2021\COMUNICACION\LOGOS\logo_autodem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71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1BA82B" w14:textId="6AB0DFB2" w:rsidR="003A0540" w:rsidRPr="00BB266E" w:rsidRDefault="00842504" w:rsidP="00911B37">
    <w:pPr>
      <w:jc w:val="center"/>
      <w:rPr>
        <w:rFonts w:ascii="Tahoma" w:hAnsi="Tahoma" w:cs="Tahoma"/>
        <w:sz w:val="18"/>
        <w:szCs w:val="18"/>
        <w:lang w:val="es-ES_tradnl"/>
      </w:rPr>
    </w:pPr>
    <w:r w:rsidRPr="00ED74CF">
      <w:rPr>
        <w:b/>
        <w:color w:val="0FA859"/>
        <w:sz w:val="32"/>
        <w:szCs w:val="32"/>
      </w:rPr>
      <w:t>AUTORIDAD AUTÓNOMA DE MAJES</w:t>
    </w:r>
  </w:p>
  <w:p w14:paraId="050F2DED" w14:textId="7CBAD457" w:rsidR="003A0540" w:rsidRPr="0017161C" w:rsidRDefault="00911B37" w:rsidP="003A0540">
    <w:pPr>
      <w:rPr>
        <w:rFonts w:ascii="Arial" w:hAnsi="Arial" w:cs="Arial"/>
        <w:noProof/>
        <w:sz w:val="14"/>
        <w:szCs w:val="14"/>
        <w:lang w:val="es-ES_tradnl"/>
      </w:rPr>
    </w:pPr>
    <w:r>
      <w:rPr>
        <w:noProof/>
      </w:rPr>
      <mc:AlternateContent>
        <mc:Choice Requires="wps">
          <w:drawing>
            <wp:anchor distT="4294967295" distB="4294967295" distL="114300" distR="114300" simplePos="0" relativeHeight="251658752" behindDoc="0" locked="0" layoutInCell="1" allowOverlap="1" wp14:anchorId="371AE174" wp14:editId="1744E40C">
              <wp:simplePos x="0" y="0"/>
              <wp:positionH relativeFrom="margin">
                <wp:align>center</wp:align>
              </wp:positionH>
              <wp:positionV relativeFrom="paragraph">
                <wp:posOffset>25400</wp:posOffset>
              </wp:positionV>
              <wp:extent cx="5153025" cy="0"/>
              <wp:effectExtent l="0" t="19050" r="2857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3025" cy="0"/>
                      </a:xfrm>
                      <a:prstGeom prst="line">
                        <a:avLst/>
                      </a:prstGeom>
                      <a:noFill/>
                      <a:ln w="38100" cap="flat" cmpd="sng" algn="ctr">
                        <a:solidFill>
                          <a:srgbClr val="0FA859"/>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E6864AE" id="Conector recto 3" o:spid="_x0000_s1026" style="position:absolute;z-index:251658752;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margin;mso-height-relative:margin" from="0,2pt" to="405.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YjzugEAAGIDAAAOAAAAZHJzL2Uyb0RvYy54bWysU9tu2zAMfR+wfxD0vthJkSIz4hRDg+yl&#10;WAu0+wBGlmyhukHUYufvSymXdtvbMD8IpEgdkofH67vJGnaQEbV3LZ/Pas6kE77Trm/5z5fdlxVn&#10;mMB1YLyTLT9K5Hebz5/WY2jkwg/edDIyAnHYjKHlQ0qhqSoUg7SAMx+ko6Dy0UIiN/ZVF2EkdGuq&#10;RV3fVqOPXYheSES63Z6CfFPwlZIiPSqFMjHTcuotlTOWc5/ParOGpo8QBi3ObcA/dGFBOyp6hdpC&#10;AvYr6r+grBbRo1dpJrytvFJayDIDTTOv/5jmeYAgyyxEDoYrTfj/YMWPw717irl1Mbnn8ODFKxIp&#10;1RiwuQazg+GUNqloczr1zqZC5PFKpJwSE3S5nC9v6sWSM3GJVdBcHoaI6bv0lmWj5Ua7PCM0cHjA&#10;lEtDc0nJ187vtDFlT8axseU3q3lNqxRAclEGEpk2dC1H13MGpicdihQLJHqju/w8A2Hs9/cmsgNk&#10;Ley+rZZf8/qp3G9pufYWcDjlldBJJVYnkqrRtuWrOn/n18ZldFnEdp7gna9s7X13fIoXUmmRpehZ&#10;dFkpH32yP/4amzcAAAD//wMAUEsDBBQABgAIAAAAIQA661gO2QAAAAQBAAAPAAAAZHJzL2Rvd25y&#10;ZXYueG1sTI/NTsMwEITvSLyDtZW4UScFqirEqSokcmkv/XkAN15iq/E6it0mfXsWLnAajWY18225&#10;nnwnbjhEF0hBPs9AIDXBOGoVnI6fzysQMWkyuguECu4YYV09PpS6MGGkPd4OqRVcQrHQCmxKfSFl&#10;bCx6HeehR+LsKwxeJ7ZDK82gRy73nVxk2VJ67YgXrO7xw2JzOVy9gjruNnL3Yo/7cWu3p7urFy7V&#10;Sj3Nps07iIRT+juGH3xGh4qZzuFKJopOAT+SFLyycLjK8zcQ518vq1L+h6++AQAA//8DAFBLAQIt&#10;ABQABgAIAAAAIQC2gziS/gAAAOEBAAATAAAAAAAAAAAAAAAAAAAAAABbQ29udGVudF9UeXBlc10u&#10;eG1sUEsBAi0AFAAGAAgAAAAhADj9If/WAAAAlAEAAAsAAAAAAAAAAAAAAAAALwEAAF9yZWxzLy5y&#10;ZWxzUEsBAi0AFAAGAAgAAAAhAKHdiPO6AQAAYgMAAA4AAAAAAAAAAAAAAAAALgIAAGRycy9lMm9E&#10;b2MueG1sUEsBAi0AFAAGAAgAAAAhADrrWA7ZAAAABAEAAA8AAAAAAAAAAAAAAAAAFAQAAGRycy9k&#10;b3ducmV2LnhtbFBLBQYAAAAABAAEAPMAAAAaBQAAAAA=&#10;" strokecolor="#0fa859" strokeweight="3pt">
              <v:stroke joinstyle="miter"/>
              <o:lock v:ext="edit" shapetype="f"/>
              <w10:wrap anchorx="margin"/>
            </v:line>
          </w:pict>
        </mc:Fallback>
      </mc:AlternateContent>
    </w:r>
  </w:p>
  <w:p w14:paraId="5C921BAF" w14:textId="10F77FAF" w:rsidR="00683B87" w:rsidRDefault="002843A4" w:rsidP="003177DF">
    <w:pPr>
      <w:spacing w:after="240"/>
      <w:jc w:val="center"/>
      <w:rPr>
        <w:sz w:val="2"/>
      </w:rPr>
    </w:pPr>
    <w:r>
      <w:rPr>
        <w:rFonts w:ascii="Kalinga" w:hAnsi="Kalinga" w:cs="Kalinga"/>
        <w:bCs/>
        <w:i/>
        <w:iCs/>
        <w:sz w:val="18"/>
        <w:szCs w:val="14"/>
        <w:lang w:val="es-ES_tradnl"/>
      </w:rPr>
      <w:t>“</w:t>
    </w:r>
    <w:r w:rsidRPr="002843A4">
      <w:rPr>
        <w:rFonts w:ascii="Kalinga" w:hAnsi="Kalinga" w:cs="Kalinga"/>
        <w:bCs/>
        <w:i/>
        <w:iCs/>
        <w:sz w:val="18"/>
        <w:szCs w:val="14"/>
        <w:lang w:val="es-ES_tradnl"/>
      </w:rPr>
      <w:t>Año de la Esperanza y el Fortalecimiento de la Democracia</w:t>
    </w:r>
    <w:r>
      <w:rPr>
        <w:rFonts w:ascii="Kalinga" w:hAnsi="Kalinga" w:cs="Kalinga"/>
        <w:bCs/>
        <w:i/>
        <w:iCs/>
        <w:sz w:val="18"/>
        <w:szCs w:val="14"/>
        <w:lang w:val="es-ES_tradnl"/>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numFmt w:val="bullet"/>
      <w:lvlText w:val=""/>
      <w:lvlJc w:val="left"/>
      <w:pPr>
        <w:tabs>
          <w:tab w:val="num" w:pos="0"/>
        </w:tabs>
        <w:ind w:left="720" w:hanging="360"/>
      </w:pPr>
      <w:rPr>
        <w:rFonts w:ascii="Symbol" w:hAnsi="Symbol" w:cs="Arial" w:hint="default"/>
        <w:sz w:val="20"/>
        <w:szCs w:val="20"/>
        <w:lang w:eastAsia="es-PE"/>
      </w:rPr>
    </w:lvl>
  </w:abstractNum>
  <w:abstractNum w:abstractNumId="1" w15:restartNumberingAfterBreak="0">
    <w:nsid w:val="00531431"/>
    <w:multiLevelType w:val="hybridMultilevel"/>
    <w:tmpl w:val="8A72C0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36A2713"/>
    <w:multiLevelType w:val="multilevel"/>
    <w:tmpl w:val="70E0C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B75CD1"/>
    <w:multiLevelType w:val="multilevel"/>
    <w:tmpl w:val="2A741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9C6C54"/>
    <w:multiLevelType w:val="hybridMultilevel"/>
    <w:tmpl w:val="03CE5154"/>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EB317A0"/>
    <w:multiLevelType w:val="hybridMultilevel"/>
    <w:tmpl w:val="0D7A51AC"/>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4966ABC"/>
    <w:multiLevelType w:val="hybridMultilevel"/>
    <w:tmpl w:val="07A8315C"/>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D032944"/>
    <w:multiLevelType w:val="hybridMultilevel"/>
    <w:tmpl w:val="89FE4B5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B6465E"/>
    <w:multiLevelType w:val="hybridMultilevel"/>
    <w:tmpl w:val="1FB6074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5CF3E6C"/>
    <w:multiLevelType w:val="hybridMultilevel"/>
    <w:tmpl w:val="04FEFB66"/>
    <w:lvl w:ilvl="0" w:tplc="971822DC">
      <w:start w:val="1"/>
      <w:numFmt w:val="lowerRoman"/>
      <w:lvlText w:val="%1."/>
      <w:lvlJc w:val="left"/>
      <w:pPr>
        <w:ind w:left="720" w:hanging="360"/>
      </w:pPr>
      <w:rPr>
        <w:rFonts w:ascii="Arial" w:eastAsia="Arial" w:hAnsi="Arial" w:cs="Arial" w:hint="default"/>
        <w:b w:val="0"/>
        <w:bCs w:val="0"/>
        <w:i w:val="0"/>
        <w:iCs w:val="0"/>
        <w:spacing w:val="0"/>
        <w:w w:val="100"/>
        <w:sz w:val="20"/>
        <w:szCs w:val="20"/>
        <w:lang w:val="es-ES" w:eastAsia="en-US" w:bidi="ar-SA"/>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68755A7"/>
    <w:multiLevelType w:val="hybridMultilevel"/>
    <w:tmpl w:val="4580C98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80F10E3"/>
    <w:multiLevelType w:val="hybridMultilevel"/>
    <w:tmpl w:val="0FDCD65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2" w15:restartNumberingAfterBreak="0">
    <w:nsid w:val="37673ACC"/>
    <w:multiLevelType w:val="hybridMultilevel"/>
    <w:tmpl w:val="3230C89A"/>
    <w:lvl w:ilvl="0" w:tplc="6C820FCC">
      <w:start w:val="1"/>
      <w:numFmt w:val="lowerLetter"/>
      <w:lvlText w:val="%1)"/>
      <w:lvlJc w:val="left"/>
      <w:pPr>
        <w:ind w:left="662" w:hanging="200"/>
        <w:jc w:val="right"/>
      </w:pPr>
      <w:rPr>
        <w:rFonts w:ascii="Arial" w:eastAsia="Arial" w:hAnsi="Arial" w:cs="Arial"/>
        <w:b w:val="0"/>
        <w:bCs w:val="0"/>
        <w:i w:val="0"/>
        <w:iCs w:val="0"/>
        <w:spacing w:val="0"/>
        <w:w w:val="100"/>
        <w:sz w:val="20"/>
        <w:szCs w:val="20"/>
        <w:lang w:val="es-ES" w:eastAsia="en-US" w:bidi="ar-SA"/>
      </w:rPr>
    </w:lvl>
    <w:lvl w:ilvl="1" w:tplc="2CECE2A6">
      <w:numFmt w:val="bullet"/>
      <w:lvlText w:val="-"/>
      <w:lvlJc w:val="left"/>
      <w:pPr>
        <w:ind w:left="1284" w:hanging="360"/>
      </w:pPr>
      <w:rPr>
        <w:rFonts w:ascii="Arial" w:eastAsia="Arial" w:hAnsi="Arial" w:cs="Arial" w:hint="default"/>
        <w:b w:val="0"/>
        <w:bCs w:val="0"/>
        <w:i w:val="0"/>
        <w:iCs w:val="0"/>
        <w:spacing w:val="0"/>
        <w:w w:val="100"/>
        <w:sz w:val="20"/>
        <w:szCs w:val="20"/>
        <w:lang w:val="es-ES" w:eastAsia="en-US" w:bidi="ar-SA"/>
      </w:rPr>
    </w:lvl>
    <w:lvl w:ilvl="2" w:tplc="2CECE2A6">
      <w:numFmt w:val="bullet"/>
      <w:lvlText w:val="-"/>
      <w:lvlJc w:val="left"/>
      <w:pPr>
        <w:ind w:left="1895" w:hanging="360"/>
      </w:pPr>
      <w:rPr>
        <w:rFonts w:ascii="Arial" w:eastAsia="Arial" w:hAnsi="Arial" w:cs="Arial" w:hint="default"/>
        <w:b w:val="0"/>
        <w:bCs w:val="0"/>
        <w:i w:val="0"/>
        <w:iCs w:val="0"/>
        <w:spacing w:val="0"/>
        <w:w w:val="100"/>
        <w:sz w:val="20"/>
        <w:szCs w:val="20"/>
        <w:lang w:val="es-ES" w:eastAsia="en-US" w:bidi="ar-SA"/>
      </w:rPr>
    </w:lvl>
    <w:lvl w:ilvl="3" w:tplc="A316047C">
      <w:numFmt w:val="bullet"/>
      <w:lvlText w:val="•"/>
      <w:lvlJc w:val="left"/>
      <w:pPr>
        <w:ind w:left="2697" w:hanging="167"/>
      </w:pPr>
      <w:rPr>
        <w:rFonts w:hint="default"/>
        <w:lang w:val="es-ES" w:eastAsia="en-US" w:bidi="ar-SA"/>
      </w:rPr>
    </w:lvl>
    <w:lvl w:ilvl="4" w:tplc="4B36B20C">
      <w:numFmt w:val="bullet"/>
      <w:lvlText w:val="•"/>
      <w:lvlJc w:val="left"/>
      <w:pPr>
        <w:ind w:left="3692" w:hanging="167"/>
      </w:pPr>
      <w:rPr>
        <w:rFonts w:hint="default"/>
        <w:lang w:val="es-ES" w:eastAsia="en-US" w:bidi="ar-SA"/>
      </w:rPr>
    </w:lvl>
    <w:lvl w:ilvl="5" w:tplc="1C924CBE">
      <w:numFmt w:val="bullet"/>
      <w:lvlText w:val="•"/>
      <w:lvlJc w:val="left"/>
      <w:pPr>
        <w:ind w:left="4687" w:hanging="167"/>
      </w:pPr>
      <w:rPr>
        <w:rFonts w:hint="default"/>
        <w:lang w:val="es-ES" w:eastAsia="en-US" w:bidi="ar-SA"/>
      </w:rPr>
    </w:lvl>
    <w:lvl w:ilvl="6" w:tplc="670CD5E6">
      <w:numFmt w:val="bullet"/>
      <w:lvlText w:val="•"/>
      <w:lvlJc w:val="left"/>
      <w:pPr>
        <w:ind w:left="5682" w:hanging="167"/>
      </w:pPr>
      <w:rPr>
        <w:rFonts w:hint="default"/>
        <w:lang w:val="es-ES" w:eastAsia="en-US" w:bidi="ar-SA"/>
      </w:rPr>
    </w:lvl>
    <w:lvl w:ilvl="7" w:tplc="72DCC838">
      <w:numFmt w:val="bullet"/>
      <w:lvlText w:val="•"/>
      <w:lvlJc w:val="left"/>
      <w:pPr>
        <w:ind w:left="6677" w:hanging="167"/>
      </w:pPr>
      <w:rPr>
        <w:rFonts w:hint="default"/>
        <w:lang w:val="es-ES" w:eastAsia="en-US" w:bidi="ar-SA"/>
      </w:rPr>
    </w:lvl>
    <w:lvl w:ilvl="8" w:tplc="AED6F1A2">
      <w:numFmt w:val="bullet"/>
      <w:lvlText w:val="•"/>
      <w:lvlJc w:val="left"/>
      <w:pPr>
        <w:ind w:left="7672" w:hanging="167"/>
      </w:pPr>
      <w:rPr>
        <w:rFonts w:hint="default"/>
        <w:lang w:val="es-ES" w:eastAsia="en-US" w:bidi="ar-SA"/>
      </w:rPr>
    </w:lvl>
  </w:abstractNum>
  <w:abstractNum w:abstractNumId="13" w15:restartNumberingAfterBreak="0">
    <w:nsid w:val="37D93C57"/>
    <w:multiLevelType w:val="hybridMultilevel"/>
    <w:tmpl w:val="0A26C6D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259191B"/>
    <w:multiLevelType w:val="multilevel"/>
    <w:tmpl w:val="9A5A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2C276A"/>
    <w:multiLevelType w:val="hybridMultilevel"/>
    <w:tmpl w:val="6C9628C0"/>
    <w:lvl w:ilvl="0" w:tplc="280A0001">
      <w:start w:val="1"/>
      <w:numFmt w:val="bullet"/>
      <w:lvlText w:val=""/>
      <w:lvlJc w:val="left"/>
      <w:pPr>
        <w:ind w:left="1485" w:hanging="360"/>
      </w:pPr>
      <w:rPr>
        <w:rFonts w:ascii="Symbol" w:hAnsi="Symbol" w:hint="default"/>
      </w:rPr>
    </w:lvl>
    <w:lvl w:ilvl="1" w:tplc="280A0003" w:tentative="1">
      <w:start w:val="1"/>
      <w:numFmt w:val="bullet"/>
      <w:lvlText w:val="o"/>
      <w:lvlJc w:val="left"/>
      <w:pPr>
        <w:ind w:left="2205" w:hanging="360"/>
      </w:pPr>
      <w:rPr>
        <w:rFonts w:ascii="Courier New" w:hAnsi="Courier New" w:cs="Courier New" w:hint="default"/>
      </w:rPr>
    </w:lvl>
    <w:lvl w:ilvl="2" w:tplc="280A0005" w:tentative="1">
      <w:start w:val="1"/>
      <w:numFmt w:val="bullet"/>
      <w:lvlText w:val=""/>
      <w:lvlJc w:val="left"/>
      <w:pPr>
        <w:ind w:left="2925" w:hanging="360"/>
      </w:pPr>
      <w:rPr>
        <w:rFonts w:ascii="Wingdings" w:hAnsi="Wingdings" w:hint="default"/>
      </w:rPr>
    </w:lvl>
    <w:lvl w:ilvl="3" w:tplc="280A0001" w:tentative="1">
      <w:start w:val="1"/>
      <w:numFmt w:val="bullet"/>
      <w:lvlText w:val=""/>
      <w:lvlJc w:val="left"/>
      <w:pPr>
        <w:ind w:left="3645" w:hanging="360"/>
      </w:pPr>
      <w:rPr>
        <w:rFonts w:ascii="Symbol" w:hAnsi="Symbol" w:hint="default"/>
      </w:rPr>
    </w:lvl>
    <w:lvl w:ilvl="4" w:tplc="280A0003" w:tentative="1">
      <w:start w:val="1"/>
      <w:numFmt w:val="bullet"/>
      <w:lvlText w:val="o"/>
      <w:lvlJc w:val="left"/>
      <w:pPr>
        <w:ind w:left="4365" w:hanging="360"/>
      </w:pPr>
      <w:rPr>
        <w:rFonts w:ascii="Courier New" w:hAnsi="Courier New" w:cs="Courier New" w:hint="default"/>
      </w:rPr>
    </w:lvl>
    <w:lvl w:ilvl="5" w:tplc="280A0005" w:tentative="1">
      <w:start w:val="1"/>
      <w:numFmt w:val="bullet"/>
      <w:lvlText w:val=""/>
      <w:lvlJc w:val="left"/>
      <w:pPr>
        <w:ind w:left="5085" w:hanging="360"/>
      </w:pPr>
      <w:rPr>
        <w:rFonts w:ascii="Wingdings" w:hAnsi="Wingdings" w:hint="default"/>
      </w:rPr>
    </w:lvl>
    <w:lvl w:ilvl="6" w:tplc="280A0001" w:tentative="1">
      <w:start w:val="1"/>
      <w:numFmt w:val="bullet"/>
      <w:lvlText w:val=""/>
      <w:lvlJc w:val="left"/>
      <w:pPr>
        <w:ind w:left="5805" w:hanging="360"/>
      </w:pPr>
      <w:rPr>
        <w:rFonts w:ascii="Symbol" w:hAnsi="Symbol" w:hint="default"/>
      </w:rPr>
    </w:lvl>
    <w:lvl w:ilvl="7" w:tplc="280A0003" w:tentative="1">
      <w:start w:val="1"/>
      <w:numFmt w:val="bullet"/>
      <w:lvlText w:val="o"/>
      <w:lvlJc w:val="left"/>
      <w:pPr>
        <w:ind w:left="6525" w:hanging="360"/>
      </w:pPr>
      <w:rPr>
        <w:rFonts w:ascii="Courier New" w:hAnsi="Courier New" w:cs="Courier New" w:hint="default"/>
      </w:rPr>
    </w:lvl>
    <w:lvl w:ilvl="8" w:tplc="280A0005" w:tentative="1">
      <w:start w:val="1"/>
      <w:numFmt w:val="bullet"/>
      <w:lvlText w:val=""/>
      <w:lvlJc w:val="left"/>
      <w:pPr>
        <w:ind w:left="7245" w:hanging="360"/>
      </w:pPr>
      <w:rPr>
        <w:rFonts w:ascii="Wingdings" w:hAnsi="Wingdings" w:hint="default"/>
      </w:rPr>
    </w:lvl>
  </w:abstractNum>
  <w:abstractNum w:abstractNumId="16" w15:restartNumberingAfterBreak="0">
    <w:nsid w:val="458252CE"/>
    <w:multiLevelType w:val="hybridMultilevel"/>
    <w:tmpl w:val="F184D5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A6B2E56"/>
    <w:multiLevelType w:val="hybridMultilevel"/>
    <w:tmpl w:val="CB0ACB12"/>
    <w:lvl w:ilvl="0" w:tplc="280A000F">
      <w:start w:val="1"/>
      <w:numFmt w:val="decimal"/>
      <w:lvlText w:val="%1."/>
      <w:lvlJc w:val="left"/>
      <w:pPr>
        <w:ind w:left="780" w:hanging="360"/>
      </w:pPr>
    </w:lvl>
    <w:lvl w:ilvl="1" w:tplc="280A0019" w:tentative="1">
      <w:start w:val="1"/>
      <w:numFmt w:val="lowerLetter"/>
      <w:lvlText w:val="%2."/>
      <w:lvlJc w:val="left"/>
      <w:pPr>
        <w:ind w:left="1500" w:hanging="360"/>
      </w:pPr>
    </w:lvl>
    <w:lvl w:ilvl="2" w:tplc="280A001B" w:tentative="1">
      <w:start w:val="1"/>
      <w:numFmt w:val="lowerRoman"/>
      <w:lvlText w:val="%3."/>
      <w:lvlJc w:val="right"/>
      <w:pPr>
        <w:ind w:left="2220" w:hanging="180"/>
      </w:pPr>
    </w:lvl>
    <w:lvl w:ilvl="3" w:tplc="280A000F" w:tentative="1">
      <w:start w:val="1"/>
      <w:numFmt w:val="decimal"/>
      <w:lvlText w:val="%4."/>
      <w:lvlJc w:val="left"/>
      <w:pPr>
        <w:ind w:left="2940" w:hanging="360"/>
      </w:pPr>
    </w:lvl>
    <w:lvl w:ilvl="4" w:tplc="280A0019" w:tentative="1">
      <w:start w:val="1"/>
      <w:numFmt w:val="lowerLetter"/>
      <w:lvlText w:val="%5."/>
      <w:lvlJc w:val="left"/>
      <w:pPr>
        <w:ind w:left="3660" w:hanging="360"/>
      </w:pPr>
    </w:lvl>
    <w:lvl w:ilvl="5" w:tplc="280A001B" w:tentative="1">
      <w:start w:val="1"/>
      <w:numFmt w:val="lowerRoman"/>
      <w:lvlText w:val="%6."/>
      <w:lvlJc w:val="right"/>
      <w:pPr>
        <w:ind w:left="4380" w:hanging="180"/>
      </w:pPr>
    </w:lvl>
    <w:lvl w:ilvl="6" w:tplc="280A000F" w:tentative="1">
      <w:start w:val="1"/>
      <w:numFmt w:val="decimal"/>
      <w:lvlText w:val="%7."/>
      <w:lvlJc w:val="left"/>
      <w:pPr>
        <w:ind w:left="5100" w:hanging="360"/>
      </w:pPr>
    </w:lvl>
    <w:lvl w:ilvl="7" w:tplc="280A0019" w:tentative="1">
      <w:start w:val="1"/>
      <w:numFmt w:val="lowerLetter"/>
      <w:lvlText w:val="%8."/>
      <w:lvlJc w:val="left"/>
      <w:pPr>
        <w:ind w:left="5820" w:hanging="360"/>
      </w:pPr>
    </w:lvl>
    <w:lvl w:ilvl="8" w:tplc="280A001B" w:tentative="1">
      <w:start w:val="1"/>
      <w:numFmt w:val="lowerRoman"/>
      <w:lvlText w:val="%9."/>
      <w:lvlJc w:val="right"/>
      <w:pPr>
        <w:ind w:left="6540" w:hanging="180"/>
      </w:pPr>
    </w:lvl>
  </w:abstractNum>
  <w:abstractNum w:abstractNumId="18" w15:restartNumberingAfterBreak="0">
    <w:nsid w:val="5A75095F"/>
    <w:multiLevelType w:val="hybridMultilevel"/>
    <w:tmpl w:val="7C380AA4"/>
    <w:lvl w:ilvl="0" w:tplc="B2B682DA">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5B047C6B"/>
    <w:multiLevelType w:val="hybridMultilevel"/>
    <w:tmpl w:val="C8B8EDB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C725572"/>
    <w:multiLevelType w:val="multilevel"/>
    <w:tmpl w:val="7ABC21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9A0012"/>
    <w:multiLevelType w:val="hybridMultilevel"/>
    <w:tmpl w:val="E152896E"/>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7C843451"/>
    <w:multiLevelType w:val="hybridMultilevel"/>
    <w:tmpl w:val="ABAA2E1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059985405">
    <w:abstractNumId w:val="21"/>
  </w:num>
  <w:num w:numId="2" w16cid:durableId="2064867371">
    <w:abstractNumId w:val="5"/>
  </w:num>
  <w:num w:numId="3" w16cid:durableId="209192997">
    <w:abstractNumId w:val="11"/>
  </w:num>
  <w:num w:numId="4" w16cid:durableId="877088581">
    <w:abstractNumId w:val="15"/>
  </w:num>
  <w:num w:numId="5" w16cid:durableId="2067752656">
    <w:abstractNumId w:val="21"/>
  </w:num>
  <w:num w:numId="6" w16cid:durableId="129716763">
    <w:abstractNumId w:val="8"/>
  </w:num>
  <w:num w:numId="7" w16cid:durableId="1091781691">
    <w:abstractNumId w:val="19"/>
  </w:num>
  <w:num w:numId="8" w16cid:durableId="317542171">
    <w:abstractNumId w:val="22"/>
  </w:num>
  <w:num w:numId="9" w16cid:durableId="956988811">
    <w:abstractNumId w:val="7"/>
  </w:num>
  <w:num w:numId="10" w16cid:durableId="1856339424">
    <w:abstractNumId w:val="16"/>
  </w:num>
  <w:num w:numId="11" w16cid:durableId="1128359379">
    <w:abstractNumId w:val="4"/>
  </w:num>
  <w:num w:numId="12" w16cid:durableId="1778716962">
    <w:abstractNumId w:val="1"/>
  </w:num>
  <w:num w:numId="13" w16cid:durableId="2248573">
    <w:abstractNumId w:val="20"/>
  </w:num>
  <w:num w:numId="14" w16cid:durableId="1433168304">
    <w:abstractNumId w:val="17"/>
  </w:num>
  <w:num w:numId="15" w16cid:durableId="523324375">
    <w:abstractNumId w:val="2"/>
  </w:num>
  <w:num w:numId="16" w16cid:durableId="1655718038">
    <w:abstractNumId w:val="14"/>
  </w:num>
  <w:num w:numId="17" w16cid:durableId="1646200139">
    <w:abstractNumId w:val="3"/>
  </w:num>
  <w:num w:numId="18" w16cid:durableId="114105924">
    <w:abstractNumId w:val="18"/>
  </w:num>
  <w:num w:numId="19" w16cid:durableId="259947966">
    <w:abstractNumId w:val="13"/>
  </w:num>
  <w:num w:numId="20" w16cid:durableId="290674581">
    <w:abstractNumId w:val="10"/>
  </w:num>
  <w:num w:numId="21" w16cid:durableId="1914662856">
    <w:abstractNumId w:val="6"/>
  </w:num>
  <w:num w:numId="22" w16cid:durableId="1858885084">
    <w:abstractNumId w:val="9"/>
  </w:num>
  <w:num w:numId="23" w16cid:durableId="1253976649">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_tradnl" w:vendorID="9" w:dllVersion="512" w:checkStyle="1"/>
  <w:activeWritingStyle w:appName="MSWord" w:lang="es-ES" w:vendorID="9" w:dllVersion="512"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colormru v:ext="edit" colors="#538135"/>
    </o:shapedefaults>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BDE"/>
    <w:rsid w:val="0000014B"/>
    <w:rsid w:val="000005CC"/>
    <w:rsid w:val="0000076B"/>
    <w:rsid w:val="00000804"/>
    <w:rsid w:val="00001C7F"/>
    <w:rsid w:val="00001D1C"/>
    <w:rsid w:val="0000250F"/>
    <w:rsid w:val="00003176"/>
    <w:rsid w:val="0000365F"/>
    <w:rsid w:val="00003E19"/>
    <w:rsid w:val="00004248"/>
    <w:rsid w:val="000043C8"/>
    <w:rsid w:val="000048C8"/>
    <w:rsid w:val="00004CC7"/>
    <w:rsid w:val="00004D83"/>
    <w:rsid w:val="0000507B"/>
    <w:rsid w:val="00005545"/>
    <w:rsid w:val="00005BA6"/>
    <w:rsid w:val="00005E21"/>
    <w:rsid w:val="000066A6"/>
    <w:rsid w:val="00006931"/>
    <w:rsid w:val="00006A06"/>
    <w:rsid w:val="00007C53"/>
    <w:rsid w:val="0001085F"/>
    <w:rsid w:val="00010A84"/>
    <w:rsid w:val="00010AAF"/>
    <w:rsid w:val="00010CCB"/>
    <w:rsid w:val="00010F2C"/>
    <w:rsid w:val="000117EA"/>
    <w:rsid w:val="00011854"/>
    <w:rsid w:val="000118E8"/>
    <w:rsid w:val="00011B21"/>
    <w:rsid w:val="0001292A"/>
    <w:rsid w:val="00012B54"/>
    <w:rsid w:val="00012B5A"/>
    <w:rsid w:val="00012D2B"/>
    <w:rsid w:val="0001327A"/>
    <w:rsid w:val="000132A2"/>
    <w:rsid w:val="000137B9"/>
    <w:rsid w:val="000137CD"/>
    <w:rsid w:val="00013967"/>
    <w:rsid w:val="0001397A"/>
    <w:rsid w:val="00013AB1"/>
    <w:rsid w:val="00013B2F"/>
    <w:rsid w:val="0001405B"/>
    <w:rsid w:val="00014203"/>
    <w:rsid w:val="00014296"/>
    <w:rsid w:val="000142B2"/>
    <w:rsid w:val="00014D4D"/>
    <w:rsid w:val="0001559C"/>
    <w:rsid w:val="0001562C"/>
    <w:rsid w:val="000159A2"/>
    <w:rsid w:val="00015C6B"/>
    <w:rsid w:val="00015FC4"/>
    <w:rsid w:val="000166EC"/>
    <w:rsid w:val="00016756"/>
    <w:rsid w:val="00016783"/>
    <w:rsid w:val="000167A5"/>
    <w:rsid w:val="00016864"/>
    <w:rsid w:val="00016961"/>
    <w:rsid w:val="00016A07"/>
    <w:rsid w:val="000171F3"/>
    <w:rsid w:val="000202A8"/>
    <w:rsid w:val="00020471"/>
    <w:rsid w:val="000205BA"/>
    <w:rsid w:val="00020740"/>
    <w:rsid w:val="00020F92"/>
    <w:rsid w:val="00021B90"/>
    <w:rsid w:val="00021EBC"/>
    <w:rsid w:val="00022017"/>
    <w:rsid w:val="00022086"/>
    <w:rsid w:val="00022984"/>
    <w:rsid w:val="00022B53"/>
    <w:rsid w:val="000234C5"/>
    <w:rsid w:val="00023631"/>
    <w:rsid w:val="0002363D"/>
    <w:rsid w:val="00024095"/>
    <w:rsid w:val="000242D5"/>
    <w:rsid w:val="000251FD"/>
    <w:rsid w:val="0002548D"/>
    <w:rsid w:val="000255A2"/>
    <w:rsid w:val="00025AE7"/>
    <w:rsid w:val="00026941"/>
    <w:rsid w:val="00026997"/>
    <w:rsid w:val="000269DB"/>
    <w:rsid w:val="00026A85"/>
    <w:rsid w:val="00026B9B"/>
    <w:rsid w:val="00026C87"/>
    <w:rsid w:val="00026FE2"/>
    <w:rsid w:val="0002728A"/>
    <w:rsid w:val="00027D3F"/>
    <w:rsid w:val="000301E5"/>
    <w:rsid w:val="00030230"/>
    <w:rsid w:val="00030487"/>
    <w:rsid w:val="000306CC"/>
    <w:rsid w:val="000306ED"/>
    <w:rsid w:val="00030876"/>
    <w:rsid w:val="00030A8B"/>
    <w:rsid w:val="00031048"/>
    <w:rsid w:val="00031456"/>
    <w:rsid w:val="0003197C"/>
    <w:rsid w:val="00031A6F"/>
    <w:rsid w:val="00031AEB"/>
    <w:rsid w:val="00031E9C"/>
    <w:rsid w:val="0003207A"/>
    <w:rsid w:val="000320F9"/>
    <w:rsid w:val="00032102"/>
    <w:rsid w:val="00032857"/>
    <w:rsid w:val="00032C2A"/>
    <w:rsid w:val="00032E3D"/>
    <w:rsid w:val="00032F16"/>
    <w:rsid w:val="0003333C"/>
    <w:rsid w:val="00033728"/>
    <w:rsid w:val="00033826"/>
    <w:rsid w:val="00033BCE"/>
    <w:rsid w:val="00033BFF"/>
    <w:rsid w:val="00034F15"/>
    <w:rsid w:val="000352CF"/>
    <w:rsid w:val="000354F1"/>
    <w:rsid w:val="00035510"/>
    <w:rsid w:val="000356F0"/>
    <w:rsid w:val="00035B58"/>
    <w:rsid w:val="000360A8"/>
    <w:rsid w:val="000360AD"/>
    <w:rsid w:val="000363D7"/>
    <w:rsid w:val="000369E9"/>
    <w:rsid w:val="000376AA"/>
    <w:rsid w:val="00037792"/>
    <w:rsid w:val="00037C0E"/>
    <w:rsid w:val="00037C9A"/>
    <w:rsid w:val="00040EA9"/>
    <w:rsid w:val="0004161B"/>
    <w:rsid w:val="000418D8"/>
    <w:rsid w:val="00042015"/>
    <w:rsid w:val="000428DD"/>
    <w:rsid w:val="00042AC6"/>
    <w:rsid w:val="00042AC7"/>
    <w:rsid w:val="00042C0D"/>
    <w:rsid w:val="0004364F"/>
    <w:rsid w:val="0004396C"/>
    <w:rsid w:val="00043B33"/>
    <w:rsid w:val="00043C28"/>
    <w:rsid w:val="00043F69"/>
    <w:rsid w:val="00044928"/>
    <w:rsid w:val="00044BAF"/>
    <w:rsid w:val="00044E02"/>
    <w:rsid w:val="00044F06"/>
    <w:rsid w:val="00045552"/>
    <w:rsid w:val="00045655"/>
    <w:rsid w:val="000458FD"/>
    <w:rsid w:val="00045B4A"/>
    <w:rsid w:val="0004611B"/>
    <w:rsid w:val="00046A39"/>
    <w:rsid w:val="00046F08"/>
    <w:rsid w:val="0004727F"/>
    <w:rsid w:val="000477EB"/>
    <w:rsid w:val="00047AE5"/>
    <w:rsid w:val="00047F1A"/>
    <w:rsid w:val="0005040C"/>
    <w:rsid w:val="00050622"/>
    <w:rsid w:val="00050B33"/>
    <w:rsid w:val="00050B34"/>
    <w:rsid w:val="00050B49"/>
    <w:rsid w:val="00050D77"/>
    <w:rsid w:val="0005103C"/>
    <w:rsid w:val="000511A8"/>
    <w:rsid w:val="0005155B"/>
    <w:rsid w:val="0005160B"/>
    <w:rsid w:val="00052008"/>
    <w:rsid w:val="00052276"/>
    <w:rsid w:val="00052564"/>
    <w:rsid w:val="0005291E"/>
    <w:rsid w:val="00052BA9"/>
    <w:rsid w:val="00052F77"/>
    <w:rsid w:val="000531DF"/>
    <w:rsid w:val="0005326B"/>
    <w:rsid w:val="00053E59"/>
    <w:rsid w:val="00053F7F"/>
    <w:rsid w:val="00055216"/>
    <w:rsid w:val="00056016"/>
    <w:rsid w:val="0005628F"/>
    <w:rsid w:val="000562CE"/>
    <w:rsid w:val="0005658E"/>
    <w:rsid w:val="00057282"/>
    <w:rsid w:val="0005728A"/>
    <w:rsid w:val="0005760C"/>
    <w:rsid w:val="000576A4"/>
    <w:rsid w:val="000600D1"/>
    <w:rsid w:val="0006015A"/>
    <w:rsid w:val="000602B2"/>
    <w:rsid w:val="00060990"/>
    <w:rsid w:val="00060B29"/>
    <w:rsid w:val="00060E9A"/>
    <w:rsid w:val="00061324"/>
    <w:rsid w:val="00061680"/>
    <w:rsid w:val="000616AB"/>
    <w:rsid w:val="00061CB6"/>
    <w:rsid w:val="00061FC6"/>
    <w:rsid w:val="0006241D"/>
    <w:rsid w:val="00062853"/>
    <w:rsid w:val="0006351B"/>
    <w:rsid w:val="00063BD2"/>
    <w:rsid w:val="00064181"/>
    <w:rsid w:val="0006445B"/>
    <w:rsid w:val="000645E5"/>
    <w:rsid w:val="00064640"/>
    <w:rsid w:val="0006485A"/>
    <w:rsid w:val="00064D06"/>
    <w:rsid w:val="00064D45"/>
    <w:rsid w:val="00064D91"/>
    <w:rsid w:val="00064DDC"/>
    <w:rsid w:val="00065256"/>
    <w:rsid w:val="000652FB"/>
    <w:rsid w:val="00065981"/>
    <w:rsid w:val="000659D9"/>
    <w:rsid w:val="00065DDC"/>
    <w:rsid w:val="000661B8"/>
    <w:rsid w:val="0006631F"/>
    <w:rsid w:val="000665D1"/>
    <w:rsid w:val="00066A23"/>
    <w:rsid w:val="00066AA0"/>
    <w:rsid w:val="00066BB2"/>
    <w:rsid w:val="000673A0"/>
    <w:rsid w:val="000675FA"/>
    <w:rsid w:val="00070332"/>
    <w:rsid w:val="000703A5"/>
    <w:rsid w:val="0007044D"/>
    <w:rsid w:val="000705B3"/>
    <w:rsid w:val="00071573"/>
    <w:rsid w:val="00071860"/>
    <w:rsid w:val="00071A0D"/>
    <w:rsid w:val="00071F38"/>
    <w:rsid w:val="0007226E"/>
    <w:rsid w:val="000723B7"/>
    <w:rsid w:val="0007254C"/>
    <w:rsid w:val="00072802"/>
    <w:rsid w:val="000728EE"/>
    <w:rsid w:val="00072CD5"/>
    <w:rsid w:val="00072DF7"/>
    <w:rsid w:val="000731DC"/>
    <w:rsid w:val="00073C2C"/>
    <w:rsid w:val="00073EA7"/>
    <w:rsid w:val="00073EB9"/>
    <w:rsid w:val="00074403"/>
    <w:rsid w:val="0007489C"/>
    <w:rsid w:val="00074BF7"/>
    <w:rsid w:val="00074C44"/>
    <w:rsid w:val="00074CF5"/>
    <w:rsid w:val="00074FB1"/>
    <w:rsid w:val="0007535C"/>
    <w:rsid w:val="00075CC6"/>
    <w:rsid w:val="00075DC8"/>
    <w:rsid w:val="00075F52"/>
    <w:rsid w:val="00075FE2"/>
    <w:rsid w:val="000763E0"/>
    <w:rsid w:val="0007640E"/>
    <w:rsid w:val="0007642D"/>
    <w:rsid w:val="000770B6"/>
    <w:rsid w:val="000774C9"/>
    <w:rsid w:val="00077932"/>
    <w:rsid w:val="00077A0D"/>
    <w:rsid w:val="00077CE3"/>
    <w:rsid w:val="00080041"/>
    <w:rsid w:val="000804F3"/>
    <w:rsid w:val="00080A40"/>
    <w:rsid w:val="00080C45"/>
    <w:rsid w:val="00080FB5"/>
    <w:rsid w:val="00080FC3"/>
    <w:rsid w:val="00081167"/>
    <w:rsid w:val="000817A1"/>
    <w:rsid w:val="00081943"/>
    <w:rsid w:val="00081B5E"/>
    <w:rsid w:val="00081D7A"/>
    <w:rsid w:val="00081DA2"/>
    <w:rsid w:val="00082127"/>
    <w:rsid w:val="0008256C"/>
    <w:rsid w:val="00082790"/>
    <w:rsid w:val="00082D36"/>
    <w:rsid w:val="00083539"/>
    <w:rsid w:val="00083D39"/>
    <w:rsid w:val="00083FBD"/>
    <w:rsid w:val="0008485F"/>
    <w:rsid w:val="0008496F"/>
    <w:rsid w:val="00084B6A"/>
    <w:rsid w:val="00084C74"/>
    <w:rsid w:val="00084EA4"/>
    <w:rsid w:val="0008530C"/>
    <w:rsid w:val="00085392"/>
    <w:rsid w:val="0008552B"/>
    <w:rsid w:val="000858AD"/>
    <w:rsid w:val="00085A8A"/>
    <w:rsid w:val="00085AC9"/>
    <w:rsid w:val="00085C9D"/>
    <w:rsid w:val="00085E26"/>
    <w:rsid w:val="000860DC"/>
    <w:rsid w:val="000866AB"/>
    <w:rsid w:val="0008693B"/>
    <w:rsid w:val="00086A6A"/>
    <w:rsid w:val="000871A1"/>
    <w:rsid w:val="000873FB"/>
    <w:rsid w:val="000879BF"/>
    <w:rsid w:val="00087C3C"/>
    <w:rsid w:val="00087D16"/>
    <w:rsid w:val="00087FEE"/>
    <w:rsid w:val="00090416"/>
    <w:rsid w:val="0009053B"/>
    <w:rsid w:val="000906F3"/>
    <w:rsid w:val="00090C99"/>
    <w:rsid w:val="00090D7D"/>
    <w:rsid w:val="000914AB"/>
    <w:rsid w:val="000914B1"/>
    <w:rsid w:val="0009181A"/>
    <w:rsid w:val="000919D3"/>
    <w:rsid w:val="00091D6A"/>
    <w:rsid w:val="00092048"/>
    <w:rsid w:val="00092066"/>
    <w:rsid w:val="00092461"/>
    <w:rsid w:val="00092AAC"/>
    <w:rsid w:val="00092AC1"/>
    <w:rsid w:val="00092E82"/>
    <w:rsid w:val="00092F14"/>
    <w:rsid w:val="0009304E"/>
    <w:rsid w:val="000930CE"/>
    <w:rsid w:val="0009391A"/>
    <w:rsid w:val="00093978"/>
    <w:rsid w:val="0009494D"/>
    <w:rsid w:val="00094A71"/>
    <w:rsid w:val="00094CAB"/>
    <w:rsid w:val="00095260"/>
    <w:rsid w:val="00095517"/>
    <w:rsid w:val="00095E72"/>
    <w:rsid w:val="0009626C"/>
    <w:rsid w:val="000963C7"/>
    <w:rsid w:val="000964AC"/>
    <w:rsid w:val="00096501"/>
    <w:rsid w:val="00096546"/>
    <w:rsid w:val="00096729"/>
    <w:rsid w:val="00096731"/>
    <w:rsid w:val="00096BB9"/>
    <w:rsid w:val="00096E0E"/>
    <w:rsid w:val="00097562"/>
    <w:rsid w:val="0009771D"/>
    <w:rsid w:val="0009784A"/>
    <w:rsid w:val="00097997"/>
    <w:rsid w:val="000979A9"/>
    <w:rsid w:val="00097D6E"/>
    <w:rsid w:val="00097D87"/>
    <w:rsid w:val="00097E7F"/>
    <w:rsid w:val="00097F9A"/>
    <w:rsid w:val="000A0179"/>
    <w:rsid w:val="000A0360"/>
    <w:rsid w:val="000A042F"/>
    <w:rsid w:val="000A05CE"/>
    <w:rsid w:val="000A0D89"/>
    <w:rsid w:val="000A0F5C"/>
    <w:rsid w:val="000A1788"/>
    <w:rsid w:val="000A1914"/>
    <w:rsid w:val="000A1941"/>
    <w:rsid w:val="000A1C17"/>
    <w:rsid w:val="000A2302"/>
    <w:rsid w:val="000A2465"/>
    <w:rsid w:val="000A2E2E"/>
    <w:rsid w:val="000A2F11"/>
    <w:rsid w:val="000A2FCA"/>
    <w:rsid w:val="000A3197"/>
    <w:rsid w:val="000A3652"/>
    <w:rsid w:val="000A3656"/>
    <w:rsid w:val="000A38EC"/>
    <w:rsid w:val="000A3981"/>
    <w:rsid w:val="000A3A4C"/>
    <w:rsid w:val="000A3C22"/>
    <w:rsid w:val="000A4CBA"/>
    <w:rsid w:val="000A5660"/>
    <w:rsid w:val="000A5689"/>
    <w:rsid w:val="000A5A50"/>
    <w:rsid w:val="000A5D33"/>
    <w:rsid w:val="000A5E5E"/>
    <w:rsid w:val="000A6FDF"/>
    <w:rsid w:val="000A7460"/>
    <w:rsid w:val="000A7878"/>
    <w:rsid w:val="000A792B"/>
    <w:rsid w:val="000A7E46"/>
    <w:rsid w:val="000B02BF"/>
    <w:rsid w:val="000B03B9"/>
    <w:rsid w:val="000B04CA"/>
    <w:rsid w:val="000B056E"/>
    <w:rsid w:val="000B0813"/>
    <w:rsid w:val="000B09E5"/>
    <w:rsid w:val="000B0E1B"/>
    <w:rsid w:val="000B1FED"/>
    <w:rsid w:val="000B21B5"/>
    <w:rsid w:val="000B23B5"/>
    <w:rsid w:val="000B31A3"/>
    <w:rsid w:val="000B3303"/>
    <w:rsid w:val="000B35C8"/>
    <w:rsid w:val="000B3754"/>
    <w:rsid w:val="000B3DF0"/>
    <w:rsid w:val="000B3F1D"/>
    <w:rsid w:val="000B3FB8"/>
    <w:rsid w:val="000B4326"/>
    <w:rsid w:val="000B4729"/>
    <w:rsid w:val="000B4ECB"/>
    <w:rsid w:val="000B5491"/>
    <w:rsid w:val="000B586E"/>
    <w:rsid w:val="000B5BDF"/>
    <w:rsid w:val="000B6453"/>
    <w:rsid w:val="000B6C37"/>
    <w:rsid w:val="000B712B"/>
    <w:rsid w:val="000B7646"/>
    <w:rsid w:val="000B7D46"/>
    <w:rsid w:val="000B7DC0"/>
    <w:rsid w:val="000B7F46"/>
    <w:rsid w:val="000C0157"/>
    <w:rsid w:val="000C06AE"/>
    <w:rsid w:val="000C09FA"/>
    <w:rsid w:val="000C1068"/>
    <w:rsid w:val="000C13CE"/>
    <w:rsid w:val="000C1872"/>
    <w:rsid w:val="000C1CC5"/>
    <w:rsid w:val="000C2150"/>
    <w:rsid w:val="000C22C7"/>
    <w:rsid w:val="000C24DF"/>
    <w:rsid w:val="000C2B5D"/>
    <w:rsid w:val="000C2D5A"/>
    <w:rsid w:val="000C3304"/>
    <w:rsid w:val="000C35D8"/>
    <w:rsid w:val="000C4C4E"/>
    <w:rsid w:val="000C5FBD"/>
    <w:rsid w:val="000C60BE"/>
    <w:rsid w:val="000C69B0"/>
    <w:rsid w:val="000C6C8F"/>
    <w:rsid w:val="000C7268"/>
    <w:rsid w:val="000C7795"/>
    <w:rsid w:val="000C7C30"/>
    <w:rsid w:val="000D0220"/>
    <w:rsid w:val="000D074A"/>
    <w:rsid w:val="000D1125"/>
    <w:rsid w:val="000D1364"/>
    <w:rsid w:val="000D145C"/>
    <w:rsid w:val="000D16EB"/>
    <w:rsid w:val="000D1768"/>
    <w:rsid w:val="000D2223"/>
    <w:rsid w:val="000D25C4"/>
    <w:rsid w:val="000D267B"/>
    <w:rsid w:val="000D27BF"/>
    <w:rsid w:val="000D2AA5"/>
    <w:rsid w:val="000D2D97"/>
    <w:rsid w:val="000D343B"/>
    <w:rsid w:val="000D3C40"/>
    <w:rsid w:val="000D4169"/>
    <w:rsid w:val="000D4602"/>
    <w:rsid w:val="000D46C1"/>
    <w:rsid w:val="000D49FF"/>
    <w:rsid w:val="000D4A85"/>
    <w:rsid w:val="000D4BC9"/>
    <w:rsid w:val="000D59BB"/>
    <w:rsid w:val="000D5BA6"/>
    <w:rsid w:val="000D60EC"/>
    <w:rsid w:val="000D614E"/>
    <w:rsid w:val="000D6883"/>
    <w:rsid w:val="000D6A04"/>
    <w:rsid w:val="000D6AD7"/>
    <w:rsid w:val="000D7070"/>
    <w:rsid w:val="000D70C2"/>
    <w:rsid w:val="000D71B1"/>
    <w:rsid w:val="000D7364"/>
    <w:rsid w:val="000D7B74"/>
    <w:rsid w:val="000E0553"/>
    <w:rsid w:val="000E0BAB"/>
    <w:rsid w:val="000E1781"/>
    <w:rsid w:val="000E1F0B"/>
    <w:rsid w:val="000E213F"/>
    <w:rsid w:val="000E23DB"/>
    <w:rsid w:val="000E2706"/>
    <w:rsid w:val="000E2E63"/>
    <w:rsid w:val="000E2F69"/>
    <w:rsid w:val="000E3251"/>
    <w:rsid w:val="000E33CA"/>
    <w:rsid w:val="000E33DA"/>
    <w:rsid w:val="000E3400"/>
    <w:rsid w:val="000E34EC"/>
    <w:rsid w:val="000E3589"/>
    <w:rsid w:val="000E49AF"/>
    <w:rsid w:val="000E4B5E"/>
    <w:rsid w:val="000E509C"/>
    <w:rsid w:val="000E5756"/>
    <w:rsid w:val="000E5979"/>
    <w:rsid w:val="000E5B4E"/>
    <w:rsid w:val="000E5DF0"/>
    <w:rsid w:val="000E6788"/>
    <w:rsid w:val="000E6AEB"/>
    <w:rsid w:val="000E6C40"/>
    <w:rsid w:val="000E7333"/>
    <w:rsid w:val="000E779B"/>
    <w:rsid w:val="000F01DE"/>
    <w:rsid w:val="000F0587"/>
    <w:rsid w:val="000F0950"/>
    <w:rsid w:val="000F0ACD"/>
    <w:rsid w:val="000F0C11"/>
    <w:rsid w:val="000F0D83"/>
    <w:rsid w:val="000F1035"/>
    <w:rsid w:val="000F18F1"/>
    <w:rsid w:val="000F1997"/>
    <w:rsid w:val="000F1B5C"/>
    <w:rsid w:val="000F1FAA"/>
    <w:rsid w:val="000F2146"/>
    <w:rsid w:val="000F23CF"/>
    <w:rsid w:val="000F2713"/>
    <w:rsid w:val="000F27F0"/>
    <w:rsid w:val="000F2AE2"/>
    <w:rsid w:val="000F2D52"/>
    <w:rsid w:val="000F3182"/>
    <w:rsid w:val="000F34FD"/>
    <w:rsid w:val="000F37F5"/>
    <w:rsid w:val="000F3995"/>
    <w:rsid w:val="000F3B2C"/>
    <w:rsid w:val="000F3B7C"/>
    <w:rsid w:val="000F3D2E"/>
    <w:rsid w:val="000F3FBD"/>
    <w:rsid w:val="000F45FD"/>
    <w:rsid w:val="000F4980"/>
    <w:rsid w:val="000F4E0B"/>
    <w:rsid w:val="000F4EE7"/>
    <w:rsid w:val="000F513B"/>
    <w:rsid w:val="000F55C7"/>
    <w:rsid w:val="000F5BF5"/>
    <w:rsid w:val="000F6512"/>
    <w:rsid w:val="000F6687"/>
    <w:rsid w:val="000F6A40"/>
    <w:rsid w:val="000F6F0C"/>
    <w:rsid w:val="000F7486"/>
    <w:rsid w:val="000F76B0"/>
    <w:rsid w:val="000F77F9"/>
    <w:rsid w:val="000F78D4"/>
    <w:rsid w:val="000F7C96"/>
    <w:rsid w:val="000F7F9B"/>
    <w:rsid w:val="001000F0"/>
    <w:rsid w:val="00100216"/>
    <w:rsid w:val="001002D1"/>
    <w:rsid w:val="00100B55"/>
    <w:rsid w:val="0010174F"/>
    <w:rsid w:val="00101A5B"/>
    <w:rsid w:val="00101F20"/>
    <w:rsid w:val="00101F56"/>
    <w:rsid w:val="00102BB4"/>
    <w:rsid w:val="00102DCD"/>
    <w:rsid w:val="0010314D"/>
    <w:rsid w:val="001035D6"/>
    <w:rsid w:val="00103C97"/>
    <w:rsid w:val="001042E3"/>
    <w:rsid w:val="001046EA"/>
    <w:rsid w:val="001049FE"/>
    <w:rsid w:val="00105055"/>
    <w:rsid w:val="001058F9"/>
    <w:rsid w:val="001065A3"/>
    <w:rsid w:val="001066FD"/>
    <w:rsid w:val="0010670B"/>
    <w:rsid w:val="00106F2D"/>
    <w:rsid w:val="00107239"/>
    <w:rsid w:val="00107396"/>
    <w:rsid w:val="00107500"/>
    <w:rsid w:val="001075BD"/>
    <w:rsid w:val="00107795"/>
    <w:rsid w:val="00107DE8"/>
    <w:rsid w:val="00107E90"/>
    <w:rsid w:val="0011017E"/>
    <w:rsid w:val="001105BE"/>
    <w:rsid w:val="0011071F"/>
    <w:rsid w:val="0011081B"/>
    <w:rsid w:val="00110DDE"/>
    <w:rsid w:val="0011145D"/>
    <w:rsid w:val="00111AEB"/>
    <w:rsid w:val="00111BFD"/>
    <w:rsid w:val="00112119"/>
    <w:rsid w:val="00112C19"/>
    <w:rsid w:val="001136D4"/>
    <w:rsid w:val="00113D7A"/>
    <w:rsid w:val="0011430E"/>
    <w:rsid w:val="00114493"/>
    <w:rsid w:val="0011462D"/>
    <w:rsid w:val="0011482F"/>
    <w:rsid w:val="00114C68"/>
    <w:rsid w:val="00114D47"/>
    <w:rsid w:val="00115059"/>
    <w:rsid w:val="001156C0"/>
    <w:rsid w:val="001157BC"/>
    <w:rsid w:val="00115856"/>
    <w:rsid w:val="00116517"/>
    <w:rsid w:val="00116A99"/>
    <w:rsid w:val="00116FCF"/>
    <w:rsid w:val="00117032"/>
    <w:rsid w:val="001178FD"/>
    <w:rsid w:val="00117AF9"/>
    <w:rsid w:val="00117B26"/>
    <w:rsid w:val="00117C33"/>
    <w:rsid w:val="00117CD4"/>
    <w:rsid w:val="00117D69"/>
    <w:rsid w:val="00117F07"/>
    <w:rsid w:val="0012029B"/>
    <w:rsid w:val="0012037C"/>
    <w:rsid w:val="00120985"/>
    <w:rsid w:val="00120C4B"/>
    <w:rsid w:val="00120D32"/>
    <w:rsid w:val="00120DB9"/>
    <w:rsid w:val="00120E92"/>
    <w:rsid w:val="00121087"/>
    <w:rsid w:val="0012143A"/>
    <w:rsid w:val="00121D45"/>
    <w:rsid w:val="00121DE4"/>
    <w:rsid w:val="00122551"/>
    <w:rsid w:val="001228D0"/>
    <w:rsid w:val="00123011"/>
    <w:rsid w:val="001230F5"/>
    <w:rsid w:val="001233D2"/>
    <w:rsid w:val="0012350C"/>
    <w:rsid w:val="00123543"/>
    <w:rsid w:val="00123A4F"/>
    <w:rsid w:val="00123AC5"/>
    <w:rsid w:val="0012469F"/>
    <w:rsid w:val="00124B57"/>
    <w:rsid w:val="00124F27"/>
    <w:rsid w:val="001250AF"/>
    <w:rsid w:val="00125E02"/>
    <w:rsid w:val="00125F4E"/>
    <w:rsid w:val="00126002"/>
    <w:rsid w:val="00126056"/>
    <w:rsid w:val="001260A8"/>
    <w:rsid w:val="001261CE"/>
    <w:rsid w:val="001263C4"/>
    <w:rsid w:val="001269B1"/>
    <w:rsid w:val="00126BB3"/>
    <w:rsid w:val="00126CC3"/>
    <w:rsid w:val="00126D43"/>
    <w:rsid w:val="00130655"/>
    <w:rsid w:val="00130706"/>
    <w:rsid w:val="00130888"/>
    <w:rsid w:val="001318D5"/>
    <w:rsid w:val="00131961"/>
    <w:rsid w:val="00131E3B"/>
    <w:rsid w:val="00132A2B"/>
    <w:rsid w:val="00132BD8"/>
    <w:rsid w:val="00132F87"/>
    <w:rsid w:val="00133049"/>
    <w:rsid w:val="00133087"/>
    <w:rsid w:val="00133484"/>
    <w:rsid w:val="00133F57"/>
    <w:rsid w:val="00134F62"/>
    <w:rsid w:val="001351C8"/>
    <w:rsid w:val="00135868"/>
    <w:rsid w:val="0013626A"/>
    <w:rsid w:val="00136734"/>
    <w:rsid w:val="001368D7"/>
    <w:rsid w:val="00136EB6"/>
    <w:rsid w:val="00136FDD"/>
    <w:rsid w:val="001370C1"/>
    <w:rsid w:val="00137124"/>
    <w:rsid w:val="00137184"/>
    <w:rsid w:val="0013720A"/>
    <w:rsid w:val="001374DE"/>
    <w:rsid w:val="001375D9"/>
    <w:rsid w:val="00137953"/>
    <w:rsid w:val="00137A29"/>
    <w:rsid w:val="00137AA1"/>
    <w:rsid w:val="00137EE8"/>
    <w:rsid w:val="00140068"/>
    <w:rsid w:val="001402CB"/>
    <w:rsid w:val="001403F9"/>
    <w:rsid w:val="0014040B"/>
    <w:rsid w:val="0014045C"/>
    <w:rsid w:val="00140525"/>
    <w:rsid w:val="001405AD"/>
    <w:rsid w:val="001414E3"/>
    <w:rsid w:val="00141688"/>
    <w:rsid w:val="00141B0D"/>
    <w:rsid w:val="00141D80"/>
    <w:rsid w:val="00141DE9"/>
    <w:rsid w:val="00141E65"/>
    <w:rsid w:val="00141EE5"/>
    <w:rsid w:val="001421E1"/>
    <w:rsid w:val="00142905"/>
    <w:rsid w:val="00142FCE"/>
    <w:rsid w:val="0014307A"/>
    <w:rsid w:val="0014393B"/>
    <w:rsid w:val="00143AE8"/>
    <w:rsid w:val="00143D0F"/>
    <w:rsid w:val="001443E9"/>
    <w:rsid w:val="00144B75"/>
    <w:rsid w:val="00144B84"/>
    <w:rsid w:val="0014514C"/>
    <w:rsid w:val="0014552C"/>
    <w:rsid w:val="00145758"/>
    <w:rsid w:val="00145958"/>
    <w:rsid w:val="001460C1"/>
    <w:rsid w:val="001460CB"/>
    <w:rsid w:val="00146AE2"/>
    <w:rsid w:val="00146B40"/>
    <w:rsid w:val="00147645"/>
    <w:rsid w:val="00147D1F"/>
    <w:rsid w:val="001502F0"/>
    <w:rsid w:val="001502F4"/>
    <w:rsid w:val="00150563"/>
    <w:rsid w:val="001507B0"/>
    <w:rsid w:val="00150841"/>
    <w:rsid w:val="00150B26"/>
    <w:rsid w:val="0015108B"/>
    <w:rsid w:val="00151768"/>
    <w:rsid w:val="00151AAC"/>
    <w:rsid w:val="00151C04"/>
    <w:rsid w:val="0015288A"/>
    <w:rsid w:val="00152C8E"/>
    <w:rsid w:val="00153108"/>
    <w:rsid w:val="001540CA"/>
    <w:rsid w:val="001545B1"/>
    <w:rsid w:val="00154D79"/>
    <w:rsid w:val="00155607"/>
    <w:rsid w:val="00155728"/>
    <w:rsid w:val="00155B36"/>
    <w:rsid w:val="00155E07"/>
    <w:rsid w:val="00155F77"/>
    <w:rsid w:val="0015647A"/>
    <w:rsid w:val="001564C3"/>
    <w:rsid w:val="00156850"/>
    <w:rsid w:val="001568AE"/>
    <w:rsid w:val="001574E8"/>
    <w:rsid w:val="0015765D"/>
    <w:rsid w:val="001578F0"/>
    <w:rsid w:val="00157B22"/>
    <w:rsid w:val="00157CC8"/>
    <w:rsid w:val="00157DDF"/>
    <w:rsid w:val="00157E86"/>
    <w:rsid w:val="0016010D"/>
    <w:rsid w:val="00160534"/>
    <w:rsid w:val="001609B2"/>
    <w:rsid w:val="00160CFE"/>
    <w:rsid w:val="00160F2E"/>
    <w:rsid w:val="0016115A"/>
    <w:rsid w:val="0016139C"/>
    <w:rsid w:val="00161496"/>
    <w:rsid w:val="00161DAF"/>
    <w:rsid w:val="00162106"/>
    <w:rsid w:val="00162A39"/>
    <w:rsid w:val="00163578"/>
    <w:rsid w:val="00163687"/>
    <w:rsid w:val="00163A2E"/>
    <w:rsid w:val="00163AE1"/>
    <w:rsid w:val="001641C2"/>
    <w:rsid w:val="00164A13"/>
    <w:rsid w:val="00164B98"/>
    <w:rsid w:val="00164EFB"/>
    <w:rsid w:val="0016561B"/>
    <w:rsid w:val="001659EE"/>
    <w:rsid w:val="00165A27"/>
    <w:rsid w:val="00165A98"/>
    <w:rsid w:val="00166228"/>
    <w:rsid w:val="00166591"/>
    <w:rsid w:val="00166B48"/>
    <w:rsid w:val="00166DD7"/>
    <w:rsid w:val="00166ED2"/>
    <w:rsid w:val="001670C8"/>
    <w:rsid w:val="001670E1"/>
    <w:rsid w:val="00167567"/>
    <w:rsid w:val="00167750"/>
    <w:rsid w:val="00167773"/>
    <w:rsid w:val="001677F3"/>
    <w:rsid w:val="00167C69"/>
    <w:rsid w:val="00167EB0"/>
    <w:rsid w:val="001700B1"/>
    <w:rsid w:val="0017050A"/>
    <w:rsid w:val="0017098C"/>
    <w:rsid w:val="00170A01"/>
    <w:rsid w:val="00171214"/>
    <w:rsid w:val="00171262"/>
    <w:rsid w:val="00171285"/>
    <w:rsid w:val="00171462"/>
    <w:rsid w:val="001719FF"/>
    <w:rsid w:val="00171A39"/>
    <w:rsid w:val="00172302"/>
    <w:rsid w:val="0017292C"/>
    <w:rsid w:val="00172A57"/>
    <w:rsid w:val="00172CA2"/>
    <w:rsid w:val="00172FF1"/>
    <w:rsid w:val="00173080"/>
    <w:rsid w:val="001736E4"/>
    <w:rsid w:val="00173830"/>
    <w:rsid w:val="0017390A"/>
    <w:rsid w:val="00173C6A"/>
    <w:rsid w:val="00173EB0"/>
    <w:rsid w:val="00174B4B"/>
    <w:rsid w:val="00174CE1"/>
    <w:rsid w:val="00175907"/>
    <w:rsid w:val="00175A5A"/>
    <w:rsid w:val="00175C12"/>
    <w:rsid w:val="00175CB5"/>
    <w:rsid w:val="00175CD2"/>
    <w:rsid w:val="0017619B"/>
    <w:rsid w:val="001772E5"/>
    <w:rsid w:val="001773EB"/>
    <w:rsid w:val="00177567"/>
    <w:rsid w:val="001776F4"/>
    <w:rsid w:val="00177DA0"/>
    <w:rsid w:val="00180772"/>
    <w:rsid w:val="001809DA"/>
    <w:rsid w:val="00180B41"/>
    <w:rsid w:val="00180B8F"/>
    <w:rsid w:val="00181314"/>
    <w:rsid w:val="00181473"/>
    <w:rsid w:val="001815AC"/>
    <w:rsid w:val="0018197A"/>
    <w:rsid w:val="00182898"/>
    <w:rsid w:val="00182C0C"/>
    <w:rsid w:val="00182EB1"/>
    <w:rsid w:val="00183100"/>
    <w:rsid w:val="00183137"/>
    <w:rsid w:val="00183217"/>
    <w:rsid w:val="00183397"/>
    <w:rsid w:val="001837D3"/>
    <w:rsid w:val="00183ACF"/>
    <w:rsid w:val="001844DE"/>
    <w:rsid w:val="001849E0"/>
    <w:rsid w:val="00184A9A"/>
    <w:rsid w:val="00184F7A"/>
    <w:rsid w:val="00184FA7"/>
    <w:rsid w:val="00185383"/>
    <w:rsid w:val="00185912"/>
    <w:rsid w:val="001864EB"/>
    <w:rsid w:val="001868CF"/>
    <w:rsid w:val="00186927"/>
    <w:rsid w:val="00186BA1"/>
    <w:rsid w:val="00187298"/>
    <w:rsid w:val="001879CB"/>
    <w:rsid w:val="00187ED0"/>
    <w:rsid w:val="00191349"/>
    <w:rsid w:val="001914CB"/>
    <w:rsid w:val="001915B7"/>
    <w:rsid w:val="00191802"/>
    <w:rsid w:val="00191B13"/>
    <w:rsid w:val="00191D75"/>
    <w:rsid w:val="00191E20"/>
    <w:rsid w:val="00191F62"/>
    <w:rsid w:val="00191FAE"/>
    <w:rsid w:val="00192357"/>
    <w:rsid w:val="0019260B"/>
    <w:rsid w:val="0019283F"/>
    <w:rsid w:val="00192DD5"/>
    <w:rsid w:val="00192F30"/>
    <w:rsid w:val="0019327B"/>
    <w:rsid w:val="001934E8"/>
    <w:rsid w:val="00193904"/>
    <w:rsid w:val="00194DF4"/>
    <w:rsid w:val="00194FAF"/>
    <w:rsid w:val="001950A7"/>
    <w:rsid w:val="0019559F"/>
    <w:rsid w:val="0019572F"/>
    <w:rsid w:val="001958B2"/>
    <w:rsid w:val="001958B8"/>
    <w:rsid w:val="00196515"/>
    <w:rsid w:val="001969DF"/>
    <w:rsid w:val="00196A1B"/>
    <w:rsid w:val="00196C2E"/>
    <w:rsid w:val="00196EA6"/>
    <w:rsid w:val="00196ECE"/>
    <w:rsid w:val="00197516"/>
    <w:rsid w:val="001975BA"/>
    <w:rsid w:val="001975D6"/>
    <w:rsid w:val="001975EE"/>
    <w:rsid w:val="00197709"/>
    <w:rsid w:val="00197B6C"/>
    <w:rsid w:val="001A0870"/>
    <w:rsid w:val="001A0B6A"/>
    <w:rsid w:val="001A16A4"/>
    <w:rsid w:val="001A1734"/>
    <w:rsid w:val="001A1C84"/>
    <w:rsid w:val="001A1CCB"/>
    <w:rsid w:val="001A2055"/>
    <w:rsid w:val="001A222F"/>
    <w:rsid w:val="001A225C"/>
    <w:rsid w:val="001A2902"/>
    <w:rsid w:val="001A320C"/>
    <w:rsid w:val="001A32F2"/>
    <w:rsid w:val="001A4062"/>
    <w:rsid w:val="001A43BD"/>
    <w:rsid w:val="001A4668"/>
    <w:rsid w:val="001A4829"/>
    <w:rsid w:val="001A48CA"/>
    <w:rsid w:val="001A5327"/>
    <w:rsid w:val="001A53B6"/>
    <w:rsid w:val="001A58A0"/>
    <w:rsid w:val="001A5A1E"/>
    <w:rsid w:val="001A5B4D"/>
    <w:rsid w:val="001A5BA9"/>
    <w:rsid w:val="001A6203"/>
    <w:rsid w:val="001A65ED"/>
    <w:rsid w:val="001A6A7B"/>
    <w:rsid w:val="001A6DD6"/>
    <w:rsid w:val="001A6FEE"/>
    <w:rsid w:val="001A71CB"/>
    <w:rsid w:val="001A725C"/>
    <w:rsid w:val="001A7706"/>
    <w:rsid w:val="001A7A33"/>
    <w:rsid w:val="001A7DF9"/>
    <w:rsid w:val="001B035D"/>
    <w:rsid w:val="001B06C8"/>
    <w:rsid w:val="001B07A0"/>
    <w:rsid w:val="001B0D06"/>
    <w:rsid w:val="001B16EF"/>
    <w:rsid w:val="001B1C8B"/>
    <w:rsid w:val="001B1EFB"/>
    <w:rsid w:val="001B2398"/>
    <w:rsid w:val="001B252F"/>
    <w:rsid w:val="001B2602"/>
    <w:rsid w:val="001B262E"/>
    <w:rsid w:val="001B27D0"/>
    <w:rsid w:val="001B28D5"/>
    <w:rsid w:val="001B29DB"/>
    <w:rsid w:val="001B3D8E"/>
    <w:rsid w:val="001B3E64"/>
    <w:rsid w:val="001B448E"/>
    <w:rsid w:val="001B44F6"/>
    <w:rsid w:val="001B4B4C"/>
    <w:rsid w:val="001B51A1"/>
    <w:rsid w:val="001B543C"/>
    <w:rsid w:val="001B606A"/>
    <w:rsid w:val="001B666B"/>
    <w:rsid w:val="001B6A97"/>
    <w:rsid w:val="001B721F"/>
    <w:rsid w:val="001B766E"/>
    <w:rsid w:val="001B7680"/>
    <w:rsid w:val="001B793A"/>
    <w:rsid w:val="001B7BF0"/>
    <w:rsid w:val="001B7FC6"/>
    <w:rsid w:val="001C0877"/>
    <w:rsid w:val="001C0963"/>
    <w:rsid w:val="001C0C20"/>
    <w:rsid w:val="001C0DEC"/>
    <w:rsid w:val="001C10B4"/>
    <w:rsid w:val="001C115A"/>
    <w:rsid w:val="001C13F8"/>
    <w:rsid w:val="001C1900"/>
    <w:rsid w:val="001C1C70"/>
    <w:rsid w:val="001C2324"/>
    <w:rsid w:val="001C2603"/>
    <w:rsid w:val="001C2643"/>
    <w:rsid w:val="001C295A"/>
    <w:rsid w:val="001C2A6D"/>
    <w:rsid w:val="001C3177"/>
    <w:rsid w:val="001C3EA9"/>
    <w:rsid w:val="001C4059"/>
    <w:rsid w:val="001C41B8"/>
    <w:rsid w:val="001C4484"/>
    <w:rsid w:val="001C5CD4"/>
    <w:rsid w:val="001C64D0"/>
    <w:rsid w:val="001C685C"/>
    <w:rsid w:val="001C707D"/>
    <w:rsid w:val="001C7C64"/>
    <w:rsid w:val="001C7EF1"/>
    <w:rsid w:val="001C7F2F"/>
    <w:rsid w:val="001C7FE5"/>
    <w:rsid w:val="001D00B5"/>
    <w:rsid w:val="001D00FB"/>
    <w:rsid w:val="001D0273"/>
    <w:rsid w:val="001D087E"/>
    <w:rsid w:val="001D1091"/>
    <w:rsid w:val="001D12ED"/>
    <w:rsid w:val="001D1A75"/>
    <w:rsid w:val="001D1FFD"/>
    <w:rsid w:val="001D2A99"/>
    <w:rsid w:val="001D3435"/>
    <w:rsid w:val="001D3922"/>
    <w:rsid w:val="001D3DF6"/>
    <w:rsid w:val="001D4072"/>
    <w:rsid w:val="001D40B8"/>
    <w:rsid w:val="001D4ABF"/>
    <w:rsid w:val="001D4CEF"/>
    <w:rsid w:val="001D4F96"/>
    <w:rsid w:val="001D50A3"/>
    <w:rsid w:val="001D55C1"/>
    <w:rsid w:val="001D59DD"/>
    <w:rsid w:val="001D5A59"/>
    <w:rsid w:val="001D5AF0"/>
    <w:rsid w:val="001D7258"/>
    <w:rsid w:val="001D728E"/>
    <w:rsid w:val="001D7689"/>
    <w:rsid w:val="001D781B"/>
    <w:rsid w:val="001D7977"/>
    <w:rsid w:val="001D7ADB"/>
    <w:rsid w:val="001D7F02"/>
    <w:rsid w:val="001E0147"/>
    <w:rsid w:val="001E02F2"/>
    <w:rsid w:val="001E088A"/>
    <w:rsid w:val="001E0B0F"/>
    <w:rsid w:val="001E1126"/>
    <w:rsid w:val="001E12EA"/>
    <w:rsid w:val="001E1489"/>
    <w:rsid w:val="001E1768"/>
    <w:rsid w:val="001E1939"/>
    <w:rsid w:val="001E1B53"/>
    <w:rsid w:val="001E2123"/>
    <w:rsid w:val="001E25E2"/>
    <w:rsid w:val="001E27A9"/>
    <w:rsid w:val="001E2836"/>
    <w:rsid w:val="001E2D22"/>
    <w:rsid w:val="001E2E18"/>
    <w:rsid w:val="001E2FD4"/>
    <w:rsid w:val="001E3C01"/>
    <w:rsid w:val="001E3CBA"/>
    <w:rsid w:val="001E3DED"/>
    <w:rsid w:val="001E3FAB"/>
    <w:rsid w:val="001E420F"/>
    <w:rsid w:val="001E54C1"/>
    <w:rsid w:val="001E5608"/>
    <w:rsid w:val="001E56F5"/>
    <w:rsid w:val="001E59BB"/>
    <w:rsid w:val="001E637E"/>
    <w:rsid w:val="001E64DF"/>
    <w:rsid w:val="001E6B8F"/>
    <w:rsid w:val="001E6B99"/>
    <w:rsid w:val="001E6CA9"/>
    <w:rsid w:val="001E7241"/>
    <w:rsid w:val="001E749E"/>
    <w:rsid w:val="001E74D1"/>
    <w:rsid w:val="001E7863"/>
    <w:rsid w:val="001F01A2"/>
    <w:rsid w:val="001F03C3"/>
    <w:rsid w:val="001F06A5"/>
    <w:rsid w:val="001F075C"/>
    <w:rsid w:val="001F0D01"/>
    <w:rsid w:val="001F0EE8"/>
    <w:rsid w:val="001F144B"/>
    <w:rsid w:val="001F1ED9"/>
    <w:rsid w:val="001F2026"/>
    <w:rsid w:val="001F2574"/>
    <w:rsid w:val="001F25C8"/>
    <w:rsid w:val="001F277A"/>
    <w:rsid w:val="001F28AE"/>
    <w:rsid w:val="001F2A37"/>
    <w:rsid w:val="001F3164"/>
    <w:rsid w:val="001F38AA"/>
    <w:rsid w:val="001F3C1F"/>
    <w:rsid w:val="001F3D7E"/>
    <w:rsid w:val="001F3E0F"/>
    <w:rsid w:val="001F3F04"/>
    <w:rsid w:val="001F4184"/>
    <w:rsid w:val="001F447B"/>
    <w:rsid w:val="001F44A6"/>
    <w:rsid w:val="001F4A2D"/>
    <w:rsid w:val="001F4BD9"/>
    <w:rsid w:val="001F4CCF"/>
    <w:rsid w:val="001F4D76"/>
    <w:rsid w:val="001F4E5A"/>
    <w:rsid w:val="001F60F3"/>
    <w:rsid w:val="001F6D9C"/>
    <w:rsid w:val="001F6E84"/>
    <w:rsid w:val="001F6FDA"/>
    <w:rsid w:val="001F7131"/>
    <w:rsid w:val="001F77B5"/>
    <w:rsid w:val="001F7C6F"/>
    <w:rsid w:val="001F7E55"/>
    <w:rsid w:val="001F7E7E"/>
    <w:rsid w:val="001F7F54"/>
    <w:rsid w:val="00200284"/>
    <w:rsid w:val="00200A86"/>
    <w:rsid w:val="00200B25"/>
    <w:rsid w:val="00200B89"/>
    <w:rsid w:val="00200FB8"/>
    <w:rsid w:val="00201098"/>
    <w:rsid w:val="00201127"/>
    <w:rsid w:val="0020118D"/>
    <w:rsid w:val="0020147B"/>
    <w:rsid w:val="002020E6"/>
    <w:rsid w:val="0020248E"/>
    <w:rsid w:val="0020250F"/>
    <w:rsid w:val="00202DE5"/>
    <w:rsid w:val="00202EE1"/>
    <w:rsid w:val="00202FB9"/>
    <w:rsid w:val="002033A0"/>
    <w:rsid w:val="00203949"/>
    <w:rsid w:val="00203A16"/>
    <w:rsid w:val="00203CED"/>
    <w:rsid w:val="002041FA"/>
    <w:rsid w:val="00204509"/>
    <w:rsid w:val="0020470F"/>
    <w:rsid w:val="002047C7"/>
    <w:rsid w:val="00204945"/>
    <w:rsid w:val="00204EFA"/>
    <w:rsid w:val="00206C6B"/>
    <w:rsid w:val="002072CC"/>
    <w:rsid w:val="00207497"/>
    <w:rsid w:val="002074A6"/>
    <w:rsid w:val="002075E7"/>
    <w:rsid w:val="0020771E"/>
    <w:rsid w:val="002078A5"/>
    <w:rsid w:val="00207DCC"/>
    <w:rsid w:val="00207F2C"/>
    <w:rsid w:val="0021003C"/>
    <w:rsid w:val="00210933"/>
    <w:rsid w:val="00210A8E"/>
    <w:rsid w:val="00211181"/>
    <w:rsid w:val="0021168A"/>
    <w:rsid w:val="00211721"/>
    <w:rsid w:val="0021197B"/>
    <w:rsid w:val="00211ADE"/>
    <w:rsid w:val="00211AFA"/>
    <w:rsid w:val="00211FBA"/>
    <w:rsid w:val="00211FFA"/>
    <w:rsid w:val="00212178"/>
    <w:rsid w:val="002123CF"/>
    <w:rsid w:val="002124CD"/>
    <w:rsid w:val="00213BCC"/>
    <w:rsid w:val="002140D6"/>
    <w:rsid w:val="00214CF5"/>
    <w:rsid w:val="00214D31"/>
    <w:rsid w:val="00214FC9"/>
    <w:rsid w:val="00215210"/>
    <w:rsid w:val="00215A43"/>
    <w:rsid w:val="00215D89"/>
    <w:rsid w:val="00215E48"/>
    <w:rsid w:val="00216467"/>
    <w:rsid w:val="0021648C"/>
    <w:rsid w:val="00216780"/>
    <w:rsid w:val="00216AFC"/>
    <w:rsid w:val="00216B87"/>
    <w:rsid w:val="00216E04"/>
    <w:rsid w:val="00217072"/>
    <w:rsid w:val="002172D7"/>
    <w:rsid w:val="00217426"/>
    <w:rsid w:val="00217439"/>
    <w:rsid w:val="00217A1B"/>
    <w:rsid w:val="00217A53"/>
    <w:rsid w:val="00217B22"/>
    <w:rsid w:val="00217BD9"/>
    <w:rsid w:val="00217BDD"/>
    <w:rsid w:val="00217BEE"/>
    <w:rsid w:val="002200CF"/>
    <w:rsid w:val="0022085B"/>
    <w:rsid w:val="00220867"/>
    <w:rsid w:val="002208CB"/>
    <w:rsid w:val="00220DBF"/>
    <w:rsid w:val="0022160F"/>
    <w:rsid w:val="0022187B"/>
    <w:rsid w:val="00222735"/>
    <w:rsid w:val="00222856"/>
    <w:rsid w:val="00222CC7"/>
    <w:rsid w:val="002236D7"/>
    <w:rsid w:val="00223BF6"/>
    <w:rsid w:val="00223BFA"/>
    <w:rsid w:val="00224324"/>
    <w:rsid w:val="00224896"/>
    <w:rsid w:val="002248F1"/>
    <w:rsid w:val="00224913"/>
    <w:rsid w:val="00224AD1"/>
    <w:rsid w:val="00225716"/>
    <w:rsid w:val="0022583E"/>
    <w:rsid w:val="00225931"/>
    <w:rsid w:val="00225ABE"/>
    <w:rsid w:val="00225D17"/>
    <w:rsid w:val="00225D49"/>
    <w:rsid w:val="00225F9D"/>
    <w:rsid w:val="002265B1"/>
    <w:rsid w:val="00226B44"/>
    <w:rsid w:val="00226BB4"/>
    <w:rsid w:val="00226D0F"/>
    <w:rsid w:val="002271ED"/>
    <w:rsid w:val="0022785C"/>
    <w:rsid w:val="00227A51"/>
    <w:rsid w:val="00227EC0"/>
    <w:rsid w:val="00227F09"/>
    <w:rsid w:val="00227F0C"/>
    <w:rsid w:val="00230089"/>
    <w:rsid w:val="00230786"/>
    <w:rsid w:val="0023087D"/>
    <w:rsid w:val="00230A8F"/>
    <w:rsid w:val="0023116C"/>
    <w:rsid w:val="00231407"/>
    <w:rsid w:val="002314AB"/>
    <w:rsid w:val="002316A5"/>
    <w:rsid w:val="0023182E"/>
    <w:rsid w:val="00231B49"/>
    <w:rsid w:val="00231D6A"/>
    <w:rsid w:val="00231E38"/>
    <w:rsid w:val="00231E70"/>
    <w:rsid w:val="0023230A"/>
    <w:rsid w:val="00232642"/>
    <w:rsid w:val="00232A98"/>
    <w:rsid w:val="00232BD5"/>
    <w:rsid w:val="002332B7"/>
    <w:rsid w:val="002333BD"/>
    <w:rsid w:val="0023344A"/>
    <w:rsid w:val="00233802"/>
    <w:rsid w:val="0023387B"/>
    <w:rsid w:val="002339E1"/>
    <w:rsid w:val="00233BE8"/>
    <w:rsid w:val="00233D57"/>
    <w:rsid w:val="00234676"/>
    <w:rsid w:val="00234B1D"/>
    <w:rsid w:val="0023520E"/>
    <w:rsid w:val="00235907"/>
    <w:rsid w:val="0023598D"/>
    <w:rsid w:val="00235F45"/>
    <w:rsid w:val="00236555"/>
    <w:rsid w:val="00236832"/>
    <w:rsid w:val="00236896"/>
    <w:rsid w:val="002372F0"/>
    <w:rsid w:val="00237660"/>
    <w:rsid w:val="002376E1"/>
    <w:rsid w:val="00237718"/>
    <w:rsid w:val="00237800"/>
    <w:rsid w:val="00237BBE"/>
    <w:rsid w:val="00237C1A"/>
    <w:rsid w:val="002400B8"/>
    <w:rsid w:val="002402CC"/>
    <w:rsid w:val="002406C2"/>
    <w:rsid w:val="0024089C"/>
    <w:rsid w:val="00240A51"/>
    <w:rsid w:val="00241057"/>
    <w:rsid w:val="002414FC"/>
    <w:rsid w:val="0024150E"/>
    <w:rsid w:val="002417C9"/>
    <w:rsid w:val="00241ACF"/>
    <w:rsid w:val="00241FAA"/>
    <w:rsid w:val="002423C7"/>
    <w:rsid w:val="002424E1"/>
    <w:rsid w:val="00242565"/>
    <w:rsid w:val="00243128"/>
    <w:rsid w:val="00243278"/>
    <w:rsid w:val="00243369"/>
    <w:rsid w:val="00243870"/>
    <w:rsid w:val="00243A9C"/>
    <w:rsid w:val="00243AAF"/>
    <w:rsid w:val="00243EFE"/>
    <w:rsid w:val="00244B63"/>
    <w:rsid w:val="00244B6B"/>
    <w:rsid w:val="0024546A"/>
    <w:rsid w:val="00245A0C"/>
    <w:rsid w:val="00245E13"/>
    <w:rsid w:val="002462F0"/>
    <w:rsid w:val="00246989"/>
    <w:rsid w:val="00246A0B"/>
    <w:rsid w:val="00246D45"/>
    <w:rsid w:val="00247B96"/>
    <w:rsid w:val="00247EB0"/>
    <w:rsid w:val="0025045B"/>
    <w:rsid w:val="00250638"/>
    <w:rsid w:val="002507C9"/>
    <w:rsid w:val="00250CBF"/>
    <w:rsid w:val="00250CDB"/>
    <w:rsid w:val="002518AF"/>
    <w:rsid w:val="00251C11"/>
    <w:rsid w:val="00251F22"/>
    <w:rsid w:val="00251F95"/>
    <w:rsid w:val="0025243F"/>
    <w:rsid w:val="002526FB"/>
    <w:rsid w:val="00252880"/>
    <w:rsid w:val="00252A32"/>
    <w:rsid w:val="00252AC1"/>
    <w:rsid w:val="00252AE1"/>
    <w:rsid w:val="00252E13"/>
    <w:rsid w:val="0025367D"/>
    <w:rsid w:val="00253B52"/>
    <w:rsid w:val="00253C21"/>
    <w:rsid w:val="002542BB"/>
    <w:rsid w:val="00254470"/>
    <w:rsid w:val="0025493C"/>
    <w:rsid w:val="002549F9"/>
    <w:rsid w:val="00254A6B"/>
    <w:rsid w:val="00254C03"/>
    <w:rsid w:val="0025506A"/>
    <w:rsid w:val="00255198"/>
    <w:rsid w:val="0025568A"/>
    <w:rsid w:val="00255A04"/>
    <w:rsid w:val="00255A69"/>
    <w:rsid w:val="00255CEA"/>
    <w:rsid w:val="00255E26"/>
    <w:rsid w:val="0025628A"/>
    <w:rsid w:val="00256544"/>
    <w:rsid w:val="002565D3"/>
    <w:rsid w:val="002572ED"/>
    <w:rsid w:val="002573D4"/>
    <w:rsid w:val="00257A16"/>
    <w:rsid w:val="00257B58"/>
    <w:rsid w:val="00257BCC"/>
    <w:rsid w:val="00257C67"/>
    <w:rsid w:val="0026024F"/>
    <w:rsid w:val="002603BC"/>
    <w:rsid w:val="00260CDF"/>
    <w:rsid w:val="00260FCB"/>
    <w:rsid w:val="00261413"/>
    <w:rsid w:val="00261459"/>
    <w:rsid w:val="0026173A"/>
    <w:rsid w:val="002617C6"/>
    <w:rsid w:val="00261BBA"/>
    <w:rsid w:val="0026203D"/>
    <w:rsid w:val="002622C1"/>
    <w:rsid w:val="00262A6B"/>
    <w:rsid w:val="00262C39"/>
    <w:rsid w:val="00262EE0"/>
    <w:rsid w:val="002634C9"/>
    <w:rsid w:val="00263912"/>
    <w:rsid w:val="00263A0C"/>
    <w:rsid w:val="00263B37"/>
    <w:rsid w:val="002642C7"/>
    <w:rsid w:val="002644EA"/>
    <w:rsid w:val="00265556"/>
    <w:rsid w:val="002658D4"/>
    <w:rsid w:val="00266873"/>
    <w:rsid w:val="00267301"/>
    <w:rsid w:val="0026753F"/>
    <w:rsid w:val="002679AE"/>
    <w:rsid w:val="00267F3B"/>
    <w:rsid w:val="00267F81"/>
    <w:rsid w:val="002703FE"/>
    <w:rsid w:val="0027040D"/>
    <w:rsid w:val="00270C3D"/>
    <w:rsid w:val="00270E0E"/>
    <w:rsid w:val="00271397"/>
    <w:rsid w:val="00271B16"/>
    <w:rsid w:val="00271F00"/>
    <w:rsid w:val="00271FC7"/>
    <w:rsid w:val="0027200B"/>
    <w:rsid w:val="002729CE"/>
    <w:rsid w:val="00272CFF"/>
    <w:rsid w:val="0027342B"/>
    <w:rsid w:val="00273433"/>
    <w:rsid w:val="00273480"/>
    <w:rsid w:val="002735EC"/>
    <w:rsid w:val="00273D1C"/>
    <w:rsid w:val="00273D4C"/>
    <w:rsid w:val="00273DD8"/>
    <w:rsid w:val="00273F07"/>
    <w:rsid w:val="00273F9A"/>
    <w:rsid w:val="00274013"/>
    <w:rsid w:val="002740CC"/>
    <w:rsid w:val="002741D9"/>
    <w:rsid w:val="00274291"/>
    <w:rsid w:val="0027457F"/>
    <w:rsid w:val="0027492C"/>
    <w:rsid w:val="00274F33"/>
    <w:rsid w:val="00274FB9"/>
    <w:rsid w:val="00275863"/>
    <w:rsid w:val="00275B53"/>
    <w:rsid w:val="00275BFE"/>
    <w:rsid w:val="00275E71"/>
    <w:rsid w:val="00275E7B"/>
    <w:rsid w:val="002761BD"/>
    <w:rsid w:val="002762D0"/>
    <w:rsid w:val="002764B2"/>
    <w:rsid w:val="00276A31"/>
    <w:rsid w:val="00276A69"/>
    <w:rsid w:val="00276D55"/>
    <w:rsid w:val="00276DA4"/>
    <w:rsid w:val="00280819"/>
    <w:rsid w:val="00280F43"/>
    <w:rsid w:val="002811CE"/>
    <w:rsid w:val="0028136D"/>
    <w:rsid w:val="00281B5D"/>
    <w:rsid w:val="00281DAD"/>
    <w:rsid w:val="002820DE"/>
    <w:rsid w:val="00282315"/>
    <w:rsid w:val="0028338E"/>
    <w:rsid w:val="00283566"/>
    <w:rsid w:val="002843A4"/>
    <w:rsid w:val="00284722"/>
    <w:rsid w:val="00284968"/>
    <w:rsid w:val="00284B34"/>
    <w:rsid w:val="00284EBF"/>
    <w:rsid w:val="00285132"/>
    <w:rsid w:val="0028557F"/>
    <w:rsid w:val="002855AE"/>
    <w:rsid w:val="00285634"/>
    <w:rsid w:val="00285EA8"/>
    <w:rsid w:val="00285FCC"/>
    <w:rsid w:val="002863CD"/>
    <w:rsid w:val="00286997"/>
    <w:rsid w:val="00286DEC"/>
    <w:rsid w:val="00286E15"/>
    <w:rsid w:val="00286ED2"/>
    <w:rsid w:val="002876D5"/>
    <w:rsid w:val="00287E69"/>
    <w:rsid w:val="00287F48"/>
    <w:rsid w:val="00287F5B"/>
    <w:rsid w:val="002900E1"/>
    <w:rsid w:val="00290611"/>
    <w:rsid w:val="00290ADE"/>
    <w:rsid w:val="00290B0D"/>
    <w:rsid w:val="00290E4E"/>
    <w:rsid w:val="00291053"/>
    <w:rsid w:val="0029124A"/>
    <w:rsid w:val="00291BDF"/>
    <w:rsid w:val="00291E85"/>
    <w:rsid w:val="002928FE"/>
    <w:rsid w:val="002929A7"/>
    <w:rsid w:val="00292A00"/>
    <w:rsid w:val="00292A36"/>
    <w:rsid w:val="00292A43"/>
    <w:rsid w:val="00292C51"/>
    <w:rsid w:val="00293187"/>
    <w:rsid w:val="00293381"/>
    <w:rsid w:val="00293524"/>
    <w:rsid w:val="002936A2"/>
    <w:rsid w:val="00293A52"/>
    <w:rsid w:val="00294600"/>
    <w:rsid w:val="00294852"/>
    <w:rsid w:val="002958C1"/>
    <w:rsid w:val="00295E51"/>
    <w:rsid w:val="00296115"/>
    <w:rsid w:val="00296174"/>
    <w:rsid w:val="002967BC"/>
    <w:rsid w:val="002968E3"/>
    <w:rsid w:val="00297BAD"/>
    <w:rsid w:val="00297BD4"/>
    <w:rsid w:val="00297DBE"/>
    <w:rsid w:val="002A0155"/>
    <w:rsid w:val="002A156A"/>
    <w:rsid w:val="002A1744"/>
    <w:rsid w:val="002A188F"/>
    <w:rsid w:val="002A18D2"/>
    <w:rsid w:val="002A1B20"/>
    <w:rsid w:val="002A20DB"/>
    <w:rsid w:val="002A2227"/>
    <w:rsid w:val="002A22C5"/>
    <w:rsid w:val="002A28A2"/>
    <w:rsid w:val="002A2C4F"/>
    <w:rsid w:val="002A2C91"/>
    <w:rsid w:val="002A2FB0"/>
    <w:rsid w:val="002A3299"/>
    <w:rsid w:val="002A3364"/>
    <w:rsid w:val="002A35E3"/>
    <w:rsid w:val="002A38D8"/>
    <w:rsid w:val="002A3B05"/>
    <w:rsid w:val="002A3E33"/>
    <w:rsid w:val="002A3FDB"/>
    <w:rsid w:val="002A4B3F"/>
    <w:rsid w:val="002A4F93"/>
    <w:rsid w:val="002A56AA"/>
    <w:rsid w:val="002A5AD4"/>
    <w:rsid w:val="002A6627"/>
    <w:rsid w:val="002A69C0"/>
    <w:rsid w:val="002A6F79"/>
    <w:rsid w:val="002A7161"/>
    <w:rsid w:val="002A7237"/>
    <w:rsid w:val="002A728C"/>
    <w:rsid w:val="002A7CF7"/>
    <w:rsid w:val="002B008B"/>
    <w:rsid w:val="002B0490"/>
    <w:rsid w:val="002B0739"/>
    <w:rsid w:val="002B0EFB"/>
    <w:rsid w:val="002B1544"/>
    <w:rsid w:val="002B1F24"/>
    <w:rsid w:val="002B251D"/>
    <w:rsid w:val="002B283E"/>
    <w:rsid w:val="002B28C4"/>
    <w:rsid w:val="002B2B63"/>
    <w:rsid w:val="002B2CC1"/>
    <w:rsid w:val="002B38FB"/>
    <w:rsid w:val="002B3B0F"/>
    <w:rsid w:val="002B3E06"/>
    <w:rsid w:val="002B406D"/>
    <w:rsid w:val="002B466A"/>
    <w:rsid w:val="002B47F7"/>
    <w:rsid w:val="002B49CF"/>
    <w:rsid w:val="002B4A4E"/>
    <w:rsid w:val="002B5536"/>
    <w:rsid w:val="002B5955"/>
    <w:rsid w:val="002B5EFF"/>
    <w:rsid w:val="002B600A"/>
    <w:rsid w:val="002B632C"/>
    <w:rsid w:val="002B6765"/>
    <w:rsid w:val="002B6824"/>
    <w:rsid w:val="002B688B"/>
    <w:rsid w:val="002B690E"/>
    <w:rsid w:val="002B7E5D"/>
    <w:rsid w:val="002B7E5E"/>
    <w:rsid w:val="002B7ED4"/>
    <w:rsid w:val="002C0163"/>
    <w:rsid w:val="002C04A2"/>
    <w:rsid w:val="002C153A"/>
    <w:rsid w:val="002C15CE"/>
    <w:rsid w:val="002C1EEA"/>
    <w:rsid w:val="002C1F85"/>
    <w:rsid w:val="002C233D"/>
    <w:rsid w:val="002C274C"/>
    <w:rsid w:val="002C2D5C"/>
    <w:rsid w:val="002C314D"/>
    <w:rsid w:val="002C3EF9"/>
    <w:rsid w:val="002C41C1"/>
    <w:rsid w:val="002C4891"/>
    <w:rsid w:val="002C4A0A"/>
    <w:rsid w:val="002C4B7C"/>
    <w:rsid w:val="002C4CFE"/>
    <w:rsid w:val="002C4F7C"/>
    <w:rsid w:val="002C5074"/>
    <w:rsid w:val="002C520E"/>
    <w:rsid w:val="002C5574"/>
    <w:rsid w:val="002C59CD"/>
    <w:rsid w:val="002C6290"/>
    <w:rsid w:val="002C65F7"/>
    <w:rsid w:val="002C674E"/>
    <w:rsid w:val="002C67D3"/>
    <w:rsid w:val="002C6A56"/>
    <w:rsid w:val="002C6C71"/>
    <w:rsid w:val="002C6C9A"/>
    <w:rsid w:val="002C6CD6"/>
    <w:rsid w:val="002C6EE6"/>
    <w:rsid w:val="002C6F0A"/>
    <w:rsid w:val="002C70E8"/>
    <w:rsid w:val="002C7502"/>
    <w:rsid w:val="002C77A6"/>
    <w:rsid w:val="002C7A3C"/>
    <w:rsid w:val="002D0128"/>
    <w:rsid w:val="002D0175"/>
    <w:rsid w:val="002D0197"/>
    <w:rsid w:val="002D01BD"/>
    <w:rsid w:val="002D096B"/>
    <w:rsid w:val="002D154E"/>
    <w:rsid w:val="002D15DB"/>
    <w:rsid w:val="002D16D6"/>
    <w:rsid w:val="002D1B59"/>
    <w:rsid w:val="002D1EF7"/>
    <w:rsid w:val="002D2091"/>
    <w:rsid w:val="002D20E1"/>
    <w:rsid w:val="002D22DE"/>
    <w:rsid w:val="002D27AD"/>
    <w:rsid w:val="002D2BCE"/>
    <w:rsid w:val="002D2E83"/>
    <w:rsid w:val="002D30A3"/>
    <w:rsid w:val="002D33EB"/>
    <w:rsid w:val="002D3469"/>
    <w:rsid w:val="002D3602"/>
    <w:rsid w:val="002D36A2"/>
    <w:rsid w:val="002D38B6"/>
    <w:rsid w:val="002D4443"/>
    <w:rsid w:val="002D4C40"/>
    <w:rsid w:val="002D4DD4"/>
    <w:rsid w:val="002D5174"/>
    <w:rsid w:val="002D51C8"/>
    <w:rsid w:val="002D5838"/>
    <w:rsid w:val="002D59A4"/>
    <w:rsid w:val="002D5A14"/>
    <w:rsid w:val="002D62AC"/>
    <w:rsid w:val="002D6577"/>
    <w:rsid w:val="002D6BD9"/>
    <w:rsid w:val="002D7634"/>
    <w:rsid w:val="002D772C"/>
    <w:rsid w:val="002D777E"/>
    <w:rsid w:val="002D7CDA"/>
    <w:rsid w:val="002E01E5"/>
    <w:rsid w:val="002E0660"/>
    <w:rsid w:val="002E07D1"/>
    <w:rsid w:val="002E0ACD"/>
    <w:rsid w:val="002E0B27"/>
    <w:rsid w:val="002E1F0F"/>
    <w:rsid w:val="002E2E5C"/>
    <w:rsid w:val="002E2E77"/>
    <w:rsid w:val="002E3022"/>
    <w:rsid w:val="002E3BAA"/>
    <w:rsid w:val="002E3BB6"/>
    <w:rsid w:val="002E3DF7"/>
    <w:rsid w:val="002E41E3"/>
    <w:rsid w:val="002E45B8"/>
    <w:rsid w:val="002E4C32"/>
    <w:rsid w:val="002E4DEC"/>
    <w:rsid w:val="002E50B2"/>
    <w:rsid w:val="002E533B"/>
    <w:rsid w:val="002E54CC"/>
    <w:rsid w:val="002E67E9"/>
    <w:rsid w:val="002E6F47"/>
    <w:rsid w:val="002E6F83"/>
    <w:rsid w:val="002E7869"/>
    <w:rsid w:val="002E7E7B"/>
    <w:rsid w:val="002E7FE5"/>
    <w:rsid w:val="002F014D"/>
    <w:rsid w:val="002F0238"/>
    <w:rsid w:val="002F08C9"/>
    <w:rsid w:val="002F08EC"/>
    <w:rsid w:val="002F0C55"/>
    <w:rsid w:val="002F2285"/>
    <w:rsid w:val="002F2DE6"/>
    <w:rsid w:val="002F2DFF"/>
    <w:rsid w:val="002F2F50"/>
    <w:rsid w:val="002F3053"/>
    <w:rsid w:val="002F3447"/>
    <w:rsid w:val="002F3566"/>
    <w:rsid w:val="002F3569"/>
    <w:rsid w:val="002F39D8"/>
    <w:rsid w:val="002F436B"/>
    <w:rsid w:val="002F45B4"/>
    <w:rsid w:val="002F47C0"/>
    <w:rsid w:val="002F4C10"/>
    <w:rsid w:val="002F551D"/>
    <w:rsid w:val="002F55CC"/>
    <w:rsid w:val="002F5A98"/>
    <w:rsid w:val="002F6026"/>
    <w:rsid w:val="002F61A2"/>
    <w:rsid w:val="002F6582"/>
    <w:rsid w:val="002F66D6"/>
    <w:rsid w:val="002F6A28"/>
    <w:rsid w:val="002F708F"/>
    <w:rsid w:val="002F73AC"/>
    <w:rsid w:val="002F740D"/>
    <w:rsid w:val="002F766F"/>
    <w:rsid w:val="002F7BEB"/>
    <w:rsid w:val="00300875"/>
    <w:rsid w:val="00300972"/>
    <w:rsid w:val="00300CD6"/>
    <w:rsid w:val="00301746"/>
    <w:rsid w:val="00301AB1"/>
    <w:rsid w:val="00301AFA"/>
    <w:rsid w:val="00301B98"/>
    <w:rsid w:val="00301C7B"/>
    <w:rsid w:val="00301F06"/>
    <w:rsid w:val="0030256A"/>
    <w:rsid w:val="003028B7"/>
    <w:rsid w:val="00303140"/>
    <w:rsid w:val="003033FA"/>
    <w:rsid w:val="003034F8"/>
    <w:rsid w:val="0030419C"/>
    <w:rsid w:val="0030468E"/>
    <w:rsid w:val="00305084"/>
    <w:rsid w:val="003051CE"/>
    <w:rsid w:val="003052F7"/>
    <w:rsid w:val="003053D0"/>
    <w:rsid w:val="00305575"/>
    <w:rsid w:val="00305930"/>
    <w:rsid w:val="00305B6B"/>
    <w:rsid w:val="00305BB5"/>
    <w:rsid w:val="00305CE4"/>
    <w:rsid w:val="00306384"/>
    <w:rsid w:val="003064FD"/>
    <w:rsid w:val="0030653E"/>
    <w:rsid w:val="003066B4"/>
    <w:rsid w:val="00306749"/>
    <w:rsid w:val="003069B6"/>
    <w:rsid w:val="00306E9B"/>
    <w:rsid w:val="0030705D"/>
    <w:rsid w:val="003072DA"/>
    <w:rsid w:val="003100C9"/>
    <w:rsid w:val="003109D3"/>
    <w:rsid w:val="00310B69"/>
    <w:rsid w:val="00310FB8"/>
    <w:rsid w:val="0031112F"/>
    <w:rsid w:val="003111E2"/>
    <w:rsid w:val="00311474"/>
    <w:rsid w:val="00311CCD"/>
    <w:rsid w:val="0031213C"/>
    <w:rsid w:val="00313170"/>
    <w:rsid w:val="0031361B"/>
    <w:rsid w:val="0031362E"/>
    <w:rsid w:val="0031373C"/>
    <w:rsid w:val="003138BF"/>
    <w:rsid w:val="00313902"/>
    <w:rsid w:val="003139DF"/>
    <w:rsid w:val="00313BAC"/>
    <w:rsid w:val="00313DBA"/>
    <w:rsid w:val="00313E6B"/>
    <w:rsid w:val="0031435A"/>
    <w:rsid w:val="00314438"/>
    <w:rsid w:val="003146C1"/>
    <w:rsid w:val="00314704"/>
    <w:rsid w:val="00314819"/>
    <w:rsid w:val="00314837"/>
    <w:rsid w:val="00314ABC"/>
    <w:rsid w:val="00315493"/>
    <w:rsid w:val="003154E7"/>
    <w:rsid w:val="00315FBE"/>
    <w:rsid w:val="003161AA"/>
    <w:rsid w:val="003167C0"/>
    <w:rsid w:val="00316F29"/>
    <w:rsid w:val="003173BA"/>
    <w:rsid w:val="00317431"/>
    <w:rsid w:val="003177DF"/>
    <w:rsid w:val="003179FE"/>
    <w:rsid w:val="00317B88"/>
    <w:rsid w:val="00320D6F"/>
    <w:rsid w:val="00320DD2"/>
    <w:rsid w:val="00321106"/>
    <w:rsid w:val="00321789"/>
    <w:rsid w:val="00321B8C"/>
    <w:rsid w:val="00321C92"/>
    <w:rsid w:val="00323179"/>
    <w:rsid w:val="00323285"/>
    <w:rsid w:val="003233DB"/>
    <w:rsid w:val="00323553"/>
    <w:rsid w:val="0032365B"/>
    <w:rsid w:val="00323C47"/>
    <w:rsid w:val="00323D1A"/>
    <w:rsid w:val="00323E75"/>
    <w:rsid w:val="0032466B"/>
    <w:rsid w:val="00324799"/>
    <w:rsid w:val="00324A4C"/>
    <w:rsid w:val="00324AF6"/>
    <w:rsid w:val="00324AF9"/>
    <w:rsid w:val="00324BA2"/>
    <w:rsid w:val="00324C87"/>
    <w:rsid w:val="00324D98"/>
    <w:rsid w:val="00324E9D"/>
    <w:rsid w:val="00325012"/>
    <w:rsid w:val="0032524C"/>
    <w:rsid w:val="0032538D"/>
    <w:rsid w:val="003254D4"/>
    <w:rsid w:val="00325615"/>
    <w:rsid w:val="0032569A"/>
    <w:rsid w:val="00325A13"/>
    <w:rsid w:val="00325B27"/>
    <w:rsid w:val="00326172"/>
    <w:rsid w:val="00326A92"/>
    <w:rsid w:val="00326DB5"/>
    <w:rsid w:val="0032729F"/>
    <w:rsid w:val="003273F5"/>
    <w:rsid w:val="00327543"/>
    <w:rsid w:val="0032787C"/>
    <w:rsid w:val="00327A02"/>
    <w:rsid w:val="00330008"/>
    <w:rsid w:val="00330433"/>
    <w:rsid w:val="00330623"/>
    <w:rsid w:val="00330C0F"/>
    <w:rsid w:val="00330DF1"/>
    <w:rsid w:val="00330E22"/>
    <w:rsid w:val="00331694"/>
    <w:rsid w:val="0033171B"/>
    <w:rsid w:val="00331EA4"/>
    <w:rsid w:val="003323A0"/>
    <w:rsid w:val="003326BA"/>
    <w:rsid w:val="0033278A"/>
    <w:rsid w:val="003330C6"/>
    <w:rsid w:val="00333A43"/>
    <w:rsid w:val="00333EB7"/>
    <w:rsid w:val="00334049"/>
    <w:rsid w:val="003341A4"/>
    <w:rsid w:val="003341E4"/>
    <w:rsid w:val="00334623"/>
    <w:rsid w:val="00334C5D"/>
    <w:rsid w:val="00334CF5"/>
    <w:rsid w:val="00334E85"/>
    <w:rsid w:val="00335A89"/>
    <w:rsid w:val="00336386"/>
    <w:rsid w:val="00336496"/>
    <w:rsid w:val="0033684B"/>
    <w:rsid w:val="003368E5"/>
    <w:rsid w:val="003376AA"/>
    <w:rsid w:val="00337897"/>
    <w:rsid w:val="00340309"/>
    <w:rsid w:val="003403CA"/>
    <w:rsid w:val="00340A48"/>
    <w:rsid w:val="00340C56"/>
    <w:rsid w:val="00340CD9"/>
    <w:rsid w:val="00341332"/>
    <w:rsid w:val="003417D7"/>
    <w:rsid w:val="003417E3"/>
    <w:rsid w:val="00341F21"/>
    <w:rsid w:val="0034241D"/>
    <w:rsid w:val="003424D3"/>
    <w:rsid w:val="003425ED"/>
    <w:rsid w:val="00342853"/>
    <w:rsid w:val="00342A69"/>
    <w:rsid w:val="00342A75"/>
    <w:rsid w:val="003430B8"/>
    <w:rsid w:val="00343114"/>
    <w:rsid w:val="003431E8"/>
    <w:rsid w:val="00343BD0"/>
    <w:rsid w:val="00343E86"/>
    <w:rsid w:val="0034402E"/>
    <w:rsid w:val="00344507"/>
    <w:rsid w:val="0034472F"/>
    <w:rsid w:val="003447FD"/>
    <w:rsid w:val="00344E42"/>
    <w:rsid w:val="00344E52"/>
    <w:rsid w:val="003454B4"/>
    <w:rsid w:val="00345B1F"/>
    <w:rsid w:val="00345C35"/>
    <w:rsid w:val="0034638F"/>
    <w:rsid w:val="00346B51"/>
    <w:rsid w:val="00346C35"/>
    <w:rsid w:val="00346CCA"/>
    <w:rsid w:val="003479D6"/>
    <w:rsid w:val="00350296"/>
    <w:rsid w:val="00350327"/>
    <w:rsid w:val="00350CAC"/>
    <w:rsid w:val="00350ED0"/>
    <w:rsid w:val="00350FE3"/>
    <w:rsid w:val="003510F7"/>
    <w:rsid w:val="00351269"/>
    <w:rsid w:val="00351565"/>
    <w:rsid w:val="003516AE"/>
    <w:rsid w:val="00351DB0"/>
    <w:rsid w:val="00351F54"/>
    <w:rsid w:val="003520DC"/>
    <w:rsid w:val="003522DD"/>
    <w:rsid w:val="0035272D"/>
    <w:rsid w:val="003527A9"/>
    <w:rsid w:val="00352FDD"/>
    <w:rsid w:val="003530C6"/>
    <w:rsid w:val="0035319F"/>
    <w:rsid w:val="0035342E"/>
    <w:rsid w:val="003536D2"/>
    <w:rsid w:val="00353FE2"/>
    <w:rsid w:val="003543F1"/>
    <w:rsid w:val="0035441B"/>
    <w:rsid w:val="003547AC"/>
    <w:rsid w:val="00354856"/>
    <w:rsid w:val="00355D6E"/>
    <w:rsid w:val="00356C65"/>
    <w:rsid w:val="00356F2F"/>
    <w:rsid w:val="003572DE"/>
    <w:rsid w:val="0035737A"/>
    <w:rsid w:val="0035766B"/>
    <w:rsid w:val="003577FE"/>
    <w:rsid w:val="00357924"/>
    <w:rsid w:val="00357CEE"/>
    <w:rsid w:val="00357F87"/>
    <w:rsid w:val="0036010E"/>
    <w:rsid w:val="00360246"/>
    <w:rsid w:val="003602C8"/>
    <w:rsid w:val="003602E1"/>
    <w:rsid w:val="00360580"/>
    <w:rsid w:val="00360D22"/>
    <w:rsid w:val="00361091"/>
    <w:rsid w:val="00361762"/>
    <w:rsid w:val="00361993"/>
    <w:rsid w:val="00361F6E"/>
    <w:rsid w:val="00362099"/>
    <w:rsid w:val="0036297D"/>
    <w:rsid w:val="003629A6"/>
    <w:rsid w:val="00362C65"/>
    <w:rsid w:val="00362F24"/>
    <w:rsid w:val="00363C56"/>
    <w:rsid w:val="00363EB8"/>
    <w:rsid w:val="003641DD"/>
    <w:rsid w:val="00364355"/>
    <w:rsid w:val="0036459B"/>
    <w:rsid w:val="0036461E"/>
    <w:rsid w:val="00364800"/>
    <w:rsid w:val="00364F5A"/>
    <w:rsid w:val="0036520A"/>
    <w:rsid w:val="0036527B"/>
    <w:rsid w:val="0036528B"/>
    <w:rsid w:val="0036561E"/>
    <w:rsid w:val="003659D9"/>
    <w:rsid w:val="00365EB1"/>
    <w:rsid w:val="0036604C"/>
    <w:rsid w:val="003666E5"/>
    <w:rsid w:val="00366B33"/>
    <w:rsid w:val="00366D76"/>
    <w:rsid w:val="0036719A"/>
    <w:rsid w:val="00367B8B"/>
    <w:rsid w:val="00367BC6"/>
    <w:rsid w:val="00370163"/>
    <w:rsid w:val="00370A9B"/>
    <w:rsid w:val="003710DF"/>
    <w:rsid w:val="003711BE"/>
    <w:rsid w:val="003713E4"/>
    <w:rsid w:val="00371B86"/>
    <w:rsid w:val="00371EE8"/>
    <w:rsid w:val="003720C6"/>
    <w:rsid w:val="003729FD"/>
    <w:rsid w:val="00372E00"/>
    <w:rsid w:val="00372E63"/>
    <w:rsid w:val="00373EA6"/>
    <w:rsid w:val="003741AF"/>
    <w:rsid w:val="003742D3"/>
    <w:rsid w:val="003743B7"/>
    <w:rsid w:val="0037484F"/>
    <w:rsid w:val="00374BA3"/>
    <w:rsid w:val="00374FA9"/>
    <w:rsid w:val="003750D7"/>
    <w:rsid w:val="003756F6"/>
    <w:rsid w:val="00375FC7"/>
    <w:rsid w:val="00376580"/>
    <w:rsid w:val="00376628"/>
    <w:rsid w:val="0037665B"/>
    <w:rsid w:val="00376DA6"/>
    <w:rsid w:val="003776A6"/>
    <w:rsid w:val="00377BB9"/>
    <w:rsid w:val="00377EA4"/>
    <w:rsid w:val="00377FE9"/>
    <w:rsid w:val="0038015A"/>
    <w:rsid w:val="0038061F"/>
    <w:rsid w:val="00380C73"/>
    <w:rsid w:val="003816A3"/>
    <w:rsid w:val="00381C23"/>
    <w:rsid w:val="00381D26"/>
    <w:rsid w:val="00381DE9"/>
    <w:rsid w:val="00381E3A"/>
    <w:rsid w:val="003820C0"/>
    <w:rsid w:val="00382347"/>
    <w:rsid w:val="00382BDD"/>
    <w:rsid w:val="003830FB"/>
    <w:rsid w:val="00383114"/>
    <w:rsid w:val="00383570"/>
    <w:rsid w:val="00383E4E"/>
    <w:rsid w:val="00384333"/>
    <w:rsid w:val="0038462C"/>
    <w:rsid w:val="00384811"/>
    <w:rsid w:val="003848B8"/>
    <w:rsid w:val="00384B23"/>
    <w:rsid w:val="00385137"/>
    <w:rsid w:val="0038519F"/>
    <w:rsid w:val="003851BF"/>
    <w:rsid w:val="00385267"/>
    <w:rsid w:val="003858B9"/>
    <w:rsid w:val="00385A3B"/>
    <w:rsid w:val="00385C2D"/>
    <w:rsid w:val="00385CE0"/>
    <w:rsid w:val="00386081"/>
    <w:rsid w:val="00386D44"/>
    <w:rsid w:val="00387496"/>
    <w:rsid w:val="00387606"/>
    <w:rsid w:val="00387BBC"/>
    <w:rsid w:val="003901B3"/>
    <w:rsid w:val="00390310"/>
    <w:rsid w:val="0039059E"/>
    <w:rsid w:val="00390923"/>
    <w:rsid w:val="00390AEC"/>
    <w:rsid w:val="00391A35"/>
    <w:rsid w:val="00391D14"/>
    <w:rsid w:val="00392ED4"/>
    <w:rsid w:val="00393189"/>
    <w:rsid w:val="003931E7"/>
    <w:rsid w:val="003932AB"/>
    <w:rsid w:val="0039365F"/>
    <w:rsid w:val="0039370A"/>
    <w:rsid w:val="00393AC7"/>
    <w:rsid w:val="00393C0B"/>
    <w:rsid w:val="00393DD5"/>
    <w:rsid w:val="00394024"/>
    <w:rsid w:val="003945C6"/>
    <w:rsid w:val="00394733"/>
    <w:rsid w:val="00394825"/>
    <w:rsid w:val="00394972"/>
    <w:rsid w:val="003949F1"/>
    <w:rsid w:val="00394B86"/>
    <w:rsid w:val="00394F8D"/>
    <w:rsid w:val="00395A74"/>
    <w:rsid w:val="00395CF2"/>
    <w:rsid w:val="00396804"/>
    <w:rsid w:val="003975E7"/>
    <w:rsid w:val="003977BC"/>
    <w:rsid w:val="003978BB"/>
    <w:rsid w:val="00397B9F"/>
    <w:rsid w:val="003A0082"/>
    <w:rsid w:val="003A00BB"/>
    <w:rsid w:val="003A0540"/>
    <w:rsid w:val="003A0631"/>
    <w:rsid w:val="003A06A9"/>
    <w:rsid w:val="003A0932"/>
    <w:rsid w:val="003A1113"/>
    <w:rsid w:val="003A1764"/>
    <w:rsid w:val="003A189E"/>
    <w:rsid w:val="003A1C93"/>
    <w:rsid w:val="003A1E01"/>
    <w:rsid w:val="003A2127"/>
    <w:rsid w:val="003A23CA"/>
    <w:rsid w:val="003A2569"/>
    <w:rsid w:val="003A2641"/>
    <w:rsid w:val="003A2716"/>
    <w:rsid w:val="003A27F4"/>
    <w:rsid w:val="003A33A3"/>
    <w:rsid w:val="003A33CE"/>
    <w:rsid w:val="003A3762"/>
    <w:rsid w:val="003A38E2"/>
    <w:rsid w:val="003A42A5"/>
    <w:rsid w:val="003A42C5"/>
    <w:rsid w:val="003A47EF"/>
    <w:rsid w:val="003A4EE3"/>
    <w:rsid w:val="003A5634"/>
    <w:rsid w:val="003A597B"/>
    <w:rsid w:val="003A5B64"/>
    <w:rsid w:val="003A5CBF"/>
    <w:rsid w:val="003A6560"/>
    <w:rsid w:val="003A6D60"/>
    <w:rsid w:val="003A6DB1"/>
    <w:rsid w:val="003A70D3"/>
    <w:rsid w:val="003A7113"/>
    <w:rsid w:val="003A71F0"/>
    <w:rsid w:val="003A7347"/>
    <w:rsid w:val="003A7748"/>
    <w:rsid w:val="003A788A"/>
    <w:rsid w:val="003A7AA2"/>
    <w:rsid w:val="003A7D5E"/>
    <w:rsid w:val="003A7FD1"/>
    <w:rsid w:val="003B023C"/>
    <w:rsid w:val="003B02AD"/>
    <w:rsid w:val="003B044C"/>
    <w:rsid w:val="003B05CF"/>
    <w:rsid w:val="003B072A"/>
    <w:rsid w:val="003B0BBA"/>
    <w:rsid w:val="003B0ED5"/>
    <w:rsid w:val="003B1333"/>
    <w:rsid w:val="003B186F"/>
    <w:rsid w:val="003B1A4B"/>
    <w:rsid w:val="003B1E48"/>
    <w:rsid w:val="003B1FAE"/>
    <w:rsid w:val="003B22F0"/>
    <w:rsid w:val="003B2B0F"/>
    <w:rsid w:val="003B2E6D"/>
    <w:rsid w:val="003B30E3"/>
    <w:rsid w:val="003B3252"/>
    <w:rsid w:val="003B3623"/>
    <w:rsid w:val="003B380E"/>
    <w:rsid w:val="003B3EE7"/>
    <w:rsid w:val="003B4206"/>
    <w:rsid w:val="003B48D9"/>
    <w:rsid w:val="003B4DEB"/>
    <w:rsid w:val="003B4ED2"/>
    <w:rsid w:val="003B574F"/>
    <w:rsid w:val="003B5C5F"/>
    <w:rsid w:val="003B5FCF"/>
    <w:rsid w:val="003B602A"/>
    <w:rsid w:val="003B6530"/>
    <w:rsid w:val="003B68E1"/>
    <w:rsid w:val="003B6931"/>
    <w:rsid w:val="003B6F30"/>
    <w:rsid w:val="003B7251"/>
    <w:rsid w:val="003B7581"/>
    <w:rsid w:val="003B77CF"/>
    <w:rsid w:val="003B7B1C"/>
    <w:rsid w:val="003C0317"/>
    <w:rsid w:val="003C0369"/>
    <w:rsid w:val="003C0424"/>
    <w:rsid w:val="003C0DD1"/>
    <w:rsid w:val="003C132B"/>
    <w:rsid w:val="003C1B74"/>
    <w:rsid w:val="003C1B86"/>
    <w:rsid w:val="003C1E79"/>
    <w:rsid w:val="003C1F33"/>
    <w:rsid w:val="003C2079"/>
    <w:rsid w:val="003C20C0"/>
    <w:rsid w:val="003C20CC"/>
    <w:rsid w:val="003C2467"/>
    <w:rsid w:val="003C2D27"/>
    <w:rsid w:val="003C2DFA"/>
    <w:rsid w:val="003C352F"/>
    <w:rsid w:val="003C3993"/>
    <w:rsid w:val="003C39FF"/>
    <w:rsid w:val="003C3C69"/>
    <w:rsid w:val="003C3F9A"/>
    <w:rsid w:val="003C450F"/>
    <w:rsid w:val="003C46AA"/>
    <w:rsid w:val="003C53BD"/>
    <w:rsid w:val="003C576B"/>
    <w:rsid w:val="003C5C91"/>
    <w:rsid w:val="003C60DD"/>
    <w:rsid w:val="003C62EC"/>
    <w:rsid w:val="003C6532"/>
    <w:rsid w:val="003C675F"/>
    <w:rsid w:val="003C6D99"/>
    <w:rsid w:val="003C757D"/>
    <w:rsid w:val="003C78B0"/>
    <w:rsid w:val="003C7AFE"/>
    <w:rsid w:val="003C7C3B"/>
    <w:rsid w:val="003C7D9E"/>
    <w:rsid w:val="003D05F9"/>
    <w:rsid w:val="003D0CC0"/>
    <w:rsid w:val="003D0E43"/>
    <w:rsid w:val="003D1248"/>
    <w:rsid w:val="003D126B"/>
    <w:rsid w:val="003D1407"/>
    <w:rsid w:val="003D1615"/>
    <w:rsid w:val="003D1821"/>
    <w:rsid w:val="003D1E99"/>
    <w:rsid w:val="003D2B52"/>
    <w:rsid w:val="003D39D3"/>
    <w:rsid w:val="003D3B45"/>
    <w:rsid w:val="003D41FF"/>
    <w:rsid w:val="003D4281"/>
    <w:rsid w:val="003D435B"/>
    <w:rsid w:val="003D4BEC"/>
    <w:rsid w:val="003D510A"/>
    <w:rsid w:val="003D51FC"/>
    <w:rsid w:val="003D536F"/>
    <w:rsid w:val="003D5C87"/>
    <w:rsid w:val="003D5E14"/>
    <w:rsid w:val="003D65AB"/>
    <w:rsid w:val="003D6749"/>
    <w:rsid w:val="003D693F"/>
    <w:rsid w:val="003D69DF"/>
    <w:rsid w:val="003D709E"/>
    <w:rsid w:val="003D71A6"/>
    <w:rsid w:val="003D75A5"/>
    <w:rsid w:val="003D79BD"/>
    <w:rsid w:val="003D7BCC"/>
    <w:rsid w:val="003D7BE9"/>
    <w:rsid w:val="003D7D85"/>
    <w:rsid w:val="003D7DA7"/>
    <w:rsid w:val="003E0234"/>
    <w:rsid w:val="003E031D"/>
    <w:rsid w:val="003E0755"/>
    <w:rsid w:val="003E0F45"/>
    <w:rsid w:val="003E1769"/>
    <w:rsid w:val="003E24D8"/>
    <w:rsid w:val="003E2A8C"/>
    <w:rsid w:val="003E2D01"/>
    <w:rsid w:val="003E2F2B"/>
    <w:rsid w:val="003E3198"/>
    <w:rsid w:val="003E3277"/>
    <w:rsid w:val="003E3285"/>
    <w:rsid w:val="003E3760"/>
    <w:rsid w:val="003E3A6C"/>
    <w:rsid w:val="003E3E42"/>
    <w:rsid w:val="003E413C"/>
    <w:rsid w:val="003E43C6"/>
    <w:rsid w:val="003E4451"/>
    <w:rsid w:val="003E47F8"/>
    <w:rsid w:val="003E5F03"/>
    <w:rsid w:val="003E600F"/>
    <w:rsid w:val="003E601F"/>
    <w:rsid w:val="003E605C"/>
    <w:rsid w:val="003E60EF"/>
    <w:rsid w:val="003E6704"/>
    <w:rsid w:val="003E68C3"/>
    <w:rsid w:val="003E69D8"/>
    <w:rsid w:val="003E73DA"/>
    <w:rsid w:val="003E7E36"/>
    <w:rsid w:val="003F00C4"/>
    <w:rsid w:val="003F0901"/>
    <w:rsid w:val="003F0B2E"/>
    <w:rsid w:val="003F0B46"/>
    <w:rsid w:val="003F0C14"/>
    <w:rsid w:val="003F1130"/>
    <w:rsid w:val="003F12B7"/>
    <w:rsid w:val="003F1538"/>
    <w:rsid w:val="003F15AE"/>
    <w:rsid w:val="003F1BDA"/>
    <w:rsid w:val="003F1DEF"/>
    <w:rsid w:val="003F1E19"/>
    <w:rsid w:val="003F2505"/>
    <w:rsid w:val="003F250F"/>
    <w:rsid w:val="003F2608"/>
    <w:rsid w:val="003F2629"/>
    <w:rsid w:val="003F2641"/>
    <w:rsid w:val="003F2A19"/>
    <w:rsid w:val="003F2BCC"/>
    <w:rsid w:val="003F2D62"/>
    <w:rsid w:val="003F2F94"/>
    <w:rsid w:val="003F3A95"/>
    <w:rsid w:val="003F41A3"/>
    <w:rsid w:val="003F4270"/>
    <w:rsid w:val="003F4285"/>
    <w:rsid w:val="003F4907"/>
    <w:rsid w:val="003F533A"/>
    <w:rsid w:val="003F5737"/>
    <w:rsid w:val="003F6040"/>
    <w:rsid w:val="003F6E6B"/>
    <w:rsid w:val="003F756C"/>
    <w:rsid w:val="003F78F6"/>
    <w:rsid w:val="003F7C01"/>
    <w:rsid w:val="004002CD"/>
    <w:rsid w:val="004002E0"/>
    <w:rsid w:val="00400488"/>
    <w:rsid w:val="004005DA"/>
    <w:rsid w:val="00400927"/>
    <w:rsid w:val="0040113C"/>
    <w:rsid w:val="00401EC2"/>
    <w:rsid w:val="00402020"/>
    <w:rsid w:val="00402126"/>
    <w:rsid w:val="0040224E"/>
    <w:rsid w:val="00402A1D"/>
    <w:rsid w:val="00402C0A"/>
    <w:rsid w:val="0040307E"/>
    <w:rsid w:val="00403111"/>
    <w:rsid w:val="00403279"/>
    <w:rsid w:val="0040382F"/>
    <w:rsid w:val="00403AE1"/>
    <w:rsid w:val="004042FF"/>
    <w:rsid w:val="004043DB"/>
    <w:rsid w:val="0040481F"/>
    <w:rsid w:val="00404A02"/>
    <w:rsid w:val="00404D90"/>
    <w:rsid w:val="00404F57"/>
    <w:rsid w:val="00405049"/>
    <w:rsid w:val="00405124"/>
    <w:rsid w:val="004054A1"/>
    <w:rsid w:val="00405883"/>
    <w:rsid w:val="0040674E"/>
    <w:rsid w:val="00406CF3"/>
    <w:rsid w:val="00407185"/>
    <w:rsid w:val="00407449"/>
    <w:rsid w:val="004075B0"/>
    <w:rsid w:val="004075EA"/>
    <w:rsid w:val="00407AFC"/>
    <w:rsid w:val="004103CF"/>
    <w:rsid w:val="00410E87"/>
    <w:rsid w:val="004118A8"/>
    <w:rsid w:val="00411DB1"/>
    <w:rsid w:val="00412A3A"/>
    <w:rsid w:val="004131E5"/>
    <w:rsid w:val="0041349C"/>
    <w:rsid w:val="00413620"/>
    <w:rsid w:val="00413C50"/>
    <w:rsid w:val="0041456F"/>
    <w:rsid w:val="0041475C"/>
    <w:rsid w:val="00414947"/>
    <w:rsid w:val="0041501F"/>
    <w:rsid w:val="004150A2"/>
    <w:rsid w:val="004158E1"/>
    <w:rsid w:val="004159ED"/>
    <w:rsid w:val="00415A6A"/>
    <w:rsid w:val="00415ADA"/>
    <w:rsid w:val="00415C25"/>
    <w:rsid w:val="00415F4F"/>
    <w:rsid w:val="00416942"/>
    <w:rsid w:val="00416B09"/>
    <w:rsid w:val="00417123"/>
    <w:rsid w:val="00417606"/>
    <w:rsid w:val="0041786D"/>
    <w:rsid w:val="004204C4"/>
    <w:rsid w:val="004209AA"/>
    <w:rsid w:val="00420E4B"/>
    <w:rsid w:val="00421646"/>
    <w:rsid w:val="00422335"/>
    <w:rsid w:val="00422728"/>
    <w:rsid w:val="00422B15"/>
    <w:rsid w:val="00422E65"/>
    <w:rsid w:val="00422F9E"/>
    <w:rsid w:val="00424149"/>
    <w:rsid w:val="004245A8"/>
    <w:rsid w:val="00424A60"/>
    <w:rsid w:val="00424E56"/>
    <w:rsid w:val="0042581A"/>
    <w:rsid w:val="0042589A"/>
    <w:rsid w:val="004265E0"/>
    <w:rsid w:val="00426C23"/>
    <w:rsid w:val="00426CF6"/>
    <w:rsid w:val="0042707D"/>
    <w:rsid w:val="004270BC"/>
    <w:rsid w:val="004271B4"/>
    <w:rsid w:val="0042765B"/>
    <w:rsid w:val="004276F2"/>
    <w:rsid w:val="0042788A"/>
    <w:rsid w:val="00427BC6"/>
    <w:rsid w:val="00427CAF"/>
    <w:rsid w:val="00427F31"/>
    <w:rsid w:val="00430450"/>
    <w:rsid w:val="0043047A"/>
    <w:rsid w:val="004306AC"/>
    <w:rsid w:val="004306C3"/>
    <w:rsid w:val="004306CE"/>
    <w:rsid w:val="00430E9C"/>
    <w:rsid w:val="00431448"/>
    <w:rsid w:val="00431A7C"/>
    <w:rsid w:val="00431AC6"/>
    <w:rsid w:val="00432237"/>
    <w:rsid w:val="004322A9"/>
    <w:rsid w:val="004322BD"/>
    <w:rsid w:val="00432687"/>
    <w:rsid w:val="00432AB1"/>
    <w:rsid w:val="0043318A"/>
    <w:rsid w:val="004333C2"/>
    <w:rsid w:val="004334DA"/>
    <w:rsid w:val="004338AE"/>
    <w:rsid w:val="0043396D"/>
    <w:rsid w:val="00433EAF"/>
    <w:rsid w:val="00434266"/>
    <w:rsid w:val="00434CE8"/>
    <w:rsid w:val="004352C4"/>
    <w:rsid w:val="0043630A"/>
    <w:rsid w:val="00436392"/>
    <w:rsid w:val="00436CBD"/>
    <w:rsid w:val="00436E8A"/>
    <w:rsid w:val="0043721A"/>
    <w:rsid w:val="004376AA"/>
    <w:rsid w:val="00437EA4"/>
    <w:rsid w:val="00437FDF"/>
    <w:rsid w:val="00440933"/>
    <w:rsid w:val="00440977"/>
    <w:rsid w:val="00440A12"/>
    <w:rsid w:val="00440A9B"/>
    <w:rsid w:val="00440A9C"/>
    <w:rsid w:val="0044102F"/>
    <w:rsid w:val="00441247"/>
    <w:rsid w:val="004419B3"/>
    <w:rsid w:val="004420DA"/>
    <w:rsid w:val="0044236D"/>
    <w:rsid w:val="00442423"/>
    <w:rsid w:val="0044279D"/>
    <w:rsid w:val="00442903"/>
    <w:rsid w:val="004435DD"/>
    <w:rsid w:val="004436EA"/>
    <w:rsid w:val="00443A7E"/>
    <w:rsid w:val="00443C95"/>
    <w:rsid w:val="00443E51"/>
    <w:rsid w:val="0044418E"/>
    <w:rsid w:val="004442BA"/>
    <w:rsid w:val="00444880"/>
    <w:rsid w:val="00444C5C"/>
    <w:rsid w:val="00444D11"/>
    <w:rsid w:val="00444E9D"/>
    <w:rsid w:val="00444F27"/>
    <w:rsid w:val="00445007"/>
    <w:rsid w:val="004450E9"/>
    <w:rsid w:val="00445133"/>
    <w:rsid w:val="004453A9"/>
    <w:rsid w:val="00445473"/>
    <w:rsid w:val="00445692"/>
    <w:rsid w:val="004466E8"/>
    <w:rsid w:val="004469E9"/>
    <w:rsid w:val="00446CD9"/>
    <w:rsid w:val="00446FAA"/>
    <w:rsid w:val="0044755A"/>
    <w:rsid w:val="00447604"/>
    <w:rsid w:val="00447C0E"/>
    <w:rsid w:val="00447E56"/>
    <w:rsid w:val="004507F2"/>
    <w:rsid w:val="00450FE6"/>
    <w:rsid w:val="00451A44"/>
    <w:rsid w:val="00451AE4"/>
    <w:rsid w:val="00451DB5"/>
    <w:rsid w:val="00451DDA"/>
    <w:rsid w:val="00451DF1"/>
    <w:rsid w:val="004523C0"/>
    <w:rsid w:val="00452400"/>
    <w:rsid w:val="00452765"/>
    <w:rsid w:val="00453173"/>
    <w:rsid w:val="00453332"/>
    <w:rsid w:val="0045376E"/>
    <w:rsid w:val="004537C9"/>
    <w:rsid w:val="00453B5F"/>
    <w:rsid w:val="00453BDA"/>
    <w:rsid w:val="004542D6"/>
    <w:rsid w:val="00454352"/>
    <w:rsid w:val="004543FE"/>
    <w:rsid w:val="00454536"/>
    <w:rsid w:val="004547DB"/>
    <w:rsid w:val="0045481A"/>
    <w:rsid w:val="00454B96"/>
    <w:rsid w:val="00454F77"/>
    <w:rsid w:val="004552DD"/>
    <w:rsid w:val="004553CB"/>
    <w:rsid w:val="0045585F"/>
    <w:rsid w:val="00455905"/>
    <w:rsid w:val="00455FC1"/>
    <w:rsid w:val="00456008"/>
    <w:rsid w:val="00456481"/>
    <w:rsid w:val="004567C5"/>
    <w:rsid w:val="00456F98"/>
    <w:rsid w:val="00457050"/>
    <w:rsid w:val="004570D9"/>
    <w:rsid w:val="0045778D"/>
    <w:rsid w:val="00457A56"/>
    <w:rsid w:val="00457AD3"/>
    <w:rsid w:val="00460250"/>
    <w:rsid w:val="004605BD"/>
    <w:rsid w:val="00460B98"/>
    <w:rsid w:val="00461280"/>
    <w:rsid w:val="0046145E"/>
    <w:rsid w:val="00461475"/>
    <w:rsid w:val="00461EF8"/>
    <w:rsid w:val="0046299B"/>
    <w:rsid w:val="00462B1D"/>
    <w:rsid w:val="0046394A"/>
    <w:rsid w:val="004639C6"/>
    <w:rsid w:val="00463AF3"/>
    <w:rsid w:val="004640CF"/>
    <w:rsid w:val="00464115"/>
    <w:rsid w:val="00464200"/>
    <w:rsid w:val="00464256"/>
    <w:rsid w:val="0046435D"/>
    <w:rsid w:val="004644CD"/>
    <w:rsid w:val="00464544"/>
    <w:rsid w:val="00464729"/>
    <w:rsid w:val="00464CC4"/>
    <w:rsid w:val="00464D59"/>
    <w:rsid w:val="00464E95"/>
    <w:rsid w:val="0046502E"/>
    <w:rsid w:val="00465480"/>
    <w:rsid w:val="00465CB4"/>
    <w:rsid w:val="00465EC4"/>
    <w:rsid w:val="00466632"/>
    <w:rsid w:val="00466C41"/>
    <w:rsid w:val="00466D9B"/>
    <w:rsid w:val="004670E6"/>
    <w:rsid w:val="004670EC"/>
    <w:rsid w:val="0046740D"/>
    <w:rsid w:val="0046748D"/>
    <w:rsid w:val="0046783F"/>
    <w:rsid w:val="00467A76"/>
    <w:rsid w:val="00470525"/>
    <w:rsid w:val="004708C0"/>
    <w:rsid w:val="00470B86"/>
    <w:rsid w:val="00470C80"/>
    <w:rsid w:val="004718E9"/>
    <w:rsid w:val="004719BB"/>
    <w:rsid w:val="00471C9E"/>
    <w:rsid w:val="00471FE4"/>
    <w:rsid w:val="00472003"/>
    <w:rsid w:val="004720B6"/>
    <w:rsid w:val="00472172"/>
    <w:rsid w:val="00472613"/>
    <w:rsid w:val="00472AF0"/>
    <w:rsid w:val="00473063"/>
    <w:rsid w:val="004730EA"/>
    <w:rsid w:val="00473133"/>
    <w:rsid w:val="004737A3"/>
    <w:rsid w:val="004737D7"/>
    <w:rsid w:val="00473B4F"/>
    <w:rsid w:val="00473F96"/>
    <w:rsid w:val="00474CE2"/>
    <w:rsid w:val="00474DFA"/>
    <w:rsid w:val="00474E2B"/>
    <w:rsid w:val="00475358"/>
    <w:rsid w:val="0047547E"/>
    <w:rsid w:val="004764A0"/>
    <w:rsid w:val="004767B9"/>
    <w:rsid w:val="004767EC"/>
    <w:rsid w:val="00476DBC"/>
    <w:rsid w:val="00477740"/>
    <w:rsid w:val="004777CB"/>
    <w:rsid w:val="00477AA3"/>
    <w:rsid w:val="00477D65"/>
    <w:rsid w:val="00477DD4"/>
    <w:rsid w:val="00480B09"/>
    <w:rsid w:val="00480CE7"/>
    <w:rsid w:val="004812D8"/>
    <w:rsid w:val="00481A5D"/>
    <w:rsid w:val="00482108"/>
    <w:rsid w:val="004821A2"/>
    <w:rsid w:val="004821A6"/>
    <w:rsid w:val="00482286"/>
    <w:rsid w:val="00482640"/>
    <w:rsid w:val="00482D8C"/>
    <w:rsid w:val="0048359B"/>
    <w:rsid w:val="004836E1"/>
    <w:rsid w:val="00483A84"/>
    <w:rsid w:val="00483C5C"/>
    <w:rsid w:val="004844DC"/>
    <w:rsid w:val="0048457F"/>
    <w:rsid w:val="00484E6A"/>
    <w:rsid w:val="00485737"/>
    <w:rsid w:val="0048597D"/>
    <w:rsid w:val="00485B54"/>
    <w:rsid w:val="00485FB0"/>
    <w:rsid w:val="004868F6"/>
    <w:rsid w:val="00486C92"/>
    <w:rsid w:val="00486CEE"/>
    <w:rsid w:val="00487807"/>
    <w:rsid w:val="0049058B"/>
    <w:rsid w:val="0049086A"/>
    <w:rsid w:val="004908C1"/>
    <w:rsid w:val="00490AF1"/>
    <w:rsid w:val="00490C80"/>
    <w:rsid w:val="00491042"/>
    <w:rsid w:val="00491226"/>
    <w:rsid w:val="00492177"/>
    <w:rsid w:val="004926FC"/>
    <w:rsid w:val="004928D2"/>
    <w:rsid w:val="00492A35"/>
    <w:rsid w:val="00493A91"/>
    <w:rsid w:val="00493CB9"/>
    <w:rsid w:val="00494C89"/>
    <w:rsid w:val="00494D3B"/>
    <w:rsid w:val="00494F31"/>
    <w:rsid w:val="004950BC"/>
    <w:rsid w:val="0049519C"/>
    <w:rsid w:val="0049543D"/>
    <w:rsid w:val="00495A62"/>
    <w:rsid w:val="00496783"/>
    <w:rsid w:val="00496A5F"/>
    <w:rsid w:val="00496DBC"/>
    <w:rsid w:val="00496FDE"/>
    <w:rsid w:val="0049725D"/>
    <w:rsid w:val="00497282"/>
    <w:rsid w:val="0049743C"/>
    <w:rsid w:val="004976C4"/>
    <w:rsid w:val="00497A29"/>
    <w:rsid w:val="004A0338"/>
    <w:rsid w:val="004A070E"/>
    <w:rsid w:val="004A072F"/>
    <w:rsid w:val="004A0739"/>
    <w:rsid w:val="004A07CA"/>
    <w:rsid w:val="004A0934"/>
    <w:rsid w:val="004A0C8D"/>
    <w:rsid w:val="004A10C0"/>
    <w:rsid w:val="004A12CC"/>
    <w:rsid w:val="004A13B9"/>
    <w:rsid w:val="004A1986"/>
    <w:rsid w:val="004A1B3D"/>
    <w:rsid w:val="004A1F31"/>
    <w:rsid w:val="004A260A"/>
    <w:rsid w:val="004A2D0F"/>
    <w:rsid w:val="004A3327"/>
    <w:rsid w:val="004A3537"/>
    <w:rsid w:val="004A3754"/>
    <w:rsid w:val="004A37C7"/>
    <w:rsid w:val="004A3947"/>
    <w:rsid w:val="004A3E1E"/>
    <w:rsid w:val="004A418A"/>
    <w:rsid w:val="004A4335"/>
    <w:rsid w:val="004A4640"/>
    <w:rsid w:val="004A4A9C"/>
    <w:rsid w:val="004A4E5B"/>
    <w:rsid w:val="004A5BF6"/>
    <w:rsid w:val="004A5C5D"/>
    <w:rsid w:val="004A65F1"/>
    <w:rsid w:val="004A6650"/>
    <w:rsid w:val="004A6683"/>
    <w:rsid w:val="004A6849"/>
    <w:rsid w:val="004A6DAE"/>
    <w:rsid w:val="004A7027"/>
    <w:rsid w:val="004A71D2"/>
    <w:rsid w:val="004A7248"/>
    <w:rsid w:val="004A75E0"/>
    <w:rsid w:val="004A7716"/>
    <w:rsid w:val="004A788D"/>
    <w:rsid w:val="004A79EF"/>
    <w:rsid w:val="004A7C06"/>
    <w:rsid w:val="004B026B"/>
    <w:rsid w:val="004B06D6"/>
    <w:rsid w:val="004B08F7"/>
    <w:rsid w:val="004B0B45"/>
    <w:rsid w:val="004B0C85"/>
    <w:rsid w:val="004B111C"/>
    <w:rsid w:val="004B1354"/>
    <w:rsid w:val="004B14C3"/>
    <w:rsid w:val="004B17D1"/>
    <w:rsid w:val="004B222A"/>
    <w:rsid w:val="004B29AB"/>
    <w:rsid w:val="004B3448"/>
    <w:rsid w:val="004B34E0"/>
    <w:rsid w:val="004B37E5"/>
    <w:rsid w:val="004B383C"/>
    <w:rsid w:val="004B42A3"/>
    <w:rsid w:val="004B4590"/>
    <w:rsid w:val="004B49C8"/>
    <w:rsid w:val="004B5A1E"/>
    <w:rsid w:val="004B5B09"/>
    <w:rsid w:val="004B5BA0"/>
    <w:rsid w:val="004B5F43"/>
    <w:rsid w:val="004B622C"/>
    <w:rsid w:val="004B63D7"/>
    <w:rsid w:val="004B66C8"/>
    <w:rsid w:val="004B6A6A"/>
    <w:rsid w:val="004B6E8E"/>
    <w:rsid w:val="004B7052"/>
    <w:rsid w:val="004B73C9"/>
    <w:rsid w:val="004B73FE"/>
    <w:rsid w:val="004B7665"/>
    <w:rsid w:val="004B7D48"/>
    <w:rsid w:val="004C0111"/>
    <w:rsid w:val="004C0201"/>
    <w:rsid w:val="004C048D"/>
    <w:rsid w:val="004C087A"/>
    <w:rsid w:val="004C0C82"/>
    <w:rsid w:val="004C0E15"/>
    <w:rsid w:val="004C1435"/>
    <w:rsid w:val="004C144F"/>
    <w:rsid w:val="004C1464"/>
    <w:rsid w:val="004C1BAB"/>
    <w:rsid w:val="004C2289"/>
    <w:rsid w:val="004C2418"/>
    <w:rsid w:val="004C2A34"/>
    <w:rsid w:val="004C2BF0"/>
    <w:rsid w:val="004C32A5"/>
    <w:rsid w:val="004C32A6"/>
    <w:rsid w:val="004C337D"/>
    <w:rsid w:val="004C3DDF"/>
    <w:rsid w:val="004C465C"/>
    <w:rsid w:val="004C4818"/>
    <w:rsid w:val="004C5075"/>
    <w:rsid w:val="004C553D"/>
    <w:rsid w:val="004C59AF"/>
    <w:rsid w:val="004C5A64"/>
    <w:rsid w:val="004C5AEC"/>
    <w:rsid w:val="004C5B51"/>
    <w:rsid w:val="004C6392"/>
    <w:rsid w:val="004C6678"/>
    <w:rsid w:val="004C6737"/>
    <w:rsid w:val="004C68E2"/>
    <w:rsid w:val="004C6C36"/>
    <w:rsid w:val="004C70CB"/>
    <w:rsid w:val="004C7382"/>
    <w:rsid w:val="004C7431"/>
    <w:rsid w:val="004C763B"/>
    <w:rsid w:val="004C76B1"/>
    <w:rsid w:val="004C7C4D"/>
    <w:rsid w:val="004D02E0"/>
    <w:rsid w:val="004D0E35"/>
    <w:rsid w:val="004D114B"/>
    <w:rsid w:val="004D11FC"/>
    <w:rsid w:val="004D128F"/>
    <w:rsid w:val="004D133B"/>
    <w:rsid w:val="004D13CE"/>
    <w:rsid w:val="004D1465"/>
    <w:rsid w:val="004D183A"/>
    <w:rsid w:val="004D1967"/>
    <w:rsid w:val="004D1BA9"/>
    <w:rsid w:val="004D1DBB"/>
    <w:rsid w:val="004D1FDB"/>
    <w:rsid w:val="004D203A"/>
    <w:rsid w:val="004D22D3"/>
    <w:rsid w:val="004D261F"/>
    <w:rsid w:val="004D2818"/>
    <w:rsid w:val="004D2867"/>
    <w:rsid w:val="004D2FEE"/>
    <w:rsid w:val="004D3795"/>
    <w:rsid w:val="004D38C0"/>
    <w:rsid w:val="004D39B5"/>
    <w:rsid w:val="004D4008"/>
    <w:rsid w:val="004D4045"/>
    <w:rsid w:val="004D4484"/>
    <w:rsid w:val="004D4727"/>
    <w:rsid w:val="004D47E8"/>
    <w:rsid w:val="004D4EA6"/>
    <w:rsid w:val="004D4EAA"/>
    <w:rsid w:val="004D5075"/>
    <w:rsid w:val="004D5893"/>
    <w:rsid w:val="004D59D8"/>
    <w:rsid w:val="004D5A82"/>
    <w:rsid w:val="004D5B05"/>
    <w:rsid w:val="004D659C"/>
    <w:rsid w:val="004D6877"/>
    <w:rsid w:val="004D69E0"/>
    <w:rsid w:val="004D6A2A"/>
    <w:rsid w:val="004D6F28"/>
    <w:rsid w:val="004D71BE"/>
    <w:rsid w:val="004D721B"/>
    <w:rsid w:val="004D72B1"/>
    <w:rsid w:val="004D750B"/>
    <w:rsid w:val="004D7CB1"/>
    <w:rsid w:val="004D7FC5"/>
    <w:rsid w:val="004E005D"/>
    <w:rsid w:val="004E01EE"/>
    <w:rsid w:val="004E059E"/>
    <w:rsid w:val="004E0AC5"/>
    <w:rsid w:val="004E0D85"/>
    <w:rsid w:val="004E0E46"/>
    <w:rsid w:val="004E1148"/>
    <w:rsid w:val="004E1462"/>
    <w:rsid w:val="004E1546"/>
    <w:rsid w:val="004E1A7C"/>
    <w:rsid w:val="004E21BF"/>
    <w:rsid w:val="004E28D8"/>
    <w:rsid w:val="004E29E1"/>
    <w:rsid w:val="004E2B35"/>
    <w:rsid w:val="004E31FA"/>
    <w:rsid w:val="004E32C8"/>
    <w:rsid w:val="004E33FB"/>
    <w:rsid w:val="004E3468"/>
    <w:rsid w:val="004E352B"/>
    <w:rsid w:val="004E380F"/>
    <w:rsid w:val="004E3868"/>
    <w:rsid w:val="004E3A0B"/>
    <w:rsid w:val="004E3B8F"/>
    <w:rsid w:val="004E3B98"/>
    <w:rsid w:val="004E3E79"/>
    <w:rsid w:val="004E3F1A"/>
    <w:rsid w:val="004E4366"/>
    <w:rsid w:val="004E487D"/>
    <w:rsid w:val="004E49A6"/>
    <w:rsid w:val="004E49D2"/>
    <w:rsid w:val="004E4A89"/>
    <w:rsid w:val="004E4AA0"/>
    <w:rsid w:val="004E4C56"/>
    <w:rsid w:val="004E5133"/>
    <w:rsid w:val="004E532E"/>
    <w:rsid w:val="004E5372"/>
    <w:rsid w:val="004E5394"/>
    <w:rsid w:val="004E5A51"/>
    <w:rsid w:val="004E6BBC"/>
    <w:rsid w:val="004E6CA4"/>
    <w:rsid w:val="004E6D98"/>
    <w:rsid w:val="004F0972"/>
    <w:rsid w:val="004F0BCF"/>
    <w:rsid w:val="004F0BEE"/>
    <w:rsid w:val="004F107A"/>
    <w:rsid w:val="004F11BE"/>
    <w:rsid w:val="004F121B"/>
    <w:rsid w:val="004F14B8"/>
    <w:rsid w:val="004F1606"/>
    <w:rsid w:val="004F17BB"/>
    <w:rsid w:val="004F1848"/>
    <w:rsid w:val="004F1973"/>
    <w:rsid w:val="004F22FB"/>
    <w:rsid w:val="004F293F"/>
    <w:rsid w:val="004F3884"/>
    <w:rsid w:val="004F3C27"/>
    <w:rsid w:val="004F3F90"/>
    <w:rsid w:val="004F41E7"/>
    <w:rsid w:val="004F528C"/>
    <w:rsid w:val="004F578A"/>
    <w:rsid w:val="004F593B"/>
    <w:rsid w:val="004F5A83"/>
    <w:rsid w:val="004F664B"/>
    <w:rsid w:val="004F6875"/>
    <w:rsid w:val="004F70C0"/>
    <w:rsid w:val="004F730E"/>
    <w:rsid w:val="004F7588"/>
    <w:rsid w:val="004F75FA"/>
    <w:rsid w:val="004F773A"/>
    <w:rsid w:val="004F77DC"/>
    <w:rsid w:val="004F7834"/>
    <w:rsid w:val="004F7F16"/>
    <w:rsid w:val="0050009B"/>
    <w:rsid w:val="0050081B"/>
    <w:rsid w:val="005008EA"/>
    <w:rsid w:val="00500BB7"/>
    <w:rsid w:val="00500DE6"/>
    <w:rsid w:val="00501051"/>
    <w:rsid w:val="00501C22"/>
    <w:rsid w:val="0050240E"/>
    <w:rsid w:val="005025E5"/>
    <w:rsid w:val="0050284B"/>
    <w:rsid w:val="00502952"/>
    <w:rsid w:val="00502E79"/>
    <w:rsid w:val="005030C9"/>
    <w:rsid w:val="00503208"/>
    <w:rsid w:val="005035C9"/>
    <w:rsid w:val="00503667"/>
    <w:rsid w:val="00503823"/>
    <w:rsid w:val="00503E5B"/>
    <w:rsid w:val="00503F86"/>
    <w:rsid w:val="005040C0"/>
    <w:rsid w:val="0050472E"/>
    <w:rsid w:val="00504A35"/>
    <w:rsid w:val="005050CB"/>
    <w:rsid w:val="00505507"/>
    <w:rsid w:val="005055CF"/>
    <w:rsid w:val="00505E96"/>
    <w:rsid w:val="00506295"/>
    <w:rsid w:val="00506488"/>
    <w:rsid w:val="005068A5"/>
    <w:rsid w:val="00506DBA"/>
    <w:rsid w:val="005070F4"/>
    <w:rsid w:val="005074D2"/>
    <w:rsid w:val="00507591"/>
    <w:rsid w:val="005075B9"/>
    <w:rsid w:val="00507739"/>
    <w:rsid w:val="00507B41"/>
    <w:rsid w:val="00507E97"/>
    <w:rsid w:val="00507F46"/>
    <w:rsid w:val="0051005B"/>
    <w:rsid w:val="005100CD"/>
    <w:rsid w:val="00510537"/>
    <w:rsid w:val="00510557"/>
    <w:rsid w:val="0051055B"/>
    <w:rsid w:val="00511242"/>
    <w:rsid w:val="00511401"/>
    <w:rsid w:val="0051193D"/>
    <w:rsid w:val="00511B90"/>
    <w:rsid w:val="00511F61"/>
    <w:rsid w:val="00511F78"/>
    <w:rsid w:val="00511FD2"/>
    <w:rsid w:val="00512026"/>
    <w:rsid w:val="00512864"/>
    <w:rsid w:val="00512984"/>
    <w:rsid w:val="00512B0B"/>
    <w:rsid w:val="0051350C"/>
    <w:rsid w:val="00513588"/>
    <w:rsid w:val="005137F7"/>
    <w:rsid w:val="005139DE"/>
    <w:rsid w:val="00513FD9"/>
    <w:rsid w:val="005149B1"/>
    <w:rsid w:val="00514E29"/>
    <w:rsid w:val="005154B7"/>
    <w:rsid w:val="00515661"/>
    <w:rsid w:val="00515D39"/>
    <w:rsid w:val="00516135"/>
    <w:rsid w:val="00516189"/>
    <w:rsid w:val="005165F6"/>
    <w:rsid w:val="0051664F"/>
    <w:rsid w:val="00516657"/>
    <w:rsid w:val="00516B48"/>
    <w:rsid w:val="00516B4D"/>
    <w:rsid w:val="005173E8"/>
    <w:rsid w:val="005176CE"/>
    <w:rsid w:val="005179E0"/>
    <w:rsid w:val="00517A09"/>
    <w:rsid w:val="00517B10"/>
    <w:rsid w:val="00517D78"/>
    <w:rsid w:val="00517EEC"/>
    <w:rsid w:val="00520003"/>
    <w:rsid w:val="00520293"/>
    <w:rsid w:val="0052040D"/>
    <w:rsid w:val="0052047B"/>
    <w:rsid w:val="00520A26"/>
    <w:rsid w:val="00520E52"/>
    <w:rsid w:val="0052103D"/>
    <w:rsid w:val="005213DB"/>
    <w:rsid w:val="00521743"/>
    <w:rsid w:val="005218A2"/>
    <w:rsid w:val="005218FD"/>
    <w:rsid w:val="005219CC"/>
    <w:rsid w:val="00521A24"/>
    <w:rsid w:val="005222DE"/>
    <w:rsid w:val="00522A0D"/>
    <w:rsid w:val="00523001"/>
    <w:rsid w:val="005231FC"/>
    <w:rsid w:val="00523704"/>
    <w:rsid w:val="00523A0D"/>
    <w:rsid w:val="00523C6E"/>
    <w:rsid w:val="0052406E"/>
    <w:rsid w:val="005240A7"/>
    <w:rsid w:val="005240C0"/>
    <w:rsid w:val="005245B0"/>
    <w:rsid w:val="005246B2"/>
    <w:rsid w:val="005247A9"/>
    <w:rsid w:val="00524B7E"/>
    <w:rsid w:val="00524E08"/>
    <w:rsid w:val="00524F2F"/>
    <w:rsid w:val="005250F8"/>
    <w:rsid w:val="0052516D"/>
    <w:rsid w:val="00525311"/>
    <w:rsid w:val="005255B4"/>
    <w:rsid w:val="00525795"/>
    <w:rsid w:val="00525A98"/>
    <w:rsid w:val="00525CC6"/>
    <w:rsid w:val="00525F1A"/>
    <w:rsid w:val="00526355"/>
    <w:rsid w:val="00526B45"/>
    <w:rsid w:val="0052702F"/>
    <w:rsid w:val="00527A8C"/>
    <w:rsid w:val="00527A96"/>
    <w:rsid w:val="00527C29"/>
    <w:rsid w:val="00527C60"/>
    <w:rsid w:val="005302F0"/>
    <w:rsid w:val="00531136"/>
    <w:rsid w:val="00531861"/>
    <w:rsid w:val="005319A2"/>
    <w:rsid w:val="00532132"/>
    <w:rsid w:val="0053298E"/>
    <w:rsid w:val="005331EB"/>
    <w:rsid w:val="00533409"/>
    <w:rsid w:val="0053364D"/>
    <w:rsid w:val="00533ABC"/>
    <w:rsid w:val="00533B9E"/>
    <w:rsid w:val="00533C12"/>
    <w:rsid w:val="00533DF6"/>
    <w:rsid w:val="00534097"/>
    <w:rsid w:val="00534113"/>
    <w:rsid w:val="00534263"/>
    <w:rsid w:val="0053437E"/>
    <w:rsid w:val="00534386"/>
    <w:rsid w:val="0053474E"/>
    <w:rsid w:val="005349B2"/>
    <w:rsid w:val="00534A1F"/>
    <w:rsid w:val="00534A2E"/>
    <w:rsid w:val="00534E35"/>
    <w:rsid w:val="005352C2"/>
    <w:rsid w:val="00535CD7"/>
    <w:rsid w:val="00536495"/>
    <w:rsid w:val="00536BA2"/>
    <w:rsid w:val="005372F5"/>
    <w:rsid w:val="0053735A"/>
    <w:rsid w:val="005376F6"/>
    <w:rsid w:val="00537859"/>
    <w:rsid w:val="00537A2C"/>
    <w:rsid w:val="00537A61"/>
    <w:rsid w:val="00537E8D"/>
    <w:rsid w:val="00540D96"/>
    <w:rsid w:val="00541287"/>
    <w:rsid w:val="00541458"/>
    <w:rsid w:val="00542189"/>
    <w:rsid w:val="00542518"/>
    <w:rsid w:val="00542A98"/>
    <w:rsid w:val="00543134"/>
    <w:rsid w:val="00544181"/>
    <w:rsid w:val="0054439C"/>
    <w:rsid w:val="005447E4"/>
    <w:rsid w:val="00544961"/>
    <w:rsid w:val="00544A08"/>
    <w:rsid w:val="00544D10"/>
    <w:rsid w:val="00544E1A"/>
    <w:rsid w:val="00545100"/>
    <w:rsid w:val="00545278"/>
    <w:rsid w:val="00545310"/>
    <w:rsid w:val="005455C0"/>
    <w:rsid w:val="005457EB"/>
    <w:rsid w:val="00545A62"/>
    <w:rsid w:val="00546A54"/>
    <w:rsid w:val="00546BF0"/>
    <w:rsid w:val="00546FB8"/>
    <w:rsid w:val="00550698"/>
    <w:rsid w:val="005507A2"/>
    <w:rsid w:val="00550ABE"/>
    <w:rsid w:val="00551080"/>
    <w:rsid w:val="0055144B"/>
    <w:rsid w:val="00551492"/>
    <w:rsid w:val="005523BF"/>
    <w:rsid w:val="00552523"/>
    <w:rsid w:val="00552554"/>
    <w:rsid w:val="00553483"/>
    <w:rsid w:val="0055362F"/>
    <w:rsid w:val="005540AB"/>
    <w:rsid w:val="00554180"/>
    <w:rsid w:val="005541AC"/>
    <w:rsid w:val="00554516"/>
    <w:rsid w:val="00554906"/>
    <w:rsid w:val="0055502F"/>
    <w:rsid w:val="00555036"/>
    <w:rsid w:val="005550CB"/>
    <w:rsid w:val="005552DB"/>
    <w:rsid w:val="005556CB"/>
    <w:rsid w:val="00555B07"/>
    <w:rsid w:val="0055701F"/>
    <w:rsid w:val="0055721B"/>
    <w:rsid w:val="005574CB"/>
    <w:rsid w:val="005575E8"/>
    <w:rsid w:val="0055788A"/>
    <w:rsid w:val="00557D0B"/>
    <w:rsid w:val="00557DA5"/>
    <w:rsid w:val="00557E34"/>
    <w:rsid w:val="005602D1"/>
    <w:rsid w:val="005603C5"/>
    <w:rsid w:val="005609D8"/>
    <w:rsid w:val="00560BC8"/>
    <w:rsid w:val="00560C3D"/>
    <w:rsid w:val="00560E03"/>
    <w:rsid w:val="00561080"/>
    <w:rsid w:val="005611FB"/>
    <w:rsid w:val="0056143F"/>
    <w:rsid w:val="005617E9"/>
    <w:rsid w:val="005619BA"/>
    <w:rsid w:val="00561A8D"/>
    <w:rsid w:val="00561CA8"/>
    <w:rsid w:val="0056276D"/>
    <w:rsid w:val="00562FCC"/>
    <w:rsid w:val="005632B4"/>
    <w:rsid w:val="0056340D"/>
    <w:rsid w:val="00563A9F"/>
    <w:rsid w:val="00563DB8"/>
    <w:rsid w:val="00563EF1"/>
    <w:rsid w:val="00564B5D"/>
    <w:rsid w:val="00564F1F"/>
    <w:rsid w:val="00564F29"/>
    <w:rsid w:val="005650AD"/>
    <w:rsid w:val="00565367"/>
    <w:rsid w:val="005655B9"/>
    <w:rsid w:val="0056565E"/>
    <w:rsid w:val="005656AD"/>
    <w:rsid w:val="00565A47"/>
    <w:rsid w:val="00565B11"/>
    <w:rsid w:val="00565CAD"/>
    <w:rsid w:val="00566A30"/>
    <w:rsid w:val="00566CAB"/>
    <w:rsid w:val="00566E0E"/>
    <w:rsid w:val="005672FE"/>
    <w:rsid w:val="00567CE3"/>
    <w:rsid w:val="005700F6"/>
    <w:rsid w:val="0057045D"/>
    <w:rsid w:val="005705BC"/>
    <w:rsid w:val="00570656"/>
    <w:rsid w:val="00570AC4"/>
    <w:rsid w:val="00570B8C"/>
    <w:rsid w:val="00570FBC"/>
    <w:rsid w:val="00571208"/>
    <w:rsid w:val="00571F2E"/>
    <w:rsid w:val="005722D6"/>
    <w:rsid w:val="005725DD"/>
    <w:rsid w:val="0057268A"/>
    <w:rsid w:val="0057286B"/>
    <w:rsid w:val="00572909"/>
    <w:rsid w:val="005736C6"/>
    <w:rsid w:val="0057393D"/>
    <w:rsid w:val="00573EF8"/>
    <w:rsid w:val="00573F04"/>
    <w:rsid w:val="00573F5C"/>
    <w:rsid w:val="00573F6F"/>
    <w:rsid w:val="0057419E"/>
    <w:rsid w:val="00574856"/>
    <w:rsid w:val="00574AF1"/>
    <w:rsid w:val="00574E37"/>
    <w:rsid w:val="00575060"/>
    <w:rsid w:val="005750DC"/>
    <w:rsid w:val="005752BB"/>
    <w:rsid w:val="00575368"/>
    <w:rsid w:val="0057563A"/>
    <w:rsid w:val="00575995"/>
    <w:rsid w:val="00575F41"/>
    <w:rsid w:val="005765FB"/>
    <w:rsid w:val="00576A0C"/>
    <w:rsid w:val="00576B43"/>
    <w:rsid w:val="00576DF4"/>
    <w:rsid w:val="00577228"/>
    <w:rsid w:val="005776B1"/>
    <w:rsid w:val="00577EA2"/>
    <w:rsid w:val="005800E8"/>
    <w:rsid w:val="0058086E"/>
    <w:rsid w:val="00580D55"/>
    <w:rsid w:val="00580E28"/>
    <w:rsid w:val="00580ECA"/>
    <w:rsid w:val="0058183E"/>
    <w:rsid w:val="0058196D"/>
    <w:rsid w:val="00581EDA"/>
    <w:rsid w:val="00582306"/>
    <w:rsid w:val="00582377"/>
    <w:rsid w:val="00582686"/>
    <w:rsid w:val="00582F52"/>
    <w:rsid w:val="0058331D"/>
    <w:rsid w:val="0058335A"/>
    <w:rsid w:val="005834C1"/>
    <w:rsid w:val="00583544"/>
    <w:rsid w:val="0058365D"/>
    <w:rsid w:val="005836E3"/>
    <w:rsid w:val="00583A92"/>
    <w:rsid w:val="00583AC7"/>
    <w:rsid w:val="00583F0F"/>
    <w:rsid w:val="00584605"/>
    <w:rsid w:val="005846AE"/>
    <w:rsid w:val="00584996"/>
    <w:rsid w:val="005849A9"/>
    <w:rsid w:val="00584D58"/>
    <w:rsid w:val="00585063"/>
    <w:rsid w:val="0058511C"/>
    <w:rsid w:val="00585469"/>
    <w:rsid w:val="0058602B"/>
    <w:rsid w:val="0058636F"/>
    <w:rsid w:val="00586A7A"/>
    <w:rsid w:val="00586B6A"/>
    <w:rsid w:val="00587065"/>
    <w:rsid w:val="005870E8"/>
    <w:rsid w:val="00587375"/>
    <w:rsid w:val="0058746E"/>
    <w:rsid w:val="0058756B"/>
    <w:rsid w:val="0058787B"/>
    <w:rsid w:val="00587AB4"/>
    <w:rsid w:val="00590083"/>
    <w:rsid w:val="00590191"/>
    <w:rsid w:val="00590721"/>
    <w:rsid w:val="00590818"/>
    <w:rsid w:val="00590C75"/>
    <w:rsid w:val="00590EFF"/>
    <w:rsid w:val="005910E0"/>
    <w:rsid w:val="00591195"/>
    <w:rsid w:val="00591427"/>
    <w:rsid w:val="00591E1B"/>
    <w:rsid w:val="0059251A"/>
    <w:rsid w:val="005927A3"/>
    <w:rsid w:val="00592B76"/>
    <w:rsid w:val="00593550"/>
    <w:rsid w:val="0059378F"/>
    <w:rsid w:val="00593A95"/>
    <w:rsid w:val="00593DFF"/>
    <w:rsid w:val="00593F9D"/>
    <w:rsid w:val="005940E8"/>
    <w:rsid w:val="00594B64"/>
    <w:rsid w:val="00594CE7"/>
    <w:rsid w:val="00595054"/>
    <w:rsid w:val="00595560"/>
    <w:rsid w:val="005958A2"/>
    <w:rsid w:val="0059628B"/>
    <w:rsid w:val="00596412"/>
    <w:rsid w:val="005967B0"/>
    <w:rsid w:val="00596A78"/>
    <w:rsid w:val="00596DAF"/>
    <w:rsid w:val="005972E4"/>
    <w:rsid w:val="00597A0F"/>
    <w:rsid w:val="005A0965"/>
    <w:rsid w:val="005A0D6A"/>
    <w:rsid w:val="005A1323"/>
    <w:rsid w:val="005A1704"/>
    <w:rsid w:val="005A17DD"/>
    <w:rsid w:val="005A1D1B"/>
    <w:rsid w:val="005A2462"/>
    <w:rsid w:val="005A27FA"/>
    <w:rsid w:val="005A2956"/>
    <w:rsid w:val="005A29B1"/>
    <w:rsid w:val="005A2A21"/>
    <w:rsid w:val="005A3028"/>
    <w:rsid w:val="005A31C6"/>
    <w:rsid w:val="005A3343"/>
    <w:rsid w:val="005A34A6"/>
    <w:rsid w:val="005A3524"/>
    <w:rsid w:val="005A38A8"/>
    <w:rsid w:val="005A397E"/>
    <w:rsid w:val="005A3C39"/>
    <w:rsid w:val="005A3EF6"/>
    <w:rsid w:val="005A3FB3"/>
    <w:rsid w:val="005A4115"/>
    <w:rsid w:val="005A41A4"/>
    <w:rsid w:val="005A47E6"/>
    <w:rsid w:val="005A4863"/>
    <w:rsid w:val="005A4DBC"/>
    <w:rsid w:val="005A4F9F"/>
    <w:rsid w:val="005A5502"/>
    <w:rsid w:val="005A57B9"/>
    <w:rsid w:val="005A5B25"/>
    <w:rsid w:val="005A605F"/>
    <w:rsid w:val="005A6496"/>
    <w:rsid w:val="005A6B09"/>
    <w:rsid w:val="005A72DD"/>
    <w:rsid w:val="005A7642"/>
    <w:rsid w:val="005A773C"/>
    <w:rsid w:val="005A774F"/>
    <w:rsid w:val="005A77D9"/>
    <w:rsid w:val="005A7C47"/>
    <w:rsid w:val="005A7C79"/>
    <w:rsid w:val="005A7CFB"/>
    <w:rsid w:val="005A7D56"/>
    <w:rsid w:val="005B003B"/>
    <w:rsid w:val="005B0BCD"/>
    <w:rsid w:val="005B0CA8"/>
    <w:rsid w:val="005B11F0"/>
    <w:rsid w:val="005B17DA"/>
    <w:rsid w:val="005B181B"/>
    <w:rsid w:val="005B1AF9"/>
    <w:rsid w:val="005B1C11"/>
    <w:rsid w:val="005B22C4"/>
    <w:rsid w:val="005B247A"/>
    <w:rsid w:val="005B28AA"/>
    <w:rsid w:val="005B2D0A"/>
    <w:rsid w:val="005B2DC9"/>
    <w:rsid w:val="005B38C0"/>
    <w:rsid w:val="005B4066"/>
    <w:rsid w:val="005B4152"/>
    <w:rsid w:val="005B4370"/>
    <w:rsid w:val="005B454E"/>
    <w:rsid w:val="005B4645"/>
    <w:rsid w:val="005B470B"/>
    <w:rsid w:val="005B51AC"/>
    <w:rsid w:val="005B5240"/>
    <w:rsid w:val="005B5502"/>
    <w:rsid w:val="005B6063"/>
    <w:rsid w:val="005B67CF"/>
    <w:rsid w:val="005B685A"/>
    <w:rsid w:val="005B6AE2"/>
    <w:rsid w:val="005B7A5B"/>
    <w:rsid w:val="005C013E"/>
    <w:rsid w:val="005C1063"/>
    <w:rsid w:val="005C10D5"/>
    <w:rsid w:val="005C11A2"/>
    <w:rsid w:val="005C12FA"/>
    <w:rsid w:val="005C15C6"/>
    <w:rsid w:val="005C1887"/>
    <w:rsid w:val="005C1AE8"/>
    <w:rsid w:val="005C1FEE"/>
    <w:rsid w:val="005C22E2"/>
    <w:rsid w:val="005C348F"/>
    <w:rsid w:val="005C3602"/>
    <w:rsid w:val="005C387D"/>
    <w:rsid w:val="005C394E"/>
    <w:rsid w:val="005C3DE1"/>
    <w:rsid w:val="005C4207"/>
    <w:rsid w:val="005C526E"/>
    <w:rsid w:val="005C52DB"/>
    <w:rsid w:val="005C56B3"/>
    <w:rsid w:val="005C5A43"/>
    <w:rsid w:val="005C5AF4"/>
    <w:rsid w:val="005C6304"/>
    <w:rsid w:val="005C69F6"/>
    <w:rsid w:val="005C6B2D"/>
    <w:rsid w:val="005C7165"/>
    <w:rsid w:val="005C7AA5"/>
    <w:rsid w:val="005C7DA7"/>
    <w:rsid w:val="005C7FC6"/>
    <w:rsid w:val="005D03C6"/>
    <w:rsid w:val="005D16E8"/>
    <w:rsid w:val="005D181F"/>
    <w:rsid w:val="005D1CEC"/>
    <w:rsid w:val="005D2535"/>
    <w:rsid w:val="005D2A02"/>
    <w:rsid w:val="005D2DB7"/>
    <w:rsid w:val="005D437B"/>
    <w:rsid w:val="005D43DF"/>
    <w:rsid w:val="005D4CB4"/>
    <w:rsid w:val="005D503C"/>
    <w:rsid w:val="005D526A"/>
    <w:rsid w:val="005D53DB"/>
    <w:rsid w:val="005D59FC"/>
    <w:rsid w:val="005D5F19"/>
    <w:rsid w:val="005D6198"/>
    <w:rsid w:val="005D64AD"/>
    <w:rsid w:val="005D684E"/>
    <w:rsid w:val="005D6D3E"/>
    <w:rsid w:val="005D6EB0"/>
    <w:rsid w:val="005D7286"/>
    <w:rsid w:val="005D73BC"/>
    <w:rsid w:val="005D7483"/>
    <w:rsid w:val="005D7E92"/>
    <w:rsid w:val="005E041C"/>
    <w:rsid w:val="005E0546"/>
    <w:rsid w:val="005E0738"/>
    <w:rsid w:val="005E091B"/>
    <w:rsid w:val="005E097C"/>
    <w:rsid w:val="005E0CD8"/>
    <w:rsid w:val="005E12AB"/>
    <w:rsid w:val="005E12D3"/>
    <w:rsid w:val="005E1707"/>
    <w:rsid w:val="005E1A07"/>
    <w:rsid w:val="005E1A2B"/>
    <w:rsid w:val="005E1AD3"/>
    <w:rsid w:val="005E1C32"/>
    <w:rsid w:val="005E219D"/>
    <w:rsid w:val="005E238F"/>
    <w:rsid w:val="005E27C9"/>
    <w:rsid w:val="005E340B"/>
    <w:rsid w:val="005E3668"/>
    <w:rsid w:val="005E3A8A"/>
    <w:rsid w:val="005E3CED"/>
    <w:rsid w:val="005E3D8E"/>
    <w:rsid w:val="005E3E44"/>
    <w:rsid w:val="005E4062"/>
    <w:rsid w:val="005E4380"/>
    <w:rsid w:val="005E4434"/>
    <w:rsid w:val="005E4805"/>
    <w:rsid w:val="005E4811"/>
    <w:rsid w:val="005E4AB3"/>
    <w:rsid w:val="005E546B"/>
    <w:rsid w:val="005E54D8"/>
    <w:rsid w:val="005E5835"/>
    <w:rsid w:val="005E5DDB"/>
    <w:rsid w:val="005E5E1F"/>
    <w:rsid w:val="005E6289"/>
    <w:rsid w:val="005E643F"/>
    <w:rsid w:val="005E65A9"/>
    <w:rsid w:val="005E6EBB"/>
    <w:rsid w:val="005E72E4"/>
    <w:rsid w:val="005E7319"/>
    <w:rsid w:val="005E73C0"/>
    <w:rsid w:val="005E76F9"/>
    <w:rsid w:val="005E79E0"/>
    <w:rsid w:val="005E7C8E"/>
    <w:rsid w:val="005E7DB0"/>
    <w:rsid w:val="005E7DEF"/>
    <w:rsid w:val="005F004F"/>
    <w:rsid w:val="005F02B4"/>
    <w:rsid w:val="005F04AA"/>
    <w:rsid w:val="005F0531"/>
    <w:rsid w:val="005F059C"/>
    <w:rsid w:val="005F0657"/>
    <w:rsid w:val="005F0745"/>
    <w:rsid w:val="005F0FE2"/>
    <w:rsid w:val="005F11C9"/>
    <w:rsid w:val="005F1321"/>
    <w:rsid w:val="005F16FD"/>
    <w:rsid w:val="005F1AD7"/>
    <w:rsid w:val="005F28E8"/>
    <w:rsid w:val="005F32C4"/>
    <w:rsid w:val="005F3367"/>
    <w:rsid w:val="005F38F4"/>
    <w:rsid w:val="005F3A20"/>
    <w:rsid w:val="005F3B44"/>
    <w:rsid w:val="005F3EE0"/>
    <w:rsid w:val="005F421A"/>
    <w:rsid w:val="005F4858"/>
    <w:rsid w:val="005F49B6"/>
    <w:rsid w:val="005F4B41"/>
    <w:rsid w:val="005F4FF8"/>
    <w:rsid w:val="005F52DE"/>
    <w:rsid w:val="005F542B"/>
    <w:rsid w:val="005F55AD"/>
    <w:rsid w:val="005F56EC"/>
    <w:rsid w:val="005F5A36"/>
    <w:rsid w:val="005F5FA9"/>
    <w:rsid w:val="005F61FB"/>
    <w:rsid w:val="005F6CFE"/>
    <w:rsid w:val="005F72FF"/>
    <w:rsid w:val="005F7629"/>
    <w:rsid w:val="005F7E7B"/>
    <w:rsid w:val="00600273"/>
    <w:rsid w:val="00601230"/>
    <w:rsid w:val="006015B0"/>
    <w:rsid w:val="006015B5"/>
    <w:rsid w:val="006015E7"/>
    <w:rsid w:val="00601AD4"/>
    <w:rsid w:val="00601C94"/>
    <w:rsid w:val="00601EEC"/>
    <w:rsid w:val="00602C17"/>
    <w:rsid w:val="00602E66"/>
    <w:rsid w:val="00602E89"/>
    <w:rsid w:val="00603818"/>
    <w:rsid w:val="00603A6F"/>
    <w:rsid w:val="006040B3"/>
    <w:rsid w:val="006050B6"/>
    <w:rsid w:val="00605BB1"/>
    <w:rsid w:val="006060DA"/>
    <w:rsid w:val="0060638B"/>
    <w:rsid w:val="0060659C"/>
    <w:rsid w:val="00606665"/>
    <w:rsid w:val="0060683F"/>
    <w:rsid w:val="00606C23"/>
    <w:rsid w:val="00606E22"/>
    <w:rsid w:val="0060708C"/>
    <w:rsid w:val="00607390"/>
    <w:rsid w:val="0061004E"/>
    <w:rsid w:val="0061036C"/>
    <w:rsid w:val="006104E1"/>
    <w:rsid w:val="00610CF0"/>
    <w:rsid w:val="00610F47"/>
    <w:rsid w:val="006113A9"/>
    <w:rsid w:val="00611AF8"/>
    <w:rsid w:val="00611C04"/>
    <w:rsid w:val="00611D0F"/>
    <w:rsid w:val="00611F34"/>
    <w:rsid w:val="006120BB"/>
    <w:rsid w:val="00612E3E"/>
    <w:rsid w:val="00612E59"/>
    <w:rsid w:val="00612F62"/>
    <w:rsid w:val="00613438"/>
    <w:rsid w:val="00613675"/>
    <w:rsid w:val="0061380D"/>
    <w:rsid w:val="0061398F"/>
    <w:rsid w:val="00614AA5"/>
    <w:rsid w:val="00614ACE"/>
    <w:rsid w:val="00614F67"/>
    <w:rsid w:val="00615160"/>
    <w:rsid w:val="006153DE"/>
    <w:rsid w:val="0061541E"/>
    <w:rsid w:val="00615AC6"/>
    <w:rsid w:val="00616291"/>
    <w:rsid w:val="00616D5E"/>
    <w:rsid w:val="006170C8"/>
    <w:rsid w:val="00617172"/>
    <w:rsid w:val="006174EC"/>
    <w:rsid w:val="0061781A"/>
    <w:rsid w:val="00617F94"/>
    <w:rsid w:val="0062005C"/>
    <w:rsid w:val="00620589"/>
    <w:rsid w:val="00620635"/>
    <w:rsid w:val="0062091A"/>
    <w:rsid w:val="00620A2E"/>
    <w:rsid w:val="00620DB4"/>
    <w:rsid w:val="00620EF4"/>
    <w:rsid w:val="0062101A"/>
    <w:rsid w:val="00621F3C"/>
    <w:rsid w:val="00622159"/>
    <w:rsid w:val="00622317"/>
    <w:rsid w:val="00622499"/>
    <w:rsid w:val="00622929"/>
    <w:rsid w:val="00622F11"/>
    <w:rsid w:val="0062385C"/>
    <w:rsid w:val="00624059"/>
    <w:rsid w:val="006240DA"/>
    <w:rsid w:val="00624512"/>
    <w:rsid w:val="00624B14"/>
    <w:rsid w:val="00624FC3"/>
    <w:rsid w:val="0062504A"/>
    <w:rsid w:val="006256E1"/>
    <w:rsid w:val="00626138"/>
    <w:rsid w:val="00626157"/>
    <w:rsid w:val="006263BD"/>
    <w:rsid w:val="006265C6"/>
    <w:rsid w:val="00626722"/>
    <w:rsid w:val="006268A0"/>
    <w:rsid w:val="0062710C"/>
    <w:rsid w:val="00627237"/>
    <w:rsid w:val="006274B4"/>
    <w:rsid w:val="00627573"/>
    <w:rsid w:val="00627DCD"/>
    <w:rsid w:val="0063057C"/>
    <w:rsid w:val="0063085E"/>
    <w:rsid w:val="00630FB6"/>
    <w:rsid w:val="006311E5"/>
    <w:rsid w:val="00631440"/>
    <w:rsid w:val="006316B4"/>
    <w:rsid w:val="006316BC"/>
    <w:rsid w:val="00631F0F"/>
    <w:rsid w:val="00632008"/>
    <w:rsid w:val="0063220E"/>
    <w:rsid w:val="0063244C"/>
    <w:rsid w:val="0063246B"/>
    <w:rsid w:val="0063260D"/>
    <w:rsid w:val="006329F1"/>
    <w:rsid w:val="00632B48"/>
    <w:rsid w:val="00633563"/>
    <w:rsid w:val="00633C81"/>
    <w:rsid w:val="00634252"/>
    <w:rsid w:val="00634315"/>
    <w:rsid w:val="00634C43"/>
    <w:rsid w:val="00635327"/>
    <w:rsid w:val="0063551E"/>
    <w:rsid w:val="006358C3"/>
    <w:rsid w:val="00635927"/>
    <w:rsid w:val="00635987"/>
    <w:rsid w:val="00635B5F"/>
    <w:rsid w:val="00635D2B"/>
    <w:rsid w:val="00635F9D"/>
    <w:rsid w:val="0063637C"/>
    <w:rsid w:val="00636774"/>
    <w:rsid w:val="006369D9"/>
    <w:rsid w:val="00637418"/>
    <w:rsid w:val="00637547"/>
    <w:rsid w:val="00637655"/>
    <w:rsid w:val="00637B37"/>
    <w:rsid w:val="00637FE7"/>
    <w:rsid w:val="006401BC"/>
    <w:rsid w:val="006404D4"/>
    <w:rsid w:val="00640646"/>
    <w:rsid w:val="006407CE"/>
    <w:rsid w:val="00640B2B"/>
    <w:rsid w:val="00640B50"/>
    <w:rsid w:val="00640D36"/>
    <w:rsid w:val="00640DCE"/>
    <w:rsid w:val="00641154"/>
    <w:rsid w:val="0064128E"/>
    <w:rsid w:val="006412E9"/>
    <w:rsid w:val="0064144D"/>
    <w:rsid w:val="006414A5"/>
    <w:rsid w:val="006418DF"/>
    <w:rsid w:val="00641AE1"/>
    <w:rsid w:val="00642383"/>
    <w:rsid w:val="006434A4"/>
    <w:rsid w:val="0064352F"/>
    <w:rsid w:val="00643C7C"/>
    <w:rsid w:val="00643D40"/>
    <w:rsid w:val="00643E1D"/>
    <w:rsid w:val="00644115"/>
    <w:rsid w:val="0064445E"/>
    <w:rsid w:val="00644A12"/>
    <w:rsid w:val="00644C5F"/>
    <w:rsid w:val="00644C86"/>
    <w:rsid w:val="006450A4"/>
    <w:rsid w:val="006451F6"/>
    <w:rsid w:val="006453AF"/>
    <w:rsid w:val="00645466"/>
    <w:rsid w:val="00646A82"/>
    <w:rsid w:val="00646B03"/>
    <w:rsid w:val="00646C2E"/>
    <w:rsid w:val="00646EFE"/>
    <w:rsid w:val="00646FB7"/>
    <w:rsid w:val="0064715D"/>
    <w:rsid w:val="0064730F"/>
    <w:rsid w:val="006473ED"/>
    <w:rsid w:val="0064769C"/>
    <w:rsid w:val="0064772C"/>
    <w:rsid w:val="006477C5"/>
    <w:rsid w:val="00647B58"/>
    <w:rsid w:val="006500FF"/>
    <w:rsid w:val="0065078B"/>
    <w:rsid w:val="00650A7D"/>
    <w:rsid w:val="00650AC0"/>
    <w:rsid w:val="0065168B"/>
    <w:rsid w:val="00652048"/>
    <w:rsid w:val="006528E0"/>
    <w:rsid w:val="00652ADE"/>
    <w:rsid w:val="00652B1B"/>
    <w:rsid w:val="00652C46"/>
    <w:rsid w:val="00652F9E"/>
    <w:rsid w:val="0065309B"/>
    <w:rsid w:val="006536A5"/>
    <w:rsid w:val="00653951"/>
    <w:rsid w:val="00653B7B"/>
    <w:rsid w:val="006546B2"/>
    <w:rsid w:val="0065493E"/>
    <w:rsid w:val="00654A87"/>
    <w:rsid w:val="00654AA8"/>
    <w:rsid w:val="00654C30"/>
    <w:rsid w:val="00654D2E"/>
    <w:rsid w:val="00654D91"/>
    <w:rsid w:val="006550F6"/>
    <w:rsid w:val="00655267"/>
    <w:rsid w:val="00655E3D"/>
    <w:rsid w:val="00656696"/>
    <w:rsid w:val="00656877"/>
    <w:rsid w:val="00656C95"/>
    <w:rsid w:val="006572F7"/>
    <w:rsid w:val="00657583"/>
    <w:rsid w:val="006575F6"/>
    <w:rsid w:val="0065785E"/>
    <w:rsid w:val="00657BFD"/>
    <w:rsid w:val="00657EE5"/>
    <w:rsid w:val="00660337"/>
    <w:rsid w:val="00660B12"/>
    <w:rsid w:val="006614F3"/>
    <w:rsid w:val="006619E1"/>
    <w:rsid w:val="006620FF"/>
    <w:rsid w:val="006625D1"/>
    <w:rsid w:val="006626F7"/>
    <w:rsid w:val="00662DFC"/>
    <w:rsid w:val="00663067"/>
    <w:rsid w:val="006630F4"/>
    <w:rsid w:val="00663478"/>
    <w:rsid w:val="006638A1"/>
    <w:rsid w:val="006639C7"/>
    <w:rsid w:val="00663B3B"/>
    <w:rsid w:val="00663B57"/>
    <w:rsid w:val="0066445C"/>
    <w:rsid w:val="00664855"/>
    <w:rsid w:val="00664949"/>
    <w:rsid w:val="00664BED"/>
    <w:rsid w:val="00664C41"/>
    <w:rsid w:val="00664CCC"/>
    <w:rsid w:val="006651B0"/>
    <w:rsid w:val="006652EE"/>
    <w:rsid w:val="006652F2"/>
    <w:rsid w:val="00665379"/>
    <w:rsid w:val="00665596"/>
    <w:rsid w:val="00666300"/>
    <w:rsid w:val="006664EE"/>
    <w:rsid w:val="00666956"/>
    <w:rsid w:val="00666D19"/>
    <w:rsid w:val="00666DE2"/>
    <w:rsid w:val="00666FAF"/>
    <w:rsid w:val="0066714D"/>
    <w:rsid w:val="0066749E"/>
    <w:rsid w:val="00667A55"/>
    <w:rsid w:val="00667D3C"/>
    <w:rsid w:val="006702A7"/>
    <w:rsid w:val="00670641"/>
    <w:rsid w:val="00670E10"/>
    <w:rsid w:val="00670EB0"/>
    <w:rsid w:val="00670EDC"/>
    <w:rsid w:val="0067124F"/>
    <w:rsid w:val="00671933"/>
    <w:rsid w:val="00671B2B"/>
    <w:rsid w:val="006723EB"/>
    <w:rsid w:val="006729C9"/>
    <w:rsid w:val="0067307A"/>
    <w:rsid w:val="00673FC6"/>
    <w:rsid w:val="006740F7"/>
    <w:rsid w:val="006742DA"/>
    <w:rsid w:val="00674308"/>
    <w:rsid w:val="00674A4A"/>
    <w:rsid w:val="006755A5"/>
    <w:rsid w:val="006756A9"/>
    <w:rsid w:val="00675FAB"/>
    <w:rsid w:val="006764AB"/>
    <w:rsid w:val="00676C98"/>
    <w:rsid w:val="00676D69"/>
    <w:rsid w:val="00676D99"/>
    <w:rsid w:val="00676E1E"/>
    <w:rsid w:val="00676EB1"/>
    <w:rsid w:val="0067731A"/>
    <w:rsid w:val="00677538"/>
    <w:rsid w:val="0067784D"/>
    <w:rsid w:val="00677851"/>
    <w:rsid w:val="006778CD"/>
    <w:rsid w:val="00677A59"/>
    <w:rsid w:val="0068006F"/>
    <w:rsid w:val="0068073F"/>
    <w:rsid w:val="00680FFD"/>
    <w:rsid w:val="00681003"/>
    <w:rsid w:val="00681603"/>
    <w:rsid w:val="0068162E"/>
    <w:rsid w:val="00681B40"/>
    <w:rsid w:val="00682216"/>
    <w:rsid w:val="00682498"/>
    <w:rsid w:val="006824B2"/>
    <w:rsid w:val="00682859"/>
    <w:rsid w:val="0068285B"/>
    <w:rsid w:val="00682923"/>
    <w:rsid w:val="00682B32"/>
    <w:rsid w:val="00683901"/>
    <w:rsid w:val="0068393A"/>
    <w:rsid w:val="00683B87"/>
    <w:rsid w:val="00685653"/>
    <w:rsid w:val="00685F81"/>
    <w:rsid w:val="006861F9"/>
    <w:rsid w:val="0069007F"/>
    <w:rsid w:val="00690BA7"/>
    <w:rsid w:val="00691012"/>
    <w:rsid w:val="006915AE"/>
    <w:rsid w:val="00691617"/>
    <w:rsid w:val="006916A0"/>
    <w:rsid w:val="00691ACB"/>
    <w:rsid w:val="006920CD"/>
    <w:rsid w:val="0069217B"/>
    <w:rsid w:val="00692A12"/>
    <w:rsid w:val="0069350A"/>
    <w:rsid w:val="00693CC3"/>
    <w:rsid w:val="00694253"/>
    <w:rsid w:val="00695010"/>
    <w:rsid w:val="00695029"/>
    <w:rsid w:val="006951AE"/>
    <w:rsid w:val="00696045"/>
    <w:rsid w:val="006965A5"/>
    <w:rsid w:val="006967FA"/>
    <w:rsid w:val="00696B53"/>
    <w:rsid w:val="00696CCA"/>
    <w:rsid w:val="00696FF0"/>
    <w:rsid w:val="0069760B"/>
    <w:rsid w:val="0069767E"/>
    <w:rsid w:val="00697A6B"/>
    <w:rsid w:val="006A0366"/>
    <w:rsid w:val="006A064A"/>
    <w:rsid w:val="006A145A"/>
    <w:rsid w:val="006A1BDB"/>
    <w:rsid w:val="006A1BE8"/>
    <w:rsid w:val="006A24DE"/>
    <w:rsid w:val="006A275F"/>
    <w:rsid w:val="006A2C9C"/>
    <w:rsid w:val="006A31C4"/>
    <w:rsid w:val="006A3288"/>
    <w:rsid w:val="006A364D"/>
    <w:rsid w:val="006A36C4"/>
    <w:rsid w:val="006A3944"/>
    <w:rsid w:val="006A3AA3"/>
    <w:rsid w:val="006A3BC6"/>
    <w:rsid w:val="006A3E51"/>
    <w:rsid w:val="006A44D1"/>
    <w:rsid w:val="006A48A1"/>
    <w:rsid w:val="006A4BC4"/>
    <w:rsid w:val="006A4E79"/>
    <w:rsid w:val="006A51B4"/>
    <w:rsid w:val="006A5A0E"/>
    <w:rsid w:val="006A5B97"/>
    <w:rsid w:val="006A5C70"/>
    <w:rsid w:val="006A5F5C"/>
    <w:rsid w:val="006A6826"/>
    <w:rsid w:val="006A75F9"/>
    <w:rsid w:val="006B0260"/>
    <w:rsid w:val="006B03DA"/>
    <w:rsid w:val="006B0A78"/>
    <w:rsid w:val="006B0ACD"/>
    <w:rsid w:val="006B0F22"/>
    <w:rsid w:val="006B14E8"/>
    <w:rsid w:val="006B1AE5"/>
    <w:rsid w:val="006B1C85"/>
    <w:rsid w:val="006B1FAF"/>
    <w:rsid w:val="006B216D"/>
    <w:rsid w:val="006B2595"/>
    <w:rsid w:val="006B2CEC"/>
    <w:rsid w:val="006B32F8"/>
    <w:rsid w:val="006B3698"/>
    <w:rsid w:val="006B3DD0"/>
    <w:rsid w:val="006B3F86"/>
    <w:rsid w:val="006B407C"/>
    <w:rsid w:val="006B43DB"/>
    <w:rsid w:val="006B49BE"/>
    <w:rsid w:val="006B4A7A"/>
    <w:rsid w:val="006B4C7F"/>
    <w:rsid w:val="006B4FE9"/>
    <w:rsid w:val="006B5365"/>
    <w:rsid w:val="006B5C7B"/>
    <w:rsid w:val="006B63B3"/>
    <w:rsid w:val="006B67EF"/>
    <w:rsid w:val="006B6843"/>
    <w:rsid w:val="006B6E44"/>
    <w:rsid w:val="006B744B"/>
    <w:rsid w:val="006B783D"/>
    <w:rsid w:val="006B7BEF"/>
    <w:rsid w:val="006B7C1D"/>
    <w:rsid w:val="006B7DD0"/>
    <w:rsid w:val="006B7E30"/>
    <w:rsid w:val="006C01F5"/>
    <w:rsid w:val="006C0365"/>
    <w:rsid w:val="006C0650"/>
    <w:rsid w:val="006C0939"/>
    <w:rsid w:val="006C09FD"/>
    <w:rsid w:val="006C0D7B"/>
    <w:rsid w:val="006C0EE2"/>
    <w:rsid w:val="006C131A"/>
    <w:rsid w:val="006C131B"/>
    <w:rsid w:val="006C144D"/>
    <w:rsid w:val="006C219E"/>
    <w:rsid w:val="006C2443"/>
    <w:rsid w:val="006C25E0"/>
    <w:rsid w:val="006C2812"/>
    <w:rsid w:val="006C288B"/>
    <w:rsid w:val="006C3290"/>
    <w:rsid w:val="006C3309"/>
    <w:rsid w:val="006C3791"/>
    <w:rsid w:val="006C38BC"/>
    <w:rsid w:val="006C41A1"/>
    <w:rsid w:val="006C450E"/>
    <w:rsid w:val="006C4541"/>
    <w:rsid w:val="006C454C"/>
    <w:rsid w:val="006C47A7"/>
    <w:rsid w:val="006C543E"/>
    <w:rsid w:val="006C57A6"/>
    <w:rsid w:val="006C57B2"/>
    <w:rsid w:val="006C5821"/>
    <w:rsid w:val="006C5951"/>
    <w:rsid w:val="006C5DD0"/>
    <w:rsid w:val="006C6010"/>
    <w:rsid w:val="006C6543"/>
    <w:rsid w:val="006C665C"/>
    <w:rsid w:val="006C6D63"/>
    <w:rsid w:val="006C6FCE"/>
    <w:rsid w:val="006C70BB"/>
    <w:rsid w:val="006C70CD"/>
    <w:rsid w:val="006C72CE"/>
    <w:rsid w:val="006C75FC"/>
    <w:rsid w:val="006C7DD7"/>
    <w:rsid w:val="006C7EFE"/>
    <w:rsid w:val="006D0838"/>
    <w:rsid w:val="006D0A62"/>
    <w:rsid w:val="006D0B60"/>
    <w:rsid w:val="006D0FA5"/>
    <w:rsid w:val="006D16FB"/>
    <w:rsid w:val="006D1E78"/>
    <w:rsid w:val="006D2049"/>
    <w:rsid w:val="006D233A"/>
    <w:rsid w:val="006D2FF8"/>
    <w:rsid w:val="006D3175"/>
    <w:rsid w:val="006D3825"/>
    <w:rsid w:val="006D3BC0"/>
    <w:rsid w:val="006D3C67"/>
    <w:rsid w:val="006D3E84"/>
    <w:rsid w:val="006D434D"/>
    <w:rsid w:val="006D4586"/>
    <w:rsid w:val="006D4D53"/>
    <w:rsid w:val="006D4EF3"/>
    <w:rsid w:val="006D55B6"/>
    <w:rsid w:val="006D5696"/>
    <w:rsid w:val="006D592E"/>
    <w:rsid w:val="006D5B4E"/>
    <w:rsid w:val="006D5B8D"/>
    <w:rsid w:val="006D5E06"/>
    <w:rsid w:val="006D647A"/>
    <w:rsid w:val="006D66AF"/>
    <w:rsid w:val="006D6781"/>
    <w:rsid w:val="006D6946"/>
    <w:rsid w:val="006D6BA3"/>
    <w:rsid w:val="006D6E3B"/>
    <w:rsid w:val="006D709F"/>
    <w:rsid w:val="006D7530"/>
    <w:rsid w:val="006D775C"/>
    <w:rsid w:val="006D7E4D"/>
    <w:rsid w:val="006E010A"/>
    <w:rsid w:val="006E04A5"/>
    <w:rsid w:val="006E1724"/>
    <w:rsid w:val="006E1A9F"/>
    <w:rsid w:val="006E1B90"/>
    <w:rsid w:val="006E1D00"/>
    <w:rsid w:val="006E1DAD"/>
    <w:rsid w:val="006E1E17"/>
    <w:rsid w:val="006E1F1F"/>
    <w:rsid w:val="006E1F3A"/>
    <w:rsid w:val="006E2139"/>
    <w:rsid w:val="006E22EE"/>
    <w:rsid w:val="006E252D"/>
    <w:rsid w:val="006E27D7"/>
    <w:rsid w:val="006E27E3"/>
    <w:rsid w:val="006E2DBE"/>
    <w:rsid w:val="006E3025"/>
    <w:rsid w:val="006E30FB"/>
    <w:rsid w:val="006E33BB"/>
    <w:rsid w:val="006E373B"/>
    <w:rsid w:val="006E398A"/>
    <w:rsid w:val="006E3BA7"/>
    <w:rsid w:val="006E3EDE"/>
    <w:rsid w:val="006E3F82"/>
    <w:rsid w:val="006E40D2"/>
    <w:rsid w:val="006E4604"/>
    <w:rsid w:val="006E4784"/>
    <w:rsid w:val="006E47C2"/>
    <w:rsid w:val="006E48E2"/>
    <w:rsid w:val="006E49D5"/>
    <w:rsid w:val="006E4A6D"/>
    <w:rsid w:val="006E50BE"/>
    <w:rsid w:val="006E5148"/>
    <w:rsid w:val="006E52DF"/>
    <w:rsid w:val="006E5AA9"/>
    <w:rsid w:val="006E5FE3"/>
    <w:rsid w:val="006E61B0"/>
    <w:rsid w:val="006E6470"/>
    <w:rsid w:val="006E65F3"/>
    <w:rsid w:val="006E66E3"/>
    <w:rsid w:val="006E6CFC"/>
    <w:rsid w:val="006E6EAB"/>
    <w:rsid w:val="006E70F6"/>
    <w:rsid w:val="006E7193"/>
    <w:rsid w:val="006E73AD"/>
    <w:rsid w:val="006E73EC"/>
    <w:rsid w:val="006E7A43"/>
    <w:rsid w:val="006E7B19"/>
    <w:rsid w:val="006E7E18"/>
    <w:rsid w:val="006F04E6"/>
    <w:rsid w:val="006F0A72"/>
    <w:rsid w:val="006F0D74"/>
    <w:rsid w:val="006F0E78"/>
    <w:rsid w:val="006F1258"/>
    <w:rsid w:val="006F1722"/>
    <w:rsid w:val="006F1F3B"/>
    <w:rsid w:val="006F2615"/>
    <w:rsid w:val="006F26F7"/>
    <w:rsid w:val="006F2836"/>
    <w:rsid w:val="006F28A6"/>
    <w:rsid w:val="006F2977"/>
    <w:rsid w:val="006F2C1C"/>
    <w:rsid w:val="006F2CF2"/>
    <w:rsid w:val="006F300B"/>
    <w:rsid w:val="006F3212"/>
    <w:rsid w:val="006F36CA"/>
    <w:rsid w:val="006F3C5B"/>
    <w:rsid w:val="006F45CB"/>
    <w:rsid w:val="006F480B"/>
    <w:rsid w:val="006F4C18"/>
    <w:rsid w:val="006F4C91"/>
    <w:rsid w:val="006F5411"/>
    <w:rsid w:val="006F566F"/>
    <w:rsid w:val="006F56C3"/>
    <w:rsid w:val="006F5D90"/>
    <w:rsid w:val="006F5F39"/>
    <w:rsid w:val="006F605E"/>
    <w:rsid w:val="006F6127"/>
    <w:rsid w:val="006F6708"/>
    <w:rsid w:val="006F6B42"/>
    <w:rsid w:val="006F6C1D"/>
    <w:rsid w:val="006F6DA1"/>
    <w:rsid w:val="006F6E90"/>
    <w:rsid w:val="006F719D"/>
    <w:rsid w:val="006F723B"/>
    <w:rsid w:val="006F74EB"/>
    <w:rsid w:val="006F7557"/>
    <w:rsid w:val="006F7843"/>
    <w:rsid w:val="006F79B2"/>
    <w:rsid w:val="006F7B00"/>
    <w:rsid w:val="006F7C43"/>
    <w:rsid w:val="006F7D69"/>
    <w:rsid w:val="006F7F7A"/>
    <w:rsid w:val="00700457"/>
    <w:rsid w:val="007006E9"/>
    <w:rsid w:val="00700849"/>
    <w:rsid w:val="00700B59"/>
    <w:rsid w:val="007015EF"/>
    <w:rsid w:val="00701979"/>
    <w:rsid w:val="00701CBF"/>
    <w:rsid w:val="00701E58"/>
    <w:rsid w:val="00702010"/>
    <w:rsid w:val="00702140"/>
    <w:rsid w:val="0070218C"/>
    <w:rsid w:val="007022EC"/>
    <w:rsid w:val="007022F7"/>
    <w:rsid w:val="007023B0"/>
    <w:rsid w:val="00702626"/>
    <w:rsid w:val="00702799"/>
    <w:rsid w:val="00702932"/>
    <w:rsid w:val="00702ABC"/>
    <w:rsid w:val="00702B64"/>
    <w:rsid w:val="007033EF"/>
    <w:rsid w:val="00703A28"/>
    <w:rsid w:val="00703EF8"/>
    <w:rsid w:val="007042AF"/>
    <w:rsid w:val="007049E3"/>
    <w:rsid w:val="00704DE6"/>
    <w:rsid w:val="00705076"/>
    <w:rsid w:val="0070540C"/>
    <w:rsid w:val="00705422"/>
    <w:rsid w:val="007054B3"/>
    <w:rsid w:val="0070568E"/>
    <w:rsid w:val="007058D5"/>
    <w:rsid w:val="0070592E"/>
    <w:rsid w:val="007059E4"/>
    <w:rsid w:val="00705C21"/>
    <w:rsid w:val="00705D8A"/>
    <w:rsid w:val="00705E4A"/>
    <w:rsid w:val="0070604C"/>
    <w:rsid w:val="0070681A"/>
    <w:rsid w:val="00706AD3"/>
    <w:rsid w:val="00706EBE"/>
    <w:rsid w:val="00707251"/>
    <w:rsid w:val="0070736F"/>
    <w:rsid w:val="007073B1"/>
    <w:rsid w:val="0070779A"/>
    <w:rsid w:val="00707D7E"/>
    <w:rsid w:val="0071039E"/>
    <w:rsid w:val="0071045C"/>
    <w:rsid w:val="00710786"/>
    <w:rsid w:val="007109C5"/>
    <w:rsid w:val="007110AC"/>
    <w:rsid w:val="00711276"/>
    <w:rsid w:val="0071134D"/>
    <w:rsid w:val="0071150C"/>
    <w:rsid w:val="00711545"/>
    <w:rsid w:val="00711F8C"/>
    <w:rsid w:val="00712095"/>
    <w:rsid w:val="0071218D"/>
    <w:rsid w:val="00712A5B"/>
    <w:rsid w:val="00712C40"/>
    <w:rsid w:val="00713279"/>
    <w:rsid w:val="007137C4"/>
    <w:rsid w:val="00713B0D"/>
    <w:rsid w:val="00713BF1"/>
    <w:rsid w:val="00715248"/>
    <w:rsid w:val="00715984"/>
    <w:rsid w:val="00715BF8"/>
    <w:rsid w:val="00715C1B"/>
    <w:rsid w:val="00716399"/>
    <w:rsid w:val="0071695D"/>
    <w:rsid w:val="00716AA9"/>
    <w:rsid w:val="00716B93"/>
    <w:rsid w:val="007173E3"/>
    <w:rsid w:val="00717761"/>
    <w:rsid w:val="00717A9C"/>
    <w:rsid w:val="00717FA3"/>
    <w:rsid w:val="007200AC"/>
    <w:rsid w:val="0072054F"/>
    <w:rsid w:val="00721400"/>
    <w:rsid w:val="0072198E"/>
    <w:rsid w:val="00721B46"/>
    <w:rsid w:val="00721B68"/>
    <w:rsid w:val="00722364"/>
    <w:rsid w:val="00722B9F"/>
    <w:rsid w:val="00722E94"/>
    <w:rsid w:val="00722ED1"/>
    <w:rsid w:val="0072308E"/>
    <w:rsid w:val="00723428"/>
    <w:rsid w:val="007235B7"/>
    <w:rsid w:val="0072394D"/>
    <w:rsid w:val="00723BB3"/>
    <w:rsid w:val="00723C47"/>
    <w:rsid w:val="00723DB3"/>
    <w:rsid w:val="00723E53"/>
    <w:rsid w:val="00724019"/>
    <w:rsid w:val="007241BD"/>
    <w:rsid w:val="00724601"/>
    <w:rsid w:val="007246EE"/>
    <w:rsid w:val="00724822"/>
    <w:rsid w:val="00724A3D"/>
    <w:rsid w:val="00724D54"/>
    <w:rsid w:val="007252FD"/>
    <w:rsid w:val="00725516"/>
    <w:rsid w:val="007260DA"/>
    <w:rsid w:val="007261BB"/>
    <w:rsid w:val="0072648F"/>
    <w:rsid w:val="007266D4"/>
    <w:rsid w:val="00726B1B"/>
    <w:rsid w:val="00727029"/>
    <w:rsid w:val="00727707"/>
    <w:rsid w:val="0072778B"/>
    <w:rsid w:val="00727A8D"/>
    <w:rsid w:val="00727E0B"/>
    <w:rsid w:val="00727EBE"/>
    <w:rsid w:val="00727F16"/>
    <w:rsid w:val="007301C7"/>
    <w:rsid w:val="00730441"/>
    <w:rsid w:val="00730AAD"/>
    <w:rsid w:val="00730B46"/>
    <w:rsid w:val="00730DE3"/>
    <w:rsid w:val="007312EF"/>
    <w:rsid w:val="007316CE"/>
    <w:rsid w:val="007318A3"/>
    <w:rsid w:val="00731B93"/>
    <w:rsid w:val="00731BCC"/>
    <w:rsid w:val="00731CDF"/>
    <w:rsid w:val="0073240D"/>
    <w:rsid w:val="00732512"/>
    <w:rsid w:val="00732657"/>
    <w:rsid w:val="00732D17"/>
    <w:rsid w:val="00732F7D"/>
    <w:rsid w:val="0073326C"/>
    <w:rsid w:val="00733886"/>
    <w:rsid w:val="00733970"/>
    <w:rsid w:val="007348E7"/>
    <w:rsid w:val="00734C30"/>
    <w:rsid w:val="00734E0C"/>
    <w:rsid w:val="00735ACA"/>
    <w:rsid w:val="00735CB7"/>
    <w:rsid w:val="00736621"/>
    <w:rsid w:val="007367E2"/>
    <w:rsid w:val="00736D04"/>
    <w:rsid w:val="00737463"/>
    <w:rsid w:val="00737642"/>
    <w:rsid w:val="00737973"/>
    <w:rsid w:val="00737A68"/>
    <w:rsid w:val="00737DFB"/>
    <w:rsid w:val="00737ECC"/>
    <w:rsid w:val="00737F8F"/>
    <w:rsid w:val="00740034"/>
    <w:rsid w:val="00740217"/>
    <w:rsid w:val="00740AC6"/>
    <w:rsid w:val="00740B3B"/>
    <w:rsid w:val="00740D5C"/>
    <w:rsid w:val="00740F29"/>
    <w:rsid w:val="007412B8"/>
    <w:rsid w:val="00741604"/>
    <w:rsid w:val="007419D6"/>
    <w:rsid w:val="00741A01"/>
    <w:rsid w:val="00742159"/>
    <w:rsid w:val="00742495"/>
    <w:rsid w:val="00742B8A"/>
    <w:rsid w:val="00742D0C"/>
    <w:rsid w:val="007432A0"/>
    <w:rsid w:val="00743644"/>
    <w:rsid w:val="007438F7"/>
    <w:rsid w:val="00743D43"/>
    <w:rsid w:val="00743F32"/>
    <w:rsid w:val="00744250"/>
    <w:rsid w:val="00744486"/>
    <w:rsid w:val="00744898"/>
    <w:rsid w:val="00744908"/>
    <w:rsid w:val="00744952"/>
    <w:rsid w:val="00744A25"/>
    <w:rsid w:val="00744E92"/>
    <w:rsid w:val="0074510F"/>
    <w:rsid w:val="007453C2"/>
    <w:rsid w:val="007458D2"/>
    <w:rsid w:val="007459E9"/>
    <w:rsid w:val="00745ECB"/>
    <w:rsid w:val="00745F75"/>
    <w:rsid w:val="007460BB"/>
    <w:rsid w:val="007462A7"/>
    <w:rsid w:val="00746387"/>
    <w:rsid w:val="0074661C"/>
    <w:rsid w:val="00746D2E"/>
    <w:rsid w:val="0074728D"/>
    <w:rsid w:val="00747794"/>
    <w:rsid w:val="00747BAE"/>
    <w:rsid w:val="00747D64"/>
    <w:rsid w:val="00747FBC"/>
    <w:rsid w:val="007501FA"/>
    <w:rsid w:val="00750B39"/>
    <w:rsid w:val="00750B91"/>
    <w:rsid w:val="0075124B"/>
    <w:rsid w:val="007515D4"/>
    <w:rsid w:val="00751A71"/>
    <w:rsid w:val="00751F0E"/>
    <w:rsid w:val="00752462"/>
    <w:rsid w:val="0075296E"/>
    <w:rsid w:val="007531E4"/>
    <w:rsid w:val="00753676"/>
    <w:rsid w:val="00753870"/>
    <w:rsid w:val="00753A91"/>
    <w:rsid w:val="00754241"/>
    <w:rsid w:val="00754C24"/>
    <w:rsid w:val="007551AA"/>
    <w:rsid w:val="007551BE"/>
    <w:rsid w:val="00755606"/>
    <w:rsid w:val="00755FD7"/>
    <w:rsid w:val="0075637E"/>
    <w:rsid w:val="00756A47"/>
    <w:rsid w:val="007571B1"/>
    <w:rsid w:val="00757736"/>
    <w:rsid w:val="00757B3E"/>
    <w:rsid w:val="00757EF2"/>
    <w:rsid w:val="00757F35"/>
    <w:rsid w:val="007604C5"/>
    <w:rsid w:val="00760563"/>
    <w:rsid w:val="007607F6"/>
    <w:rsid w:val="0076095D"/>
    <w:rsid w:val="00760B04"/>
    <w:rsid w:val="00760D87"/>
    <w:rsid w:val="007610F5"/>
    <w:rsid w:val="007612DF"/>
    <w:rsid w:val="0076136B"/>
    <w:rsid w:val="007626C2"/>
    <w:rsid w:val="00762986"/>
    <w:rsid w:val="0076301B"/>
    <w:rsid w:val="0076321D"/>
    <w:rsid w:val="00763455"/>
    <w:rsid w:val="00763599"/>
    <w:rsid w:val="007638B3"/>
    <w:rsid w:val="00764365"/>
    <w:rsid w:val="00764686"/>
    <w:rsid w:val="007646FB"/>
    <w:rsid w:val="00764B45"/>
    <w:rsid w:val="00764FF2"/>
    <w:rsid w:val="0076513F"/>
    <w:rsid w:val="007653CC"/>
    <w:rsid w:val="007653F8"/>
    <w:rsid w:val="00765C3B"/>
    <w:rsid w:val="00765CB4"/>
    <w:rsid w:val="00766380"/>
    <w:rsid w:val="007665A2"/>
    <w:rsid w:val="007666BD"/>
    <w:rsid w:val="007669EB"/>
    <w:rsid w:val="007670AE"/>
    <w:rsid w:val="0076731F"/>
    <w:rsid w:val="007674BA"/>
    <w:rsid w:val="00767566"/>
    <w:rsid w:val="00767B42"/>
    <w:rsid w:val="00767B6F"/>
    <w:rsid w:val="00767B92"/>
    <w:rsid w:val="00767ECE"/>
    <w:rsid w:val="00770586"/>
    <w:rsid w:val="0077065E"/>
    <w:rsid w:val="007706A9"/>
    <w:rsid w:val="00770A4E"/>
    <w:rsid w:val="00770F1C"/>
    <w:rsid w:val="00771256"/>
    <w:rsid w:val="007712CE"/>
    <w:rsid w:val="00771B5F"/>
    <w:rsid w:val="00771C58"/>
    <w:rsid w:val="00771F94"/>
    <w:rsid w:val="007727CE"/>
    <w:rsid w:val="00772B6E"/>
    <w:rsid w:val="00772FE0"/>
    <w:rsid w:val="007731CC"/>
    <w:rsid w:val="0077329C"/>
    <w:rsid w:val="007734F6"/>
    <w:rsid w:val="007736A1"/>
    <w:rsid w:val="00775310"/>
    <w:rsid w:val="007755BB"/>
    <w:rsid w:val="007758A8"/>
    <w:rsid w:val="007758C2"/>
    <w:rsid w:val="007758E4"/>
    <w:rsid w:val="00775B58"/>
    <w:rsid w:val="00775EB3"/>
    <w:rsid w:val="00775EE9"/>
    <w:rsid w:val="0077655A"/>
    <w:rsid w:val="00776790"/>
    <w:rsid w:val="00776892"/>
    <w:rsid w:val="007772E4"/>
    <w:rsid w:val="00777323"/>
    <w:rsid w:val="00777702"/>
    <w:rsid w:val="00777753"/>
    <w:rsid w:val="007777A2"/>
    <w:rsid w:val="00777BDE"/>
    <w:rsid w:val="00777E0E"/>
    <w:rsid w:val="00780EB0"/>
    <w:rsid w:val="00780F3E"/>
    <w:rsid w:val="0078178E"/>
    <w:rsid w:val="0078230F"/>
    <w:rsid w:val="00782354"/>
    <w:rsid w:val="007823E9"/>
    <w:rsid w:val="00782952"/>
    <w:rsid w:val="00782F4B"/>
    <w:rsid w:val="007834E2"/>
    <w:rsid w:val="0078379D"/>
    <w:rsid w:val="0078381A"/>
    <w:rsid w:val="007838AB"/>
    <w:rsid w:val="00783B6F"/>
    <w:rsid w:val="007841A3"/>
    <w:rsid w:val="00784289"/>
    <w:rsid w:val="00784633"/>
    <w:rsid w:val="00784AB1"/>
    <w:rsid w:val="0078539C"/>
    <w:rsid w:val="0078568D"/>
    <w:rsid w:val="00785859"/>
    <w:rsid w:val="007858E7"/>
    <w:rsid w:val="00785EA4"/>
    <w:rsid w:val="0078653A"/>
    <w:rsid w:val="00786999"/>
    <w:rsid w:val="00786A64"/>
    <w:rsid w:val="00786DDB"/>
    <w:rsid w:val="00787183"/>
    <w:rsid w:val="007873F9"/>
    <w:rsid w:val="00787DE5"/>
    <w:rsid w:val="00790348"/>
    <w:rsid w:val="00790C44"/>
    <w:rsid w:val="00791B24"/>
    <w:rsid w:val="00791C65"/>
    <w:rsid w:val="00791DB2"/>
    <w:rsid w:val="00792A05"/>
    <w:rsid w:val="00792C60"/>
    <w:rsid w:val="00792E23"/>
    <w:rsid w:val="007935FB"/>
    <w:rsid w:val="0079409A"/>
    <w:rsid w:val="007941BB"/>
    <w:rsid w:val="007946DC"/>
    <w:rsid w:val="00794A2A"/>
    <w:rsid w:val="00794B61"/>
    <w:rsid w:val="007952C4"/>
    <w:rsid w:val="00795634"/>
    <w:rsid w:val="00795937"/>
    <w:rsid w:val="00795A95"/>
    <w:rsid w:val="00795BDB"/>
    <w:rsid w:val="00795D40"/>
    <w:rsid w:val="00795D8F"/>
    <w:rsid w:val="007962BB"/>
    <w:rsid w:val="00796596"/>
    <w:rsid w:val="00796C5C"/>
    <w:rsid w:val="00796EC2"/>
    <w:rsid w:val="0079743D"/>
    <w:rsid w:val="007974EA"/>
    <w:rsid w:val="00797D00"/>
    <w:rsid w:val="00797DE7"/>
    <w:rsid w:val="00797EF8"/>
    <w:rsid w:val="00797FA6"/>
    <w:rsid w:val="007A01CC"/>
    <w:rsid w:val="007A078F"/>
    <w:rsid w:val="007A0B1A"/>
    <w:rsid w:val="007A0BA2"/>
    <w:rsid w:val="007A0D3A"/>
    <w:rsid w:val="007A0D54"/>
    <w:rsid w:val="007A0D89"/>
    <w:rsid w:val="007A0E5F"/>
    <w:rsid w:val="007A0F32"/>
    <w:rsid w:val="007A1555"/>
    <w:rsid w:val="007A18A4"/>
    <w:rsid w:val="007A19E6"/>
    <w:rsid w:val="007A2814"/>
    <w:rsid w:val="007A2E25"/>
    <w:rsid w:val="007A3363"/>
    <w:rsid w:val="007A33CC"/>
    <w:rsid w:val="007A34A2"/>
    <w:rsid w:val="007A39A9"/>
    <w:rsid w:val="007A404E"/>
    <w:rsid w:val="007A4119"/>
    <w:rsid w:val="007A500A"/>
    <w:rsid w:val="007A5488"/>
    <w:rsid w:val="007A5591"/>
    <w:rsid w:val="007A5AD5"/>
    <w:rsid w:val="007A5C5B"/>
    <w:rsid w:val="007A5E8C"/>
    <w:rsid w:val="007A5EEE"/>
    <w:rsid w:val="007A61BC"/>
    <w:rsid w:val="007A64BC"/>
    <w:rsid w:val="007A684B"/>
    <w:rsid w:val="007A6A54"/>
    <w:rsid w:val="007A6D22"/>
    <w:rsid w:val="007A6D98"/>
    <w:rsid w:val="007A6FB3"/>
    <w:rsid w:val="007A6FBB"/>
    <w:rsid w:val="007A74BA"/>
    <w:rsid w:val="007A7B8B"/>
    <w:rsid w:val="007A7BCD"/>
    <w:rsid w:val="007A7F02"/>
    <w:rsid w:val="007B0505"/>
    <w:rsid w:val="007B066C"/>
    <w:rsid w:val="007B0803"/>
    <w:rsid w:val="007B08C8"/>
    <w:rsid w:val="007B0B59"/>
    <w:rsid w:val="007B0ED0"/>
    <w:rsid w:val="007B11E9"/>
    <w:rsid w:val="007B1208"/>
    <w:rsid w:val="007B13EC"/>
    <w:rsid w:val="007B1669"/>
    <w:rsid w:val="007B19C1"/>
    <w:rsid w:val="007B1F6F"/>
    <w:rsid w:val="007B222A"/>
    <w:rsid w:val="007B22A6"/>
    <w:rsid w:val="007B22C2"/>
    <w:rsid w:val="007B23A8"/>
    <w:rsid w:val="007B2741"/>
    <w:rsid w:val="007B278B"/>
    <w:rsid w:val="007B27E6"/>
    <w:rsid w:val="007B2AF6"/>
    <w:rsid w:val="007B362C"/>
    <w:rsid w:val="007B3CA5"/>
    <w:rsid w:val="007B4150"/>
    <w:rsid w:val="007B422A"/>
    <w:rsid w:val="007B4386"/>
    <w:rsid w:val="007B49A4"/>
    <w:rsid w:val="007B4E49"/>
    <w:rsid w:val="007B5270"/>
    <w:rsid w:val="007B56D4"/>
    <w:rsid w:val="007B5AA5"/>
    <w:rsid w:val="007B5CA3"/>
    <w:rsid w:val="007B6573"/>
    <w:rsid w:val="007B662C"/>
    <w:rsid w:val="007B774A"/>
    <w:rsid w:val="007B7BBA"/>
    <w:rsid w:val="007B7E4C"/>
    <w:rsid w:val="007B7ED9"/>
    <w:rsid w:val="007C016D"/>
    <w:rsid w:val="007C0345"/>
    <w:rsid w:val="007C050A"/>
    <w:rsid w:val="007C0572"/>
    <w:rsid w:val="007C0681"/>
    <w:rsid w:val="007C0731"/>
    <w:rsid w:val="007C0AC9"/>
    <w:rsid w:val="007C187B"/>
    <w:rsid w:val="007C1C67"/>
    <w:rsid w:val="007C1E08"/>
    <w:rsid w:val="007C2A0E"/>
    <w:rsid w:val="007C2C18"/>
    <w:rsid w:val="007C2DAB"/>
    <w:rsid w:val="007C365B"/>
    <w:rsid w:val="007C36CD"/>
    <w:rsid w:val="007C37A7"/>
    <w:rsid w:val="007C3857"/>
    <w:rsid w:val="007C393E"/>
    <w:rsid w:val="007C420F"/>
    <w:rsid w:val="007C4584"/>
    <w:rsid w:val="007C46F8"/>
    <w:rsid w:val="007C4B92"/>
    <w:rsid w:val="007C51B5"/>
    <w:rsid w:val="007C51FE"/>
    <w:rsid w:val="007C5387"/>
    <w:rsid w:val="007C540D"/>
    <w:rsid w:val="007C54DB"/>
    <w:rsid w:val="007C5A7B"/>
    <w:rsid w:val="007C5BF5"/>
    <w:rsid w:val="007C5D9B"/>
    <w:rsid w:val="007C5FA5"/>
    <w:rsid w:val="007C601C"/>
    <w:rsid w:val="007C67BA"/>
    <w:rsid w:val="007C689B"/>
    <w:rsid w:val="007C71DD"/>
    <w:rsid w:val="007C7357"/>
    <w:rsid w:val="007C776F"/>
    <w:rsid w:val="007C7966"/>
    <w:rsid w:val="007C7A4E"/>
    <w:rsid w:val="007C7A54"/>
    <w:rsid w:val="007D0232"/>
    <w:rsid w:val="007D0BE9"/>
    <w:rsid w:val="007D1261"/>
    <w:rsid w:val="007D1427"/>
    <w:rsid w:val="007D146B"/>
    <w:rsid w:val="007D18E0"/>
    <w:rsid w:val="007D1960"/>
    <w:rsid w:val="007D2137"/>
    <w:rsid w:val="007D2621"/>
    <w:rsid w:val="007D2829"/>
    <w:rsid w:val="007D2DD4"/>
    <w:rsid w:val="007D2F58"/>
    <w:rsid w:val="007D30BE"/>
    <w:rsid w:val="007D328E"/>
    <w:rsid w:val="007D364F"/>
    <w:rsid w:val="007D365E"/>
    <w:rsid w:val="007D42D2"/>
    <w:rsid w:val="007D4AB3"/>
    <w:rsid w:val="007D4AFF"/>
    <w:rsid w:val="007D4BD0"/>
    <w:rsid w:val="007D4CE0"/>
    <w:rsid w:val="007D4F1B"/>
    <w:rsid w:val="007D52A2"/>
    <w:rsid w:val="007D55EE"/>
    <w:rsid w:val="007D5629"/>
    <w:rsid w:val="007D5A0C"/>
    <w:rsid w:val="007D5CBC"/>
    <w:rsid w:val="007D600A"/>
    <w:rsid w:val="007D6131"/>
    <w:rsid w:val="007D6EE2"/>
    <w:rsid w:val="007D6FCF"/>
    <w:rsid w:val="007D71F5"/>
    <w:rsid w:val="007D739A"/>
    <w:rsid w:val="007D73FC"/>
    <w:rsid w:val="007D778F"/>
    <w:rsid w:val="007D7999"/>
    <w:rsid w:val="007E00F6"/>
    <w:rsid w:val="007E0102"/>
    <w:rsid w:val="007E01CE"/>
    <w:rsid w:val="007E055B"/>
    <w:rsid w:val="007E0947"/>
    <w:rsid w:val="007E0CFE"/>
    <w:rsid w:val="007E0E25"/>
    <w:rsid w:val="007E103B"/>
    <w:rsid w:val="007E109A"/>
    <w:rsid w:val="007E1630"/>
    <w:rsid w:val="007E1FAB"/>
    <w:rsid w:val="007E212A"/>
    <w:rsid w:val="007E2136"/>
    <w:rsid w:val="007E21A6"/>
    <w:rsid w:val="007E2369"/>
    <w:rsid w:val="007E2663"/>
    <w:rsid w:val="007E2C9E"/>
    <w:rsid w:val="007E4128"/>
    <w:rsid w:val="007E412F"/>
    <w:rsid w:val="007E4841"/>
    <w:rsid w:val="007E562F"/>
    <w:rsid w:val="007E5943"/>
    <w:rsid w:val="007E5B08"/>
    <w:rsid w:val="007E5EA0"/>
    <w:rsid w:val="007E5F32"/>
    <w:rsid w:val="007E5F90"/>
    <w:rsid w:val="007E69DB"/>
    <w:rsid w:val="007E6CB6"/>
    <w:rsid w:val="007E6DB2"/>
    <w:rsid w:val="007E6E2E"/>
    <w:rsid w:val="007E6FD8"/>
    <w:rsid w:val="007E7CCB"/>
    <w:rsid w:val="007F0653"/>
    <w:rsid w:val="007F06E6"/>
    <w:rsid w:val="007F0914"/>
    <w:rsid w:val="007F0967"/>
    <w:rsid w:val="007F1066"/>
    <w:rsid w:val="007F1284"/>
    <w:rsid w:val="007F1B26"/>
    <w:rsid w:val="007F1C63"/>
    <w:rsid w:val="007F2B00"/>
    <w:rsid w:val="007F2CF1"/>
    <w:rsid w:val="007F2E4F"/>
    <w:rsid w:val="007F2E84"/>
    <w:rsid w:val="007F32FF"/>
    <w:rsid w:val="007F33E3"/>
    <w:rsid w:val="007F4009"/>
    <w:rsid w:val="007F43A8"/>
    <w:rsid w:val="007F4658"/>
    <w:rsid w:val="007F471B"/>
    <w:rsid w:val="007F496B"/>
    <w:rsid w:val="007F4B20"/>
    <w:rsid w:val="007F4C60"/>
    <w:rsid w:val="007F522D"/>
    <w:rsid w:val="007F5687"/>
    <w:rsid w:val="007F5B23"/>
    <w:rsid w:val="007F6284"/>
    <w:rsid w:val="007F6315"/>
    <w:rsid w:val="007F6D59"/>
    <w:rsid w:val="007F6D90"/>
    <w:rsid w:val="007F6E30"/>
    <w:rsid w:val="007F7C92"/>
    <w:rsid w:val="007F7CE5"/>
    <w:rsid w:val="007F7EA6"/>
    <w:rsid w:val="007F7F8D"/>
    <w:rsid w:val="0080006B"/>
    <w:rsid w:val="008004B9"/>
    <w:rsid w:val="0080084E"/>
    <w:rsid w:val="00800D25"/>
    <w:rsid w:val="00801064"/>
    <w:rsid w:val="0080149A"/>
    <w:rsid w:val="008014F2"/>
    <w:rsid w:val="008019EB"/>
    <w:rsid w:val="00801E53"/>
    <w:rsid w:val="00801E88"/>
    <w:rsid w:val="00802669"/>
    <w:rsid w:val="00802B66"/>
    <w:rsid w:val="00802B81"/>
    <w:rsid w:val="00802EEC"/>
    <w:rsid w:val="0080330D"/>
    <w:rsid w:val="00803865"/>
    <w:rsid w:val="00803DE9"/>
    <w:rsid w:val="0080406A"/>
    <w:rsid w:val="0080423F"/>
    <w:rsid w:val="00804759"/>
    <w:rsid w:val="00804764"/>
    <w:rsid w:val="008048FE"/>
    <w:rsid w:val="00804974"/>
    <w:rsid w:val="00804A52"/>
    <w:rsid w:val="00804EA3"/>
    <w:rsid w:val="00805146"/>
    <w:rsid w:val="0080598B"/>
    <w:rsid w:val="00805A34"/>
    <w:rsid w:val="00805D55"/>
    <w:rsid w:val="00806083"/>
    <w:rsid w:val="008062A9"/>
    <w:rsid w:val="0080679D"/>
    <w:rsid w:val="00806BE6"/>
    <w:rsid w:val="008070E8"/>
    <w:rsid w:val="0080749C"/>
    <w:rsid w:val="00807B1F"/>
    <w:rsid w:val="00807BAD"/>
    <w:rsid w:val="00807C4E"/>
    <w:rsid w:val="008101E2"/>
    <w:rsid w:val="008102FF"/>
    <w:rsid w:val="00810500"/>
    <w:rsid w:val="008105F7"/>
    <w:rsid w:val="00810A39"/>
    <w:rsid w:val="00810EEE"/>
    <w:rsid w:val="008111D5"/>
    <w:rsid w:val="00811A95"/>
    <w:rsid w:val="00811DB5"/>
    <w:rsid w:val="00812A3D"/>
    <w:rsid w:val="00812E64"/>
    <w:rsid w:val="008131F1"/>
    <w:rsid w:val="008137C5"/>
    <w:rsid w:val="00813946"/>
    <w:rsid w:val="00814A0E"/>
    <w:rsid w:val="00814B4F"/>
    <w:rsid w:val="00814DE4"/>
    <w:rsid w:val="00815CA5"/>
    <w:rsid w:val="00815E69"/>
    <w:rsid w:val="00816059"/>
    <w:rsid w:val="0081664E"/>
    <w:rsid w:val="00816722"/>
    <w:rsid w:val="00816AF4"/>
    <w:rsid w:val="00817069"/>
    <w:rsid w:val="0081722A"/>
    <w:rsid w:val="00817603"/>
    <w:rsid w:val="008176F0"/>
    <w:rsid w:val="00817A16"/>
    <w:rsid w:val="00817AE2"/>
    <w:rsid w:val="00817B2F"/>
    <w:rsid w:val="00817D0C"/>
    <w:rsid w:val="00820443"/>
    <w:rsid w:val="00820446"/>
    <w:rsid w:val="0082084A"/>
    <w:rsid w:val="008208E1"/>
    <w:rsid w:val="0082096B"/>
    <w:rsid w:val="00820B83"/>
    <w:rsid w:val="008215AD"/>
    <w:rsid w:val="00821BB8"/>
    <w:rsid w:val="00821C97"/>
    <w:rsid w:val="00821CEC"/>
    <w:rsid w:val="0082215F"/>
    <w:rsid w:val="008225F9"/>
    <w:rsid w:val="00822A14"/>
    <w:rsid w:val="00822E7A"/>
    <w:rsid w:val="00822F7A"/>
    <w:rsid w:val="0082343B"/>
    <w:rsid w:val="00823902"/>
    <w:rsid w:val="00823A79"/>
    <w:rsid w:val="0082463A"/>
    <w:rsid w:val="008247DC"/>
    <w:rsid w:val="008253B2"/>
    <w:rsid w:val="00825C64"/>
    <w:rsid w:val="00826331"/>
    <w:rsid w:val="00826BCE"/>
    <w:rsid w:val="00826CBB"/>
    <w:rsid w:val="00826DEF"/>
    <w:rsid w:val="00827274"/>
    <w:rsid w:val="008272C7"/>
    <w:rsid w:val="008273F1"/>
    <w:rsid w:val="008277CD"/>
    <w:rsid w:val="00827CC6"/>
    <w:rsid w:val="00827CD8"/>
    <w:rsid w:val="00827D3F"/>
    <w:rsid w:val="00827F8F"/>
    <w:rsid w:val="008303AF"/>
    <w:rsid w:val="00830861"/>
    <w:rsid w:val="008309FB"/>
    <w:rsid w:val="00830EA2"/>
    <w:rsid w:val="008315EB"/>
    <w:rsid w:val="00831B25"/>
    <w:rsid w:val="00831C19"/>
    <w:rsid w:val="00831C86"/>
    <w:rsid w:val="00831EB9"/>
    <w:rsid w:val="008320E2"/>
    <w:rsid w:val="0083228B"/>
    <w:rsid w:val="008327FF"/>
    <w:rsid w:val="00832D12"/>
    <w:rsid w:val="00833074"/>
    <w:rsid w:val="00833116"/>
    <w:rsid w:val="0083344A"/>
    <w:rsid w:val="00833812"/>
    <w:rsid w:val="00833D88"/>
    <w:rsid w:val="00833DA1"/>
    <w:rsid w:val="00833DFE"/>
    <w:rsid w:val="00833FE1"/>
    <w:rsid w:val="00834112"/>
    <w:rsid w:val="00834928"/>
    <w:rsid w:val="00834E9E"/>
    <w:rsid w:val="00835B60"/>
    <w:rsid w:val="00835C05"/>
    <w:rsid w:val="00835F36"/>
    <w:rsid w:val="00836360"/>
    <w:rsid w:val="008363A1"/>
    <w:rsid w:val="00836457"/>
    <w:rsid w:val="008364D6"/>
    <w:rsid w:val="00836725"/>
    <w:rsid w:val="00837256"/>
    <w:rsid w:val="008407D5"/>
    <w:rsid w:val="00840BEC"/>
    <w:rsid w:val="008413C5"/>
    <w:rsid w:val="0084161B"/>
    <w:rsid w:val="008418BE"/>
    <w:rsid w:val="00841D45"/>
    <w:rsid w:val="00841DA1"/>
    <w:rsid w:val="00841EB8"/>
    <w:rsid w:val="00842504"/>
    <w:rsid w:val="008425AB"/>
    <w:rsid w:val="00842661"/>
    <w:rsid w:val="008427F4"/>
    <w:rsid w:val="008430BD"/>
    <w:rsid w:val="008433F1"/>
    <w:rsid w:val="0084375A"/>
    <w:rsid w:val="00843839"/>
    <w:rsid w:val="00843DE3"/>
    <w:rsid w:val="0084401F"/>
    <w:rsid w:val="00844048"/>
    <w:rsid w:val="0084404F"/>
    <w:rsid w:val="0084496C"/>
    <w:rsid w:val="00844D26"/>
    <w:rsid w:val="0084541D"/>
    <w:rsid w:val="00845543"/>
    <w:rsid w:val="0084564C"/>
    <w:rsid w:val="0084653C"/>
    <w:rsid w:val="00846A43"/>
    <w:rsid w:val="00846AD8"/>
    <w:rsid w:val="00846B86"/>
    <w:rsid w:val="00846D70"/>
    <w:rsid w:val="00846DA5"/>
    <w:rsid w:val="00846F19"/>
    <w:rsid w:val="0084712F"/>
    <w:rsid w:val="00847210"/>
    <w:rsid w:val="0084725F"/>
    <w:rsid w:val="00847551"/>
    <w:rsid w:val="00847581"/>
    <w:rsid w:val="008479C9"/>
    <w:rsid w:val="00847E63"/>
    <w:rsid w:val="00847E9A"/>
    <w:rsid w:val="00847F2C"/>
    <w:rsid w:val="008500FF"/>
    <w:rsid w:val="008504F0"/>
    <w:rsid w:val="008506FA"/>
    <w:rsid w:val="00850A64"/>
    <w:rsid w:val="00850D29"/>
    <w:rsid w:val="00851B04"/>
    <w:rsid w:val="00851D98"/>
    <w:rsid w:val="00851DC7"/>
    <w:rsid w:val="00851F23"/>
    <w:rsid w:val="008520EF"/>
    <w:rsid w:val="0085232B"/>
    <w:rsid w:val="008525C0"/>
    <w:rsid w:val="00852619"/>
    <w:rsid w:val="00852C4F"/>
    <w:rsid w:val="00852F49"/>
    <w:rsid w:val="00853032"/>
    <w:rsid w:val="00853710"/>
    <w:rsid w:val="00853F73"/>
    <w:rsid w:val="0085453F"/>
    <w:rsid w:val="008548D2"/>
    <w:rsid w:val="00854978"/>
    <w:rsid w:val="00854A52"/>
    <w:rsid w:val="00854C4C"/>
    <w:rsid w:val="00855256"/>
    <w:rsid w:val="0085528A"/>
    <w:rsid w:val="008552C7"/>
    <w:rsid w:val="008552D1"/>
    <w:rsid w:val="008556A7"/>
    <w:rsid w:val="00855841"/>
    <w:rsid w:val="00855A05"/>
    <w:rsid w:val="00856135"/>
    <w:rsid w:val="00856E65"/>
    <w:rsid w:val="008572AE"/>
    <w:rsid w:val="0085748F"/>
    <w:rsid w:val="0085749C"/>
    <w:rsid w:val="00857DB8"/>
    <w:rsid w:val="00857DF8"/>
    <w:rsid w:val="00860478"/>
    <w:rsid w:val="008607D5"/>
    <w:rsid w:val="008608D3"/>
    <w:rsid w:val="00860A4C"/>
    <w:rsid w:val="00860B82"/>
    <w:rsid w:val="00861678"/>
    <w:rsid w:val="00861941"/>
    <w:rsid w:val="00861987"/>
    <w:rsid w:val="00861E79"/>
    <w:rsid w:val="00861FB7"/>
    <w:rsid w:val="0086225E"/>
    <w:rsid w:val="008623FC"/>
    <w:rsid w:val="00862638"/>
    <w:rsid w:val="00863365"/>
    <w:rsid w:val="00863646"/>
    <w:rsid w:val="0086397F"/>
    <w:rsid w:val="00864388"/>
    <w:rsid w:val="00864634"/>
    <w:rsid w:val="008646E9"/>
    <w:rsid w:val="00864769"/>
    <w:rsid w:val="00864800"/>
    <w:rsid w:val="008649D7"/>
    <w:rsid w:val="00864A04"/>
    <w:rsid w:val="00864ECD"/>
    <w:rsid w:val="008652B9"/>
    <w:rsid w:val="008653BF"/>
    <w:rsid w:val="00865699"/>
    <w:rsid w:val="008656B5"/>
    <w:rsid w:val="00865B23"/>
    <w:rsid w:val="00865C5C"/>
    <w:rsid w:val="00866508"/>
    <w:rsid w:val="00867554"/>
    <w:rsid w:val="00867902"/>
    <w:rsid w:val="00867BE7"/>
    <w:rsid w:val="00867D31"/>
    <w:rsid w:val="00867FAD"/>
    <w:rsid w:val="008704AC"/>
    <w:rsid w:val="008705D3"/>
    <w:rsid w:val="00870ABF"/>
    <w:rsid w:val="00870C15"/>
    <w:rsid w:val="00870E11"/>
    <w:rsid w:val="00870F4C"/>
    <w:rsid w:val="0087124C"/>
    <w:rsid w:val="008712A7"/>
    <w:rsid w:val="008719F9"/>
    <w:rsid w:val="00871BB4"/>
    <w:rsid w:val="00871BF1"/>
    <w:rsid w:val="00871F36"/>
    <w:rsid w:val="008724CE"/>
    <w:rsid w:val="008734E8"/>
    <w:rsid w:val="00873B5D"/>
    <w:rsid w:val="008747F6"/>
    <w:rsid w:val="00874F5C"/>
    <w:rsid w:val="00874F83"/>
    <w:rsid w:val="0087597F"/>
    <w:rsid w:val="0087626A"/>
    <w:rsid w:val="008763BC"/>
    <w:rsid w:val="00876CEB"/>
    <w:rsid w:val="00876F4C"/>
    <w:rsid w:val="00876F5C"/>
    <w:rsid w:val="008772B7"/>
    <w:rsid w:val="008772F2"/>
    <w:rsid w:val="00877541"/>
    <w:rsid w:val="0087758A"/>
    <w:rsid w:val="00877880"/>
    <w:rsid w:val="00877BE7"/>
    <w:rsid w:val="00877C81"/>
    <w:rsid w:val="00877CD6"/>
    <w:rsid w:val="00880505"/>
    <w:rsid w:val="00880C6E"/>
    <w:rsid w:val="00880D39"/>
    <w:rsid w:val="00880E40"/>
    <w:rsid w:val="00880E81"/>
    <w:rsid w:val="0088119D"/>
    <w:rsid w:val="00881A9C"/>
    <w:rsid w:val="00882B1D"/>
    <w:rsid w:val="008830ED"/>
    <w:rsid w:val="008832D0"/>
    <w:rsid w:val="0088394D"/>
    <w:rsid w:val="00883DDB"/>
    <w:rsid w:val="00883E01"/>
    <w:rsid w:val="00883E8A"/>
    <w:rsid w:val="00883F5D"/>
    <w:rsid w:val="00883FD4"/>
    <w:rsid w:val="00884260"/>
    <w:rsid w:val="00884273"/>
    <w:rsid w:val="00884A2F"/>
    <w:rsid w:val="00884ACE"/>
    <w:rsid w:val="00884D9A"/>
    <w:rsid w:val="00884E1E"/>
    <w:rsid w:val="00884E5F"/>
    <w:rsid w:val="00884ED3"/>
    <w:rsid w:val="00885098"/>
    <w:rsid w:val="00885714"/>
    <w:rsid w:val="008859F3"/>
    <w:rsid w:val="00885AC8"/>
    <w:rsid w:val="008864E7"/>
    <w:rsid w:val="00886543"/>
    <w:rsid w:val="00886AE5"/>
    <w:rsid w:val="00886C02"/>
    <w:rsid w:val="00886C06"/>
    <w:rsid w:val="00886D4A"/>
    <w:rsid w:val="00886E5F"/>
    <w:rsid w:val="0088718D"/>
    <w:rsid w:val="00887234"/>
    <w:rsid w:val="008879D5"/>
    <w:rsid w:val="008903A8"/>
    <w:rsid w:val="00890454"/>
    <w:rsid w:val="0089054F"/>
    <w:rsid w:val="00890E6D"/>
    <w:rsid w:val="00891003"/>
    <w:rsid w:val="00891E73"/>
    <w:rsid w:val="00891EA7"/>
    <w:rsid w:val="00892DFB"/>
    <w:rsid w:val="00893036"/>
    <w:rsid w:val="00893086"/>
    <w:rsid w:val="00893616"/>
    <w:rsid w:val="00893670"/>
    <w:rsid w:val="00894033"/>
    <w:rsid w:val="0089416B"/>
    <w:rsid w:val="00894D9D"/>
    <w:rsid w:val="00895003"/>
    <w:rsid w:val="00895383"/>
    <w:rsid w:val="0089589B"/>
    <w:rsid w:val="00895A22"/>
    <w:rsid w:val="0089661F"/>
    <w:rsid w:val="00896796"/>
    <w:rsid w:val="00896C30"/>
    <w:rsid w:val="00897387"/>
    <w:rsid w:val="0089752E"/>
    <w:rsid w:val="00897634"/>
    <w:rsid w:val="00897920"/>
    <w:rsid w:val="00897BB4"/>
    <w:rsid w:val="00897F67"/>
    <w:rsid w:val="008A00BB"/>
    <w:rsid w:val="008A0B62"/>
    <w:rsid w:val="008A1169"/>
    <w:rsid w:val="008A122C"/>
    <w:rsid w:val="008A18CC"/>
    <w:rsid w:val="008A1980"/>
    <w:rsid w:val="008A19B4"/>
    <w:rsid w:val="008A1C82"/>
    <w:rsid w:val="008A2182"/>
    <w:rsid w:val="008A21F8"/>
    <w:rsid w:val="008A233C"/>
    <w:rsid w:val="008A2842"/>
    <w:rsid w:val="008A284D"/>
    <w:rsid w:val="008A2885"/>
    <w:rsid w:val="008A29E3"/>
    <w:rsid w:val="008A2A34"/>
    <w:rsid w:val="008A2B23"/>
    <w:rsid w:val="008A2D0D"/>
    <w:rsid w:val="008A328C"/>
    <w:rsid w:val="008A344B"/>
    <w:rsid w:val="008A3987"/>
    <w:rsid w:val="008A3E06"/>
    <w:rsid w:val="008A4043"/>
    <w:rsid w:val="008A4079"/>
    <w:rsid w:val="008A409B"/>
    <w:rsid w:val="008A41E7"/>
    <w:rsid w:val="008A4956"/>
    <w:rsid w:val="008A4C8B"/>
    <w:rsid w:val="008A4CC1"/>
    <w:rsid w:val="008A4EC9"/>
    <w:rsid w:val="008A52D0"/>
    <w:rsid w:val="008A52FB"/>
    <w:rsid w:val="008A5340"/>
    <w:rsid w:val="008A54B6"/>
    <w:rsid w:val="008A57F6"/>
    <w:rsid w:val="008A5D5F"/>
    <w:rsid w:val="008A5D6B"/>
    <w:rsid w:val="008A5DEC"/>
    <w:rsid w:val="008A602E"/>
    <w:rsid w:val="008A634D"/>
    <w:rsid w:val="008A6A53"/>
    <w:rsid w:val="008A6E3E"/>
    <w:rsid w:val="008A7018"/>
    <w:rsid w:val="008A7079"/>
    <w:rsid w:val="008A7501"/>
    <w:rsid w:val="008A7B0B"/>
    <w:rsid w:val="008A7F07"/>
    <w:rsid w:val="008A7FA3"/>
    <w:rsid w:val="008B0432"/>
    <w:rsid w:val="008B06A4"/>
    <w:rsid w:val="008B0B35"/>
    <w:rsid w:val="008B0C42"/>
    <w:rsid w:val="008B0DB0"/>
    <w:rsid w:val="008B1010"/>
    <w:rsid w:val="008B1223"/>
    <w:rsid w:val="008B15BF"/>
    <w:rsid w:val="008B181F"/>
    <w:rsid w:val="008B1EAC"/>
    <w:rsid w:val="008B202D"/>
    <w:rsid w:val="008B2157"/>
    <w:rsid w:val="008B2B15"/>
    <w:rsid w:val="008B2BA7"/>
    <w:rsid w:val="008B314A"/>
    <w:rsid w:val="008B3982"/>
    <w:rsid w:val="008B3A8F"/>
    <w:rsid w:val="008B3EB7"/>
    <w:rsid w:val="008B4521"/>
    <w:rsid w:val="008B45B1"/>
    <w:rsid w:val="008B5B9B"/>
    <w:rsid w:val="008B5E5E"/>
    <w:rsid w:val="008B6418"/>
    <w:rsid w:val="008B69CC"/>
    <w:rsid w:val="008B69F3"/>
    <w:rsid w:val="008B6BCF"/>
    <w:rsid w:val="008B6D12"/>
    <w:rsid w:val="008B714C"/>
    <w:rsid w:val="008B79C9"/>
    <w:rsid w:val="008B7A91"/>
    <w:rsid w:val="008B7AE0"/>
    <w:rsid w:val="008B7E84"/>
    <w:rsid w:val="008B7FE3"/>
    <w:rsid w:val="008C061F"/>
    <w:rsid w:val="008C07F8"/>
    <w:rsid w:val="008C0AED"/>
    <w:rsid w:val="008C1D00"/>
    <w:rsid w:val="008C1E6D"/>
    <w:rsid w:val="008C2220"/>
    <w:rsid w:val="008C2565"/>
    <w:rsid w:val="008C27ED"/>
    <w:rsid w:val="008C294B"/>
    <w:rsid w:val="008C2A9D"/>
    <w:rsid w:val="008C2C94"/>
    <w:rsid w:val="008C31DD"/>
    <w:rsid w:val="008C3212"/>
    <w:rsid w:val="008C388D"/>
    <w:rsid w:val="008C3ABB"/>
    <w:rsid w:val="008C3B05"/>
    <w:rsid w:val="008C405A"/>
    <w:rsid w:val="008C4349"/>
    <w:rsid w:val="008C44C4"/>
    <w:rsid w:val="008C4CA1"/>
    <w:rsid w:val="008C4CB1"/>
    <w:rsid w:val="008C5688"/>
    <w:rsid w:val="008C59FE"/>
    <w:rsid w:val="008C606D"/>
    <w:rsid w:val="008C62AB"/>
    <w:rsid w:val="008C6569"/>
    <w:rsid w:val="008C6B63"/>
    <w:rsid w:val="008C6C6F"/>
    <w:rsid w:val="008C6CB3"/>
    <w:rsid w:val="008C6CE4"/>
    <w:rsid w:val="008C6E2A"/>
    <w:rsid w:val="008C6F12"/>
    <w:rsid w:val="008C74F5"/>
    <w:rsid w:val="008C79DA"/>
    <w:rsid w:val="008C7F93"/>
    <w:rsid w:val="008D0F17"/>
    <w:rsid w:val="008D19EF"/>
    <w:rsid w:val="008D1A5C"/>
    <w:rsid w:val="008D1B74"/>
    <w:rsid w:val="008D1DE8"/>
    <w:rsid w:val="008D1E95"/>
    <w:rsid w:val="008D22B4"/>
    <w:rsid w:val="008D24A3"/>
    <w:rsid w:val="008D25D0"/>
    <w:rsid w:val="008D27DF"/>
    <w:rsid w:val="008D2BDC"/>
    <w:rsid w:val="008D2F38"/>
    <w:rsid w:val="008D2FE9"/>
    <w:rsid w:val="008D3275"/>
    <w:rsid w:val="008D3499"/>
    <w:rsid w:val="008D3753"/>
    <w:rsid w:val="008D435D"/>
    <w:rsid w:val="008D4669"/>
    <w:rsid w:val="008D4675"/>
    <w:rsid w:val="008D4B73"/>
    <w:rsid w:val="008D4F06"/>
    <w:rsid w:val="008D509F"/>
    <w:rsid w:val="008D5326"/>
    <w:rsid w:val="008D55E2"/>
    <w:rsid w:val="008D57FD"/>
    <w:rsid w:val="008D6151"/>
    <w:rsid w:val="008D6390"/>
    <w:rsid w:val="008D65E1"/>
    <w:rsid w:val="008D7477"/>
    <w:rsid w:val="008D7A79"/>
    <w:rsid w:val="008D7FBC"/>
    <w:rsid w:val="008E00BC"/>
    <w:rsid w:val="008E02F7"/>
    <w:rsid w:val="008E07B7"/>
    <w:rsid w:val="008E0A0D"/>
    <w:rsid w:val="008E1421"/>
    <w:rsid w:val="008E17E9"/>
    <w:rsid w:val="008E2110"/>
    <w:rsid w:val="008E2582"/>
    <w:rsid w:val="008E2783"/>
    <w:rsid w:val="008E27C5"/>
    <w:rsid w:val="008E302E"/>
    <w:rsid w:val="008E32FF"/>
    <w:rsid w:val="008E3717"/>
    <w:rsid w:val="008E3ACA"/>
    <w:rsid w:val="008E3AD6"/>
    <w:rsid w:val="008E40A1"/>
    <w:rsid w:val="008E4447"/>
    <w:rsid w:val="008E496E"/>
    <w:rsid w:val="008E4B76"/>
    <w:rsid w:val="008E4D32"/>
    <w:rsid w:val="008E4D97"/>
    <w:rsid w:val="008E5038"/>
    <w:rsid w:val="008E509C"/>
    <w:rsid w:val="008E50B2"/>
    <w:rsid w:val="008E53F8"/>
    <w:rsid w:val="008E54B8"/>
    <w:rsid w:val="008E63DE"/>
    <w:rsid w:val="008E665F"/>
    <w:rsid w:val="008E6B9D"/>
    <w:rsid w:val="008E7D1C"/>
    <w:rsid w:val="008F009C"/>
    <w:rsid w:val="008F07E0"/>
    <w:rsid w:val="008F0BD2"/>
    <w:rsid w:val="008F0D58"/>
    <w:rsid w:val="008F0E89"/>
    <w:rsid w:val="008F10ED"/>
    <w:rsid w:val="008F13BC"/>
    <w:rsid w:val="008F19CE"/>
    <w:rsid w:val="008F1B00"/>
    <w:rsid w:val="008F1D02"/>
    <w:rsid w:val="008F1EE8"/>
    <w:rsid w:val="008F1F3D"/>
    <w:rsid w:val="008F1FAD"/>
    <w:rsid w:val="008F29FA"/>
    <w:rsid w:val="008F2BCD"/>
    <w:rsid w:val="008F30F2"/>
    <w:rsid w:val="008F3AE1"/>
    <w:rsid w:val="008F3ED8"/>
    <w:rsid w:val="008F4504"/>
    <w:rsid w:val="008F5316"/>
    <w:rsid w:val="008F5F06"/>
    <w:rsid w:val="008F6341"/>
    <w:rsid w:val="008F646A"/>
    <w:rsid w:val="008F6612"/>
    <w:rsid w:val="008F678B"/>
    <w:rsid w:val="008F6B8D"/>
    <w:rsid w:val="008F70E8"/>
    <w:rsid w:val="008F7328"/>
    <w:rsid w:val="008F750A"/>
    <w:rsid w:val="008F774A"/>
    <w:rsid w:val="008F79D2"/>
    <w:rsid w:val="008F7EBF"/>
    <w:rsid w:val="008F7FF2"/>
    <w:rsid w:val="009000A3"/>
    <w:rsid w:val="00900EED"/>
    <w:rsid w:val="0090123B"/>
    <w:rsid w:val="0090159C"/>
    <w:rsid w:val="00901A5B"/>
    <w:rsid w:val="009023F7"/>
    <w:rsid w:val="0090241C"/>
    <w:rsid w:val="00902F48"/>
    <w:rsid w:val="00903229"/>
    <w:rsid w:val="00903233"/>
    <w:rsid w:val="009039D5"/>
    <w:rsid w:val="00904318"/>
    <w:rsid w:val="009043F8"/>
    <w:rsid w:val="0090441D"/>
    <w:rsid w:val="00904627"/>
    <w:rsid w:val="00904852"/>
    <w:rsid w:val="00904F1E"/>
    <w:rsid w:val="009053F1"/>
    <w:rsid w:val="00905D40"/>
    <w:rsid w:val="00905F18"/>
    <w:rsid w:val="0090601D"/>
    <w:rsid w:val="00906057"/>
    <w:rsid w:val="009060D6"/>
    <w:rsid w:val="00906284"/>
    <w:rsid w:val="009070F1"/>
    <w:rsid w:val="00907537"/>
    <w:rsid w:val="00907570"/>
    <w:rsid w:val="009075EC"/>
    <w:rsid w:val="00907C7B"/>
    <w:rsid w:val="00910203"/>
    <w:rsid w:val="0091027B"/>
    <w:rsid w:val="00910569"/>
    <w:rsid w:val="009119CA"/>
    <w:rsid w:val="00911B37"/>
    <w:rsid w:val="00911D6B"/>
    <w:rsid w:val="009125CC"/>
    <w:rsid w:val="009129EE"/>
    <w:rsid w:val="00912AA3"/>
    <w:rsid w:val="00912EF6"/>
    <w:rsid w:val="0091324A"/>
    <w:rsid w:val="009139D5"/>
    <w:rsid w:val="00914CBB"/>
    <w:rsid w:val="0091516B"/>
    <w:rsid w:val="00915257"/>
    <w:rsid w:val="009152C9"/>
    <w:rsid w:val="0091562E"/>
    <w:rsid w:val="009156AB"/>
    <w:rsid w:val="00915D08"/>
    <w:rsid w:val="00915DA9"/>
    <w:rsid w:val="00916946"/>
    <w:rsid w:val="009169E9"/>
    <w:rsid w:val="00916E48"/>
    <w:rsid w:val="009171BD"/>
    <w:rsid w:val="009174F2"/>
    <w:rsid w:val="00917C3D"/>
    <w:rsid w:val="00920552"/>
    <w:rsid w:val="00920C16"/>
    <w:rsid w:val="00920C70"/>
    <w:rsid w:val="0092141B"/>
    <w:rsid w:val="009215E9"/>
    <w:rsid w:val="009216B0"/>
    <w:rsid w:val="00921A8E"/>
    <w:rsid w:val="00922C76"/>
    <w:rsid w:val="00923169"/>
    <w:rsid w:val="009232E0"/>
    <w:rsid w:val="00923993"/>
    <w:rsid w:val="00923D38"/>
    <w:rsid w:val="00923DD8"/>
    <w:rsid w:val="00924DAB"/>
    <w:rsid w:val="009251BA"/>
    <w:rsid w:val="00925236"/>
    <w:rsid w:val="00925F68"/>
    <w:rsid w:val="0092696E"/>
    <w:rsid w:val="00926D33"/>
    <w:rsid w:val="0092749C"/>
    <w:rsid w:val="0092750B"/>
    <w:rsid w:val="00927830"/>
    <w:rsid w:val="009279CE"/>
    <w:rsid w:val="009279F4"/>
    <w:rsid w:val="00927AD4"/>
    <w:rsid w:val="00927CD7"/>
    <w:rsid w:val="00927D35"/>
    <w:rsid w:val="00927DB3"/>
    <w:rsid w:val="00927E9F"/>
    <w:rsid w:val="00930269"/>
    <w:rsid w:val="009305DD"/>
    <w:rsid w:val="00930AED"/>
    <w:rsid w:val="00931479"/>
    <w:rsid w:val="009314C4"/>
    <w:rsid w:val="009317ED"/>
    <w:rsid w:val="00931BFE"/>
    <w:rsid w:val="0093228D"/>
    <w:rsid w:val="009322C1"/>
    <w:rsid w:val="009326A5"/>
    <w:rsid w:val="0093282A"/>
    <w:rsid w:val="00932AF0"/>
    <w:rsid w:val="00932B0F"/>
    <w:rsid w:val="00932BF0"/>
    <w:rsid w:val="00932F58"/>
    <w:rsid w:val="00932F8B"/>
    <w:rsid w:val="00933110"/>
    <w:rsid w:val="00933741"/>
    <w:rsid w:val="00933F58"/>
    <w:rsid w:val="009341D8"/>
    <w:rsid w:val="0093424E"/>
    <w:rsid w:val="0093426D"/>
    <w:rsid w:val="009345B1"/>
    <w:rsid w:val="0093476B"/>
    <w:rsid w:val="0093476C"/>
    <w:rsid w:val="00934D37"/>
    <w:rsid w:val="00935754"/>
    <w:rsid w:val="009358B8"/>
    <w:rsid w:val="009358DC"/>
    <w:rsid w:val="00935A39"/>
    <w:rsid w:val="00935CAD"/>
    <w:rsid w:val="00935F2D"/>
    <w:rsid w:val="00936278"/>
    <w:rsid w:val="0093653C"/>
    <w:rsid w:val="00936A96"/>
    <w:rsid w:val="00936CEC"/>
    <w:rsid w:val="00936D8F"/>
    <w:rsid w:val="00937045"/>
    <w:rsid w:val="0093722E"/>
    <w:rsid w:val="0093798A"/>
    <w:rsid w:val="00937B5A"/>
    <w:rsid w:val="00937C26"/>
    <w:rsid w:val="00937F1E"/>
    <w:rsid w:val="00940834"/>
    <w:rsid w:val="00942184"/>
    <w:rsid w:val="00942338"/>
    <w:rsid w:val="00942529"/>
    <w:rsid w:val="00942A3C"/>
    <w:rsid w:val="00942C6A"/>
    <w:rsid w:val="00942E45"/>
    <w:rsid w:val="00943008"/>
    <w:rsid w:val="009431D7"/>
    <w:rsid w:val="009431F4"/>
    <w:rsid w:val="0094358F"/>
    <w:rsid w:val="00943B4D"/>
    <w:rsid w:val="00943C41"/>
    <w:rsid w:val="00944161"/>
    <w:rsid w:val="0094443D"/>
    <w:rsid w:val="0094486D"/>
    <w:rsid w:val="00944B68"/>
    <w:rsid w:val="00944F20"/>
    <w:rsid w:val="00945159"/>
    <w:rsid w:val="009451AD"/>
    <w:rsid w:val="0094565D"/>
    <w:rsid w:val="0094604E"/>
    <w:rsid w:val="00946367"/>
    <w:rsid w:val="00946659"/>
    <w:rsid w:val="00946DFA"/>
    <w:rsid w:val="00946E1A"/>
    <w:rsid w:val="00946F8F"/>
    <w:rsid w:val="00947216"/>
    <w:rsid w:val="0094732F"/>
    <w:rsid w:val="0094768D"/>
    <w:rsid w:val="00947EB9"/>
    <w:rsid w:val="0095019A"/>
    <w:rsid w:val="009501C4"/>
    <w:rsid w:val="009504AD"/>
    <w:rsid w:val="009504B3"/>
    <w:rsid w:val="0095099C"/>
    <w:rsid w:val="00950AE3"/>
    <w:rsid w:val="00950C77"/>
    <w:rsid w:val="00951634"/>
    <w:rsid w:val="0095167D"/>
    <w:rsid w:val="0095191A"/>
    <w:rsid w:val="00951B7B"/>
    <w:rsid w:val="00951C1B"/>
    <w:rsid w:val="00951E3A"/>
    <w:rsid w:val="00951F75"/>
    <w:rsid w:val="009523A2"/>
    <w:rsid w:val="00952422"/>
    <w:rsid w:val="009525E7"/>
    <w:rsid w:val="009528AB"/>
    <w:rsid w:val="00952DDE"/>
    <w:rsid w:val="00952F42"/>
    <w:rsid w:val="0095421F"/>
    <w:rsid w:val="00954638"/>
    <w:rsid w:val="00954702"/>
    <w:rsid w:val="00954806"/>
    <w:rsid w:val="00955132"/>
    <w:rsid w:val="00955137"/>
    <w:rsid w:val="00955399"/>
    <w:rsid w:val="00955DC0"/>
    <w:rsid w:val="00956335"/>
    <w:rsid w:val="009566E8"/>
    <w:rsid w:val="00956B70"/>
    <w:rsid w:val="00956DEE"/>
    <w:rsid w:val="00956FA4"/>
    <w:rsid w:val="00957462"/>
    <w:rsid w:val="0095761E"/>
    <w:rsid w:val="009602C6"/>
    <w:rsid w:val="009605B6"/>
    <w:rsid w:val="009607B7"/>
    <w:rsid w:val="009608B5"/>
    <w:rsid w:val="00960B3E"/>
    <w:rsid w:val="00961236"/>
    <w:rsid w:val="009612AD"/>
    <w:rsid w:val="00961421"/>
    <w:rsid w:val="00961469"/>
    <w:rsid w:val="00961775"/>
    <w:rsid w:val="009617EE"/>
    <w:rsid w:val="00963A39"/>
    <w:rsid w:val="00963EF0"/>
    <w:rsid w:val="009642D3"/>
    <w:rsid w:val="0096445A"/>
    <w:rsid w:val="009645FD"/>
    <w:rsid w:val="009647C4"/>
    <w:rsid w:val="00964B13"/>
    <w:rsid w:val="00964B4E"/>
    <w:rsid w:val="009651FB"/>
    <w:rsid w:val="0096553D"/>
    <w:rsid w:val="0096577A"/>
    <w:rsid w:val="00965901"/>
    <w:rsid w:val="00965C14"/>
    <w:rsid w:val="009664A3"/>
    <w:rsid w:val="00966972"/>
    <w:rsid w:val="00966D8B"/>
    <w:rsid w:val="00966F7E"/>
    <w:rsid w:val="00967255"/>
    <w:rsid w:val="00967741"/>
    <w:rsid w:val="00967C5F"/>
    <w:rsid w:val="00970556"/>
    <w:rsid w:val="00970737"/>
    <w:rsid w:val="009707FA"/>
    <w:rsid w:val="00970AF2"/>
    <w:rsid w:val="00970FA3"/>
    <w:rsid w:val="009712F3"/>
    <w:rsid w:val="00971364"/>
    <w:rsid w:val="00971553"/>
    <w:rsid w:val="00971667"/>
    <w:rsid w:val="00971836"/>
    <w:rsid w:val="00971975"/>
    <w:rsid w:val="0097223C"/>
    <w:rsid w:val="00972430"/>
    <w:rsid w:val="009724A2"/>
    <w:rsid w:val="00972811"/>
    <w:rsid w:val="00972C88"/>
    <w:rsid w:val="00972E61"/>
    <w:rsid w:val="00972F5D"/>
    <w:rsid w:val="009738B5"/>
    <w:rsid w:val="00973FA1"/>
    <w:rsid w:val="009743EA"/>
    <w:rsid w:val="00974782"/>
    <w:rsid w:val="009747F9"/>
    <w:rsid w:val="009754D2"/>
    <w:rsid w:val="0097555D"/>
    <w:rsid w:val="00975A9B"/>
    <w:rsid w:val="0097621F"/>
    <w:rsid w:val="00976823"/>
    <w:rsid w:val="00976CB6"/>
    <w:rsid w:val="00976E00"/>
    <w:rsid w:val="00976ECC"/>
    <w:rsid w:val="00977BD0"/>
    <w:rsid w:val="00980100"/>
    <w:rsid w:val="00980397"/>
    <w:rsid w:val="0098086E"/>
    <w:rsid w:val="00980E5C"/>
    <w:rsid w:val="009817B0"/>
    <w:rsid w:val="009817D6"/>
    <w:rsid w:val="00981844"/>
    <w:rsid w:val="009819BD"/>
    <w:rsid w:val="009819FA"/>
    <w:rsid w:val="00981A5C"/>
    <w:rsid w:val="00981A95"/>
    <w:rsid w:val="00981D8A"/>
    <w:rsid w:val="00982411"/>
    <w:rsid w:val="009826ED"/>
    <w:rsid w:val="00982818"/>
    <w:rsid w:val="00982BD1"/>
    <w:rsid w:val="0098322A"/>
    <w:rsid w:val="0098342F"/>
    <w:rsid w:val="00983559"/>
    <w:rsid w:val="00983DD8"/>
    <w:rsid w:val="009841BA"/>
    <w:rsid w:val="00984519"/>
    <w:rsid w:val="009846D2"/>
    <w:rsid w:val="009848A1"/>
    <w:rsid w:val="00984BE4"/>
    <w:rsid w:val="00984D8D"/>
    <w:rsid w:val="00985CBA"/>
    <w:rsid w:val="0098602F"/>
    <w:rsid w:val="00986568"/>
    <w:rsid w:val="009865F0"/>
    <w:rsid w:val="00986ACC"/>
    <w:rsid w:val="00986DF9"/>
    <w:rsid w:val="00987430"/>
    <w:rsid w:val="0098763F"/>
    <w:rsid w:val="00987BD7"/>
    <w:rsid w:val="00990363"/>
    <w:rsid w:val="009903B6"/>
    <w:rsid w:val="00990453"/>
    <w:rsid w:val="00991029"/>
    <w:rsid w:val="009914C5"/>
    <w:rsid w:val="00991854"/>
    <w:rsid w:val="0099225E"/>
    <w:rsid w:val="00992277"/>
    <w:rsid w:val="00992497"/>
    <w:rsid w:val="009925DB"/>
    <w:rsid w:val="00992644"/>
    <w:rsid w:val="00992BAF"/>
    <w:rsid w:val="00993389"/>
    <w:rsid w:val="009934EC"/>
    <w:rsid w:val="009936EC"/>
    <w:rsid w:val="00993765"/>
    <w:rsid w:val="00993975"/>
    <w:rsid w:val="00993AC8"/>
    <w:rsid w:val="009942EB"/>
    <w:rsid w:val="00994691"/>
    <w:rsid w:val="009949A7"/>
    <w:rsid w:val="009951AE"/>
    <w:rsid w:val="00995B5D"/>
    <w:rsid w:val="009962B6"/>
    <w:rsid w:val="00996C20"/>
    <w:rsid w:val="00996C24"/>
    <w:rsid w:val="0099709D"/>
    <w:rsid w:val="0099737E"/>
    <w:rsid w:val="009974F5"/>
    <w:rsid w:val="00997A7D"/>
    <w:rsid w:val="00997F10"/>
    <w:rsid w:val="009A03DE"/>
    <w:rsid w:val="009A0A58"/>
    <w:rsid w:val="009A0E81"/>
    <w:rsid w:val="009A0FAC"/>
    <w:rsid w:val="009A1225"/>
    <w:rsid w:val="009A1393"/>
    <w:rsid w:val="009A1CC7"/>
    <w:rsid w:val="009A2011"/>
    <w:rsid w:val="009A23E0"/>
    <w:rsid w:val="009A26AA"/>
    <w:rsid w:val="009A290A"/>
    <w:rsid w:val="009A3263"/>
    <w:rsid w:val="009A33BA"/>
    <w:rsid w:val="009A3AD3"/>
    <w:rsid w:val="009A3E28"/>
    <w:rsid w:val="009A3F0B"/>
    <w:rsid w:val="009A4213"/>
    <w:rsid w:val="009A426B"/>
    <w:rsid w:val="009A46A9"/>
    <w:rsid w:val="009A5401"/>
    <w:rsid w:val="009A562C"/>
    <w:rsid w:val="009A5777"/>
    <w:rsid w:val="009A5D76"/>
    <w:rsid w:val="009A5F00"/>
    <w:rsid w:val="009A6478"/>
    <w:rsid w:val="009A6825"/>
    <w:rsid w:val="009A68C3"/>
    <w:rsid w:val="009A7A82"/>
    <w:rsid w:val="009B006B"/>
    <w:rsid w:val="009B035D"/>
    <w:rsid w:val="009B08BC"/>
    <w:rsid w:val="009B094D"/>
    <w:rsid w:val="009B10F3"/>
    <w:rsid w:val="009B1477"/>
    <w:rsid w:val="009B18AC"/>
    <w:rsid w:val="009B18B2"/>
    <w:rsid w:val="009B1A0B"/>
    <w:rsid w:val="009B1C61"/>
    <w:rsid w:val="009B1C7E"/>
    <w:rsid w:val="009B1D30"/>
    <w:rsid w:val="009B2028"/>
    <w:rsid w:val="009B2119"/>
    <w:rsid w:val="009B22F2"/>
    <w:rsid w:val="009B24D0"/>
    <w:rsid w:val="009B2A25"/>
    <w:rsid w:val="009B2E44"/>
    <w:rsid w:val="009B2FCB"/>
    <w:rsid w:val="009B31EE"/>
    <w:rsid w:val="009B3351"/>
    <w:rsid w:val="009B3AD1"/>
    <w:rsid w:val="009B3FAC"/>
    <w:rsid w:val="009B417D"/>
    <w:rsid w:val="009B4216"/>
    <w:rsid w:val="009B4388"/>
    <w:rsid w:val="009B45C4"/>
    <w:rsid w:val="009B4877"/>
    <w:rsid w:val="009B4883"/>
    <w:rsid w:val="009B4A16"/>
    <w:rsid w:val="009B4EF7"/>
    <w:rsid w:val="009B5413"/>
    <w:rsid w:val="009B5512"/>
    <w:rsid w:val="009B566F"/>
    <w:rsid w:val="009B5A6C"/>
    <w:rsid w:val="009B5A76"/>
    <w:rsid w:val="009B5B20"/>
    <w:rsid w:val="009B5E2A"/>
    <w:rsid w:val="009B5F3F"/>
    <w:rsid w:val="009B614B"/>
    <w:rsid w:val="009B662D"/>
    <w:rsid w:val="009B6A58"/>
    <w:rsid w:val="009B7422"/>
    <w:rsid w:val="009B768C"/>
    <w:rsid w:val="009B7886"/>
    <w:rsid w:val="009B7963"/>
    <w:rsid w:val="009B7B84"/>
    <w:rsid w:val="009B7C74"/>
    <w:rsid w:val="009B7E8E"/>
    <w:rsid w:val="009C03B2"/>
    <w:rsid w:val="009C09D4"/>
    <w:rsid w:val="009C09F9"/>
    <w:rsid w:val="009C0B6E"/>
    <w:rsid w:val="009C0DD0"/>
    <w:rsid w:val="009C0F03"/>
    <w:rsid w:val="009C1369"/>
    <w:rsid w:val="009C1791"/>
    <w:rsid w:val="009C1C85"/>
    <w:rsid w:val="009C233B"/>
    <w:rsid w:val="009C28B1"/>
    <w:rsid w:val="009C28EC"/>
    <w:rsid w:val="009C2B11"/>
    <w:rsid w:val="009C2C16"/>
    <w:rsid w:val="009C2E07"/>
    <w:rsid w:val="009C2FF0"/>
    <w:rsid w:val="009C32A9"/>
    <w:rsid w:val="009C32D2"/>
    <w:rsid w:val="009C32F7"/>
    <w:rsid w:val="009C33D9"/>
    <w:rsid w:val="009C34BC"/>
    <w:rsid w:val="009C371D"/>
    <w:rsid w:val="009C3ABF"/>
    <w:rsid w:val="009C3BEB"/>
    <w:rsid w:val="009C3C3D"/>
    <w:rsid w:val="009C41AE"/>
    <w:rsid w:val="009C427B"/>
    <w:rsid w:val="009C4786"/>
    <w:rsid w:val="009C4819"/>
    <w:rsid w:val="009C487F"/>
    <w:rsid w:val="009C4974"/>
    <w:rsid w:val="009C4ECE"/>
    <w:rsid w:val="009C4F81"/>
    <w:rsid w:val="009C5B5A"/>
    <w:rsid w:val="009C63C7"/>
    <w:rsid w:val="009C6560"/>
    <w:rsid w:val="009C6612"/>
    <w:rsid w:val="009C67EF"/>
    <w:rsid w:val="009C6DB7"/>
    <w:rsid w:val="009C6E8A"/>
    <w:rsid w:val="009C70C9"/>
    <w:rsid w:val="009C7102"/>
    <w:rsid w:val="009C7432"/>
    <w:rsid w:val="009C7E8C"/>
    <w:rsid w:val="009D0421"/>
    <w:rsid w:val="009D06A0"/>
    <w:rsid w:val="009D06E1"/>
    <w:rsid w:val="009D0923"/>
    <w:rsid w:val="009D0AF7"/>
    <w:rsid w:val="009D1535"/>
    <w:rsid w:val="009D1578"/>
    <w:rsid w:val="009D1A79"/>
    <w:rsid w:val="009D1F4C"/>
    <w:rsid w:val="009D1FA0"/>
    <w:rsid w:val="009D2001"/>
    <w:rsid w:val="009D21BA"/>
    <w:rsid w:val="009D21FA"/>
    <w:rsid w:val="009D2231"/>
    <w:rsid w:val="009D228C"/>
    <w:rsid w:val="009D2983"/>
    <w:rsid w:val="009D2C2D"/>
    <w:rsid w:val="009D382C"/>
    <w:rsid w:val="009D42E6"/>
    <w:rsid w:val="009D47D5"/>
    <w:rsid w:val="009D4FA0"/>
    <w:rsid w:val="009D52F7"/>
    <w:rsid w:val="009D54EA"/>
    <w:rsid w:val="009D551C"/>
    <w:rsid w:val="009D5578"/>
    <w:rsid w:val="009D5586"/>
    <w:rsid w:val="009D6566"/>
    <w:rsid w:val="009D6605"/>
    <w:rsid w:val="009D69F7"/>
    <w:rsid w:val="009D6A51"/>
    <w:rsid w:val="009D6FB7"/>
    <w:rsid w:val="009D70FB"/>
    <w:rsid w:val="009D75C0"/>
    <w:rsid w:val="009D7A5F"/>
    <w:rsid w:val="009D7E7F"/>
    <w:rsid w:val="009E0463"/>
    <w:rsid w:val="009E1019"/>
    <w:rsid w:val="009E11AE"/>
    <w:rsid w:val="009E136D"/>
    <w:rsid w:val="009E1AF4"/>
    <w:rsid w:val="009E1B4E"/>
    <w:rsid w:val="009E2050"/>
    <w:rsid w:val="009E23FA"/>
    <w:rsid w:val="009E2540"/>
    <w:rsid w:val="009E2740"/>
    <w:rsid w:val="009E290C"/>
    <w:rsid w:val="009E2ACC"/>
    <w:rsid w:val="009E2D0B"/>
    <w:rsid w:val="009E2D1B"/>
    <w:rsid w:val="009E2D5A"/>
    <w:rsid w:val="009E32D0"/>
    <w:rsid w:val="009E3379"/>
    <w:rsid w:val="009E340A"/>
    <w:rsid w:val="009E361B"/>
    <w:rsid w:val="009E3803"/>
    <w:rsid w:val="009E3A75"/>
    <w:rsid w:val="009E4005"/>
    <w:rsid w:val="009E416E"/>
    <w:rsid w:val="009E4911"/>
    <w:rsid w:val="009E4949"/>
    <w:rsid w:val="009E52A3"/>
    <w:rsid w:val="009E53E5"/>
    <w:rsid w:val="009E5836"/>
    <w:rsid w:val="009E5B72"/>
    <w:rsid w:val="009E5BEC"/>
    <w:rsid w:val="009E614B"/>
    <w:rsid w:val="009E63C6"/>
    <w:rsid w:val="009E6717"/>
    <w:rsid w:val="009E688F"/>
    <w:rsid w:val="009E6927"/>
    <w:rsid w:val="009E694C"/>
    <w:rsid w:val="009E69C5"/>
    <w:rsid w:val="009E6A59"/>
    <w:rsid w:val="009E721E"/>
    <w:rsid w:val="009E778F"/>
    <w:rsid w:val="009E799B"/>
    <w:rsid w:val="009E7D4B"/>
    <w:rsid w:val="009E7E01"/>
    <w:rsid w:val="009F0144"/>
    <w:rsid w:val="009F052D"/>
    <w:rsid w:val="009F054A"/>
    <w:rsid w:val="009F16D5"/>
    <w:rsid w:val="009F17DA"/>
    <w:rsid w:val="009F1D59"/>
    <w:rsid w:val="009F20D0"/>
    <w:rsid w:val="009F239D"/>
    <w:rsid w:val="009F25BA"/>
    <w:rsid w:val="009F2D8B"/>
    <w:rsid w:val="009F3245"/>
    <w:rsid w:val="009F327A"/>
    <w:rsid w:val="009F32A1"/>
    <w:rsid w:val="009F3436"/>
    <w:rsid w:val="009F35A8"/>
    <w:rsid w:val="009F395D"/>
    <w:rsid w:val="009F3A7D"/>
    <w:rsid w:val="009F40F8"/>
    <w:rsid w:val="009F4C5E"/>
    <w:rsid w:val="009F4E00"/>
    <w:rsid w:val="009F4E04"/>
    <w:rsid w:val="009F53D1"/>
    <w:rsid w:val="009F5B9B"/>
    <w:rsid w:val="009F5BE4"/>
    <w:rsid w:val="009F62E6"/>
    <w:rsid w:val="009F6A2E"/>
    <w:rsid w:val="009F6AA9"/>
    <w:rsid w:val="009F6B49"/>
    <w:rsid w:val="009F6B64"/>
    <w:rsid w:val="009F6D10"/>
    <w:rsid w:val="009F6F15"/>
    <w:rsid w:val="009F6F58"/>
    <w:rsid w:val="009F7174"/>
    <w:rsid w:val="009F79FA"/>
    <w:rsid w:val="009F7ED5"/>
    <w:rsid w:val="00A0010C"/>
    <w:rsid w:val="00A001ED"/>
    <w:rsid w:val="00A006E6"/>
    <w:rsid w:val="00A01286"/>
    <w:rsid w:val="00A01E5B"/>
    <w:rsid w:val="00A01ECE"/>
    <w:rsid w:val="00A02091"/>
    <w:rsid w:val="00A0219A"/>
    <w:rsid w:val="00A023BF"/>
    <w:rsid w:val="00A02723"/>
    <w:rsid w:val="00A027E4"/>
    <w:rsid w:val="00A02B28"/>
    <w:rsid w:val="00A02F9B"/>
    <w:rsid w:val="00A031C0"/>
    <w:rsid w:val="00A03376"/>
    <w:rsid w:val="00A03C6A"/>
    <w:rsid w:val="00A03CE0"/>
    <w:rsid w:val="00A03F19"/>
    <w:rsid w:val="00A041C4"/>
    <w:rsid w:val="00A04268"/>
    <w:rsid w:val="00A04421"/>
    <w:rsid w:val="00A05173"/>
    <w:rsid w:val="00A0570C"/>
    <w:rsid w:val="00A061A8"/>
    <w:rsid w:val="00A061EB"/>
    <w:rsid w:val="00A064DC"/>
    <w:rsid w:val="00A068E3"/>
    <w:rsid w:val="00A06F44"/>
    <w:rsid w:val="00A06F48"/>
    <w:rsid w:val="00A0735D"/>
    <w:rsid w:val="00A07744"/>
    <w:rsid w:val="00A07A44"/>
    <w:rsid w:val="00A101FD"/>
    <w:rsid w:val="00A102B9"/>
    <w:rsid w:val="00A10C19"/>
    <w:rsid w:val="00A10DA9"/>
    <w:rsid w:val="00A10F46"/>
    <w:rsid w:val="00A110F2"/>
    <w:rsid w:val="00A11478"/>
    <w:rsid w:val="00A11971"/>
    <w:rsid w:val="00A11CED"/>
    <w:rsid w:val="00A12004"/>
    <w:rsid w:val="00A12367"/>
    <w:rsid w:val="00A127B2"/>
    <w:rsid w:val="00A1293D"/>
    <w:rsid w:val="00A12BC3"/>
    <w:rsid w:val="00A13016"/>
    <w:rsid w:val="00A130F5"/>
    <w:rsid w:val="00A13339"/>
    <w:rsid w:val="00A13472"/>
    <w:rsid w:val="00A13829"/>
    <w:rsid w:val="00A13924"/>
    <w:rsid w:val="00A14139"/>
    <w:rsid w:val="00A14D4C"/>
    <w:rsid w:val="00A14F15"/>
    <w:rsid w:val="00A15750"/>
    <w:rsid w:val="00A15F4A"/>
    <w:rsid w:val="00A15FD0"/>
    <w:rsid w:val="00A169D9"/>
    <w:rsid w:val="00A16CE2"/>
    <w:rsid w:val="00A16EC4"/>
    <w:rsid w:val="00A16F57"/>
    <w:rsid w:val="00A172A4"/>
    <w:rsid w:val="00A17C23"/>
    <w:rsid w:val="00A17E5D"/>
    <w:rsid w:val="00A17F52"/>
    <w:rsid w:val="00A20066"/>
    <w:rsid w:val="00A201D1"/>
    <w:rsid w:val="00A2074F"/>
    <w:rsid w:val="00A2086A"/>
    <w:rsid w:val="00A208E8"/>
    <w:rsid w:val="00A20A23"/>
    <w:rsid w:val="00A211E5"/>
    <w:rsid w:val="00A215EC"/>
    <w:rsid w:val="00A216C3"/>
    <w:rsid w:val="00A2183C"/>
    <w:rsid w:val="00A219F6"/>
    <w:rsid w:val="00A21C1A"/>
    <w:rsid w:val="00A21CB8"/>
    <w:rsid w:val="00A21E2D"/>
    <w:rsid w:val="00A2212B"/>
    <w:rsid w:val="00A2245F"/>
    <w:rsid w:val="00A226FA"/>
    <w:rsid w:val="00A22864"/>
    <w:rsid w:val="00A22994"/>
    <w:rsid w:val="00A22E79"/>
    <w:rsid w:val="00A2304B"/>
    <w:rsid w:val="00A2337C"/>
    <w:rsid w:val="00A2339C"/>
    <w:rsid w:val="00A23747"/>
    <w:rsid w:val="00A238DB"/>
    <w:rsid w:val="00A23DCB"/>
    <w:rsid w:val="00A24BBC"/>
    <w:rsid w:val="00A24D11"/>
    <w:rsid w:val="00A25062"/>
    <w:rsid w:val="00A2511E"/>
    <w:rsid w:val="00A25197"/>
    <w:rsid w:val="00A2530E"/>
    <w:rsid w:val="00A261E1"/>
    <w:rsid w:val="00A26256"/>
    <w:rsid w:val="00A26526"/>
    <w:rsid w:val="00A26D28"/>
    <w:rsid w:val="00A26F1B"/>
    <w:rsid w:val="00A2754A"/>
    <w:rsid w:val="00A27A00"/>
    <w:rsid w:val="00A27CC0"/>
    <w:rsid w:val="00A27CC6"/>
    <w:rsid w:val="00A27CEE"/>
    <w:rsid w:val="00A27E2D"/>
    <w:rsid w:val="00A27E5D"/>
    <w:rsid w:val="00A3012D"/>
    <w:rsid w:val="00A302E1"/>
    <w:rsid w:val="00A305CE"/>
    <w:rsid w:val="00A309FB"/>
    <w:rsid w:val="00A30B7E"/>
    <w:rsid w:val="00A30B89"/>
    <w:rsid w:val="00A30F46"/>
    <w:rsid w:val="00A31931"/>
    <w:rsid w:val="00A31CCC"/>
    <w:rsid w:val="00A31DAA"/>
    <w:rsid w:val="00A32054"/>
    <w:rsid w:val="00A32B33"/>
    <w:rsid w:val="00A32B34"/>
    <w:rsid w:val="00A32C36"/>
    <w:rsid w:val="00A331A4"/>
    <w:rsid w:val="00A33901"/>
    <w:rsid w:val="00A33960"/>
    <w:rsid w:val="00A33A9E"/>
    <w:rsid w:val="00A33B93"/>
    <w:rsid w:val="00A33D70"/>
    <w:rsid w:val="00A33E63"/>
    <w:rsid w:val="00A340B3"/>
    <w:rsid w:val="00A344D8"/>
    <w:rsid w:val="00A34CDD"/>
    <w:rsid w:val="00A3506E"/>
    <w:rsid w:val="00A356CB"/>
    <w:rsid w:val="00A35A8E"/>
    <w:rsid w:val="00A35C8E"/>
    <w:rsid w:val="00A36389"/>
    <w:rsid w:val="00A36A96"/>
    <w:rsid w:val="00A36F43"/>
    <w:rsid w:val="00A37230"/>
    <w:rsid w:val="00A3786D"/>
    <w:rsid w:val="00A37907"/>
    <w:rsid w:val="00A37B40"/>
    <w:rsid w:val="00A401CD"/>
    <w:rsid w:val="00A40789"/>
    <w:rsid w:val="00A408B4"/>
    <w:rsid w:val="00A40A01"/>
    <w:rsid w:val="00A41302"/>
    <w:rsid w:val="00A4186A"/>
    <w:rsid w:val="00A41883"/>
    <w:rsid w:val="00A41930"/>
    <w:rsid w:val="00A41A52"/>
    <w:rsid w:val="00A41CDD"/>
    <w:rsid w:val="00A41E29"/>
    <w:rsid w:val="00A427F7"/>
    <w:rsid w:val="00A42955"/>
    <w:rsid w:val="00A42A11"/>
    <w:rsid w:val="00A42C6D"/>
    <w:rsid w:val="00A42D1A"/>
    <w:rsid w:val="00A43299"/>
    <w:rsid w:val="00A4380B"/>
    <w:rsid w:val="00A4384A"/>
    <w:rsid w:val="00A43C55"/>
    <w:rsid w:val="00A43C8C"/>
    <w:rsid w:val="00A44582"/>
    <w:rsid w:val="00A449A6"/>
    <w:rsid w:val="00A44AA5"/>
    <w:rsid w:val="00A44AD2"/>
    <w:rsid w:val="00A44BBD"/>
    <w:rsid w:val="00A452AC"/>
    <w:rsid w:val="00A453C1"/>
    <w:rsid w:val="00A45484"/>
    <w:rsid w:val="00A459C4"/>
    <w:rsid w:val="00A459CF"/>
    <w:rsid w:val="00A45DB0"/>
    <w:rsid w:val="00A45EC1"/>
    <w:rsid w:val="00A45F31"/>
    <w:rsid w:val="00A461E5"/>
    <w:rsid w:val="00A469E8"/>
    <w:rsid w:val="00A46CDC"/>
    <w:rsid w:val="00A46D80"/>
    <w:rsid w:val="00A47051"/>
    <w:rsid w:val="00A470DA"/>
    <w:rsid w:val="00A472FD"/>
    <w:rsid w:val="00A478E8"/>
    <w:rsid w:val="00A47F17"/>
    <w:rsid w:val="00A502A2"/>
    <w:rsid w:val="00A50664"/>
    <w:rsid w:val="00A506FF"/>
    <w:rsid w:val="00A50779"/>
    <w:rsid w:val="00A507AF"/>
    <w:rsid w:val="00A50944"/>
    <w:rsid w:val="00A50C5F"/>
    <w:rsid w:val="00A50F77"/>
    <w:rsid w:val="00A510BA"/>
    <w:rsid w:val="00A51188"/>
    <w:rsid w:val="00A518D7"/>
    <w:rsid w:val="00A51C27"/>
    <w:rsid w:val="00A5348D"/>
    <w:rsid w:val="00A53534"/>
    <w:rsid w:val="00A5359D"/>
    <w:rsid w:val="00A53709"/>
    <w:rsid w:val="00A538E3"/>
    <w:rsid w:val="00A541BC"/>
    <w:rsid w:val="00A54818"/>
    <w:rsid w:val="00A548B3"/>
    <w:rsid w:val="00A551A6"/>
    <w:rsid w:val="00A55A8C"/>
    <w:rsid w:val="00A56370"/>
    <w:rsid w:val="00A567D1"/>
    <w:rsid w:val="00A56A7B"/>
    <w:rsid w:val="00A56B1A"/>
    <w:rsid w:val="00A56BAB"/>
    <w:rsid w:val="00A56F01"/>
    <w:rsid w:val="00A56F48"/>
    <w:rsid w:val="00A572B6"/>
    <w:rsid w:val="00A575A2"/>
    <w:rsid w:val="00A602BA"/>
    <w:rsid w:val="00A60510"/>
    <w:rsid w:val="00A60914"/>
    <w:rsid w:val="00A60F32"/>
    <w:rsid w:val="00A61182"/>
    <w:rsid w:val="00A613F4"/>
    <w:rsid w:val="00A615B7"/>
    <w:rsid w:val="00A61AD7"/>
    <w:rsid w:val="00A61F89"/>
    <w:rsid w:val="00A61FBE"/>
    <w:rsid w:val="00A620AE"/>
    <w:rsid w:val="00A62142"/>
    <w:rsid w:val="00A62164"/>
    <w:rsid w:val="00A6262A"/>
    <w:rsid w:val="00A628C7"/>
    <w:rsid w:val="00A62BA4"/>
    <w:rsid w:val="00A62BDB"/>
    <w:rsid w:val="00A62D49"/>
    <w:rsid w:val="00A6364B"/>
    <w:rsid w:val="00A636EE"/>
    <w:rsid w:val="00A6392E"/>
    <w:rsid w:val="00A63DC4"/>
    <w:rsid w:val="00A6401E"/>
    <w:rsid w:val="00A6449F"/>
    <w:rsid w:val="00A644B9"/>
    <w:rsid w:val="00A64541"/>
    <w:rsid w:val="00A648C8"/>
    <w:rsid w:val="00A64DC2"/>
    <w:rsid w:val="00A64E73"/>
    <w:rsid w:val="00A65379"/>
    <w:rsid w:val="00A6537E"/>
    <w:rsid w:val="00A65676"/>
    <w:rsid w:val="00A65685"/>
    <w:rsid w:val="00A65793"/>
    <w:rsid w:val="00A659A7"/>
    <w:rsid w:val="00A6667A"/>
    <w:rsid w:val="00A667C8"/>
    <w:rsid w:val="00A66D9F"/>
    <w:rsid w:val="00A67171"/>
    <w:rsid w:val="00A674AD"/>
    <w:rsid w:val="00A67693"/>
    <w:rsid w:val="00A678A6"/>
    <w:rsid w:val="00A678D1"/>
    <w:rsid w:val="00A70198"/>
    <w:rsid w:val="00A702CC"/>
    <w:rsid w:val="00A7051C"/>
    <w:rsid w:val="00A7069F"/>
    <w:rsid w:val="00A70DCD"/>
    <w:rsid w:val="00A7109A"/>
    <w:rsid w:val="00A712FE"/>
    <w:rsid w:val="00A715B1"/>
    <w:rsid w:val="00A719C6"/>
    <w:rsid w:val="00A71D5C"/>
    <w:rsid w:val="00A71FA2"/>
    <w:rsid w:val="00A722E1"/>
    <w:rsid w:val="00A7299D"/>
    <w:rsid w:val="00A72A77"/>
    <w:rsid w:val="00A73027"/>
    <w:rsid w:val="00A73C8C"/>
    <w:rsid w:val="00A73D83"/>
    <w:rsid w:val="00A742C8"/>
    <w:rsid w:val="00A7452E"/>
    <w:rsid w:val="00A745D6"/>
    <w:rsid w:val="00A74E15"/>
    <w:rsid w:val="00A75301"/>
    <w:rsid w:val="00A754AE"/>
    <w:rsid w:val="00A75782"/>
    <w:rsid w:val="00A759C4"/>
    <w:rsid w:val="00A75DCF"/>
    <w:rsid w:val="00A76378"/>
    <w:rsid w:val="00A765F9"/>
    <w:rsid w:val="00A7687C"/>
    <w:rsid w:val="00A768AA"/>
    <w:rsid w:val="00A770D7"/>
    <w:rsid w:val="00A772AC"/>
    <w:rsid w:val="00A77485"/>
    <w:rsid w:val="00A8050D"/>
    <w:rsid w:val="00A80AD5"/>
    <w:rsid w:val="00A80DAC"/>
    <w:rsid w:val="00A80FA0"/>
    <w:rsid w:val="00A81018"/>
    <w:rsid w:val="00A810C4"/>
    <w:rsid w:val="00A81252"/>
    <w:rsid w:val="00A81914"/>
    <w:rsid w:val="00A81BDE"/>
    <w:rsid w:val="00A81D2C"/>
    <w:rsid w:val="00A81DBF"/>
    <w:rsid w:val="00A8228D"/>
    <w:rsid w:val="00A8276D"/>
    <w:rsid w:val="00A828C6"/>
    <w:rsid w:val="00A82A00"/>
    <w:rsid w:val="00A82A34"/>
    <w:rsid w:val="00A82C79"/>
    <w:rsid w:val="00A82CA7"/>
    <w:rsid w:val="00A83526"/>
    <w:rsid w:val="00A83980"/>
    <w:rsid w:val="00A83AB5"/>
    <w:rsid w:val="00A844BB"/>
    <w:rsid w:val="00A845BB"/>
    <w:rsid w:val="00A8489F"/>
    <w:rsid w:val="00A84A92"/>
    <w:rsid w:val="00A84D36"/>
    <w:rsid w:val="00A84DA4"/>
    <w:rsid w:val="00A852DB"/>
    <w:rsid w:val="00A85563"/>
    <w:rsid w:val="00A856A7"/>
    <w:rsid w:val="00A858D6"/>
    <w:rsid w:val="00A85A08"/>
    <w:rsid w:val="00A85B0A"/>
    <w:rsid w:val="00A85E17"/>
    <w:rsid w:val="00A863BD"/>
    <w:rsid w:val="00A86AD1"/>
    <w:rsid w:val="00A86C46"/>
    <w:rsid w:val="00A871B7"/>
    <w:rsid w:val="00A87E2F"/>
    <w:rsid w:val="00A9003F"/>
    <w:rsid w:val="00A90749"/>
    <w:rsid w:val="00A90954"/>
    <w:rsid w:val="00A90A21"/>
    <w:rsid w:val="00A91137"/>
    <w:rsid w:val="00A91167"/>
    <w:rsid w:val="00A91376"/>
    <w:rsid w:val="00A91420"/>
    <w:rsid w:val="00A91528"/>
    <w:rsid w:val="00A91B31"/>
    <w:rsid w:val="00A91D91"/>
    <w:rsid w:val="00A925B5"/>
    <w:rsid w:val="00A92656"/>
    <w:rsid w:val="00A930BC"/>
    <w:rsid w:val="00A93A9A"/>
    <w:rsid w:val="00A93BF1"/>
    <w:rsid w:val="00A93D73"/>
    <w:rsid w:val="00A94524"/>
    <w:rsid w:val="00A94AAB"/>
    <w:rsid w:val="00A950A8"/>
    <w:rsid w:val="00A953A4"/>
    <w:rsid w:val="00A9567E"/>
    <w:rsid w:val="00A9568A"/>
    <w:rsid w:val="00A959F4"/>
    <w:rsid w:val="00A95BD2"/>
    <w:rsid w:val="00A95E7E"/>
    <w:rsid w:val="00A962D0"/>
    <w:rsid w:val="00A96363"/>
    <w:rsid w:val="00A96589"/>
    <w:rsid w:val="00A96805"/>
    <w:rsid w:val="00A9687F"/>
    <w:rsid w:val="00A96F22"/>
    <w:rsid w:val="00A9762B"/>
    <w:rsid w:val="00A97636"/>
    <w:rsid w:val="00A97693"/>
    <w:rsid w:val="00A97817"/>
    <w:rsid w:val="00A9782D"/>
    <w:rsid w:val="00A97BE4"/>
    <w:rsid w:val="00A97D52"/>
    <w:rsid w:val="00A97DD9"/>
    <w:rsid w:val="00A97F39"/>
    <w:rsid w:val="00AA0301"/>
    <w:rsid w:val="00AA04C8"/>
    <w:rsid w:val="00AA0652"/>
    <w:rsid w:val="00AA0691"/>
    <w:rsid w:val="00AA099B"/>
    <w:rsid w:val="00AA16CF"/>
    <w:rsid w:val="00AA18C6"/>
    <w:rsid w:val="00AA253F"/>
    <w:rsid w:val="00AA27F3"/>
    <w:rsid w:val="00AA29FE"/>
    <w:rsid w:val="00AA2E25"/>
    <w:rsid w:val="00AA385A"/>
    <w:rsid w:val="00AA38FC"/>
    <w:rsid w:val="00AA3A31"/>
    <w:rsid w:val="00AA3A43"/>
    <w:rsid w:val="00AA3C90"/>
    <w:rsid w:val="00AA4152"/>
    <w:rsid w:val="00AA41E9"/>
    <w:rsid w:val="00AA41F7"/>
    <w:rsid w:val="00AA4370"/>
    <w:rsid w:val="00AA497C"/>
    <w:rsid w:val="00AA4B98"/>
    <w:rsid w:val="00AA4FE8"/>
    <w:rsid w:val="00AA5154"/>
    <w:rsid w:val="00AA5328"/>
    <w:rsid w:val="00AA53D9"/>
    <w:rsid w:val="00AA55FE"/>
    <w:rsid w:val="00AA56C5"/>
    <w:rsid w:val="00AA5AA2"/>
    <w:rsid w:val="00AA5B27"/>
    <w:rsid w:val="00AA5C5E"/>
    <w:rsid w:val="00AA5D09"/>
    <w:rsid w:val="00AA5D91"/>
    <w:rsid w:val="00AA5E5F"/>
    <w:rsid w:val="00AA611C"/>
    <w:rsid w:val="00AA6532"/>
    <w:rsid w:val="00AA6625"/>
    <w:rsid w:val="00AA6A6E"/>
    <w:rsid w:val="00AA6B57"/>
    <w:rsid w:val="00AA6CF1"/>
    <w:rsid w:val="00AA6DE2"/>
    <w:rsid w:val="00AA6DF5"/>
    <w:rsid w:val="00AA71A4"/>
    <w:rsid w:val="00AA738E"/>
    <w:rsid w:val="00AA7DA4"/>
    <w:rsid w:val="00AA7FE0"/>
    <w:rsid w:val="00AB0039"/>
    <w:rsid w:val="00AB03F9"/>
    <w:rsid w:val="00AB0D41"/>
    <w:rsid w:val="00AB18CF"/>
    <w:rsid w:val="00AB1CEA"/>
    <w:rsid w:val="00AB222E"/>
    <w:rsid w:val="00AB23B8"/>
    <w:rsid w:val="00AB241A"/>
    <w:rsid w:val="00AB2D65"/>
    <w:rsid w:val="00AB32A4"/>
    <w:rsid w:val="00AB32D0"/>
    <w:rsid w:val="00AB3695"/>
    <w:rsid w:val="00AB380D"/>
    <w:rsid w:val="00AB3B0F"/>
    <w:rsid w:val="00AB4A7D"/>
    <w:rsid w:val="00AB51FC"/>
    <w:rsid w:val="00AB5282"/>
    <w:rsid w:val="00AB52FD"/>
    <w:rsid w:val="00AB5992"/>
    <w:rsid w:val="00AB5A3C"/>
    <w:rsid w:val="00AB5B9E"/>
    <w:rsid w:val="00AB5CDA"/>
    <w:rsid w:val="00AB5D5A"/>
    <w:rsid w:val="00AB5FFF"/>
    <w:rsid w:val="00AB6443"/>
    <w:rsid w:val="00AB6C99"/>
    <w:rsid w:val="00AB6CB6"/>
    <w:rsid w:val="00AB6EBE"/>
    <w:rsid w:val="00AB6F89"/>
    <w:rsid w:val="00AB7504"/>
    <w:rsid w:val="00AB75A8"/>
    <w:rsid w:val="00AB75D7"/>
    <w:rsid w:val="00AB78F6"/>
    <w:rsid w:val="00AB79D8"/>
    <w:rsid w:val="00AC0F22"/>
    <w:rsid w:val="00AC1E25"/>
    <w:rsid w:val="00AC2029"/>
    <w:rsid w:val="00AC2F78"/>
    <w:rsid w:val="00AC311F"/>
    <w:rsid w:val="00AC3587"/>
    <w:rsid w:val="00AC3CE9"/>
    <w:rsid w:val="00AC40D1"/>
    <w:rsid w:val="00AC45ED"/>
    <w:rsid w:val="00AC47D1"/>
    <w:rsid w:val="00AC485E"/>
    <w:rsid w:val="00AC50A6"/>
    <w:rsid w:val="00AC5E4F"/>
    <w:rsid w:val="00AC6CEA"/>
    <w:rsid w:val="00AC6CF2"/>
    <w:rsid w:val="00AC7180"/>
    <w:rsid w:val="00AC761D"/>
    <w:rsid w:val="00AC76F4"/>
    <w:rsid w:val="00AC77D4"/>
    <w:rsid w:val="00AC7D26"/>
    <w:rsid w:val="00AC7D83"/>
    <w:rsid w:val="00AD09F7"/>
    <w:rsid w:val="00AD0A1E"/>
    <w:rsid w:val="00AD0D2D"/>
    <w:rsid w:val="00AD1106"/>
    <w:rsid w:val="00AD111D"/>
    <w:rsid w:val="00AD144C"/>
    <w:rsid w:val="00AD187C"/>
    <w:rsid w:val="00AD1BCE"/>
    <w:rsid w:val="00AD2310"/>
    <w:rsid w:val="00AD2751"/>
    <w:rsid w:val="00AD2FE5"/>
    <w:rsid w:val="00AD381B"/>
    <w:rsid w:val="00AD3A2A"/>
    <w:rsid w:val="00AD3AE5"/>
    <w:rsid w:val="00AD3D82"/>
    <w:rsid w:val="00AD3E04"/>
    <w:rsid w:val="00AD40A8"/>
    <w:rsid w:val="00AD435A"/>
    <w:rsid w:val="00AD48E3"/>
    <w:rsid w:val="00AD4B35"/>
    <w:rsid w:val="00AD520F"/>
    <w:rsid w:val="00AD59BD"/>
    <w:rsid w:val="00AD5ACA"/>
    <w:rsid w:val="00AD5AF9"/>
    <w:rsid w:val="00AD5CB2"/>
    <w:rsid w:val="00AD5F80"/>
    <w:rsid w:val="00AD64C9"/>
    <w:rsid w:val="00AD64CF"/>
    <w:rsid w:val="00AD6574"/>
    <w:rsid w:val="00AD65BE"/>
    <w:rsid w:val="00AD6BF3"/>
    <w:rsid w:val="00AE0485"/>
    <w:rsid w:val="00AE069C"/>
    <w:rsid w:val="00AE06EB"/>
    <w:rsid w:val="00AE08EE"/>
    <w:rsid w:val="00AE0BB1"/>
    <w:rsid w:val="00AE0BDD"/>
    <w:rsid w:val="00AE11A8"/>
    <w:rsid w:val="00AE169D"/>
    <w:rsid w:val="00AE1E47"/>
    <w:rsid w:val="00AE21B5"/>
    <w:rsid w:val="00AE225E"/>
    <w:rsid w:val="00AE2443"/>
    <w:rsid w:val="00AE2633"/>
    <w:rsid w:val="00AE27D9"/>
    <w:rsid w:val="00AE2DCF"/>
    <w:rsid w:val="00AE34D3"/>
    <w:rsid w:val="00AE38CE"/>
    <w:rsid w:val="00AE3BD8"/>
    <w:rsid w:val="00AE3E9C"/>
    <w:rsid w:val="00AE3FA7"/>
    <w:rsid w:val="00AE4005"/>
    <w:rsid w:val="00AE42F6"/>
    <w:rsid w:val="00AE4E1A"/>
    <w:rsid w:val="00AE4E25"/>
    <w:rsid w:val="00AE52D7"/>
    <w:rsid w:val="00AE5359"/>
    <w:rsid w:val="00AE59ED"/>
    <w:rsid w:val="00AE5ADB"/>
    <w:rsid w:val="00AE5E42"/>
    <w:rsid w:val="00AE6292"/>
    <w:rsid w:val="00AE66C4"/>
    <w:rsid w:val="00AE6F0C"/>
    <w:rsid w:val="00AE6F40"/>
    <w:rsid w:val="00AE722C"/>
    <w:rsid w:val="00AF0008"/>
    <w:rsid w:val="00AF0027"/>
    <w:rsid w:val="00AF009A"/>
    <w:rsid w:val="00AF00C7"/>
    <w:rsid w:val="00AF0468"/>
    <w:rsid w:val="00AF054F"/>
    <w:rsid w:val="00AF0A28"/>
    <w:rsid w:val="00AF18BF"/>
    <w:rsid w:val="00AF18EF"/>
    <w:rsid w:val="00AF1D54"/>
    <w:rsid w:val="00AF25E0"/>
    <w:rsid w:val="00AF2C8E"/>
    <w:rsid w:val="00AF2D3B"/>
    <w:rsid w:val="00AF34CA"/>
    <w:rsid w:val="00AF39CA"/>
    <w:rsid w:val="00AF3D30"/>
    <w:rsid w:val="00AF3F04"/>
    <w:rsid w:val="00AF40F1"/>
    <w:rsid w:val="00AF44D8"/>
    <w:rsid w:val="00AF45BF"/>
    <w:rsid w:val="00AF464F"/>
    <w:rsid w:val="00AF4AB6"/>
    <w:rsid w:val="00AF4BC0"/>
    <w:rsid w:val="00AF5208"/>
    <w:rsid w:val="00AF54B8"/>
    <w:rsid w:val="00AF5540"/>
    <w:rsid w:val="00AF5F86"/>
    <w:rsid w:val="00AF6010"/>
    <w:rsid w:val="00AF620D"/>
    <w:rsid w:val="00AF6463"/>
    <w:rsid w:val="00AF6928"/>
    <w:rsid w:val="00AF695A"/>
    <w:rsid w:val="00AF69B5"/>
    <w:rsid w:val="00AF6E85"/>
    <w:rsid w:val="00AF6EBC"/>
    <w:rsid w:val="00AF7534"/>
    <w:rsid w:val="00AF7A1D"/>
    <w:rsid w:val="00AF7D87"/>
    <w:rsid w:val="00B00263"/>
    <w:rsid w:val="00B00345"/>
    <w:rsid w:val="00B004B7"/>
    <w:rsid w:val="00B00799"/>
    <w:rsid w:val="00B009B4"/>
    <w:rsid w:val="00B00FFF"/>
    <w:rsid w:val="00B0108D"/>
    <w:rsid w:val="00B012B9"/>
    <w:rsid w:val="00B021ED"/>
    <w:rsid w:val="00B02E2B"/>
    <w:rsid w:val="00B032B3"/>
    <w:rsid w:val="00B03350"/>
    <w:rsid w:val="00B036F5"/>
    <w:rsid w:val="00B03763"/>
    <w:rsid w:val="00B03C98"/>
    <w:rsid w:val="00B03D54"/>
    <w:rsid w:val="00B043E7"/>
    <w:rsid w:val="00B045AC"/>
    <w:rsid w:val="00B04A51"/>
    <w:rsid w:val="00B05116"/>
    <w:rsid w:val="00B05344"/>
    <w:rsid w:val="00B05587"/>
    <w:rsid w:val="00B05F12"/>
    <w:rsid w:val="00B06081"/>
    <w:rsid w:val="00B061F7"/>
    <w:rsid w:val="00B0621D"/>
    <w:rsid w:val="00B0676F"/>
    <w:rsid w:val="00B06D00"/>
    <w:rsid w:val="00B0701B"/>
    <w:rsid w:val="00B071AB"/>
    <w:rsid w:val="00B07353"/>
    <w:rsid w:val="00B0750D"/>
    <w:rsid w:val="00B076B1"/>
    <w:rsid w:val="00B078B9"/>
    <w:rsid w:val="00B078FF"/>
    <w:rsid w:val="00B10097"/>
    <w:rsid w:val="00B1012F"/>
    <w:rsid w:val="00B102E7"/>
    <w:rsid w:val="00B10373"/>
    <w:rsid w:val="00B10C7C"/>
    <w:rsid w:val="00B11218"/>
    <w:rsid w:val="00B1179F"/>
    <w:rsid w:val="00B12291"/>
    <w:rsid w:val="00B123E2"/>
    <w:rsid w:val="00B1251A"/>
    <w:rsid w:val="00B128C3"/>
    <w:rsid w:val="00B12C5C"/>
    <w:rsid w:val="00B135E6"/>
    <w:rsid w:val="00B13774"/>
    <w:rsid w:val="00B1385C"/>
    <w:rsid w:val="00B13950"/>
    <w:rsid w:val="00B13B6D"/>
    <w:rsid w:val="00B1470B"/>
    <w:rsid w:val="00B14731"/>
    <w:rsid w:val="00B148D6"/>
    <w:rsid w:val="00B14977"/>
    <w:rsid w:val="00B14A57"/>
    <w:rsid w:val="00B14FE9"/>
    <w:rsid w:val="00B14FF9"/>
    <w:rsid w:val="00B15159"/>
    <w:rsid w:val="00B156F0"/>
    <w:rsid w:val="00B15716"/>
    <w:rsid w:val="00B157FB"/>
    <w:rsid w:val="00B15A2B"/>
    <w:rsid w:val="00B15DDC"/>
    <w:rsid w:val="00B16612"/>
    <w:rsid w:val="00B1680E"/>
    <w:rsid w:val="00B16BF6"/>
    <w:rsid w:val="00B17312"/>
    <w:rsid w:val="00B1761F"/>
    <w:rsid w:val="00B177F0"/>
    <w:rsid w:val="00B178B6"/>
    <w:rsid w:val="00B178C2"/>
    <w:rsid w:val="00B200F7"/>
    <w:rsid w:val="00B20978"/>
    <w:rsid w:val="00B20CBF"/>
    <w:rsid w:val="00B21B12"/>
    <w:rsid w:val="00B21D04"/>
    <w:rsid w:val="00B21D69"/>
    <w:rsid w:val="00B21D80"/>
    <w:rsid w:val="00B21DB3"/>
    <w:rsid w:val="00B223ED"/>
    <w:rsid w:val="00B2279A"/>
    <w:rsid w:val="00B227B0"/>
    <w:rsid w:val="00B22C42"/>
    <w:rsid w:val="00B22D5A"/>
    <w:rsid w:val="00B22DDA"/>
    <w:rsid w:val="00B2326B"/>
    <w:rsid w:val="00B232FB"/>
    <w:rsid w:val="00B23505"/>
    <w:rsid w:val="00B236AC"/>
    <w:rsid w:val="00B23C5A"/>
    <w:rsid w:val="00B23D8E"/>
    <w:rsid w:val="00B2402A"/>
    <w:rsid w:val="00B24170"/>
    <w:rsid w:val="00B242B1"/>
    <w:rsid w:val="00B242CB"/>
    <w:rsid w:val="00B2430C"/>
    <w:rsid w:val="00B24957"/>
    <w:rsid w:val="00B24B1B"/>
    <w:rsid w:val="00B24E13"/>
    <w:rsid w:val="00B254F0"/>
    <w:rsid w:val="00B25898"/>
    <w:rsid w:val="00B260BD"/>
    <w:rsid w:val="00B26111"/>
    <w:rsid w:val="00B263C3"/>
    <w:rsid w:val="00B269BA"/>
    <w:rsid w:val="00B26F16"/>
    <w:rsid w:val="00B273E5"/>
    <w:rsid w:val="00B27594"/>
    <w:rsid w:val="00B276C9"/>
    <w:rsid w:val="00B27917"/>
    <w:rsid w:val="00B27ABA"/>
    <w:rsid w:val="00B27B43"/>
    <w:rsid w:val="00B27BC9"/>
    <w:rsid w:val="00B30446"/>
    <w:rsid w:val="00B31556"/>
    <w:rsid w:val="00B3170F"/>
    <w:rsid w:val="00B31BF3"/>
    <w:rsid w:val="00B31E6C"/>
    <w:rsid w:val="00B32008"/>
    <w:rsid w:val="00B320F6"/>
    <w:rsid w:val="00B329AE"/>
    <w:rsid w:val="00B33177"/>
    <w:rsid w:val="00B3354A"/>
    <w:rsid w:val="00B33F5A"/>
    <w:rsid w:val="00B34772"/>
    <w:rsid w:val="00B349EC"/>
    <w:rsid w:val="00B34E97"/>
    <w:rsid w:val="00B3605E"/>
    <w:rsid w:val="00B360E5"/>
    <w:rsid w:val="00B37184"/>
    <w:rsid w:val="00B3725E"/>
    <w:rsid w:val="00B3730B"/>
    <w:rsid w:val="00B37EA4"/>
    <w:rsid w:val="00B37FF7"/>
    <w:rsid w:val="00B405A0"/>
    <w:rsid w:val="00B40937"/>
    <w:rsid w:val="00B40E5D"/>
    <w:rsid w:val="00B410BD"/>
    <w:rsid w:val="00B41221"/>
    <w:rsid w:val="00B4188D"/>
    <w:rsid w:val="00B42681"/>
    <w:rsid w:val="00B43053"/>
    <w:rsid w:val="00B4320D"/>
    <w:rsid w:val="00B43314"/>
    <w:rsid w:val="00B43430"/>
    <w:rsid w:val="00B436C1"/>
    <w:rsid w:val="00B43732"/>
    <w:rsid w:val="00B438E8"/>
    <w:rsid w:val="00B43A7E"/>
    <w:rsid w:val="00B43F37"/>
    <w:rsid w:val="00B4470A"/>
    <w:rsid w:val="00B44B4E"/>
    <w:rsid w:val="00B4505F"/>
    <w:rsid w:val="00B4579C"/>
    <w:rsid w:val="00B45902"/>
    <w:rsid w:val="00B45933"/>
    <w:rsid w:val="00B45B34"/>
    <w:rsid w:val="00B4634F"/>
    <w:rsid w:val="00B47533"/>
    <w:rsid w:val="00B47666"/>
    <w:rsid w:val="00B4785F"/>
    <w:rsid w:val="00B479AB"/>
    <w:rsid w:val="00B47F94"/>
    <w:rsid w:val="00B504B0"/>
    <w:rsid w:val="00B5070B"/>
    <w:rsid w:val="00B50981"/>
    <w:rsid w:val="00B512B5"/>
    <w:rsid w:val="00B51825"/>
    <w:rsid w:val="00B51954"/>
    <w:rsid w:val="00B51E61"/>
    <w:rsid w:val="00B51F01"/>
    <w:rsid w:val="00B51F9D"/>
    <w:rsid w:val="00B5221F"/>
    <w:rsid w:val="00B523CA"/>
    <w:rsid w:val="00B5259A"/>
    <w:rsid w:val="00B52659"/>
    <w:rsid w:val="00B5275B"/>
    <w:rsid w:val="00B527F1"/>
    <w:rsid w:val="00B53317"/>
    <w:rsid w:val="00B537A5"/>
    <w:rsid w:val="00B53C75"/>
    <w:rsid w:val="00B53D36"/>
    <w:rsid w:val="00B53D5E"/>
    <w:rsid w:val="00B55313"/>
    <w:rsid w:val="00B558D1"/>
    <w:rsid w:val="00B55A02"/>
    <w:rsid w:val="00B561F5"/>
    <w:rsid w:val="00B564AC"/>
    <w:rsid w:val="00B565C2"/>
    <w:rsid w:val="00B56906"/>
    <w:rsid w:val="00B56B36"/>
    <w:rsid w:val="00B56BF1"/>
    <w:rsid w:val="00B57355"/>
    <w:rsid w:val="00B57B0A"/>
    <w:rsid w:val="00B57BEE"/>
    <w:rsid w:val="00B60507"/>
    <w:rsid w:val="00B60569"/>
    <w:rsid w:val="00B608E7"/>
    <w:rsid w:val="00B609C4"/>
    <w:rsid w:val="00B60F22"/>
    <w:rsid w:val="00B60FC1"/>
    <w:rsid w:val="00B61022"/>
    <w:rsid w:val="00B612ED"/>
    <w:rsid w:val="00B612F4"/>
    <w:rsid w:val="00B614F9"/>
    <w:rsid w:val="00B61526"/>
    <w:rsid w:val="00B61EE9"/>
    <w:rsid w:val="00B620BD"/>
    <w:rsid w:val="00B6212B"/>
    <w:rsid w:val="00B62141"/>
    <w:rsid w:val="00B621B0"/>
    <w:rsid w:val="00B6237F"/>
    <w:rsid w:val="00B625F4"/>
    <w:rsid w:val="00B6276C"/>
    <w:rsid w:val="00B62B4E"/>
    <w:rsid w:val="00B63883"/>
    <w:rsid w:val="00B63A62"/>
    <w:rsid w:val="00B63CBF"/>
    <w:rsid w:val="00B63F03"/>
    <w:rsid w:val="00B641E2"/>
    <w:rsid w:val="00B6443D"/>
    <w:rsid w:val="00B646C2"/>
    <w:rsid w:val="00B6494F"/>
    <w:rsid w:val="00B64A16"/>
    <w:rsid w:val="00B65271"/>
    <w:rsid w:val="00B65320"/>
    <w:rsid w:val="00B659B0"/>
    <w:rsid w:val="00B65AD4"/>
    <w:rsid w:val="00B65CDA"/>
    <w:rsid w:val="00B664AB"/>
    <w:rsid w:val="00B66AFD"/>
    <w:rsid w:val="00B66C9A"/>
    <w:rsid w:val="00B67572"/>
    <w:rsid w:val="00B67927"/>
    <w:rsid w:val="00B67B2C"/>
    <w:rsid w:val="00B67D81"/>
    <w:rsid w:val="00B70F8D"/>
    <w:rsid w:val="00B71761"/>
    <w:rsid w:val="00B71C28"/>
    <w:rsid w:val="00B72486"/>
    <w:rsid w:val="00B72491"/>
    <w:rsid w:val="00B726C2"/>
    <w:rsid w:val="00B72F9F"/>
    <w:rsid w:val="00B730A2"/>
    <w:rsid w:val="00B732BB"/>
    <w:rsid w:val="00B732D1"/>
    <w:rsid w:val="00B736BB"/>
    <w:rsid w:val="00B7387A"/>
    <w:rsid w:val="00B74085"/>
    <w:rsid w:val="00B7466B"/>
    <w:rsid w:val="00B746EA"/>
    <w:rsid w:val="00B74975"/>
    <w:rsid w:val="00B74B16"/>
    <w:rsid w:val="00B74D8F"/>
    <w:rsid w:val="00B75088"/>
    <w:rsid w:val="00B7556F"/>
    <w:rsid w:val="00B756E0"/>
    <w:rsid w:val="00B75DA0"/>
    <w:rsid w:val="00B76754"/>
    <w:rsid w:val="00B768DA"/>
    <w:rsid w:val="00B76A48"/>
    <w:rsid w:val="00B7786E"/>
    <w:rsid w:val="00B77D8B"/>
    <w:rsid w:val="00B8042B"/>
    <w:rsid w:val="00B804BE"/>
    <w:rsid w:val="00B80938"/>
    <w:rsid w:val="00B80A3B"/>
    <w:rsid w:val="00B80A5A"/>
    <w:rsid w:val="00B80B5B"/>
    <w:rsid w:val="00B80B9E"/>
    <w:rsid w:val="00B810AD"/>
    <w:rsid w:val="00B81176"/>
    <w:rsid w:val="00B8232B"/>
    <w:rsid w:val="00B82872"/>
    <w:rsid w:val="00B828DD"/>
    <w:rsid w:val="00B82E01"/>
    <w:rsid w:val="00B82E2E"/>
    <w:rsid w:val="00B82E44"/>
    <w:rsid w:val="00B82F18"/>
    <w:rsid w:val="00B82F74"/>
    <w:rsid w:val="00B83132"/>
    <w:rsid w:val="00B834BE"/>
    <w:rsid w:val="00B837CA"/>
    <w:rsid w:val="00B83A8D"/>
    <w:rsid w:val="00B83D55"/>
    <w:rsid w:val="00B83FD9"/>
    <w:rsid w:val="00B841F2"/>
    <w:rsid w:val="00B843A6"/>
    <w:rsid w:val="00B8520C"/>
    <w:rsid w:val="00B859C4"/>
    <w:rsid w:val="00B86092"/>
    <w:rsid w:val="00B866FC"/>
    <w:rsid w:val="00B8686F"/>
    <w:rsid w:val="00B86B2B"/>
    <w:rsid w:val="00B873F9"/>
    <w:rsid w:val="00B8745F"/>
    <w:rsid w:val="00B87498"/>
    <w:rsid w:val="00B8760B"/>
    <w:rsid w:val="00B8771E"/>
    <w:rsid w:val="00B8778A"/>
    <w:rsid w:val="00B877B6"/>
    <w:rsid w:val="00B904F4"/>
    <w:rsid w:val="00B9054F"/>
    <w:rsid w:val="00B9063C"/>
    <w:rsid w:val="00B906DE"/>
    <w:rsid w:val="00B90BBC"/>
    <w:rsid w:val="00B90E20"/>
    <w:rsid w:val="00B912BA"/>
    <w:rsid w:val="00B91586"/>
    <w:rsid w:val="00B916FD"/>
    <w:rsid w:val="00B91800"/>
    <w:rsid w:val="00B919FB"/>
    <w:rsid w:val="00B92032"/>
    <w:rsid w:val="00B92840"/>
    <w:rsid w:val="00B929EC"/>
    <w:rsid w:val="00B92CD6"/>
    <w:rsid w:val="00B92D85"/>
    <w:rsid w:val="00B92DE9"/>
    <w:rsid w:val="00B92E72"/>
    <w:rsid w:val="00B935FD"/>
    <w:rsid w:val="00B93669"/>
    <w:rsid w:val="00B93BC7"/>
    <w:rsid w:val="00B93CA2"/>
    <w:rsid w:val="00B93D58"/>
    <w:rsid w:val="00B950B1"/>
    <w:rsid w:val="00B955CA"/>
    <w:rsid w:val="00B96DA4"/>
    <w:rsid w:val="00B9710A"/>
    <w:rsid w:val="00B97768"/>
    <w:rsid w:val="00B979A6"/>
    <w:rsid w:val="00B97EAE"/>
    <w:rsid w:val="00BA0063"/>
    <w:rsid w:val="00BA007C"/>
    <w:rsid w:val="00BA02F3"/>
    <w:rsid w:val="00BA041C"/>
    <w:rsid w:val="00BA064C"/>
    <w:rsid w:val="00BA08E2"/>
    <w:rsid w:val="00BA0E4B"/>
    <w:rsid w:val="00BA1A77"/>
    <w:rsid w:val="00BA2149"/>
    <w:rsid w:val="00BA2656"/>
    <w:rsid w:val="00BA29D9"/>
    <w:rsid w:val="00BA2B26"/>
    <w:rsid w:val="00BA2E0F"/>
    <w:rsid w:val="00BA2F0E"/>
    <w:rsid w:val="00BA303C"/>
    <w:rsid w:val="00BA3229"/>
    <w:rsid w:val="00BA46BA"/>
    <w:rsid w:val="00BA4B15"/>
    <w:rsid w:val="00BA4EA8"/>
    <w:rsid w:val="00BA4F95"/>
    <w:rsid w:val="00BA53A3"/>
    <w:rsid w:val="00BA55DB"/>
    <w:rsid w:val="00BA5607"/>
    <w:rsid w:val="00BA58BE"/>
    <w:rsid w:val="00BA5A39"/>
    <w:rsid w:val="00BA694B"/>
    <w:rsid w:val="00BA6C2A"/>
    <w:rsid w:val="00BA7953"/>
    <w:rsid w:val="00BA7D9E"/>
    <w:rsid w:val="00BA7F39"/>
    <w:rsid w:val="00BB05F4"/>
    <w:rsid w:val="00BB09FE"/>
    <w:rsid w:val="00BB0A4A"/>
    <w:rsid w:val="00BB1683"/>
    <w:rsid w:val="00BB1B28"/>
    <w:rsid w:val="00BB23F2"/>
    <w:rsid w:val="00BB2597"/>
    <w:rsid w:val="00BB2D59"/>
    <w:rsid w:val="00BB2E9A"/>
    <w:rsid w:val="00BB2F51"/>
    <w:rsid w:val="00BB3569"/>
    <w:rsid w:val="00BB3580"/>
    <w:rsid w:val="00BB3A96"/>
    <w:rsid w:val="00BB3C42"/>
    <w:rsid w:val="00BB3CE9"/>
    <w:rsid w:val="00BB46D0"/>
    <w:rsid w:val="00BB4A0B"/>
    <w:rsid w:val="00BB4E38"/>
    <w:rsid w:val="00BB5174"/>
    <w:rsid w:val="00BB524A"/>
    <w:rsid w:val="00BB53A6"/>
    <w:rsid w:val="00BB5511"/>
    <w:rsid w:val="00BB574F"/>
    <w:rsid w:val="00BB5C19"/>
    <w:rsid w:val="00BB5E2D"/>
    <w:rsid w:val="00BB5F2D"/>
    <w:rsid w:val="00BB660F"/>
    <w:rsid w:val="00BB66DB"/>
    <w:rsid w:val="00BB6FA1"/>
    <w:rsid w:val="00BB78AB"/>
    <w:rsid w:val="00BB7AFE"/>
    <w:rsid w:val="00BC06D5"/>
    <w:rsid w:val="00BC0793"/>
    <w:rsid w:val="00BC0B13"/>
    <w:rsid w:val="00BC0B5E"/>
    <w:rsid w:val="00BC100E"/>
    <w:rsid w:val="00BC126D"/>
    <w:rsid w:val="00BC1CA4"/>
    <w:rsid w:val="00BC1F87"/>
    <w:rsid w:val="00BC221A"/>
    <w:rsid w:val="00BC22D8"/>
    <w:rsid w:val="00BC25C5"/>
    <w:rsid w:val="00BC25E0"/>
    <w:rsid w:val="00BC2B06"/>
    <w:rsid w:val="00BC2B1B"/>
    <w:rsid w:val="00BC2D3A"/>
    <w:rsid w:val="00BC2E28"/>
    <w:rsid w:val="00BC2E49"/>
    <w:rsid w:val="00BC2F35"/>
    <w:rsid w:val="00BC3059"/>
    <w:rsid w:val="00BC3B2D"/>
    <w:rsid w:val="00BC3C60"/>
    <w:rsid w:val="00BC3D08"/>
    <w:rsid w:val="00BC3E57"/>
    <w:rsid w:val="00BC4266"/>
    <w:rsid w:val="00BC43D5"/>
    <w:rsid w:val="00BC455B"/>
    <w:rsid w:val="00BC465E"/>
    <w:rsid w:val="00BC48B3"/>
    <w:rsid w:val="00BC4C22"/>
    <w:rsid w:val="00BC4EFC"/>
    <w:rsid w:val="00BC508C"/>
    <w:rsid w:val="00BC5298"/>
    <w:rsid w:val="00BC557A"/>
    <w:rsid w:val="00BC578C"/>
    <w:rsid w:val="00BC588F"/>
    <w:rsid w:val="00BC5D54"/>
    <w:rsid w:val="00BC5FD4"/>
    <w:rsid w:val="00BC6878"/>
    <w:rsid w:val="00BC68BF"/>
    <w:rsid w:val="00BC6FDA"/>
    <w:rsid w:val="00BC75C9"/>
    <w:rsid w:val="00BC7832"/>
    <w:rsid w:val="00BC7D25"/>
    <w:rsid w:val="00BD03C2"/>
    <w:rsid w:val="00BD06AD"/>
    <w:rsid w:val="00BD0B06"/>
    <w:rsid w:val="00BD0CA2"/>
    <w:rsid w:val="00BD13E6"/>
    <w:rsid w:val="00BD14B6"/>
    <w:rsid w:val="00BD1749"/>
    <w:rsid w:val="00BD1BBE"/>
    <w:rsid w:val="00BD1F58"/>
    <w:rsid w:val="00BD21DA"/>
    <w:rsid w:val="00BD2426"/>
    <w:rsid w:val="00BD2C8B"/>
    <w:rsid w:val="00BD2FC9"/>
    <w:rsid w:val="00BD3EFE"/>
    <w:rsid w:val="00BD4110"/>
    <w:rsid w:val="00BD4270"/>
    <w:rsid w:val="00BD42C5"/>
    <w:rsid w:val="00BD4400"/>
    <w:rsid w:val="00BD4D80"/>
    <w:rsid w:val="00BD52A5"/>
    <w:rsid w:val="00BD5DE2"/>
    <w:rsid w:val="00BD63A9"/>
    <w:rsid w:val="00BD6619"/>
    <w:rsid w:val="00BD6A6B"/>
    <w:rsid w:val="00BD6BD1"/>
    <w:rsid w:val="00BD6BE4"/>
    <w:rsid w:val="00BD6CB9"/>
    <w:rsid w:val="00BD7393"/>
    <w:rsid w:val="00BD7A41"/>
    <w:rsid w:val="00BE0214"/>
    <w:rsid w:val="00BE0A83"/>
    <w:rsid w:val="00BE0C72"/>
    <w:rsid w:val="00BE0DC2"/>
    <w:rsid w:val="00BE0F74"/>
    <w:rsid w:val="00BE10AC"/>
    <w:rsid w:val="00BE127E"/>
    <w:rsid w:val="00BE1338"/>
    <w:rsid w:val="00BE1A08"/>
    <w:rsid w:val="00BE217A"/>
    <w:rsid w:val="00BE21FE"/>
    <w:rsid w:val="00BE22CE"/>
    <w:rsid w:val="00BE2502"/>
    <w:rsid w:val="00BE2667"/>
    <w:rsid w:val="00BE27EB"/>
    <w:rsid w:val="00BE2982"/>
    <w:rsid w:val="00BE29FD"/>
    <w:rsid w:val="00BE2FA7"/>
    <w:rsid w:val="00BE35F5"/>
    <w:rsid w:val="00BE3C1C"/>
    <w:rsid w:val="00BE3F35"/>
    <w:rsid w:val="00BE46BE"/>
    <w:rsid w:val="00BE4D70"/>
    <w:rsid w:val="00BE51C5"/>
    <w:rsid w:val="00BE5835"/>
    <w:rsid w:val="00BE62C4"/>
    <w:rsid w:val="00BE6647"/>
    <w:rsid w:val="00BE67F9"/>
    <w:rsid w:val="00BE67FE"/>
    <w:rsid w:val="00BE6E8F"/>
    <w:rsid w:val="00BE77C3"/>
    <w:rsid w:val="00BE7F19"/>
    <w:rsid w:val="00BF0007"/>
    <w:rsid w:val="00BF07C1"/>
    <w:rsid w:val="00BF07C7"/>
    <w:rsid w:val="00BF08D3"/>
    <w:rsid w:val="00BF0CD5"/>
    <w:rsid w:val="00BF122F"/>
    <w:rsid w:val="00BF14B4"/>
    <w:rsid w:val="00BF14ED"/>
    <w:rsid w:val="00BF18D7"/>
    <w:rsid w:val="00BF20F8"/>
    <w:rsid w:val="00BF2192"/>
    <w:rsid w:val="00BF24DB"/>
    <w:rsid w:val="00BF25C4"/>
    <w:rsid w:val="00BF27D2"/>
    <w:rsid w:val="00BF29FB"/>
    <w:rsid w:val="00BF30FE"/>
    <w:rsid w:val="00BF39B7"/>
    <w:rsid w:val="00BF3ABF"/>
    <w:rsid w:val="00BF410C"/>
    <w:rsid w:val="00BF4272"/>
    <w:rsid w:val="00BF45A1"/>
    <w:rsid w:val="00BF526F"/>
    <w:rsid w:val="00BF5AEA"/>
    <w:rsid w:val="00BF5B73"/>
    <w:rsid w:val="00BF5E79"/>
    <w:rsid w:val="00BF6093"/>
    <w:rsid w:val="00BF6669"/>
    <w:rsid w:val="00BF6939"/>
    <w:rsid w:val="00BF6C3D"/>
    <w:rsid w:val="00BF6CC6"/>
    <w:rsid w:val="00BF6DD3"/>
    <w:rsid w:val="00BF7919"/>
    <w:rsid w:val="00BF798E"/>
    <w:rsid w:val="00BF7A84"/>
    <w:rsid w:val="00C000C2"/>
    <w:rsid w:val="00C00971"/>
    <w:rsid w:val="00C00D90"/>
    <w:rsid w:val="00C01350"/>
    <w:rsid w:val="00C0146F"/>
    <w:rsid w:val="00C0197F"/>
    <w:rsid w:val="00C01C8F"/>
    <w:rsid w:val="00C0220E"/>
    <w:rsid w:val="00C0229A"/>
    <w:rsid w:val="00C02386"/>
    <w:rsid w:val="00C0279A"/>
    <w:rsid w:val="00C02F3A"/>
    <w:rsid w:val="00C0356F"/>
    <w:rsid w:val="00C036A8"/>
    <w:rsid w:val="00C03712"/>
    <w:rsid w:val="00C03E06"/>
    <w:rsid w:val="00C04393"/>
    <w:rsid w:val="00C04887"/>
    <w:rsid w:val="00C04D89"/>
    <w:rsid w:val="00C04F79"/>
    <w:rsid w:val="00C050A1"/>
    <w:rsid w:val="00C061FF"/>
    <w:rsid w:val="00C06229"/>
    <w:rsid w:val="00C064F3"/>
    <w:rsid w:val="00C06562"/>
    <w:rsid w:val="00C065B6"/>
    <w:rsid w:val="00C06690"/>
    <w:rsid w:val="00C06769"/>
    <w:rsid w:val="00C068E2"/>
    <w:rsid w:val="00C07085"/>
    <w:rsid w:val="00C07550"/>
    <w:rsid w:val="00C0755B"/>
    <w:rsid w:val="00C0772B"/>
    <w:rsid w:val="00C07A09"/>
    <w:rsid w:val="00C07E5D"/>
    <w:rsid w:val="00C07F24"/>
    <w:rsid w:val="00C100B7"/>
    <w:rsid w:val="00C10593"/>
    <w:rsid w:val="00C11038"/>
    <w:rsid w:val="00C1106B"/>
    <w:rsid w:val="00C114EB"/>
    <w:rsid w:val="00C11C40"/>
    <w:rsid w:val="00C11D77"/>
    <w:rsid w:val="00C121E4"/>
    <w:rsid w:val="00C1252C"/>
    <w:rsid w:val="00C12A03"/>
    <w:rsid w:val="00C12B1D"/>
    <w:rsid w:val="00C13231"/>
    <w:rsid w:val="00C137DF"/>
    <w:rsid w:val="00C13B32"/>
    <w:rsid w:val="00C1439A"/>
    <w:rsid w:val="00C15267"/>
    <w:rsid w:val="00C1574B"/>
    <w:rsid w:val="00C15A82"/>
    <w:rsid w:val="00C161A8"/>
    <w:rsid w:val="00C1696E"/>
    <w:rsid w:val="00C174EB"/>
    <w:rsid w:val="00C17657"/>
    <w:rsid w:val="00C17A8D"/>
    <w:rsid w:val="00C17B83"/>
    <w:rsid w:val="00C20083"/>
    <w:rsid w:val="00C200ED"/>
    <w:rsid w:val="00C204AD"/>
    <w:rsid w:val="00C20A02"/>
    <w:rsid w:val="00C21621"/>
    <w:rsid w:val="00C21E0D"/>
    <w:rsid w:val="00C21F0E"/>
    <w:rsid w:val="00C21F8A"/>
    <w:rsid w:val="00C22005"/>
    <w:rsid w:val="00C2278C"/>
    <w:rsid w:val="00C227A8"/>
    <w:rsid w:val="00C227CE"/>
    <w:rsid w:val="00C22CD5"/>
    <w:rsid w:val="00C23088"/>
    <w:rsid w:val="00C236F5"/>
    <w:rsid w:val="00C238F0"/>
    <w:rsid w:val="00C23DDE"/>
    <w:rsid w:val="00C240BA"/>
    <w:rsid w:val="00C240CF"/>
    <w:rsid w:val="00C24ECB"/>
    <w:rsid w:val="00C254CA"/>
    <w:rsid w:val="00C25516"/>
    <w:rsid w:val="00C25600"/>
    <w:rsid w:val="00C260F6"/>
    <w:rsid w:val="00C26702"/>
    <w:rsid w:val="00C26786"/>
    <w:rsid w:val="00C26B4F"/>
    <w:rsid w:val="00C26FD1"/>
    <w:rsid w:val="00C26FD6"/>
    <w:rsid w:val="00C26FEB"/>
    <w:rsid w:val="00C274A1"/>
    <w:rsid w:val="00C274D6"/>
    <w:rsid w:val="00C27FFA"/>
    <w:rsid w:val="00C30019"/>
    <w:rsid w:val="00C30935"/>
    <w:rsid w:val="00C30B27"/>
    <w:rsid w:val="00C30D9A"/>
    <w:rsid w:val="00C30FD5"/>
    <w:rsid w:val="00C310A7"/>
    <w:rsid w:val="00C31E17"/>
    <w:rsid w:val="00C31FA1"/>
    <w:rsid w:val="00C31FC3"/>
    <w:rsid w:val="00C32593"/>
    <w:rsid w:val="00C32FA9"/>
    <w:rsid w:val="00C331E0"/>
    <w:rsid w:val="00C3357E"/>
    <w:rsid w:val="00C338FE"/>
    <w:rsid w:val="00C34805"/>
    <w:rsid w:val="00C349FB"/>
    <w:rsid w:val="00C34E1D"/>
    <w:rsid w:val="00C34F4A"/>
    <w:rsid w:val="00C34F9A"/>
    <w:rsid w:val="00C353CB"/>
    <w:rsid w:val="00C35523"/>
    <w:rsid w:val="00C35D79"/>
    <w:rsid w:val="00C35F11"/>
    <w:rsid w:val="00C36165"/>
    <w:rsid w:val="00C361E2"/>
    <w:rsid w:val="00C363D8"/>
    <w:rsid w:val="00C3649E"/>
    <w:rsid w:val="00C3656E"/>
    <w:rsid w:val="00C367C2"/>
    <w:rsid w:val="00C36959"/>
    <w:rsid w:val="00C402AD"/>
    <w:rsid w:val="00C40751"/>
    <w:rsid w:val="00C407C0"/>
    <w:rsid w:val="00C40B1A"/>
    <w:rsid w:val="00C4112D"/>
    <w:rsid w:val="00C41166"/>
    <w:rsid w:val="00C411CB"/>
    <w:rsid w:val="00C41607"/>
    <w:rsid w:val="00C416BA"/>
    <w:rsid w:val="00C41748"/>
    <w:rsid w:val="00C41780"/>
    <w:rsid w:val="00C418A7"/>
    <w:rsid w:val="00C418DA"/>
    <w:rsid w:val="00C418DF"/>
    <w:rsid w:val="00C41D7D"/>
    <w:rsid w:val="00C420D1"/>
    <w:rsid w:val="00C431E2"/>
    <w:rsid w:val="00C43485"/>
    <w:rsid w:val="00C43AA2"/>
    <w:rsid w:val="00C443D5"/>
    <w:rsid w:val="00C445D3"/>
    <w:rsid w:val="00C44935"/>
    <w:rsid w:val="00C44FC9"/>
    <w:rsid w:val="00C453F8"/>
    <w:rsid w:val="00C45567"/>
    <w:rsid w:val="00C45677"/>
    <w:rsid w:val="00C46500"/>
    <w:rsid w:val="00C4651E"/>
    <w:rsid w:val="00C4686E"/>
    <w:rsid w:val="00C4717A"/>
    <w:rsid w:val="00C471A9"/>
    <w:rsid w:val="00C472DC"/>
    <w:rsid w:val="00C47A50"/>
    <w:rsid w:val="00C50261"/>
    <w:rsid w:val="00C507DA"/>
    <w:rsid w:val="00C50EF7"/>
    <w:rsid w:val="00C51038"/>
    <w:rsid w:val="00C51069"/>
    <w:rsid w:val="00C5158C"/>
    <w:rsid w:val="00C519E7"/>
    <w:rsid w:val="00C51CFC"/>
    <w:rsid w:val="00C51D5B"/>
    <w:rsid w:val="00C51E2D"/>
    <w:rsid w:val="00C52029"/>
    <w:rsid w:val="00C529AA"/>
    <w:rsid w:val="00C52C6D"/>
    <w:rsid w:val="00C530DD"/>
    <w:rsid w:val="00C53896"/>
    <w:rsid w:val="00C539B3"/>
    <w:rsid w:val="00C53E95"/>
    <w:rsid w:val="00C5449A"/>
    <w:rsid w:val="00C54C45"/>
    <w:rsid w:val="00C54F1C"/>
    <w:rsid w:val="00C55233"/>
    <w:rsid w:val="00C5529C"/>
    <w:rsid w:val="00C55471"/>
    <w:rsid w:val="00C5565B"/>
    <w:rsid w:val="00C55D29"/>
    <w:rsid w:val="00C55F38"/>
    <w:rsid w:val="00C56084"/>
    <w:rsid w:val="00C5669E"/>
    <w:rsid w:val="00C566AC"/>
    <w:rsid w:val="00C56F02"/>
    <w:rsid w:val="00C57111"/>
    <w:rsid w:val="00C57267"/>
    <w:rsid w:val="00C5746B"/>
    <w:rsid w:val="00C574BC"/>
    <w:rsid w:val="00C5750F"/>
    <w:rsid w:val="00C57685"/>
    <w:rsid w:val="00C5799A"/>
    <w:rsid w:val="00C60233"/>
    <w:rsid w:val="00C6042D"/>
    <w:rsid w:val="00C6081B"/>
    <w:rsid w:val="00C60E20"/>
    <w:rsid w:val="00C619A5"/>
    <w:rsid w:val="00C61BF6"/>
    <w:rsid w:val="00C620AE"/>
    <w:rsid w:val="00C6348F"/>
    <w:rsid w:val="00C63C77"/>
    <w:rsid w:val="00C64366"/>
    <w:rsid w:val="00C64476"/>
    <w:rsid w:val="00C646C8"/>
    <w:rsid w:val="00C65075"/>
    <w:rsid w:val="00C650EC"/>
    <w:rsid w:val="00C65106"/>
    <w:rsid w:val="00C651AA"/>
    <w:rsid w:val="00C656B7"/>
    <w:rsid w:val="00C65CC1"/>
    <w:rsid w:val="00C6669D"/>
    <w:rsid w:val="00C66940"/>
    <w:rsid w:val="00C66D12"/>
    <w:rsid w:val="00C670E5"/>
    <w:rsid w:val="00C6742C"/>
    <w:rsid w:val="00C67546"/>
    <w:rsid w:val="00C67CCC"/>
    <w:rsid w:val="00C67EEF"/>
    <w:rsid w:val="00C704DE"/>
    <w:rsid w:val="00C705D0"/>
    <w:rsid w:val="00C705F8"/>
    <w:rsid w:val="00C70E3E"/>
    <w:rsid w:val="00C7100A"/>
    <w:rsid w:val="00C713DA"/>
    <w:rsid w:val="00C717CE"/>
    <w:rsid w:val="00C71A63"/>
    <w:rsid w:val="00C71E52"/>
    <w:rsid w:val="00C72122"/>
    <w:rsid w:val="00C722E1"/>
    <w:rsid w:val="00C728C3"/>
    <w:rsid w:val="00C729A0"/>
    <w:rsid w:val="00C72AF5"/>
    <w:rsid w:val="00C72FA9"/>
    <w:rsid w:val="00C73424"/>
    <w:rsid w:val="00C73C8F"/>
    <w:rsid w:val="00C74769"/>
    <w:rsid w:val="00C74875"/>
    <w:rsid w:val="00C74894"/>
    <w:rsid w:val="00C75074"/>
    <w:rsid w:val="00C75091"/>
    <w:rsid w:val="00C75094"/>
    <w:rsid w:val="00C75AAE"/>
    <w:rsid w:val="00C75F3F"/>
    <w:rsid w:val="00C75FB0"/>
    <w:rsid w:val="00C769AF"/>
    <w:rsid w:val="00C76CE7"/>
    <w:rsid w:val="00C76D3F"/>
    <w:rsid w:val="00C772DB"/>
    <w:rsid w:val="00C7733C"/>
    <w:rsid w:val="00C7752E"/>
    <w:rsid w:val="00C777AD"/>
    <w:rsid w:val="00C77EB1"/>
    <w:rsid w:val="00C80A24"/>
    <w:rsid w:val="00C80C3A"/>
    <w:rsid w:val="00C80D1C"/>
    <w:rsid w:val="00C8105F"/>
    <w:rsid w:val="00C8112B"/>
    <w:rsid w:val="00C81206"/>
    <w:rsid w:val="00C81482"/>
    <w:rsid w:val="00C822CF"/>
    <w:rsid w:val="00C826A6"/>
    <w:rsid w:val="00C82858"/>
    <w:rsid w:val="00C82BEB"/>
    <w:rsid w:val="00C82EBD"/>
    <w:rsid w:val="00C832A0"/>
    <w:rsid w:val="00C83641"/>
    <w:rsid w:val="00C83A52"/>
    <w:rsid w:val="00C83B71"/>
    <w:rsid w:val="00C83C1C"/>
    <w:rsid w:val="00C83E15"/>
    <w:rsid w:val="00C83F80"/>
    <w:rsid w:val="00C84144"/>
    <w:rsid w:val="00C841B1"/>
    <w:rsid w:val="00C8441C"/>
    <w:rsid w:val="00C846DC"/>
    <w:rsid w:val="00C846F8"/>
    <w:rsid w:val="00C84A43"/>
    <w:rsid w:val="00C855AC"/>
    <w:rsid w:val="00C8574E"/>
    <w:rsid w:val="00C858DB"/>
    <w:rsid w:val="00C85B3D"/>
    <w:rsid w:val="00C85BCD"/>
    <w:rsid w:val="00C86288"/>
    <w:rsid w:val="00C864ED"/>
    <w:rsid w:val="00C866C9"/>
    <w:rsid w:val="00C86709"/>
    <w:rsid w:val="00C86861"/>
    <w:rsid w:val="00C86D82"/>
    <w:rsid w:val="00C86E7A"/>
    <w:rsid w:val="00C87C50"/>
    <w:rsid w:val="00C87CF0"/>
    <w:rsid w:val="00C87D96"/>
    <w:rsid w:val="00C87F2C"/>
    <w:rsid w:val="00C9009B"/>
    <w:rsid w:val="00C90560"/>
    <w:rsid w:val="00C905A6"/>
    <w:rsid w:val="00C907DE"/>
    <w:rsid w:val="00C91312"/>
    <w:rsid w:val="00C91634"/>
    <w:rsid w:val="00C91BF4"/>
    <w:rsid w:val="00C91E54"/>
    <w:rsid w:val="00C9239C"/>
    <w:rsid w:val="00C92728"/>
    <w:rsid w:val="00C92964"/>
    <w:rsid w:val="00C92D51"/>
    <w:rsid w:val="00C92EC2"/>
    <w:rsid w:val="00C9303C"/>
    <w:rsid w:val="00C9386C"/>
    <w:rsid w:val="00C9386D"/>
    <w:rsid w:val="00C93B82"/>
    <w:rsid w:val="00C93DA9"/>
    <w:rsid w:val="00C93E50"/>
    <w:rsid w:val="00C93E6D"/>
    <w:rsid w:val="00C94054"/>
    <w:rsid w:val="00C9441A"/>
    <w:rsid w:val="00C9474D"/>
    <w:rsid w:val="00C94A38"/>
    <w:rsid w:val="00C94FEF"/>
    <w:rsid w:val="00C95654"/>
    <w:rsid w:val="00C957A0"/>
    <w:rsid w:val="00C9605E"/>
    <w:rsid w:val="00C967B1"/>
    <w:rsid w:val="00C977C0"/>
    <w:rsid w:val="00C9783A"/>
    <w:rsid w:val="00C97BF1"/>
    <w:rsid w:val="00CA0032"/>
    <w:rsid w:val="00CA00CA"/>
    <w:rsid w:val="00CA0264"/>
    <w:rsid w:val="00CA044E"/>
    <w:rsid w:val="00CA0903"/>
    <w:rsid w:val="00CA0B98"/>
    <w:rsid w:val="00CA0FE1"/>
    <w:rsid w:val="00CA1EBA"/>
    <w:rsid w:val="00CA2298"/>
    <w:rsid w:val="00CA286F"/>
    <w:rsid w:val="00CA3433"/>
    <w:rsid w:val="00CA37C2"/>
    <w:rsid w:val="00CA3E5D"/>
    <w:rsid w:val="00CA4479"/>
    <w:rsid w:val="00CA480C"/>
    <w:rsid w:val="00CA4EB0"/>
    <w:rsid w:val="00CA5311"/>
    <w:rsid w:val="00CA541B"/>
    <w:rsid w:val="00CA5CA9"/>
    <w:rsid w:val="00CA5ECB"/>
    <w:rsid w:val="00CA6164"/>
    <w:rsid w:val="00CA6171"/>
    <w:rsid w:val="00CA63F6"/>
    <w:rsid w:val="00CA6649"/>
    <w:rsid w:val="00CA669F"/>
    <w:rsid w:val="00CA6D7A"/>
    <w:rsid w:val="00CA73A8"/>
    <w:rsid w:val="00CA74E8"/>
    <w:rsid w:val="00CA7512"/>
    <w:rsid w:val="00CA7BBA"/>
    <w:rsid w:val="00CA7C9B"/>
    <w:rsid w:val="00CB08C0"/>
    <w:rsid w:val="00CB0A99"/>
    <w:rsid w:val="00CB11C7"/>
    <w:rsid w:val="00CB135C"/>
    <w:rsid w:val="00CB25FF"/>
    <w:rsid w:val="00CB284F"/>
    <w:rsid w:val="00CB2F58"/>
    <w:rsid w:val="00CB37F9"/>
    <w:rsid w:val="00CB3891"/>
    <w:rsid w:val="00CB390D"/>
    <w:rsid w:val="00CB39B9"/>
    <w:rsid w:val="00CB3DD9"/>
    <w:rsid w:val="00CB3E38"/>
    <w:rsid w:val="00CB3ED4"/>
    <w:rsid w:val="00CB48B6"/>
    <w:rsid w:val="00CB48EC"/>
    <w:rsid w:val="00CB56E9"/>
    <w:rsid w:val="00CB574D"/>
    <w:rsid w:val="00CB588A"/>
    <w:rsid w:val="00CB5AB9"/>
    <w:rsid w:val="00CB5C57"/>
    <w:rsid w:val="00CB6CBA"/>
    <w:rsid w:val="00CB70CA"/>
    <w:rsid w:val="00CB71C5"/>
    <w:rsid w:val="00CB71D3"/>
    <w:rsid w:val="00CB7546"/>
    <w:rsid w:val="00CB75E9"/>
    <w:rsid w:val="00CB7838"/>
    <w:rsid w:val="00CB78E0"/>
    <w:rsid w:val="00CB7E44"/>
    <w:rsid w:val="00CB7F73"/>
    <w:rsid w:val="00CC059B"/>
    <w:rsid w:val="00CC07F3"/>
    <w:rsid w:val="00CC0E8B"/>
    <w:rsid w:val="00CC13A5"/>
    <w:rsid w:val="00CC17E7"/>
    <w:rsid w:val="00CC1A74"/>
    <w:rsid w:val="00CC1C8E"/>
    <w:rsid w:val="00CC1F57"/>
    <w:rsid w:val="00CC2430"/>
    <w:rsid w:val="00CC2596"/>
    <w:rsid w:val="00CC25B0"/>
    <w:rsid w:val="00CC2749"/>
    <w:rsid w:val="00CC28BA"/>
    <w:rsid w:val="00CC2D6E"/>
    <w:rsid w:val="00CC2E20"/>
    <w:rsid w:val="00CC2F0D"/>
    <w:rsid w:val="00CC2F51"/>
    <w:rsid w:val="00CC3A0B"/>
    <w:rsid w:val="00CC3BFF"/>
    <w:rsid w:val="00CC4836"/>
    <w:rsid w:val="00CC49B6"/>
    <w:rsid w:val="00CC4B73"/>
    <w:rsid w:val="00CC4BAD"/>
    <w:rsid w:val="00CC4C40"/>
    <w:rsid w:val="00CC5238"/>
    <w:rsid w:val="00CC5620"/>
    <w:rsid w:val="00CC5943"/>
    <w:rsid w:val="00CC5DB9"/>
    <w:rsid w:val="00CC6073"/>
    <w:rsid w:val="00CC63E7"/>
    <w:rsid w:val="00CC6AE0"/>
    <w:rsid w:val="00CC6C30"/>
    <w:rsid w:val="00CC711D"/>
    <w:rsid w:val="00CC7268"/>
    <w:rsid w:val="00CC7478"/>
    <w:rsid w:val="00CC7479"/>
    <w:rsid w:val="00CC7526"/>
    <w:rsid w:val="00CD00A5"/>
    <w:rsid w:val="00CD023A"/>
    <w:rsid w:val="00CD032E"/>
    <w:rsid w:val="00CD092D"/>
    <w:rsid w:val="00CD093F"/>
    <w:rsid w:val="00CD0A8F"/>
    <w:rsid w:val="00CD18A4"/>
    <w:rsid w:val="00CD1B56"/>
    <w:rsid w:val="00CD1C12"/>
    <w:rsid w:val="00CD2035"/>
    <w:rsid w:val="00CD216F"/>
    <w:rsid w:val="00CD24A7"/>
    <w:rsid w:val="00CD2CAE"/>
    <w:rsid w:val="00CD3302"/>
    <w:rsid w:val="00CD35BE"/>
    <w:rsid w:val="00CD49D8"/>
    <w:rsid w:val="00CD4B1F"/>
    <w:rsid w:val="00CD509F"/>
    <w:rsid w:val="00CD5297"/>
    <w:rsid w:val="00CD56E9"/>
    <w:rsid w:val="00CD5A11"/>
    <w:rsid w:val="00CD5D18"/>
    <w:rsid w:val="00CD6538"/>
    <w:rsid w:val="00CD6625"/>
    <w:rsid w:val="00CD69C8"/>
    <w:rsid w:val="00CD6BBB"/>
    <w:rsid w:val="00CD70D5"/>
    <w:rsid w:val="00CD71B5"/>
    <w:rsid w:val="00CD730F"/>
    <w:rsid w:val="00CD7CC4"/>
    <w:rsid w:val="00CD7E17"/>
    <w:rsid w:val="00CD7EEF"/>
    <w:rsid w:val="00CE00AE"/>
    <w:rsid w:val="00CE023D"/>
    <w:rsid w:val="00CE0716"/>
    <w:rsid w:val="00CE0B44"/>
    <w:rsid w:val="00CE0B55"/>
    <w:rsid w:val="00CE0EFF"/>
    <w:rsid w:val="00CE121E"/>
    <w:rsid w:val="00CE1517"/>
    <w:rsid w:val="00CE1780"/>
    <w:rsid w:val="00CE198D"/>
    <w:rsid w:val="00CE19D3"/>
    <w:rsid w:val="00CE1AE5"/>
    <w:rsid w:val="00CE1E64"/>
    <w:rsid w:val="00CE1F24"/>
    <w:rsid w:val="00CE2DA3"/>
    <w:rsid w:val="00CE2F30"/>
    <w:rsid w:val="00CE2F3A"/>
    <w:rsid w:val="00CE3FCE"/>
    <w:rsid w:val="00CE4299"/>
    <w:rsid w:val="00CE4641"/>
    <w:rsid w:val="00CE4B91"/>
    <w:rsid w:val="00CE4F70"/>
    <w:rsid w:val="00CE5088"/>
    <w:rsid w:val="00CE54EF"/>
    <w:rsid w:val="00CE550B"/>
    <w:rsid w:val="00CE55F4"/>
    <w:rsid w:val="00CE56A4"/>
    <w:rsid w:val="00CE5E3F"/>
    <w:rsid w:val="00CE62F9"/>
    <w:rsid w:val="00CE6328"/>
    <w:rsid w:val="00CE6991"/>
    <w:rsid w:val="00CE70B5"/>
    <w:rsid w:val="00CE7192"/>
    <w:rsid w:val="00CE7758"/>
    <w:rsid w:val="00CE7B27"/>
    <w:rsid w:val="00CE7B33"/>
    <w:rsid w:val="00CE7C2C"/>
    <w:rsid w:val="00CE7D3F"/>
    <w:rsid w:val="00CF00E5"/>
    <w:rsid w:val="00CF0261"/>
    <w:rsid w:val="00CF07B7"/>
    <w:rsid w:val="00CF08C4"/>
    <w:rsid w:val="00CF0B87"/>
    <w:rsid w:val="00CF0F85"/>
    <w:rsid w:val="00CF105B"/>
    <w:rsid w:val="00CF11E6"/>
    <w:rsid w:val="00CF1713"/>
    <w:rsid w:val="00CF1B9D"/>
    <w:rsid w:val="00CF1C38"/>
    <w:rsid w:val="00CF28BE"/>
    <w:rsid w:val="00CF2932"/>
    <w:rsid w:val="00CF2C0F"/>
    <w:rsid w:val="00CF2C4C"/>
    <w:rsid w:val="00CF3276"/>
    <w:rsid w:val="00CF333C"/>
    <w:rsid w:val="00CF345C"/>
    <w:rsid w:val="00CF3599"/>
    <w:rsid w:val="00CF3A24"/>
    <w:rsid w:val="00CF412F"/>
    <w:rsid w:val="00CF4D73"/>
    <w:rsid w:val="00CF524E"/>
    <w:rsid w:val="00CF57DE"/>
    <w:rsid w:val="00CF58D5"/>
    <w:rsid w:val="00CF5974"/>
    <w:rsid w:val="00CF5FBD"/>
    <w:rsid w:val="00CF625D"/>
    <w:rsid w:val="00CF6399"/>
    <w:rsid w:val="00CF6AAE"/>
    <w:rsid w:val="00CF72F8"/>
    <w:rsid w:val="00CF750B"/>
    <w:rsid w:val="00CF7A2E"/>
    <w:rsid w:val="00CF7E1B"/>
    <w:rsid w:val="00CF7EA3"/>
    <w:rsid w:val="00D0000F"/>
    <w:rsid w:val="00D006F7"/>
    <w:rsid w:val="00D00A1C"/>
    <w:rsid w:val="00D00D8F"/>
    <w:rsid w:val="00D01497"/>
    <w:rsid w:val="00D015E2"/>
    <w:rsid w:val="00D019AE"/>
    <w:rsid w:val="00D01B28"/>
    <w:rsid w:val="00D023A6"/>
    <w:rsid w:val="00D02487"/>
    <w:rsid w:val="00D024ED"/>
    <w:rsid w:val="00D0260E"/>
    <w:rsid w:val="00D0267B"/>
    <w:rsid w:val="00D02C72"/>
    <w:rsid w:val="00D03798"/>
    <w:rsid w:val="00D04283"/>
    <w:rsid w:val="00D04965"/>
    <w:rsid w:val="00D05996"/>
    <w:rsid w:val="00D05ECF"/>
    <w:rsid w:val="00D061B8"/>
    <w:rsid w:val="00D061C2"/>
    <w:rsid w:val="00D062FF"/>
    <w:rsid w:val="00D0674F"/>
    <w:rsid w:val="00D0691C"/>
    <w:rsid w:val="00D069F3"/>
    <w:rsid w:val="00D06B17"/>
    <w:rsid w:val="00D06D48"/>
    <w:rsid w:val="00D0723D"/>
    <w:rsid w:val="00D07541"/>
    <w:rsid w:val="00D07760"/>
    <w:rsid w:val="00D07B17"/>
    <w:rsid w:val="00D10B5D"/>
    <w:rsid w:val="00D10E7A"/>
    <w:rsid w:val="00D10F53"/>
    <w:rsid w:val="00D118F8"/>
    <w:rsid w:val="00D11D0D"/>
    <w:rsid w:val="00D11E35"/>
    <w:rsid w:val="00D11ED3"/>
    <w:rsid w:val="00D12035"/>
    <w:rsid w:val="00D121BA"/>
    <w:rsid w:val="00D122C3"/>
    <w:rsid w:val="00D122D6"/>
    <w:rsid w:val="00D12986"/>
    <w:rsid w:val="00D12AC4"/>
    <w:rsid w:val="00D13212"/>
    <w:rsid w:val="00D134A9"/>
    <w:rsid w:val="00D1353C"/>
    <w:rsid w:val="00D13622"/>
    <w:rsid w:val="00D13874"/>
    <w:rsid w:val="00D138BC"/>
    <w:rsid w:val="00D13EE6"/>
    <w:rsid w:val="00D13FB6"/>
    <w:rsid w:val="00D14472"/>
    <w:rsid w:val="00D149AB"/>
    <w:rsid w:val="00D14B88"/>
    <w:rsid w:val="00D14E8F"/>
    <w:rsid w:val="00D1513C"/>
    <w:rsid w:val="00D15338"/>
    <w:rsid w:val="00D155D3"/>
    <w:rsid w:val="00D15679"/>
    <w:rsid w:val="00D1598F"/>
    <w:rsid w:val="00D1621B"/>
    <w:rsid w:val="00D16259"/>
    <w:rsid w:val="00D16486"/>
    <w:rsid w:val="00D16691"/>
    <w:rsid w:val="00D1685F"/>
    <w:rsid w:val="00D16A4B"/>
    <w:rsid w:val="00D176AD"/>
    <w:rsid w:val="00D176C4"/>
    <w:rsid w:val="00D17AD6"/>
    <w:rsid w:val="00D17FB9"/>
    <w:rsid w:val="00D17FD6"/>
    <w:rsid w:val="00D20108"/>
    <w:rsid w:val="00D2029F"/>
    <w:rsid w:val="00D20A65"/>
    <w:rsid w:val="00D20AFB"/>
    <w:rsid w:val="00D21193"/>
    <w:rsid w:val="00D21406"/>
    <w:rsid w:val="00D216A5"/>
    <w:rsid w:val="00D21706"/>
    <w:rsid w:val="00D21AA6"/>
    <w:rsid w:val="00D21C0F"/>
    <w:rsid w:val="00D21C63"/>
    <w:rsid w:val="00D21D01"/>
    <w:rsid w:val="00D21D7A"/>
    <w:rsid w:val="00D21E82"/>
    <w:rsid w:val="00D21E8F"/>
    <w:rsid w:val="00D21F45"/>
    <w:rsid w:val="00D22605"/>
    <w:rsid w:val="00D22B14"/>
    <w:rsid w:val="00D22CCB"/>
    <w:rsid w:val="00D2312A"/>
    <w:rsid w:val="00D232CD"/>
    <w:rsid w:val="00D23413"/>
    <w:rsid w:val="00D235B5"/>
    <w:rsid w:val="00D2378B"/>
    <w:rsid w:val="00D2386D"/>
    <w:rsid w:val="00D23CE4"/>
    <w:rsid w:val="00D23F86"/>
    <w:rsid w:val="00D23FDB"/>
    <w:rsid w:val="00D243D9"/>
    <w:rsid w:val="00D245EF"/>
    <w:rsid w:val="00D24760"/>
    <w:rsid w:val="00D24A9F"/>
    <w:rsid w:val="00D24BA0"/>
    <w:rsid w:val="00D24C96"/>
    <w:rsid w:val="00D252B3"/>
    <w:rsid w:val="00D2564F"/>
    <w:rsid w:val="00D25E63"/>
    <w:rsid w:val="00D25FAB"/>
    <w:rsid w:val="00D25FD0"/>
    <w:rsid w:val="00D262CA"/>
    <w:rsid w:val="00D26E0F"/>
    <w:rsid w:val="00D27063"/>
    <w:rsid w:val="00D27964"/>
    <w:rsid w:val="00D30397"/>
    <w:rsid w:val="00D30733"/>
    <w:rsid w:val="00D30BCF"/>
    <w:rsid w:val="00D30D2F"/>
    <w:rsid w:val="00D30E2E"/>
    <w:rsid w:val="00D31050"/>
    <w:rsid w:val="00D3165F"/>
    <w:rsid w:val="00D317D6"/>
    <w:rsid w:val="00D31840"/>
    <w:rsid w:val="00D31848"/>
    <w:rsid w:val="00D31A31"/>
    <w:rsid w:val="00D31C21"/>
    <w:rsid w:val="00D3211D"/>
    <w:rsid w:val="00D3264A"/>
    <w:rsid w:val="00D329BC"/>
    <w:rsid w:val="00D329ED"/>
    <w:rsid w:val="00D32A4D"/>
    <w:rsid w:val="00D32D70"/>
    <w:rsid w:val="00D32E6B"/>
    <w:rsid w:val="00D33029"/>
    <w:rsid w:val="00D33412"/>
    <w:rsid w:val="00D33606"/>
    <w:rsid w:val="00D338F0"/>
    <w:rsid w:val="00D34656"/>
    <w:rsid w:val="00D34986"/>
    <w:rsid w:val="00D34AE4"/>
    <w:rsid w:val="00D34B3A"/>
    <w:rsid w:val="00D35803"/>
    <w:rsid w:val="00D358AC"/>
    <w:rsid w:val="00D35DA3"/>
    <w:rsid w:val="00D362AB"/>
    <w:rsid w:val="00D3635A"/>
    <w:rsid w:val="00D3670A"/>
    <w:rsid w:val="00D36BA8"/>
    <w:rsid w:val="00D36F34"/>
    <w:rsid w:val="00D3714E"/>
    <w:rsid w:val="00D377A3"/>
    <w:rsid w:val="00D37DD7"/>
    <w:rsid w:val="00D40013"/>
    <w:rsid w:val="00D40758"/>
    <w:rsid w:val="00D40879"/>
    <w:rsid w:val="00D4087F"/>
    <w:rsid w:val="00D40A10"/>
    <w:rsid w:val="00D4177C"/>
    <w:rsid w:val="00D417CD"/>
    <w:rsid w:val="00D41E74"/>
    <w:rsid w:val="00D42272"/>
    <w:rsid w:val="00D4250C"/>
    <w:rsid w:val="00D4285D"/>
    <w:rsid w:val="00D43523"/>
    <w:rsid w:val="00D437FE"/>
    <w:rsid w:val="00D43B87"/>
    <w:rsid w:val="00D4403A"/>
    <w:rsid w:val="00D440F6"/>
    <w:rsid w:val="00D44AB7"/>
    <w:rsid w:val="00D44D64"/>
    <w:rsid w:val="00D44EA4"/>
    <w:rsid w:val="00D45015"/>
    <w:rsid w:val="00D45090"/>
    <w:rsid w:val="00D458AB"/>
    <w:rsid w:val="00D45D14"/>
    <w:rsid w:val="00D45F3F"/>
    <w:rsid w:val="00D46319"/>
    <w:rsid w:val="00D46464"/>
    <w:rsid w:val="00D466FF"/>
    <w:rsid w:val="00D46DC6"/>
    <w:rsid w:val="00D46E51"/>
    <w:rsid w:val="00D47145"/>
    <w:rsid w:val="00D47455"/>
    <w:rsid w:val="00D47A95"/>
    <w:rsid w:val="00D47B6F"/>
    <w:rsid w:val="00D5008E"/>
    <w:rsid w:val="00D501B6"/>
    <w:rsid w:val="00D50328"/>
    <w:rsid w:val="00D50591"/>
    <w:rsid w:val="00D50868"/>
    <w:rsid w:val="00D508EF"/>
    <w:rsid w:val="00D510D1"/>
    <w:rsid w:val="00D51195"/>
    <w:rsid w:val="00D51CE7"/>
    <w:rsid w:val="00D51F54"/>
    <w:rsid w:val="00D51F5B"/>
    <w:rsid w:val="00D52210"/>
    <w:rsid w:val="00D52884"/>
    <w:rsid w:val="00D52ABE"/>
    <w:rsid w:val="00D52D02"/>
    <w:rsid w:val="00D52D28"/>
    <w:rsid w:val="00D52EC6"/>
    <w:rsid w:val="00D53383"/>
    <w:rsid w:val="00D53517"/>
    <w:rsid w:val="00D537BF"/>
    <w:rsid w:val="00D53EE8"/>
    <w:rsid w:val="00D5409B"/>
    <w:rsid w:val="00D540D5"/>
    <w:rsid w:val="00D54310"/>
    <w:rsid w:val="00D5446C"/>
    <w:rsid w:val="00D54C22"/>
    <w:rsid w:val="00D54DF2"/>
    <w:rsid w:val="00D54E0F"/>
    <w:rsid w:val="00D54E15"/>
    <w:rsid w:val="00D551B3"/>
    <w:rsid w:val="00D5521B"/>
    <w:rsid w:val="00D5585A"/>
    <w:rsid w:val="00D55D2C"/>
    <w:rsid w:val="00D55EE6"/>
    <w:rsid w:val="00D5642A"/>
    <w:rsid w:val="00D56545"/>
    <w:rsid w:val="00D56B29"/>
    <w:rsid w:val="00D56BDE"/>
    <w:rsid w:val="00D5709B"/>
    <w:rsid w:val="00D578E7"/>
    <w:rsid w:val="00D57DD1"/>
    <w:rsid w:val="00D6002B"/>
    <w:rsid w:val="00D6009A"/>
    <w:rsid w:val="00D60246"/>
    <w:rsid w:val="00D6030D"/>
    <w:rsid w:val="00D605EE"/>
    <w:rsid w:val="00D60629"/>
    <w:rsid w:val="00D609A3"/>
    <w:rsid w:val="00D60A58"/>
    <w:rsid w:val="00D60C85"/>
    <w:rsid w:val="00D60E02"/>
    <w:rsid w:val="00D60E03"/>
    <w:rsid w:val="00D60FFA"/>
    <w:rsid w:val="00D61059"/>
    <w:rsid w:val="00D618BB"/>
    <w:rsid w:val="00D61BD9"/>
    <w:rsid w:val="00D6230D"/>
    <w:rsid w:val="00D62A04"/>
    <w:rsid w:val="00D62A13"/>
    <w:rsid w:val="00D63267"/>
    <w:rsid w:val="00D636F2"/>
    <w:rsid w:val="00D6443A"/>
    <w:rsid w:val="00D64918"/>
    <w:rsid w:val="00D65295"/>
    <w:rsid w:val="00D655BA"/>
    <w:rsid w:val="00D6561A"/>
    <w:rsid w:val="00D65706"/>
    <w:rsid w:val="00D65ACB"/>
    <w:rsid w:val="00D6638D"/>
    <w:rsid w:val="00D6692D"/>
    <w:rsid w:val="00D67025"/>
    <w:rsid w:val="00D670FB"/>
    <w:rsid w:val="00D6748C"/>
    <w:rsid w:val="00D6766F"/>
    <w:rsid w:val="00D706E8"/>
    <w:rsid w:val="00D70D01"/>
    <w:rsid w:val="00D70D4C"/>
    <w:rsid w:val="00D7102A"/>
    <w:rsid w:val="00D71098"/>
    <w:rsid w:val="00D7146A"/>
    <w:rsid w:val="00D715DD"/>
    <w:rsid w:val="00D717AE"/>
    <w:rsid w:val="00D717FA"/>
    <w:rsid w:val="00D71DDC"/>
    <w:rsid w:val="00D71E78"/>
    <w:rsid w:val="00D7300B"/>
    <w:rsid w:val="00D73224"/>
    <w:rsid w:val="00D733AB"/>
    <w:rsid w:val="00D7347A"/>
    <w:rsid w:val="00D73620"/>
    <w:rsid w:val="00D73B1E"/>
    <w:rsid w:val="00D73C45"/>
    <w:rsid w:val="00D74266"/>
    <w:rsid w:val="00D74539"/>
    <w:rsid w:val="00D74B22"/>
    <w:rsid w:val="00D74B33"/>
    <w:rsid w:val="00D75FA8"/>
    <w:rsid w:val="00D763E8"/>
    <w:rsid w:val="00D76756"/>
    <w:rsid w:val="00D77295"/>
    <w:rsid w:val="00D772A9"/>
    <w:rsid w:val="00D77309"/>
    <w:rsid w:val="00D774F7"/>
    <w:rsid w:val="00D77517"/>
    <w:rsid w:val="00D776EE"/>
    <w:rsid w:val="00D77716"/>
    <w:rsid w:val="00D80062"/>
    <w:rsid w:val="00D8024B"/>
    <w:rsid w:val="00D80883"/>
    <w:rsid w:val="00D80967"/>
    <w:rsid w:val="00D80B0D"/>
    <w:rsid w:val="00D80C47"/>
    <w:rsid w:val="00D80E33"/>
    <w:rsid w:val="00D8145C"/>
    <w:rsid w:val="00D819D1"/>
    <w:rsid w:val="00D81AA8"/>
    <w:rsid w:val="00D81D52"/>
    <w:rsid w:val="00D81DE8"/>
    <w:rsid w:val="00D81EF9"/>
    <w:rsid w:val="00D82C81"/>
    <w:rsid w:val="00D83505"/>
    <w:rsid w:val="00D83566"/>
    <w:rsid w:val="00D83C36"/>
    <w:rsid w:val="00D84196"/>
    <w:rsid w:val="00D841D6"/>
    <w:rsid w:val="00D842EF"/>
    <w:rsid w:val="00D84A36"/>
    <w:rsid w:val="00D857A1"/>
    <w:rsid w:val="00D85B42"/>
    <w:rsid w:val="00D85B4E"/>
    <w:rsid w:val="00D86187"/>
    <w:rsid w:val="00D86557"/>
    <w:rsid w:val="00D8684F"/>
    <w:rsid w:val="00D86860"/>
    <w:rsid w:val="00D86C66"/>
    <w:rsid w:val="00D86CCD"/>
    <w:rsid w:val="00D87215"/>
    <w:rsid w:val="00D872EF"/>
    <w:rsid w:val="00D873EA"/>
    <w:rsid w:val="00D87D8D"/>
    <w:rsid w:val="00D87F63"/>
    <w:rsid w:val="00D9022B"/>
    <w:rsid w:val="00D902C2"/>
    <w:rsid w:val="00D902E7"/>
    <w:rsid w:val="00D909A4"/>
    <w:rsid w:val="00D90F57"/>
    <w:rsid w:val="00D911C5"/>
    <w:rsid w:val="00D91BB1"/>
    <w:rsid w:val="00D91BD2"/>
    <w:rsid w:val="00D91D27"/>
    <w:rsid w:val="00D91E25"/>
    <w:rsid w:val="00D92A1C"/>
    <w:rsid w:val="00D92B10"/>
    <w:rsid w:val="00D92B42"/>
    <w:rsid w:val="00D92C4E"/>
    <w:rsid w:val="00D930DD"/>
    <w:rsid w:val="00D931FA"/>
    <w:rsid w:val="00D93633"/>
    <w:rsid w:val="00D93658"/>
    <w:rsid w:val="00D93D25"/>
    <w:rsid w:val="00D9435E"/>
    <w:rsid w:val="00D943AD"/>
    <w:rsid w:val="00D945C1"/>
    <w:rsid w:val="00D94EEF"/>
    <w:rsid w:val="00D9515B"/>
    <w:rsid w:val="00D95473"/>
    <w:rsid w:val="00D9557F"/>
    <w:rsid w:val="00D9588E"/>
    <w:rsid w:val="00D9633A"/>
    <w:rsid w:val="00D9643C"/>
    <w:rsid w:val="00D97424"/>
    <w:rsid w:val="00D974E0"/>
    <w:rsid w:val="00D9751A"/>
    <w:rsid w:val="00D97773"/>
    <w:rsid w:val="00DA005E"/>
    <w:rsid w:val="00DA02E8"/>
    <w:rsid w:val="00DA073B"/>
    <w:rsid w:val="00DA0ADA"/>
    <w:rsid w:val="00DA0D67"/>
    <w:rsid w:val="00DA0F11"/>
    <w:rsid w:val="00DA11DA"/>
    <w:rsid w:val="00DA14D4"/>
    <w:rsid w:val="00DA179E"/>
    <w:rsid w:val="00DA1AE9"/>
    <w:rsid w:val="00DA1B6D"/>
    <w:rsid w:val="00DA1DBD"/>
    <w:rsid w:val="00DA2120"/>
    <w:rsid w:val="00DA22FA"/>
    <w:rsid w:val="00DA2BF7"/>
    <w:rsid w:val="00DA2D97"/>
    <w:rsid w:val="00DA3006"/>
    <w:rsid w:val="00DA3082"/>
    <w:rsid w:val="00DA3360"/>
    <w:rsid w:val="00DA40EF"/>
    <w:rsid w:val="00DA4157"/>
    <w:rsid w:val="00DA41F5"/>
    <w:rsid w:val="00DA503A"/>
    <w:rsid w:val="00DA535A"/>
    <w:rsid w:val="00DA57E0"/>
    <w:rsid w:val="00DA5A24"/>
    <w:rsid w:val="00DA5D14"/>
    <w:rsid w:val="00DA5DD8"/>
    <w:rsid w:val="00DA653C"/>
    <w:rsid w:val="00DA695F"/>
    <w:rsid w:val="00DA747C"/>
    <w:rsid w:val="00DA7F65"/>
    <w:rsid w:val="00DB005F"/>
    <w:rsid w:val="00DB010F"/>
    <w:rsid w:val="00DB0906"/>
    <w:rsid w:val="00DB0AB9"/>
    <w:rsid w:val="00DB0CD4"/>
    <w:rsid w:val="00DB0F23"/>
    <w:rsid w:val="00DB103D"/>
    <w:rsid w:val="00DB1235"/>
    <w:rsid w:val="00DB2E44"/>
    <w:rsid w:val="00DB3638"/>
    <w:rsid w:val="00DB376C"/>
    <w:rsid w:val="00DB37D4"/>
    <w:rsid w:val="00DB3851"/>
    <w:rsid w:val="00DB44DC"/>
    <w:rsid w:val="00DB4659"/>
    <w:rsid w:val="00DB4C7C"/>
    <w:rsid w:val="00DB4E3B"/>
    <w:rsid w:val="00DB51CC"/>
    <w:rsid w:val="00DB6113"/>
    <w:rsid w:val="00DB63F3"/>
    <w:rsid w:val="00DB655B"/>
    <w:rsid w:val="00DB65B3"/>
    <w:rsid w:val="00DB6B7F"/>
    <w:rsid w:val="00DB724C"/>
    <w:rsid w:val="00DB7517"/>
    <w:rsid w:val="00DB763B"/>
    <w:rsid w:val="00DB76E9"/>
    <w:rsid w:val="00DC0206"/>
    <w:rsid w:val="00DC06C1"/>
    <w:rsid w:val="00DC0729"/>
    <w:rsid w:val="00DC0A58"/>
    <w:rsid w:val="00DC0C12"/>
    <w:rsid w:val="00DC0D8C"/>
    <w:rsid w:val="00DC10D3"/>
    <w:rsid w:val="00DC11B1"/>
    <w:rsid w:val="00DC19D2"/>
    <w:rsid w:val="00DC1CD7"/>
    <w:rsid w:val="00DC1E86"/>
    <w:rsid w:val="00DC25E1"/>
    <w:rsid w:val="00DC2600"/>
    <w:rsid w:val="00DC2A28"/>
    <w:rsid w:val="00DC2D65"/>
    <w:rsid w:val="00DC2F3C"/>
    <w:rsid w:val="00DC3038"/>
    <w:rsid w:val="00DC326E"/>
    <w:rsid w:val="00DC3A74"/>
    <w:rsid w:val="00DC3E67"/>
    <w:rsid w:val="00DC4448"/>
    <w:rsid w:val="00DC46C9"/>
    <w:rsid w:val="00DC4749"/>
    <w:rsid w:val="00DC4B6A"/>
    <w:rsid w:val="00DC4CAA"/>
    <w:rsid w:val="00DC5585"/>
    <w:rsid w:val="00DC563C"/>
    <w:rsid w:val="00DC5E18"/>
    <w:rsid w:val="00DC65E1"/>
    <w:rsid w:val="00DC6789"/>
    <w:rsid w:val="00DC6B2A"/>
    <w:rsid w:val="00DC6B97"/>
    <w:rsid w:val="00DC6D96"/>
    <w:rsid w:val="00DC71EF"/>
    <w:rsid w:val="00DC7399"/>
    <w:rsid w:val="00DC758E"/>
    <w:rsid w:val="00DC799A"/>
    <w:rsid w:val="00DC7D2E"/>
    <w:rsid w:val="00DD003A"/>
    <w:rsid w:val="00DD00BF"/>
    <w:rsid w:val="00DD09C1"/>
    <w:rsid w:val="00DD0A2D"/>
    <w:rsid w:val="00DD0A50"/>
    <w:rsid w:val="00DD0AFD"/>
    <w:rsid w:val="00DD0DC4"/>
    <w:rsid w:val="00DD11A1"/>
    <w:rsid w:val="00DD158D"/>
    <w:rsid w:val="00DD1BE0"/>
    <w:rsid w:val="00DD2194"/>
    <w:rsid w:val="00DD2390"/>
    <w:rsid w:val="00DD29C1"/>
    <w:rsid w:val="00DD2AD4"/>
    <w:rsid w:val="00DD2BAF"/>
    <w:rsid w:val="00DD330A"/>
    <w:rsid w:val="00DD35A4"/>
    <w:rsid w:val="00DD35EC"/>
    <w:rsid w:val="00DD38AC"/>
    <w:rsid w:val="00DD3959"/>
    <w:rsid w:val="00DD3B6D"/>
    <w:rsid w:val="00DD45F2"/>
    <w:rsid w:val="00DD4672"/>
    <w:rsid w:val="00DD489A"/>
    <w:rsid w:val="00DD4903"/>
    <w:rsid w:val="00DD4AD2"/>
    <w:rsid w:val="00DD4AF7"/>
    <w:rsid w:val="00DD4D44"/>
    <w:rsid w:val="00DD4E8A"/>
    <w:rsid w:val="00DD5012"/>
    <w:rsid w:val="00DD5130"/>
    <w:rsid w:val="00DD5188"/>
    <w:rsid w:val="00DD567D"/>
    <w:rsid w:val="00DD57B6"/>
    <w:rsid w:val="00DD5EF9"/>
    <w:rsid w:val="00DD5F67"/>
    <w:rsid w:val="00DD5F9D"/>
    <w:rsid w:val="00DD6304"/>
    <w:rsid w:val="00DD6340"/>
    <w:rsid w:val="00DD69E6"/>
    <w:rsid w:val="00DD6DF4"/>
    <w:rsid w:val="00DD6EF5"/>
    <w:rsid w:val="00DD7213"/>
    <w:rsid w:val="00DD726B"/>
    <w:rsid w:val="00DD7F61"/>
    <w:rsid w:val="00DE019A"/>
    <w:rsid w:val="00DE0253"/>
    <w:rsid w:val="00DE02A9"/>
    <w:rsid w:val="00DE038A"/>
    <w:rsid w:val="00DE06CD"/>
    <w:rsid w:val="00DE086F"/>
    <w:rsid w:val="00DE0F2A"/>
    <w:rsid w:val="00DE16AB"/>
    <w:rsid w:val="00DE1742"/>
    <w:rsid w:val="00DE19BD"/>
    <w:rsid w:val="00DE21CA"/>
    <w:rsid w:val="00DE21CF"/>
    <w:rsid w:val="00DE25CC"/>
    <w:rsid w:val="00DE26C8"/>
    <w:rsid w:val="00DE2AA1"/>
    <w:rsid w:val="00DE3235"/>
    <w:rsid w:val="00DE333F"/>
    <w:rsid w:val="00DE3A63"/>
    <w:rsid w:val="00DE4000"/>
    <w:rsid w:val="00DE413C"/>
    <w:rsid w:val="00DE4935"/>
    <w:rsid w:val="00DE4954"/>
    <w:rsid w:val="00DE495F"/>
    <w:rsid w:val="00DE4A4B"/>
    <w:rsid w:val="00DE4CCF"/>
    <w:rsid w:val="00DE500F"/>
    <w:rsid w:val="00DE50D2"/>
    <w:rsid w:val="00DE529D"/>
    <w:rsid w:val="00DE5D07"/>
    <w:rsid w:val="00DE5DA8"/>
    <w:rsid w:val="00DE5E68"/>
    <w:rsid w:val="00DE63D0"/>
    <w:rsid w:val="00DE6C0B"/>
    <w:rsid w:val="00DE7671"/>
    <w:rsid w:val="00DE76BC"/>
    <w:rsid w:val="00DE7B51"/>
    <w:rsid w:val="00DF02E3"/>
    <w:rsid w:val="00DF047B"/>
    <w:rsid w:val="00DF0518"/>
    <w:rsid w:val="00DF095C"/>
    <w:rsid w:val="00DF0965"/>
    <w:rsid w:val="00DF0C66"/>
    <w:rsid w:val="00DF10BA"/>
    <w:rsid w:val="00DF123E"/>
    <w:rsid w:val="00DF160C"/>
    <w:rsid w:val="00DF21F0"/>
    <w:rsid w:val="00DF2C1C"/>
    <w:rsid w:val="00DF2DD3"/>
    <w:rsid w:val="00DF2E2F"/>
    <w:rsid w:val="00DF302F"/>
    <w:rsid w:val="00DF307F"/>
    <w:rsid w:val="00DF326B"/>
    <w:rsid w:val="00DF333A"/>
    <w:rsid w:val="00DF36FA"/>
    <w:rsid w:val="00DF39F9"/>
    <w:rsid w:val="00DF3B81"/>
    <w:rsid w:val="00DF3CFA"/>
    <w:rsid w:val="00DF42D1"/>
    <w:rsid w:val="00DF46E2"/>
    <w:rsid w:val="00DF4951"/>
    <w:rsid w:val="00DF4C65"/>
    <w:rsid w:val="00DF53F1"/>
    <w:rsid w:val="00DF53F8"/>
    <w:rsid w:val="00DF5452"/>
    <w:rsid w:val="00DF578A"/>
    <w:rsid w:val="00DF5A8A"/>
    <w:rsid w:val="00DF5AE3"/>
    <w:rsid w:val="00DF6CB7"/>
    <w:rsid w:val="00DF73DD"/>
    <w:rsid w:val="00DF742A"/>
    <w:rsid w:val="00DF74B3"/>
    <w:rsid w:val="00DF78CC"/>
    <w:rsid w:val="00DF7B73"/>
    <w:rsid w:val="00DF7B85"/>
    <w:rsid w:val="00DF7C80"/>
    <w:rsid w:val="00DF7FF4"/>
    <w:rsid w:val="00E00482"/>
    <w:rsid w:val="00E00ADA"/>
    <w:rsid w:val="00E00E69"/>
    <w:rsid w:val="00E01984"/>
    <w:rsid w:val="00E01B84"/>
    <w:rsid w:val="00E01F79"/>
    <w:rsid w:val="00E021EF"/>
    <w:rsid w:val="00E022E5"/>
    <w:rsid w:val="00E0253D"/>
    <w:rsid w:val="00E02748"/>
    <w:rsid w:val="00E02B3B"/>
    <w:rsid w:val="00E02B49"/>
    <w:rsid w:val="00E02C24"/>
    <w:rsid w:val="00E038AC"/>
    <w:rsid w:val="00E038D0"/>
    <w:rsid w:val="00E041B7"/>
    <w:rsid w:val="00E043DE"/>
    <w:rsid w:val="00E045F5"/>
    <w:rsid w:val="00E04727"/>
    <w:rsid w:val="00E04C99"/>
    <w:rsid w:val="00E054F1"/>
    <w:rsid w:val="00E05960"/>
    <w:rsid w:val="00E05EE1"/>
    <w:rsid w:val="00E05F1F"/>
    <w:rsid w:val="00E061C1"/>
    <w:rsid w:val="00E06247"/>
    <w:rsid w:val="00E0624B"/>
    <w:rsid w:val="00E06E18"/>
    <w:rsid w:val="00E074D1"/>
    <w:rsid w:val="00E10345"/>
    <w:rsid w:val="00E1036A"/>
    <w:rsid w:val="00E10B08"/>
    <w:rsid w:val="00E11135"/>
    <w:rsid w:val="00E116AF"/>
    <w:rsid w:val="00E11B3B"/>
    <w:rsid w:val="00E12757"/>
    <w:rsid w:val="00E12C4F"/>
    <w:rsid w:val="00E12CE9"/>
    <w:rsid w:val="00E12EC7"/>
    <w:rsid w:val="00E13A59"/>
    <w:rsid w:val="00E13BA7"/>
    <w:rsid w:val="00E13BC6"/>
    <w:rsid w:val="00E13E23"/>
    <w:rsid w:val="00E1424E"/>
    <w:rsid w:val="00E1480C"/>
    <w:rsid w:val="00E151A5"/>
    <w:rsid w:val="00E1520C"/>
    <w:rsid w:val="00E15D58"/>
    <w:rsid w:val="00E162EB"/>
    <w:rsid w:val="00E16F02"/>
    <w:rsid w:val="00E177C4"/>
    <w:rsid w:val="00E17B67"/>
    <w:rsid w:val="00E17CB8"/>
    <w:rsid w:val="00E17E96"/>
    <w:rsid w:val="00E207CF"/>
    <w:rsid w:val="00E2093A"/>
    <w:rsid w:val="00E20DBE"/>
    <w:rsid w:val="00E20F58"/>
    <w:rsid w:val="00E20FA1"/>
    <w:rsid w:val="00E2148C"/>
    <w:rsid w:val="00E220C4"/>
    <w:rsid w:val="00E22181"/>
    <w:rsid w:val="00E222A0"/>
    <w:rsid w:val="00E22453"/>
    <w:rsid w:val="00E224E9"/>
    <w:rsid w:val="00E22941"/>
    <w:rsid w:val="00E2310A"/>
    <w:rsid w:val="00E232DE"/>
    <w:rsid w:val="00E23762"/>
    <w:rsid w:val="00E2391E"/>
    <w:rsid w:val="00E23967"/>
    <w:rsid w:val="00E23B41"/>
    <w:rsid w:val="00E24143"/>
    <w:rsid w:val="00E244E7"/>
    <w:rsid w:val="00E24613"/>
    <w:rsid w:val="00E24D33"/>
    <w:rsid w:val="00E24EE9"/>
    <w:rsid w:val="00E25741"/>
    <w:rsid w:val="00E257B6"/>
    <w:rsid w:val="00E25D69"/>
    <w:rsid w:val="00E263F7"/>
    <w:rsid w:val="00E266E8"/>
    <w:rsid w:val="00E26885"/>
    <w:rsid w:val="00E268E0"/>
    <w:rsid w:val="00E27111"/>
    <w:rsid w:val="00E273E3"/>
    <w:rsid w:val="00E2744B"/>
    <w:rsid w:val="00E274D0"/>
    <w:rsid w:val="00E274D7"/>
    <w:rsid w:val="00E274E3"/>
    <w:rsid w:val="00E2762C"/>
    <w:rsid w:val="00E27732"/>
    <w:rsid w:val="00E279DA"/>
    <w:rsid w:val="00E27B14"/>
    <w:rsid w:val="00E27D38"/>
    <w:rsid w:val="00E27D6A"/>
    <w:rsid w:val="00E300A3"/>
    <w:rsid w:val="00E30144"/>
    <w:rsid w:val="00E303BA"/>
    <w:rsid w:val="00E3044B"/>
    <w:rsid w:val="00E30870"/>
    <w:rsid w:val="00E30CDB"/>
    <w:rsid w:val="00E30FFA"/>
    <w:rsid w:val="00E31153"/>
    <w:rsid w:val="00E31586"/>
    <w:rsid w:val="00E317C5"/>
    <w:rsid w:val="00E318A9"/>
    <w:rsid w:val="00E31940"/>
    <w:rsid w:val="00E32B96"/>
    <w:rsid w:val="00E32C2F"/>
    <w:rsid w:val="00E32DFF"/>
    <w:rsid w:val="00E3316B"/>
    <w:rsid w:val="00E332D0"/>
    <w:rsid w:val="00E33596"/>
    <w:rsid w:val="00E3382D"/>
    <w:rsid w:val="00E33911"/>
    <w:rsid w:val="00E339A1"/>
    <w:rsid w:val="00E33B32"/>
    <w:rsid w:val="00E33D9A"/>
    <w:rsid w:val="00E34042"/>
    <w:rsid w:val="00E34186"/>
    <w:rsid w:val="00E345B2"/>
    <w:rsid w:val="00E346A9"/>
    <w:rsid w:val="00E34C2E"/>
    <w:rsid w:val="00E350C1"/>
    <w:rsid w:val="00E35345"/>
    <w:rsid w:val="00E358F6"/>
    <w:rsid w:val="00E35AA6"/>
    <w:rsid w:val="00E35B0B"/>
    <w:rsid w:val="00E3628D"/>
    <w:rsid w:val="00E3641C"/>
    <w:rsid w:val="00E36597"/>
    <w:rsid w:val="00E36AF9"/>
    <w:rsid w:val="00E36B4A"/>
    <w:rsid w:val="00E3724B"/>
    <w:rsid w:val="00E37392"/>
    <w:rsid w:val="00E374F2"/>
    <w:rsid w:val="00E375EA"/>
    <w:rsid w:val="00E376F1"/>
    <w:rsid w:val="00E37882"/>
    <w:rsid w:val="00E37894"/>
    <w:rsid w:val="00E37B70"/>
    <w:rsid w:val="00E37C15"/>
    <w:rsid w:val="00E37DA1"/>
    <w:rsid w:val="00E400A7"/>
    <w:rsid w:val="00E40E50"/>
    <w:rsid w:val="00E40F47"/>
    <w:rsid w:val="00E4116F"/>
    <w:rsid w:val="00E4139D"/>
    <w:rsid w:val="00E41579"/>
    <w:rsid w:val="00E41612"/>
    <w:rsid w:val="00E41FC2"/>
    <w:rsid w:val="00E42161"/>
    <w:rsid w:val="00E423E7"/>
    <w:rsid w:val="00E42707"/>
    <w:rsid w:val="00E4290C"/>
    <w:rsid w:val="00E42A10"/>
    <w:rsid w:val="00E42A57"/>
    <w:rsid w:val="00E42C9C"/>
    <w:rsid w:val="00E43179"/>
    <w:rsid w:val="00E436AA"/>
    <w:rsid w:val="00E43DC3"/>
    <w:rsid w:val="00E44327"/>
    <w:rsid w:val="00E44655"/>
    <w:rsid w:val="00E448EF"/>
    <w:rsid w:val="00E44971"/>
    <w:rsid w:val="00E44BDE"/>
    <w:rsid w:val="00E44FBB"/>
    <w:rsid w:val="00E452D6"/>
    <w:rsid w:val="00E455EA"/>
    <w:rsid w:val="00E4574C"/>
    <w:rsid w:val="00E45F87"/>
    <w:rsid w:val="00E462E0"/>
    <w:rsid w:val="00E47086"/>
    <w:rsid w:val="00E470BA"/>
    <w:rsid w:val="00E47151"/>
    <w:rsid w:val="00E4760E"/>
    <w:rsid w:val="00E476E0"/>
    <w:rsid w:val="00E477B6"/>
    <w:rsid w:val="00E4786D"/>
    <w:rsid w:val="00E47880"/>
    <w:rsid w:val="00E47957"/>
    <w:rsid w:val="00E47B66"/>
    <w:rsid w:val="00E47E94"/>
    <w:rsid w:val="00E50487"/>
    <w:rsid w:val="00E505E4"/>
    <w:rsid w:val="00E50A32"/>
    <w:rsid w:val="00E50B85"/>
    <w:rsid w:val="00E50B8C"/>
    <w:rsid w:val="00E50DC4"/>
    <w:rsid w:val="00E50FCB"/>
    <w:rsid w:val="00E5117B"/>
    <w:rsid w:val="00E5127D"/>
    <w:rsid w:val="00E517B5"/>
    <w:rsid w:val="00E519E4"/>
    <w:rsid w:val="00E51ACA"/>
    <w:rsid w:val="00E51C8D"/>
    <w:rsid w:val="00E5256A"/>
    <w:rsid w:val="00E5293B"/>
    <w:rsid w:val="00E52A92"/>
    <w:rsid w:val="00E52B27"/>
    <w:rsid w:val="00E5308F"/>
    <w:rsid w:val="00E53349"/>
    <w:rsid w:val="00E53920"/>
    <w:rsid w:val="00E53B92"/>
    <w:rsid w:val="00E5417A"/>
    <w:rsid w:val="00E54B99"/>
    <w:rsid w:val="00E54EAC"/>
    <w:rsid w:val="00E55095"/>
    <w:rsid w:val="00E55311"/>
    <w:rsid w:val="00E55549"/>
    <w:rsid w:val="00E55608"/>
    <w:rsid w:val="00E55AA6"/>
    <w:rsid w:val="00E56070"/>
    <w:rsid w:val="00E561F4"/>
    <w:rsid w:val="00E568AC"/>
    <w:rsid w:val="00E5698F"/>
    <w:rsid w:val="00E56BFD"/>
    <w:rsid w:val="00E56EBC"/>
    <w:rsid w:val="00E5749E"/>
    <w:rsid w:val="00E575D7"/>
    <w:rsid w:val="00E5776C"/>
    <w:rsid w:val="00E601BF"/>
    <w:rsid w:val="00E602F2"/>
    <w:rsid w:val="00E609D9"/>
    <w:rsid w:val="00E60A92"/>
    <w:rsid w:val="00E60B1C"/>
    <w:rsid w:val="00E611C7"/>
    <w:rsid w:val="00E6157C"/>
    <w:rsid w:val="00E6178D"/>
    <w:rsid w:val="00E619CC"/>
    <w:rsid w:val="00E61BB6"/>
    <w:rsid w:val="00E61CB2"/>
    <w:rsid w:val="00E61D58"/>
    <w:rsid w:val="00E61DD2"/>
    <w:rsid w:val="00E61DDA"/>
    <w:rsid w:val="00E61F6D"/>
    <w:rsid w:val="00E61FE4"/>
    <w:rsid w:val="00E624E0"/>
    <w:rsid w:val="00E62684"/>
    <w:rsid w:val="00E62706"/>
    <w:rsid w:val="00E62AB1"/>
    <w:rsid w:val="00E62E65"/>
    <w:rsid w:val="00E62E8B"/>
    <w:rsid w:val="00E63052"/>
    <w:rsid w:val="00E63121"/>
    <w:rsid w:val="00E633F4"/>
    <w:rsid w:val="00E63835"/>
    <w:rsid w:val="00E6394D"/>
    <w:rsid w:val="00E63B52"/>
    <w:rsid w:val="00E63BA4"/>
    <w:rsid w:val="00E63E2D"/>
    <w:rsid w:val="00E640F8"/>
    <w:rsid w:val="00E65266"/>
    <w:rsid w:val="00E65D46"/>
    <w:rsid w:val="00E66949"/>
    <w:rsid w:val="00E669A0"/>
    <w:rsid w:val="00E676A6"/>
    <w:rsid w:val="00E676B9"/>
    <w:rsid w:val="00E678B8"/>
    <w:rsid w:val="00E67C17"/>
    <w:rsid w:val="00E70013"/>
    <w:rsid w:val="00E70078"/>
    <w:rsid w:val="00E707F8"/>
    <w:rsid w:val="00E7093F"/>
    <w:rsid w:val="00E70B1D"/>
    <w:rsid w:val="00E713A0"/>
    <w:rsid w:val="00E717B8"/>
    <w:rsid w:val="00E71A75"/>
    <w:rsid w:val="00E71D3A"/>
    <w:rsid w:val="00E7249C"/>
    <w:rsid w:val="00E72FEC"/>
    <w:rsid w:val="00E736FB"/>
    <w:rsid w:val="00E737B9"/>
    <w:rsid w:val="00E73846"/>
    <w:rsid w:val="00E73983"/>
    <w:rsid w:val="00E739A8"/>
    <w:rsid w:val="00E73AB5"/>
    <w:rsid w:val="00E73FB9"/>
    <w:rsid w:val="00E741A7"/>
    <w:rsid w:val="00E744AC"/>
    <w:rsid w:val="00E74FA2"/>
    <w:rsid w:val="00E75556"/>
    <w:rsid w:val="00E755B3"/>
    <w:rsid w:val="00E75EC4"/>
    <w:rsid w:val="00E75FFB"/>
    <w:rsid w:val="00E760CF"/>
    <w:rsid w:val="00E76522"/>
    <w:rsid w:val="00E7659C"/>
    <w:rsid w:val="00E76639"/>
    <w:rsid w:val="00E766B8"/>
    <w:rsid w:val="00E7678D"/>
    <w:rsid w:val="00E767DE"/>
    <w:rsid w:val="00E769A0"/>
    <w:rsid w:val="00E76C92"/>
    <w:rsid w:val="00E776E5"/>
    <w:rsid w:val="00E80318"/>
    <w:rsid w:val="00E8057B"/>
    <w:rsid w:val="00E80910"/>
    <w:rsid w:val="00E80DA5"/>
    <w:rsid w:val="00E8141A"/>
    <w:rsid w:val="00E81873"/>
    <w:rsid w:val="00E818C8"/>
    <w:rsid w:val="00E81A35"/>
    <w:rsid w:val="00E81A3E"/>
    <w:rsid w:val="00E8207E"/>
    <w:rsid w:val="00E8310A"/>
    <w:rsid w:val="00E8342F"/>
    <w:rsid w:val="00E83B09"/>
    <w:rsid w:val="00E83FC1"/>
    <w:rsid w:val="00E8433D"/>
    <w:rsid w:val="00E84608"/>
    <w:rsid w:val="00E846FE"/>
    <w:rsid w:val="00E8489D"/>
    <w:rsid w:val="00E84B2E"/>
    <w:rsid w:val="00E84FAF"/>
    <w:rsid w:val="00E852A5"/>
    <w:rsid w:val="00E85704"/>
    <w:rsid w:val="00E85938"/>
    <w:rsid w:val="00E85FE0"/>
    <w:rsid w:val="00E86198"/>
    <w:rsid w:val="00E862D3"/>
    <w:rsid w:val="00E8678F"/>
    <w:rsid w:val="00E86AA5"/>
    <w:rsid w:val="00E86AC6"/>
    <w:rsid w:val="00E86D82"/>
    <w:rsid w:val="00E86EC2"/>
    <w:rsid w:val="00E87071"/>
    <w:rsid w:val="00E878E6"/>
    <w:rsid w:val="00E87D0C"/>
    <w:rsid w:val="00E87E9D"/>
    <w:rsid w:val="00E87F36"/>
    <w:rsid w:val="00E90711"/>
    <w:rsid w:val="00E907DD"/>
    <w:rsid w:val="00E90A74"/>
    <w:rsid w:val="00E90B46"/>
    <w:rsid w:val="00E90D7D"/>
    <w:rsid w:val="00E90E8C"/>
    <w:rsid w:val="00E91237"/>
    <w:rsid w:val="00E9162B"/>
    <w:rsid w:val="00E91E3E"/>
    <w:rsid w:val="00E92178"/>
    <w:rsid w:val="00E92A27"/>
    <w:rsid w:val="00E92C9C"/>
    <w:rsid w:val="00E93187"/>
    <w:rsid w:val="00E932A9"/>
    <w:rsid w:val="00E937B9"/>
    <w:rsid w:val="00E93DED"/>
    <w:rsid w:val="00E94761"/>
    <w:rsid w:val="00E948B3"/>
    <w:rsid w:val="00E948F5"/>
    <w:rsid w:val="00E94FF8"/>
    <w:rsid w:val="00E9537C"/>
    <w:rsid w:val="00E9548A"/>
    <w:rsid w:val="00E954A5"/>
    <w:rsid w:val="00E95633"/>
    <w:rsid w:val="00E95C90"/>
    <w:rsid w:val="00E95F76"/>
    <w:rsid w:val="00E9671D"/>
    <w:rsid w:val="00E96917"/>
    <w:rsid w:val="00E96990"/>
    <w:rsid w:val="00E96BA2"/>
    <w:rsid w:val="00E970CB"/>
    <w:rsid w:val="00E9733D"/>
    <w:rsid w:val="00E973EE"/>
    <w:rsid w:val="00E9745D"/>
    <w:rsid w:val="00E974FC"/>
    <w:rsid w:val="00E97E33"/>
    <w:rsid w:val="00EA02F2"/>
    <w:rsid w:val="00EA09F5"/>
    <w:rsid w:val="00EA0C70"/>
    <w:rsid w:val="00EA1274"/>
    <w:rsid w:val="00EA12A1"/>
    <w:rsid w:val="00EA1ECE"/>
    <w:rsid w:val="00EA29CE"/>
    <w:rsid w:val="00EA2BBB"/>
    <w:rsid w:val="00EA318A"/>
    <w:rsid w:val="00EA3391"/>
    <w:rsid w:val="00EA39F2"/>
    <w:rsid w:val="00EA3A07"/>
    <w:rsid w:val="00EA3BA5"/>
    <w:rsid w:val="00EA3F65"/>
    <w:rsid w:val="00EA4928"/>
    <w:rsid w:val="00EA4E41"/>
    <w:rsid w:val="00EA5379"/>
    <w:rsid w:val="00EA60DB"/>
    <w:rsid w:val="00EA63D2"/>
    <w:rsid w:val="00EA7374"/>
    <w:rsid w:val="00EA765D"/>
    <w:rsid w:val="00EA7665"/>
    <w:rsid w:val="00EA79F4"/>
    <w:rsid w:val="00EA7ECB"/>
    <w:rsid w:val="00EB0179"/>
    <w:rsid w:val="00EB02B6"/>
    <w:rsid w:val="00EB04B8"/>
    <w:rsid w:val="00EB05C1"/>
    <w:rsid w:val="00EB0D4B"/>
    <w:rsid w:val="00EB0EB5"/>
    <w:rsid w:val="00EB0EEF"/>
    <w:rsid w:val="00EB1110"/>
    <w:rsid w:val="00EB145F"/>
    <w:rsid w:val="00EB1C17"/>
    <w:rsid w:val="00EB1F12"/>
    <w:rsid w:val="00EB2101"/>
    <w:rsid w:val="00EB2139"/>
    <w:rsid w:val="00EB223C"/>
    <w:rsid w:val="00EB2383"/>
    <w:rsid w:val="00EB2394"/>
    <w:rsid w:val="00EB24B2"/>
    <w:rsid w:val="00EB2554"/>
    <w:rsid w:val="00EB2694"/>
    <w:rsid w:val="00EB28C1"/>
    <w:rsid w:val="00EB2D8C"/>
    <w:rsid w:val="00EB32F5"/>
    <w:rsid w:val="00EB3B34"/>
    <w:rsid w:val="00EB3DA7"/>
    <w:rsid w:val="00EB44EE"/>
    <w:rsid w:val="00EB4685"/>
    <w:rsid w:val="00EB4AC9"/>
    <w:rsid w:val="00EB544E"/>
    <w:rsid w:val="00EB56A7"/>
    <w:rsid w:val="00EB5A92"/>
    <w:rsid w:val="00EB60D3"/>
    <w:rsid w:val="00EB7089"/>
    <w:rsid w:val="00EC079A"/>
    <w:rsid w:val="00EC0ACE"/>
    <w:rsid w:val="00EC0EBE"/>
    <w:rsid w:val="00EC1101"/>
    <w:rsid w:val="00EC11B4"/>
    <w:rsid w:val="00EC17C7"/>
    <w:rsid w:val="00EC1DAE"/>
    <w:rsid w:val="00EC2260"/>
    <w:rsid w:val="00EC22E0"/>
    <w:rsid w:val="00EC2819"/>
    <w:rsid w:val="00EC28E2"/>
    <w:rsid w:val="00EC2A2D"/>
    <w:rsid w:val="00EC2C33"/>
    <w:rsid w:val="00EC3653"/>
    <w:rsid w:val="00EC3D5E"/>
    <w:rsid w:val="00EC4120"/>
    <w:rsid w:val="00EC41AD"/>
    <w:rsid w:val="00EC4305"/>
    <w:rsid w:val="00EC4375"/>
    <w:rsid w:val="00EC4BA9"/>
    <w:rsid w:val="00EC5158"/>
    <w:rsid w:val="00EC534D"/>
    <w:rsid w:val="00EC5501"/>
    <w:rsid w:val="00EC5D8C"/>
    <w:rsid w:val="00EC5F41"/>
    <w:rsid w:val="00EC6000"/>
    <w:rsid w:val="00EC61EC"/>
    <w:rsid w:val="00EC64EC"/>
    <w:rsid w:val="00EC6764"/>
    <w:rsid w:val="00EC6B28"/>
    <w:rsid w:val="00EC6E8C"/>
    <w:rsid w:val="00EC6EAB"/>
    <w:rsid w:val="00EC6F51"/>
    <w:rsid w:val="00EC720A"/>
    <w:rsid w:val="00EC7566"/>
    <w:rsid w:val="00EC76D3"/>
    <w:rsid w:val="00EC7955"/>
    <w:rsid w:val="00EC7CC5"/>
    <w:rsid w:val="00ED0346"/>
    <w:rsid w:val="00ED0D16"/>
    <w:rsid w:val="00ED134C"/>
    <w:rsid w:val="00ED140A"/>
    <w:rsid w:val="00ED141E"/>
    <w:rsid w:val="00ED1A6F"/>
    <w:rsid w:val="00ED1F37"/>
    <w:rsid w:val="00ED21B0"/>
    <w:rsid w:val="00ED21FE"/>
    <w:rsid w:val="00ED247D"/>
    <w:rsid w:val="00ED24A6"/>
    <w:rsid w:val="00ED25E0"/>
    <w:rsid w:val="00ED29B6"/>
    <w:rsid w:val="00ED2A23"/>
    <w:rsid w:val="00ED3437"/>
    <w:rsid w:val="00ED3865"/>
    <w:rsid w:val="00ED38FA"/>
    <w:rsid w:val="00ED4199"/>
    <w:rsid w:val="00ED4415"/>
    <w:rsid w:val="00ED46A2"/>
    <w:rsid w:val="00ED471A"/>
    <w:rsid w:val="00ED4BC9"/>
    <w:rsid w:val="00ED4D3F"/>
    <w:rsid w:val="00ED4E68"/>
    <w:rsid w:val="00ED5031"/>
    <w:rsid w:val="00ED5037"/>
    <w:rsid w:val="00ED55FB"/>
    <w:rsid w:val="00ED560B"/>
    <w:rsid w:val="00ED56D5"/>
    <w:rsid w:val="00ED5D51"/>
    <w:rsid w:val="00ED5E4F"/>
    <w:rsid w:val="00ED5F39"/>
    <w:rsid w:val="00ED5F8F"/>
    <w:rsid w:val="00ED79D1"/>
    <w:rsid w:val="00ED7D3E"/>
    <w:rsid w:val="00EE006C"/>
    <w:rsid w:val="00EE01C9"/>
    <w:rsid w:val="00EE0279"/>
    <w:rsid w:val="00EE0BCB"/>
    <w:rsid w:val="00EE0D73"/>
    <w:rsid w:val="00EE0D8B"/>
    <w:rsid w:val="00EE0E08"/>
    <w:rsid w:val="00EE1374"/>
    <w:rsid w:val="00EE1995"/>
    <w:rsid w:val="00EE1A78"/>
    <w:rsid w:val="00EE1B5D"/>
    <w:rsid w:val="00EE2802"/>
    <w:rsid w:val="00EE2D01"/>
    <w:rsid w:val="00EE34FB"/>
    <w:rsid w:val="00EE392C"/>
    <w:rsid w:val="00EE3E5D"/>
    <w:rsid w:val="00EE40AB"/>
    <w:rsid w:val="00EE508E"/>
    <w:rsid w:val="00EE6C50"/>
    <w:rsid w:val="00EE6C62"/>
    <w:rsid w:val="00EE70DA"/>
    <w:rsid w:val="00EE7E2D"/>
    <w:rsid w:val="00EE7E50"/>
    <w:rsid w:val="00EE7E9B"/>
    <w:rsid w:val="00EF046B"/>
    <w:rsid w:val="00EF0589"/>
    <w:rsid w:val="00EF0823"/>
    <w:rsid w:val="00EF0844"/>
    <w:rsid w:val="00EF0A11"/>
    <w:rsid w:val="00EF0A36"/>
    <w:rsid w:val="00EF0D69"/>
    <w:rsid w:val="00EF175F"/>
    <w:rsid w:val="00EF1C71"/>
    <w:rsid w:val="00EF1F94"/>
    <w:rsid w:val="00EF217A"/>
    <w:rsid w:val="00EF22A4"/>
    <w:rsid w:val="00EF2411"/>
    <w:rsid w:val="00EF2555"/>
    <w:rsid w:val="00EF38FE"/>
    <w:rsid w:val="00EF3CF0"/>
    <w:rsid w:val="00EF3DC6"/>
    <w:rsid w:val="00EF3E2E"/>
    <w:rsid w:val="00EF3E68"/>
    <w:rsid w:val="00EF428F"/>
    <w:rsid w:val="00EF44FF"/>
    <w:rsid w:val="00EF461D"/>
    <w:rsid w:val="00EF4788"/>
    <w:rsid w:val="00EF4BD7"/>
    <w:rsid w:val="00EF4CED"/>
    <w:rsid w:val="00EF4E19"/>
    <w:rsid w:val="00EF4ED7"/>
    <w:rsid w:val="00EF5178"/>
    <w:rsid w:val="00EF52FE"/>
    <w:rsid w:val="00EF535D"/>
    <w:rsid w:val="00EF58CF"/>
    <w:rsid w:val="00EF5FCA"/>
    <w:rsid w:val="00EF650C"/>
    <w:rsid w:val="00EF6C08"/>
    <w:rsid w:val="00F008D5"/>
    <w:rsid w:val="00F00A5D"/>
    <w:rsid w:val="00F01328"/>
    <w:rsid w:val="00F017BE"/>
    <w:rsid w:val="00F02114"/>
    <w:rsid w:val="00F02A27"/>
    <w:rsid w:val="00F02DD7"/>
    <w:rsid w:val="00F02EDC"/>
    <w:rsid w:val="00F0316B"/>
    <w:rsid w:val="00F03417"/>
    <w:rsid w:val="00F036F1"/>
    <w:rsid w:val="00F037DB"/>
    <w:rsid w:val="00F0388A"/>
    <w:rsid w:val="00F04049"/>
    <w:rsid w:val="00F04334"/>
    <w:rsid w:val="00F0439C"/>
    <w:rsid w:val="00F04C49"/>
    <w:rsid w:val="00F05031"/>
    <w:rsid w:val="00F05918"/>
    <w:rsid w:val="00F05BCA"/>
    <w:rsid w:val="00F05C49"/>
    <w:rsid w:val="00F05D70"/>
    <w:rsid w:val="00F05FB4"/>
    <w:rsid w:val="00F063FB"/>
    <w:rsid w:val="00F06537"/>
    <w:rsid w:val="00F0681B"/>
    <w:rsid w:val="00F06907"/>
    <w:rsid w:val="00F06AC3"/>
    <w:rsid w:val="00F070D2"/>
    <w:rsid w:val="00F0717D"/>
    <w:rsid w:val="00F07781"/>
    <w:rsid w:val="00F07870"/>
    <w:rsid w:val="00F07B83"/>
    <w:rsid w:val="00F07E15"/>
    <w:rsid w:val="00F07E21"/>
    <w:rsid w:val="00F101E0"/>
    <w:rsid w:val="00F108B3"/>
    <w:rsid w:val="00F10EE0"/>
    <w:rsid w:val="00F12526"/>
    <w:rsid w:val="00F125DF"/>
    <w:rsid w:val="00F12741"/>
    <w:rsid w:val="00F12889"/>
    <w:rsid w:val="00F12BDF"/>
    <w:rsid w:val="00F13274"/>
    <w:rsid w:val="00F13708"/>
    <w:rsid w:val="00F1382B"/>
    <w:rsid w:val="00F139E5"/>
    <w:rsid w:val="00F13A17"/>
    <w:rsid w:val="00F13AD4"/>
    <w:rsid w:val="00F140BB"/>
    <w:rsid w:val="00F140EB"/>
    <w:rsid w:val="00F14111"/>
    <w:rsid w:val="00F14372"/>
    <w:rsid w:val="00F144DE"/>
    <w:rsid w:val="00F14593"/>
    <w:rsid w:val="00F145F5"/>
    <w:rsid w:val="00F148FC"/>
    <w:rsid w:val="00F14DB5"/>
    <w:rsid w:val="00F151BB"/>
    <w:rsid w:val="00F1535A"/>
    <w:rsid w:val="00F15782"/>
    <w:rsid w:val="00F15AA5"/>
    <w:rsid w:val="00F15C24"/>
    <w:rsid w:val="00F15E9B"/>
    <w:rsid w:val="00F16503"/>
    <w:rsid w:val="00F173BC"/>
    <w:rsid w:val="00F1769E"/>
    <w:rsid w:val="00F177BD"/>
    <w:rsid w:val="00F1784E"/>
    <w:rsid w:val="00F17DD7"/>
    <w:rsid w:val="00F20136"/>
    <w:rsid w:val="00F20399"/>
    <w:rsid w:val="00F20438"/>
    <w:rsid w:val="00F206A5"/>
    <w:rsid w:val="00F20874"/>
    <w:rsid w:val="00F20BBE"/>
    <w:rsid w:val="00F20C55"/>
    <w:rsid w:val="00F20DF8"/>
    <w:rsid w:val="00F21725"/>
    <w:rsid w:val="00F218C0"/>
    <w:rsid w:val="00F21BC4"/>
    <w:rsid w:val="00F2283D"/>
    <w:rsid w:val="00F23684"/>
    <w:rsid w:val="00F23A02"/>
    <w:rsid w:val="00F23C4D"/>
    <w:rsid w:val="00F2401A"/>
    <w:rsid w:val="00F243D7"/>
    <w:rsid w:val="00F246BE"/>
    <w:rsid w:val="00F250CE"/>
    <w:rsid w:val="00F25EC2"/>
    <w:rsid w:val="00F26149"/>
    <w:rsid w:val="00F261C6"/>
    <w:rsid w:val="00F26206"/>
    <w:rsid w:val="00F26858"/>
    <w:rsid w:val="00F2696A"/>
    <w:rsid w:val="00F27998"/>
    <w:rsid w:val="00F30C0D"/>
    <w:rsid w:val="00F30D3D"/>
    <w:rsid w:val="00F30DDD"/>
    <w:rsid w:val="00F30FA2"/>
    <w:rsid w:val="00F30FE3"/>
    <w:rsid w:val="00F310AA"/>
    <w:rsid w:val="00F313E0"/>
    <w:rsid w:val="00F3168D"/>
    <w:rsid w:val="00F31756"/>
    <w:rsid w:val="00F31988"/>
    <w:rsid w:val="00F31D99"/>
    <w:rsid w:val="00F32674"/>
    <w:rsid w:val="00F32D4B"/>
    <w:rsid w:val="00F33427"/>
    <w:rsid w:val="00F3391E"/>
    <w:rsid w:val="00F339FE"/>
    <w:rsid w:val="00F33A43"/>
    <w:rsid w:val="00F33B98"/>
    <w:rsid w:val="00F33CDB"/>
    <w:rsid w:val="00F3404D"/>
    <w:rsid w:val="00F340BD"/>
    <w:rsid w:val="00F34423"/>
    <w:rsid w:val="00F3553E"/>
    <w:rsid w:val="00F35938"/>
    <w:rsid w:val="00F35976"/>
    <w:rsid w:val="00F35D4D"/>
    <w:rsid w:val="00F36243"/>
    <w:rsid w:val="00F365AD"/>
    <w:rsid w:val="00F36CA2"/>
    <w:rsid w:val="00F37167"/>
    <w:rsid w:val="00F372F8"/>
    <w:rsid w:val="00F37367"/>
    <w:rsid w:val="00F37643"/>
    <w:rsid w:val="00F37745"/>
    <w:rsid w:val="00F37EAF"/>
    <w:rsid w:val="00F40250"/>
    <w:rsid w:val="00F40493"/>
    <w:rsid w:val="00F406E9"/>
    <w:rsid w:val="00F406FD"/>
    <w:rsid w:val="00F40D33"/>
    <w:rsid w:val="00F40FC8"/>
    <w:rsid w:val="00F411DF"/>
    <w:rsid w:val="00F41B40"/>
    <w:rsid w:val="00F41C84"/>
    <w:rsid w:val="00F41CA0"/>
    <w:rsid w:val="00F42607"/>
    <w:rsid w:val="00F42A6D"/>
    <w:rsid w:val="00F42ED9"/>
    <w:rsid w:val="00F42F23"/>
    <w:rsid w:val="00F43393"/>
    <w:rsid w:val="00F43AC5"/>
    <w:rsid w:val="00F440B0"/>
    <w:rsid w:val="00F44242"/>
    <w:rsid w:val="00F442D4"/>
    <w:rsid w:val="00F44FDF"/>
    <w:rsid w:val="00F45043"/>
    <w:rsid w:val="00F45076"/>
    <w:rsid w:val="00F456A0"/>
    <w:rsid w:val="00F45EE0"/>
    <w:rsid w:val="00F468F4"/>
    <w:rsid w:val="00F4701F"/>
    <w:rsid w:val="00F473B3"/>
    <w:rsid w:val="00F476E5"/>
    <w:rsid w:val="00F4777C"/>
    <w:rsid w:val="00F47A2E"/>
    <w:rsid w:val="00F50264"/>
    <w:rsid w:val="00F50C54"/>
    <w:rsid w:val="00F50F0D"/>
    <w:rsid w:val="00F510E0"/>
    <w:rsid w:val="00F510EC"/>
    <w:rsid w:val="00F51195"/>
    <w:rsid w:val="00F51547"/>
    <w:rsid w:val="00F51938"/>
    <w:rsid w:val="00F51A50"/>
    <w:rsid w:val="00F51CF5"/>
    <w:rsid w:val="00F52223"/>
    <w:rsid w:val="00F52288"/>
    <w:rsid w:val="00F5290C"/>
    <w:rsid w:val="00F529BB"/>
    <w:rsid w:val="00F52B31"/>
    <w:rsid w:val="00F52E62"/>
    <w:rsid w:val="00F52F6A"/>
    <w:rsid w:val="00F533B8"/>
    <w:rsid w:val="00F53429"/>
    <w:rsid w:val="00F5354D"/>
    <w:rsid w:val="00F53DDE"/>
    <w:rsid w:val="00F54109"/>
    <w:rsid w:val="00F5499F"/>
    <w:rsid w:val="00F556C2"/>
    <w:rsid w:val="00F55C84"/>
    <w:rsid w:val="00F55E69"/>
    <w:rsid w:val="00F5614D"/>
    <w:rsid w:val="00F562B4"/>
    <w:rsid w:val="00F56618"/>
    <w:rsid w:val="00F566D7"/>
    <w:rsid w:val="00F568C2"/>
    <w:rsid w:val="00F5692B"/>
    <w:rsid w:val="00F56E26"/>
    <w:rsid w:val="00F57039"/>
    <w:rsid w:val="00F57BC3"/>
    <w:rsid w:val="00F57C45"/>
    <w:rsid w:val="00F57CB9"/>
    <w:rsid w:val="00F6005F"/>
    <w:rsid w:val="00F60178"/>
    <w:rsid w:val="00F60AFB"/>
    <w:rsid w:val="00F60C35"/>
    <w:rsid w:val="00F61270"/>
    <w:rsid w:val="00F61E95"/>
    <w:rsid w:val="00F61F1E"/>
    <w:rsid w:val="00F62066"/>
    <w:rsid w:val="00F621B8"/>
    <w:rsid w:val="00F6248F"/>
    <w:rsid w:val="00F626DF"/>
    <w:rsid w:val="00F63291"/>
    <w:rsid w:val="00F63302"/>
    <w:rsid w:val="00F6356B"/>
    <w:rsid w:val="00F63639"/>
    <w:rsid w:val="00F638B9"/>
    <w:rsid w:val="00F63995"/>
    <w:rsid w:val="00F6408D"/>
    <w:rsid w:val="00F64D19"/>
    <w:rsid w:val="00F650AE"/>
    <w:rsid w:val="00F653CF"/>
    <w:rsid w:val="00F656ED"/>
    <w:rsid w:val="00F658BE"/>
    <w:rsid w:val="00F6598D"/>
    <w:rsid w:val="00F660A0"/>
    <w:rsid w:val="00F66258"/>
    <w:rsid w:val="00F665CF"/>
    <w:rsid w:val="00F66925"/>
    <w:rsid w:val="00F669C6"/>
    <w:rsid w:val="00F66AAA"/>
    <w:rsid w:val="00F66E7D"/>
    <w:rsid w:val="00F6769D"/>
    <w:rsid w:val="00F67CAB"/>
    <w:rsid w:val="00F70111"/>
    <w:rsid w:val="00F7082A"/>
    <w:rsid w:val="00F70AB9"/>
    <w:rsid w:val="00F71439"/>
    <w:rsid w:val="00F719B1"/>
    <w:rsid w:val="00F719F3"/>
    <w:rsid w:val="00F71D74"/>
    <w:rsid w:val="00F72B45"/>
    <w:rsid w:val="00F72C81"/>
    <w:rsid w:val="00F7364F"/>
    <w:rsid w:val="00F73A4D"/>
    <w:rsid w:val="00F73E08"/>
    <w:rsid w:val="00F73E4F"/>
    <w:rsid w:val="00F7434D"/>
    <w:rsid w:val="00F7473E"/>
    <w:rsid w:val="00F74E25"/>
    <w:rsid w:val="00F74FDB"/>
    <w:rsid w:val="00F756EB"/>
    <w:rsid w:val="00F7595D"/>
    <w:rsid w:val="00F759A3"/>
    <w:rsid w:val="00F7644C"/>
    <w:rsid w:val="00F7654D"/>
    <w:rsid w:val="00F765A8"/>
    <w:rsid w:val="00F76D40"/>
    <w:rsid w:val="00F76F23"/>
    <w:rsid w:val="00F76F9C"/>
    <w:rsid w:val="00F77122"/>
    <w:rsid w:val="00F777C6"/>
    <w:rsid w:val="00F7785B"/>
    <w:rsid w:val="00F77F3D"/>
    <w:rsid w:val="00F8026F"/>
    <w:rsid w:val="00F80A3A"/>
    <w:rsid w:val="00F80E7F"/>
    <w:rsid w:val="00F812FE"/>
    <w:rsid w:val="00F8238C"/>
    <w:rsid w:val="00F82B15"/>
    <w:rsid w:val="00F82B5D"/>
    <w:rsid w:val="00F82DA3"/>
    <w:rsid w:val="00F8310D"/>
    <w:rsid w:val="00F83AA9"/>
    <w:rsid w:val="00F83EDA"/>
    <w:rsid w:val="00F84AC0"/>
    <w:rsid w:val="00F850A2"/>
    <w:rsid w:val="00F85145"/>
    <w:rsid w:val="00F8538D"/>
    <w:rsid w:val="00F85889"/>
    <w:rsid w:val="00F8589F"/>
    <w:rsid w:val="00F85AC1"/>
    <w:rsid w:val="00F85B8E"/>
    <w:rsid w:val="00F85F3B"/>
    <w:rsid w:val="00F8619D"/>
    <w:rsid w:val="00F8690C"/>
    <w:rsid w:val="00F86972"/>
    <w:rsid w:val="00F86BE5"/>
    <w:rsid w:val="00F86EEC"/>
    <w:rsid w:val="00F87093"/>
    <w:rsid w:val="00F870D7"/>
    <w:rsid w:val="00F871A9"/>
    <w:rsid w:val="00F872CE"/>
    <w:rsid w:val="00F87420"/>
    <w:rsid w:val="00F8782D"/>
    <w:rsid w:val="00F87924"/>
    <w:rsid w:val="00F879B4"/>
    <w:rsid w:val="00F900B9"/>
    <w:rsid w:val="00F9021F"/>
    <w:rsid w:val="00F90519"/>
    <w:rsid w:val="00F90727"/>
    <w:rsid w:val="00F9083A"/>
    <w:rsid w:val="00F917F8"/>
    <w:rsid w:val="00F91BAA"/>
    <w:rsid w:val="00F92512"/>
    <w:rsid w:val="00F92BE8"/>
    <w:rsid w:val="00F933A7"/>
    <w:rsid w:val="00F939AC"/>
    <w:rsid w:val="00F93C3F"/>
    <w:rsid w:val="00F93DDB"/>
    <w:rsid w:val="00F9420D"/>
    <w:rsid w:val="00F943F5"/>
    <w:rsid w:val="00F94532"/>
    <w:rsid w:val="00F94729"/>
    <w:rsid w:val="00F94A72"/>
    <w:rsid w:val="00F94C5C"/>
    <w:rsid w:val="00F94F62"/>
    <w:rsid w:val="00F9509E"/>
    <w:rsid w:val="00F95813"/>
    <w:rsid w:val="00F95BD6"/>
    <w:rsid w:val="00F964CE"/>
    <w:rsid w:val="00F96565"/>
    <w:rsid w:val="00F96D89"/>
    <w:rsid w:val="00F96F0F"/>
    <w:rsid w:val="00F96FE3"/>
    <w:rsid w:val="00F97902"/>
    <w:rsid w:val="00F97938"/>
    <w:rsid w:val="00F97AE6"/>
    <w:rsid w:val="00F97B83"/>
    <w:rsid w:val="00F97E90"/>
    <w:rsid w:val="00FA003E"/>
    <w:rsid w:val="00FA0181"/>
    <w:rsid w:val="00FA04DB"/>
    <w:rsid w:val="00FA075E"/>
    <w:rsid w:val="00FA07E3"/>
    <w:rsid w:val="00FA0958"/>
    <w:rsid w:val="00FA0BEC"/>
    <w:rsid w:val="00FA0DCB"/>
    <w:rsid w:val="00FA0EE3"/>
    <w:rsid w:val="00FA1023"/>
    <w:rsid w:val="00FA116C"/>
    <w:rsid w:val="00FA126E"/>
    <w:rsid w:val="00FA14C4"/>
    <w:rsid w:val="00FA171B"/>
    <w:rsid w:val="00FA192A"/>
    <w:rsid w:val="00FA19C4"/>
    <w:rsid w:val="00FA1D72"/>
    <w:rsid w:val="00FA1E42"/>
    <w:rsid w:val="00FA204D"/>
    <w:rsid w:val="00FA2170"/>
    <w:rsid w:val="00FA253B"/>
    <w:rsid w:val="00FA2749"/>
    <w:rsid w:val="00FA2E70"/>
    <w:rsid w:val="00FA31E0"/>
    <w:rsid w:val="00FA322C"/>
    <w:rsid w:val="00FA3235"/>
    <w:rsid w:val="00FA3607"/>
    <w:rsid w:val="00FA38DC"/>
    <w:rsid w:val="00FA3C9C"/>
    <w:rsid w:val="00FA3EB0"/>
    <w:rsid w:val="00FA44DC"/>
    <w:rsid w:val="00FA4554"/>
    <w:rsid w:val="00FA46EB"/>
    <w:rsid w:val="00FA493C"/>
    <w:rsid w:val="00FA4B23"/>
    <w:rsid w:val="00FA521D"/>
    <w:rsid w:val="00FA57E3"/>
    <w:rsid w:val="00FA5B84"/>
    <w:rsid w:val="00FA5BB8"/>
    <w:rsid w:val="00FA5EF1"/>
    <w:rsid w:val="00FA6722"/>
    <w:rsid w:val="00FA6872"/>
    <w:rsid w:val="00FA6A2B"/>
    <w:rsid w:val="00FA71CB"/>
    <w:rsid w:val="00FA71F2"/>
    <w:rsid w:val="00FA7294"/>
    <w:rsid w:val="00FA7592"/>
    <w:rsid w:val="00FA791F"/>
    <w:rsid w:val="00FA7D6F"/>
    <w:rsid w:val="00FA7D95"/>
    <w:rsid w:val="00FA7DEB"/>
    <w:rsid w:val="00FA7F8A"/>
    <w:rsid w:val="00FB000E"/>
    <w:rsid w:val="00FB00C3"/>
    <w:rsid w:val="00FB087E"/>
    <w:rsid w:val="00FB0B59"/>
    <w:rsid w:val="00FB0C59"/>
    <w:rsid w:val="00FB0F1B"/>
    <w:rsid w:val="00FB1F7F"/>
    <w:rsid w:val="00FB2194"/>
    <w:rsid w:val="00FB2558"/>
    <w:rsid w:val="00FB2925"/>
    <w:rsid w:val="00FB2E2F"/>
    <w:rsid w:val="00FB37F7"/>
    <w:rsid w:val="00FB3881"/>
    <w:rsid w:val="00FB3C2B"/>
    <w:rsid w:val="00FB3C35"/>
    <w:rsid w:val="00FB4028"/>
    <w:rsid w:val="00FB4343"/>
    <w:rsid w:val="00FB4E07"/>
    <w:rsid w:val="00FB5A6D"/>
    <w:rsid w:val="00FB5C9B"/>
    <w:rsid w:val="00FB5FC9"/>
    <w:rsid w:val="00FB6985"/>
    <w:rsid w:val="00FB69A5"/>
    <w:rsid w:val="00FB6B6D"/>
    <w:rsid w:val="00FB6FB4"/>
    <w:rsid w:val="00FB7270"/>
    <w:rsid w:val="00FB77AC"/>
    <w:rsid w:val="00FC005A"/>
    <w:rsid w:val="00FC027D"/>
    <w:rsid w:val="00FC0296"/>
    <w:rsid w:val="00FC02EB"/>
    <w:rsid w:val="00FC050F"/>
    <w:rsid w:val="00FC07E5"/>
    <w:rsid w:val="00FC0B5B"/>
    <w:rsid w:val="00FC0BC2"/>
    <w:rsid w:val="00FC0BEE"/>
    <w:rsid w:val="00FC10F7"/>
    <w:rsid w:val="00FC191F"/>
    <w:rsid w:val="00FC1B63"/>
    <w:rsid w:val="00FC1BD9"/>
    <w:rsid w:val="00FC1DEA"/>
    <w:rsid w:val="00FC1E6F"/>
    <w:rsid w:val="00FC27A1"/>
    <w:rsid w:val="00FC2842"/>
    <w:rsid w:val="00FC2DD5"/>
    <w:rsid w:val="00FC35D3"/>
    <w:rsid w:val="00FC3CC1"/>
    <w:rsid w:val="00FC3DC4"/>
    <w:rsid w:val="00FC3E07"/>
    <w:rsid w:val="00FC40C9"/>
    <w:rsid w:val="00FC4BA6"/>
    <w:rsid w:val="00FC530D"/>
    <w:rsid w:val="00FC590C"/>
    <w:rsid w:val="00FC5B17"/>
    <w:rsid w:val="00FC6105"/>
    <w:rsid w:val="00FC6133"/>
    <w:rsid w:val="00FC744E"/>
    <w:rsid w:val="00FC7B28"/>
    <w:rsid w:val="00FD04CB"/>
    <w:rsid w:val="00FD0515"/>
    <w:rsid w:val="00FD0758"/>
    <w:rsid w:val="00FD093F"/>
    <w:rsid w:val="00FD0AAF"/>
    <w:rsid w:val="00FD0B26"/>
    <w:rsid w:val="00FD0B76"/>
    <w:rsid w:val="00FD1343"/>
    <w:rsid w:val="00FD1825"/>
    <w:rsid w:val="00FD1C5E"/>
    <w:rsid w:val="00FD1C98"/>
    <w:rsid w:val="00FD1E39"/>
    <w:rsid w:val="00FD259C"/>
    <w:rsid w:val="00FD2702"/>
    <w:rsid w:val="00FD2818"/>
    <w:rsid w:val="00FD292C"/>
    <w:rsid w:val="00FD297C"/>
    <w:rsid w:val="00FD2A57"/>
    <w:rsid w:val="00FD2A78"/>
    <w:rsid w:val="00FD2D6F"/>
    <w:rsid w:val="00FD319F"/>
    <w:rsid w:val="00FD3248"/>
    <w:rsid w:val="00FD33F1"/>
    <w:rsid w:val="00FD35A8"/>
    <w:rsid w:val="00FD35C0"/>
    <w:rsid w:val="00FD36D6"/>
    <w:rsid w:val="00FD36FF"/>
    <w:rsid w:val="00FD3981"/>
    <w:rsid w:val="00FD3C42"/>
    <w:rsid w:val="00FD3EF4"/>
    <w:rsid w:val="00FD4040"/>
    <w:rsid w:val="00FD451D"/>
    <w:rsid w:val="00FD4597"/>
    <w:rsid w:val="00FD487D"/>
    <w:rsid w:val="00FD4A7A"/>
    <w:rsid w:val="00FD4B0D"/>
    <w:rsid w:val="00FD4E4A"/>
    <w:rsid w:val="00FD4E4B"/>
    <w:rsid w:val="00FD4F58"/>
    <w:rsid w:val="00FD54DE"/>
    <w:rsid w:val="00FD55C5"/>
    <w:rsid w:val="00FD5E7F"/>
    <w:rsid w:val="00FD5F6D"/>
    <w:rsid w:val="00FD69E6"/>
    <w:rsid w:val="00FD6AF5"/>
    <w:rsid w:val="00FD6B44"/>
    <w:rsid w:val="00FD6EF5"/>
    <w:rsid w:val="00FD716F"/>
    <w:rsid w:val="00FD76CF"/>
    <w:rsid w:val="00FE004B"/>
    <w:rsid w:val="00FE03B0"/>
    <w:rsid w:val="00FE0539"/>
    <w:rsid w:val="00FE06A2"/>
    <w:rsid w:val="00FE0A05"/>
    <w:rsid w:val="00FE15A1"/>
    <w:rsid w:val="00FE16CA"/>
    <w:rsid w:val="00FE17AB"/>
    <w:rsid w:val="00FE1957"/>
    <w:rsid w:val="00FE1E59"/>
    <w:rsid w:val="00FE256C"/>
    <w:rsid w:val="00FE25BE"/>
    <w:rsid w:val="00FE278C"/>
    <w:rsid w:val="00FE290C"/>
    <w:rsid w:val="00FE295C"/>
    <w:rsid w:val="00FE30FB"/>
    <w:rsid w:val="00FE328B"/>
    <w:rsid w:val="00FE3614"/>
    <w:rsid w:val="00FE3773"/>
    <w:rsid w:val="00FE38FB"/>
    <w:rsid w:val="00FE3910"/>
    <w:rsid w:val="00FE3BB7"/>
    <w:rsid w:val="00FE3EC9"/>
    <w:rsid w:val="00FE4157"/>
    <w:rsid w:val="00FE493E"/>
    <w:rsid w:val="00FE4A9A"/>
    <w:rsid w:val="00FE4D46"/>
    <w:rsid w:val="00FE5280"/>
    <w:rsid w:val="00FE5549"/>
    <w:rsid w:val="00FE5598"/>
    <w:rsid w:val="00FE590F"/>
    <w:rsid w:val="00FE5917"/>
    <w:rsid w:val="00FE6524"/>
    <w:rsid w:val="00FE7712"/>
    <w:rsid w:val="00FE778C"/>
    <w:rsid w:val="00FE795F"/>
    <w:rsid w:val="00FF0516"/>
    <w:rsid w:val="00FF0559"/>
    <w:rsid w:val="00FF1147"/>
    <w:rsid w:val="00FF13E4"/>
    <w:rsid w:val="00FF1D9E"/>
    <w:rsid w:val="00FF1DDD"/>
    <w:rsid w:val="00FF2321"/>
    <w:rsid w:val="00FF2634"/>
    <w:rsid w:val="00FF2782"/>
    <w:rsid w:val="00FF28CF"/>
    <w:rsid w:val="00FF2C53"/>
    <w:rsid w:val="00FF36D0"/>
    <w:rsid w:val="00FF36EF"/>
    <w:rsid w:val="00FF3731"/>
    <w:rsid w:val="00FF3786"/>
    <w:rsid w:val="00FF40F2"/>
    <w:rsid w:val="00FF42FF"/>
    <w:rsid w:val="00FF4370"/>
    <w:rsid w:val="00FF44D6"/>
    <w:rsid w:val="00FF4D21"/>
    <w:rsid w:val="00FF5250"/>
    <w:rsid w:val="00FF603F"/>
    <w:rsid w:val="00FF611E"/>
    <w:rsid w:val="00FF6158"/>
    <w:rsid w:val="00FF6246"/>
    <w:rsid w:val="00FF6950"/>
    <w:rsid w:val="00FF6BDB"/>
    <w:rsid w:val="00FF6D78"/>
    <w:rsid w:val="00FF6EB6"/>
    <w:rsid w:val="00FF6FD2"/>
    <w:rsid w:val="00FF7055"/>
    <w:rsid w:val="00FF7457"/>
    <w:rsid w:val="00FF790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538135"/>
    </o:shapedefaults>
    <o:shapelayout v:ext="edit">
      <o:idmap v:ext="edit" data="2"/>
    </o:shapelayout>
  </w:shapeDefaults>
  <w:decimalSymbol w:val="."/>
  <w:listSeparator w:val=";"/>
  <w14:docId w14:val="635B0C42"/>
  <w15:chartTrackingRefBased/>
  <w15:docId w15:val="{111C5654-FD04-4C97-A7EB-D0EDB3BCC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E" w:eastAsia="es-P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D4AD2"/>
    <w:rPr>
      <w:lang w:val="es-ES" w:eastAsia="es-ES"/>
    </w:rPr>
  </w:style>
  <w:style w:type="paragraph" w:styleId="Ttulo1">
    <w:name w:val="heading 1"/>
    <w:basedOn w:val="Normal"/>
    <w:next w:val="Normal"/>
    <w:link w:val="Ttulo1Car"/>
    <w:qFormat/>
    <w:pPr>
      <w:keepNext/>
      <w:spacing w:line="228" w:lineRule="auto"/>
      <w:jc w:val="both"/>
      <w:outlineLvl w:val="0"/>
    </w:pPr>
    <w:rPr>
      <w:rFonts w:ascii="Arial" w:hAnsi="Arial"/>
      <w:b/>
      <w:bCs/>
    </w:rPr>
  </w:style>
  <w:style w:type="paragraph" w:styleId="Ttulo2">
    <w:name w:val="heading 2"/>
    <w:basedOn w:val="Normal"/>
    <w:next w:val="Normal"/>
    <w:link w:val="Ttulo2Car"/>
    <w:qFormat/>
    <w:pPr>
      <w:keepNext/>
      <w:spacing w:before="240" w:after="60"/>
      <w:outlineLvl w:val="1"/>
    </w:pPr>
    <w:rPr>
      <w:rFonts w:ascii="Arial" w:hAnsi="Arial"/>
      <w:b/>
      <w:bCs/>
      <w:i/>
      <w:iCs/>
      <w:sz w:val="28"/>
      <w:szCs w:val="28"/>
      <w:lang w:val="x-none" w:eastAsia="x-none"/>
    </w:rPr>
  </w:style>
  <w:style w:type="paragraph" w:styleId="Ttulo3">
    <w:name w:val="heading 3"/>
    <w:basedOn w:val="Normal"/>
    <w:next w:val="Normal"/>
    <w:link w:val="Ttulo3Car"/>
    <w:qFormat/>
    <w:pPr>
      <w:keepNext/>
      <w:outlineLvl w:val="2"/>
    </w:pPr>
    <w:rPr>
      <w:b/>
      <w:lang w:val="es-ES_tradnl"/>
    </w:rPr>
  </w:style>
  <w:style w:type="paragraph" w:styleId="Ttulo4">
    <w:name w:val="heading 4"/>
    <w:basedOn w:val="Normal"/>
    <w:next w:val="Normal"/>
    <w:qFormat/>
    <w:pPr>
      <w:keepNext/>
      <w:spacing w:before="240" w:after="60"/>
      <w:outlineLvl w:val="3"/>
    </w:pPr>
    <w:rPr>
      <w:b/>
      <w:bCs/>
      <w:sz w:val="28"/>
      <w:szCs w:val="28"/>
    </w:rPr>
  </w:style>
  <w:style w:type="paragraph" w:styleId="Ttulo5">
    <w:name w:val="heading 5"/>
    <w:basedOn w:val="Normal"/>
    <w:next w:val="Normal"/>
    <w:qFormat/>
    <w:pPr>
      <w:keepNext/>
      <w:outlineLvl w:val="4"/>
    </w:pPr>
    <w:rPr>
      <w:rFonts w:ascii="Arial" w:hAnsi="Arial"/>
      <w:b/>
      <w:sz w:val="22"/>
    </w:rPr>
  </w:style>
  <w:style w:type="paragraph" w:styleId="Ttulo6">
    <w:name w:val="heading 6"/>
    <w:basedOn w:val="Normal"/>
    <w:next w:val="Normal"/>
    <w:qFormat/>
    <w:pPr>
      <w:spacing w:before="240" w:after="60"/>
      <w:outlineLvl w:val="5"/>
    </w:pPr>
    <w:rPr>
      <w:b/>
      <w:bCs/>
      <w:sz w:val="22"/>
      <w:szCs w:val="22"/>
    </w:rPr>
  </w:style>
  <w:style w:type="paragraph" w:styleId="Ttulo7">
    <w:name w:val="heading 7"/>
    <w:basedOn w:val="Normal"/>
    <w:next w:val="Normal"/>
    <w:qFormat/>
    <w:pPr>
      <w:spacing w:before="240" w:after="60"/>
      <w:outlineLvl w:val="6"/>
    </w:pPr>
    <w:rPr>
      <w:sz w:val="24"/>
      <w:szCs w:val="24"/>
    </w:rPr>
  </w:style>
  <w:style w:type="paragraph" w:styleId="Ttulo8">
    <w:name w:val="heading 8"/>
    <w:basedOn w:val="Normal"/>
    <w:next w:val="Normal"/>
    <w:qFormat/>
    <w:pPr>
      <w:keepNext/>
      <w:outlineLvl w:val="7"/>
    </w:pPr>
    <w:rPr>
      <w:i/>
      <w:sz w:val="16"/>
    </w:rPr>
  </w:style>
  <w:style w:type="paragraph" w:styleId="Ttulo9">
    <w:name w:val="heading 9"/>
    <w:basedOn w:val="Normal"/>
    <w:next w:val="Normal"/>
    <w:qFormat/>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maria"/>
    <w:basedOn w:val="Normal"/>
    <w:link w:val="EncabezadoCar"/>
    <w:pPr>
      <w:tabs>
        <w:tab w:val="center" w:pos="4419"/>
        <w:tab w:val="right" w:pos="8838"/>
      </w:tabs>
    </w:pPr>
    <w:rPr>
      <w:lang w:val="es-PE" w:eastAsia="x-none"/>
    </w:rPr>
  </w:style>
  <w:style w:type="paragraph" w:styleId="Textoindependiente2">
    <w:name w:val="Body Text 2"/>
    <w:basedOn w:val="Normal"/>
    <w:pPr>
      <w:jc w:val="both"/>
    </w:pPr>
    <w:rPr>
      <w:sz w:val="24"/>
    </w:rPr>
  </w:style>
  <w:style w:type="paragraph" w:styleId="Textoindependiente">
    <w:name w:val="Body Text"/>
    <w:basedOn w:val="Normal"/>
    <w:link w:val="TextoindependienteCar"/>
    <w:pPr>
      <w:spacing w:after="120"/>
    </w:pPr>
  </w:style>
  <w:style w:type="paragraph" w:styleId="Textoindependiente3">
    <w:name w:val="Body Text 3"/>
    <w:basedOn w:val="Normal"/>
    <w:pPr>
      <w:spacing w:after="120"/>
    </w:pPr>
    <w:rPr>
      <w:sz w:val="16"/>
      <w:szCs w:val="16"/>
    </w:rPr>
  </w:style>
  <w:style w:type="paragraph" w:styleId="Piedepgina">
    <w:name w:val="footer"/>
    <w:basedOn w:val="Normal"/>
    <w:link w:val="PiedepginaCar"/>
    <w:uiPriority w:val="99"/>
    <w:pPr>
      <w:tabs>
        <w:tab w:val="center" w:pos="4419"/>
        <w:tab w:val="right" w:pos="8838"/>
      </w:tabs>
    </w:pPr>
  </w:style>
  <w:style w:type="paragraph" w:customStyle="1" w:styleId="Epgrafe">
    <w:name w:val="Epígrafe"/>
    <w:basedOn w:val="Normal"/>
    <w:next w:val="Normal"/>
    <w:qFormat/>
    <w:pPr>
      <w:tabs>
        <w:tab w:val="left" w:pos="4860"/>
      </w:tabs>
      <w:ind w:right="3685"/>
      <w:jc w:val="center"/>
    </w:pPr>
    <w:rPr>
      <w:rFonts w:ascii="Arial" w:hAnsi="Arial" w:cs="Arial"/>
      <w:b/>
      <w:i/>
      <w:sz w:val="24"/>
      <w:szCs w:val="24"/>
    </w:rPr>
  </w:style>
  <w:style w:type="paragraph" w:styleId="Sangradetextonormal">
    <w:name w:val="Body Text Indent"/>
    <w:basedOn w:val="Normal"/>
    <w:link w:val="SangradetextonormalCar"/>
    <w:pPr>
      <w:ind w:left="2124"/>
    </w:pPr>
    <w:rPr>
      <w:b/>
      <w:lang w:val="es-ES_tradnl"/>
    </w:rPr>
  </w:style>
  <w:style w:type="paragraph" w:styleId="Sangra3detindependiente">
    <w:name w:val="Body Text Indent 3"/>
    <w:basedOn w:val="Normal"/>
    <w:pPr>
      <w:ind w:left="2124"/>
    </w:pPr>
    <w:rPr>
      <w:sz w:val="21"/>
      <w:lang w:val="es-ES_tradnl"/>
    </w:rPr>
  </w:style>
  <w:style w:type="paragraph" w:styleId="Ttulo">
    <w:name w:val="Title"/>
    <w:basedOn w:val="Normal"/>
    <w:qFormat/>
    <w:pPr>
      <w:jc w:val="center"/>
    </w:pPr>
    <w:rPr>
      <w:rFonts w:ascii="Tahoma" w:hAnsi="Tahoma"/>
      <w:b/>
      <w:sz w:val="16"/>
      <w:lang w:val="es-ES_tradnl"/>
    </w:rPr>
  </w:style>
  <w:style w:type="paragraph" w:styleId="Sangra2detindependiente">
    <w:name w:val="Body Text Indent 2"/>
    <w:basedOn w:val="Normal"/>
    <w:pPr>
      <w:autoSpaceDE w:val="0"/>
      <w:autoSpaceDN w:val="0"/>
      <w:adjustRightInd w:val="0"/>
      <w:ind w:left="340"/>
      <w:jc w:val="both"/>
    </w:pPr>
    <w:rPr>
      <w:rFonts w:ascii="Tahoma" w:hAnsi="Tahoma"/>
      <w:color w:val="000000"/>
    </w:rPr>
  </w:style>
  <w:style w:type="table" w:styleId="Tablaconcuadrcula">
    <w:name w:val="Table Grid"/>
    <w:basedOn w:val="Tablanormal"/>
    <w:uiPriority w:val="39"/>
    <w:rsid w:val="00B433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1A6DD6"/>
    <w:pPr>
      <w:overflowPunct w:val="0"/>
      <w:autoSpaceDE w:val="0"/>
      <w:autoSpaceDN w:val="0"/>
      <w:adjustRightInd w:val="0"/>
      <w:spacing w:line="19" w:lineRule="atLeast"/>
      <w:jc w:val="both"/>
      <w:textAlignment w:val="baseline"/>
    </w:pPr>
    <w:rPr>
      <w:rFonts w:ascii="Arial" w:eastAsia="Times New Roman" w:hAnsi="Arial"/>
      <w:spacing w:val="24"/>
      <w:lang w:val="es-ES_tradnl"/>
    </w:rPr>
  </w:style>
  <w:style w:type="character" w:customStyle="1" w:styleId="EncabezadoCar">
    <w:name w:val="Encabezado Car"/>
    <w:aliases w:val="maria Car"/>
    <w:link w:val="Encabezado"/>
    <w:rsid w:val="00DE529D"/>
    <w:rPr>
      <w:lang w:val="es-PE"/>
    </w:rPr>
  </w:style>
  <w:style w:type="paragraph" w:styleId="Textodeglobo">
    <w:name w:val="Balloon Text"/>
    <w:basedOn w:val="Normal"/>
    <w:link w:val="TextodegloboCar"/>
    <w:rsid w:val="002C77A6"/>
    <w:rPr>
      <w:rFonts w:ascii="Tahoma" w:hAnsi="Tahoma"/>
      <w:sz w:val="16"/>
      <w:szCs w:val="16"/>
    </w:rPr>
  </w:style>
  <w:style w:type="character" w:customStyle="1" w:styleId="TextodegloboCar">
    <w:name w:val="Texto de globo Car"/>
    <w:link w:val="Textodeglobo"/>
    <w:rsid w:val="002C77A6"/>
    <w:rPr>
      <w:rFonts w:ascii="Tahoma" w:hAnsi="Tahoma" w:cs="Tahoma"/>
      <w:sz w:val="16"/>
      <w:szCs w:val="16"/>
      <w:lang w:val="es-ES" w:eastAsia="es-ES"/>
    </w:rPr>
  </w:style>
  <w:style w:type="paragraph" w:styleId="Lista">
    <w:name w:val="List"/>
    <w:basedOn w:val="Normal"/>
    <w:rsid w:val="00222CC7"/>
    <w:pPr>
      <w:ind w:left="283" w:hanging="283"/>
      <w:contextualSpacing/>
    </w:pPr>
  </w:style>
  <w:style w:type="paragraph" w:styleId="Encabezadodemensaje">
    <w:name w:val="Message Header"/>
    <w:basedOn w:val="Normal"/>
    <w:link w:val="EncabezadodemensajeCar"/>
    <w:rsid w:val="00222CC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EncabezadodemensajeCar">
    <w:name w:val="Encabezado de mensaje Car"/>
    <w:link w:val="Encabezadodemensaje"/>
    <w:rsid w:val="00222CC7"/>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rsid w:val="00222CC7"/>
  </w:style>
  <w:style w:type="character" w:customStyle="1" w:styleId="SaludoCar">
    <w:name w:val="Saludo Car"/>
    <w:link w:val="Saludo"/>
    <w:rsid w:val="00222CC7"/>
    <w:rPr>
      <w:lang w:val="es-ES" w:eastAsia="es-ES"/>
    </w:rPr>
  </w:style>
  <w:style w:type="paragraph" w:styleId="Cierre">
    <w:name w:val="Closing"/>
    <w:basedOn w:val="Normal"/>
    <w:link w:val="CierreCar"/>
    <w:rsid w:val="00222CC7"/>
    <w:pPr>
      <w:ind w:left="4252"/>
    </w:pPr>
  </w:style>
  <w:style w:type="character" w:customStyle="1" w:styleId="CierreCar">
    <w:name w:val="Cierre Car"/>
    <w:link w:val="Cierre"/>
    <w:rsid w:val="00222CC7"/>
    <w:rPr>
      <w:lang w:val="es-ES" w:eastAsia="es-ES"/>
    </w:rPr>
  </w:style>
  <w:style w:type="paragraph" w:customStyle="1" w:styleId="ListaCC">
    <w:name w:val="Lista CC."/>
    <w:basedOn w:val="Normal"/>
    <w:rsid w:val="00222CC7"/>
  </w:style>
  <w:style w:type="paragraph" w:styleId="Firma">
    <w:name w:val="Signature"/>
    <w:basedOn w:val="Normal"/>
    <w:link w:val="FirmaCar"/>
    <w:rsid w:val="00222CC7"/>
    <w:pPr>
      <w:ind w:left="4252"/>
    </w:pPr>
  </w:style>
  <w:style w:type="character" w:customStyle="1" w:styleId="FirmaCar">
    <w:name w:val="Firma Car"/>
    <w:link w:val="Firma"/>
    <w:rsid w:val="00222CC7"/>
    <w:rPr>
      <w:lang w:val="es-ES" w:eastAsia="es-ES"/>
    </w:rPr>
  </w:style>
  <w:style w:type="paragraph" w:customStyle="1" w:styleId="Firmapuesto">
    <w:name w:val="Firma puesto"/>
    <w:basedOn w:val="Firma"/>
    <w:rsid w:val="00222CC7"/>
  </w:style>
  <w:style w:type="paragraph" w:customStyle="1" w:styleId="Firmaorganizacin">
    <w:name w:val="Firma organización"/>
    <w:basedOn w:val="Firma"/>
    <w:rsid w:val="00222CC7"/>
  </w:style>
  <w:style w:type="paragraph" w:styleId="Textoindependienteprimerasangra">
    <w:name w:val="Body Text First Indent"/>
    <w:basedOn w:val="Textoindependiente"/>
    <w:link w:val="TextoindependienteprimerasangraCar"/>
    <w:rsid w:val="00222CC7"/>
    <w:pPr>
      <w:ind w:firstLine="210"/>
    </w:pPr>
  </w:style>
  <w:style w:type="character" w:customStyle="1" w:styleId="TextoindependienteCar">
    <w:name w:val="Texto independiente Car"/>
    <w:link w:val="Textoindependiente"/>
    <w:rsid w:val="00222CC7"/>
    <w:rPr>
      <w:lang w:val="es-ES" w:eastAsia="es-ES"/>
    </w:rPr>
  </w:style>
  <w:style w:type="character" w:customStyle="1" w:styleId="TextoindependienteprimerasangraCar">
    <w:name w:val="Texto independiente primera sangría Car"/>
    <w:basedOn w:val="TextoindependienteCar"/>
    <w:link w:val="Textoindependienteprimerasangra"/>
    <w:rsid w:val="00222CC7"/>
    <w:rPr>
      <w:lang w:val="es-ES" w:eastAsia="es-ES"/>
    </w:rPr>
  </w:style>
  <w:style w:type="paragraph" w:styleId="Textoindependienteprimerasangra2">
    <w:name w:val="Body Text First Indent 2"/>
    <w:basedOn w:val="Sangradetextonormal"/>
    <w:link w:val="Textoindependienteprimerasangra2Car"/>
    <w:rsid w:val="00222CC7"/>
    <w:pPr>
      <w:spacing w:after="120"/>
      <w:ind w:left="283" w:firstLine="210"/>
    </w:pPr>
    <w:rPr>
      <w:b w:val="0"/>
      <w:lang w:val="es-ES"/>
    </w:rPr>
  </w:style>
  <w:style w:type="character" w:customStyle="1" w:styleId="SangradetextonormalCar">
    <w:name w:val="Sangría de texto normal Car"/>
    <w:link w:val="Sangradetextonormal"/>
    <w:rsid w:val="00222CC7"/>
    <w:rPr>
      <w:b/>
      <w:lang w:val="es-ES_tradnl" w:eastAsia="es-ES"/>
    </w:rPr>
  </w:style>
  <w:style w:type="character" w:customStyle="1" w:styleId="Textoindependienteprimerasangra2Car">
    <w:name w:val="Texto independiente primera sangría 2 Car"/>
    <w:link w:val="Textoindependienteprimerasangra2"/>
    <w:rsid w:val="00222CC7"/>
    <w:rPr>
      <w:b w:val="0"/>
      <w:lang w:val="es-ES" w:eastAsia="es-ES"/>
    </w:rPr>
  </w:style>
  <w:style w:type="character" w:customStyle="1" w:styleId="Ttulo1Car">
    <w:name w:val="Título 1 Car"/>
    <w:link w:val="Ttulo1"/>
    <w:rsid w:val="00C91E54"/>
    <w:rPr>
      <w:rFonts w:ascii="Arial" w:hAnsi="Arial"/>
      <w:b/>
      <w:bCs/>
      <w:lang w:val="es-ES" w:eastAsia="es-ES"/>
    </w:rPr>
  </w:style>
  <w:style w:type="character" w:styleId="Hipervnculo">
    <w:name w:val="Hyperlink"/>
    <w:rsid w:val="006450A4"/>
    <w:rPr>
      <w:color w:val="0000FF"/>
      <w:u w:val="single"/>
    </w:rPr>
  </w:style>
  <w:style w:type="paragraph" w:styleId="NormalWeb">
    <w:name w:val="Normal (Web)"/>
    <w:basedOn w:val="Normal"/>
    <w:uiPriority w:val="99"/>
    <w:unhideWhenUsed/>
    <w:rsid w:val="00CC5620"/>
    <w:pPr>
      <w:spacing w:before="100" w:beforeAutospacing="1" w:after="100" w:afterAutospacing="1"/>
    </w:pPr>
    <w:rPr>
      <w:rFonts w:eastAsia="Times New Roman"/>
      <w:sz w:val="24"/>
      <w:szCs w:val="24"/>
      <w:lang w:val="es-MX" w:eastAsia="es-MX"/>
    </w:rPr>
  </w:style>
  <w:style w:type="character" w:styleId="Fuerte">
    <w:name w:val="Strong"/>
    <w:uiPriority w:val="22"/>
    <w:qFormat/>
    <w:rsid w:val="00216467"/>
    <w:rPr>
      <w:b/>
      <w:bCs/>
    </w:rPr>
  </w:style>
  <w:style w:type="character" w:customStyle="1" w:styleId="ft0">
    <w:name w:val="ft0"/>
    <w:rsid w:val="00747FBC"/>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EX_03,fuente"/>
    <w:basedOn w:val="Normal"/>
    <w:link w:val="PrrafodelistaCar"/>
    <w:uiPriority w:val="34"/>
    <w:qFormat/>
    <w:rsid w:val="00E043DE"/>
    <w:pPr>
      <w:ind w:left="708"/>
    </w:pPr>
  </w:style>
  <w:style w:type="character" w:customStyle="1" w:styleId="apple-converted-space">
    <w:name w:val="apple-converted-space"/>
    <w:rsid w:val="0062504A"/>
  </w:style>
  <w:style w:type="character" w:customStyle="1" w:styleId="Ttulo2Car">
    <w:name w:val="Título 2 Car"/>
    <w:link w:val="Ttulo2"/>
    <w:rsid w:val="00601AD4"/>
    <w:rPr>
      <w:rFonts w:ascii="Arial" w:hAnsi="Arial" w:cs="Arial"/>
      <w:b/>
      <w:bCs/>
      <w:i/>
      <w:iCs/>
      <w:sz w:val="28"/>
      <w:szCs w:val="28"/>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rsid w:val="00C81206"/>
    <w:pPr>
      <w:widowControl w:val="0"/>
      <w:suppressAutoHyphens/>
      <w:ind w:left="283" w:hanging="283"/>
    </w:pPr>
    <w:rPr>
      <w:rFonts w:eastAsia="Times New Roman"/>
      <w:lang w:val="es-ES_tradnl" w:eastAsia="es-MX"/>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rsid w:val="00C81206"/>
    <w:rPr>
      <w:rFonts w:eastAsia="Times New Roman"/>
      <w:lang w:val="es-ES_tradnl" w:eastAsia="es-MX"/>
    </w:rPr>
  </w:style>
  <w:style w:type="character" w:styleId="Refdenotaalpie">
    <w:name w:val="footnote reference"/>
    <w:aliases w:val="FC,16 Point,Superscript 6 Point,Ref,de nota al pie"/>
    <w:rsid w:val="00C81206"/>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C81206"/>
  </w:style>
  <w:style w:type="character" w:styleId="nfasis">
    <w:name w:val="Emphasis"/>
    <w:uiPriority w:val="20"/>
    <w:qFormat/>
    <w:rsid w:val="00716B93"/>
    <w:rPr>
      <w:i/>
      <w:iCs/>
    </w:rPr>
  </w:style>
  <w:style w:type="character" w:customStyle="1" w:styleId="PiedepginaCar">
    <w:name w:val="Pie de página Car"/>
    <w:link w:val="Piedepgina"/>
    <w:uiPriority w:val="99"/>
    <w:rsid w:val="00E818C8"/>
  </w:style>
  <w:style w:type="paragraph" w:customStyle="1" w:styleId="xxxxxxmsonormal">
    <w:name w:val="x_x_x_x_x_x_msonormal"/>
    <w:basedOn w:val="Normal"/>
    <w:rsid w:val="0007535C"/>
    <w:pPr>
      <w:spacing w:before="100" w:beforeAutospacing="1" w:after="100" w:afterAutospacing="1"/>
    </w:pPr>
    <w:rPr>
      <w:rFonts w:eastAsia="Times New Roman"/>
      <w:sz w:val="24"/>
      <w:szCs w:val="24"/>
      <w:lang w:val="es-PE" w:eastAsia="es-PE"/>
    </w:rPr>
  </w:style>
  <w:style w:type="table" w:styleId="Tablaconcuadrcula1clara">
    <w:name w:val="Grid Table 1 Light"/>
    <w:basedOn w:val="Tablanormal"/>
    <w:uiPriority w:val="46"/>
    <w:rsid w:val="00482286"/>
    <w:rPr>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Sinespaciado">
    <w:name w:val="No Spacing"/>
    <w:uiPriority w:val="1"/>
    <w:qFormat/>
    <w:rsid w:val="00A56F01"/>
    <w:rPr>
      <w:rFonts w:asciiTheme="minorHAnsi" w:eastAsiaTheme="minorHAnsi" w:hAnsiTheme="minorHAnsi" w:cstheme="minorBidi"/>
      <w:sz w:val="22"/>
      <w:szCs w:val="22"/>
      <w:lang w:eastAsia="en-US"/>
    </w:rPr>
  </w:style>
  <w:style w:type="table" w:customStyle="1" w:styleId="Tablaconcuadrcula1">
    <w:name w:val="Tabla con cuadrícula1"/>
    <w:basedOn w:val="Tablanormal"/>
    <w:next w:val="Tablaconcuadrcula"/>
    <w:uiPriority w:val="39"/>
    <w:rsid w:val="00C92728"/>
    <w:rPr>
      <w:rFonts w:asciiTheme="minorHAnsi" w:eastAsiaTheme="minorHAnsi" w:hAnsiTheme="minorHAnsi" w:cstheme="minorBidi"/>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F3AE1"/>
    <w:rPr>
      <w:color w:val="605E5C"/>
      <w:shd w:val="clear" w:color="auto" w:fill="E1DFDD"/>
    </w:rPr>
  </w:style>
  <w:style w:type="character" w:customStyle="1" w:styleId="Ttulo3Car">
    <w:name w:val="Título 3 Car"/>
    <w:basedOn w:val="Fuentedeprrafopredeter"/>
    <w:link w:val="Ttulo3"/>
    <w:rsid w:val="00035510"/>
    <w:rPr>
      <w:b/>
      <w:lang w:val="es-ES_tradnl" w:eastAsia="es-ES"/>
    </w:rPr>
  </w:style>
  <w:style w:type="paragraph" w:styleId="Lista2">
    <w:name w:val="List 2"/>
    <w:basedOn w:val="Normal"/>
    <w:rsid w:val="004C144F"/>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3887">
      <w:bodyDiv w:val="1"/>
      <w:marLeft w:val="0"/>
      <w:marRight w:val="0"/>
      <w:marTop w:val="0"/>
      <w:marBottom w:val="0"/>
      <w:divBdr>
        <w:top w:val="none" w:sz="0" w:space="0" w:color="auto"/>
        <w:left w:val="none" w:sz="0" w:space="0" w:color="auto"/>
        <w:bottom w:val="none" w:sz="0" w:space="0" w:color="auto"/>
        <w:right w:val="none" w:sz="0" w:space="0" w:color="auto"/>
      </w:divBdr>
    </w:div>
    <w:div w:id="183249522">
      <w:bodyDiv w:val="1"/>
      <w:marLeft w:val="0"/>
      <w:marRight w:val="0"/>
      <w:marTop w:val="0"/>
      <w:marBottom w:val="0"/>
      <w:divBdr>
        <w:top w:val="none" w:sz="0" w:space="0" w:color="auto"/>
        <w:left w:val="none" w:sz="0" w:space="0" w:color="auto"/>
        <w:bottom w:val="none" w:sz="0" w:space="0" w:color="auto"/>
        <w:right w:val="none" w:sz="0" w:space="0" w:color="auto"/>
      </w:divBdr>
    </w:div>
    <w:div w:id="202406294">
      <w:bodyDiv w:val="1"/>
      <w:marLeft w:val="0"/>
      <w:marRight w:val="0"/>
      <w:marTop w:val="0"/>
      <w:marBottom w:val="0"/>
      <w:divBdr>
        <w:top w:val="none" w:sz="0" w:space="0" w:color="auto"/>
        <w:left w:val="none" w:sz="0" w:space="0" w:color="auto"/>
        <w:bottom w:val="none" w:sz="0" w:space="0" w:color="auto"/>
        <w:right w:val="none" w:sz="0" w:space="0" w:color="auto"/>
      </w:divBdr>
    </w:div>
    <w:div w:id="205872834">
      <w:bodyDiv w:val="1"/>
      <w:marLeft w:val="0"/>
      <w:marRight w:val="0"/>
      <w:marTop w:val="0"/>
      <w:marBottom w:val="0"/>
      <w:divBdr>
        <w:top w:val="none" w:sz="0" w:space="0" w:color="auto"/>
        <w:left w:val="none" w:sz="0" w:space="0" w:color="auto"/>
        <w:bottom w:val="none" w:sz="0" w:space="0" w:color="auto"/>
        <w:right w:val="none" w:sz="0" w:space="0" w:color="auto"/>
      </w:divBdr>
    </w:div>
    <w:div w:id="218826687">
      <w:bodyDiv w:val="1"/>
      <w:marLeft w:val="0"/>
      <w:marRight w:val="0"/>
      <w:marTop w:val="0"/>
      <w:marBottom w:val="0"/>
      <w:divBdr>
        <w:top w:val="none" w:sz="0" w:space="0" w:color="auto"/>
        <w:left w:val="none" w:sz="0" w:space="0" w:color="auto"/>
        <w:bottom w:val="none" w:sz="0" w:space="0" w:color="auto"/>
        <w:right w:val="none" w:sz="0" w:space="0" w:color="auto"/>
      </w:divBdr>
    </w:div>
    <w:div w:id="305818413">
      <w:bodyDiv w:val="1"/>
      <w:marLeft w:val="0"/>
      <w:marRight w:val="0"/>
      <w:marTop w:val="0"/>
      <w:marBottom w:val="0"/>
      <w:divBdr>
        <w:top w:val="none" w:sz="0" w:space="0" w:color="auto"/>
        <w:left w:val="none" w:sz="0" w:space="0" w:color="auto"/>
        <w:bottom w:val="none" w:sz="0" w:space="0" w:color="auto"/>
        <w:right w:val="none" w:sz="0" w:space="0" w:color="auto"/>
      </w:divBdr>
    </w:div>
    <w:div w:id="319777911">
      <w:bodyDiv w:val="1"/>
      <w:marLeft w:val="0"/>
      <w:marRight w:val="0"/>
      <w:marTop w:val="0"/>
      <w:marBottom w:val="0"/>
      <w:divBdr>
        <w:top w:val="none" w:sz="0" w:space="0" w:color="auto"/>
        <w:left w:val="none" w:sz="0" w:space="0" w:color="auto"/>
        <w:bottom w:val="none" w:sz="0" w:space="0" w:color="auto"/>
        <w:right w:val="none" w:sz="0" w:space="0" w:color="auto"/>
      </w:divBdr>
    </w:div>
    <w:div w:id="344668642">
      <w:bodyDiv w:val="1"/>
      <w:marLeft w:val="0"/>
      <w:marRight w:val="0"/>
      <w:marTop w:val="0"/>
      <w:marBottom w:val="0"/>
      <w:divBdr>
        <w:top w:val="none" w:sz="0" w:space="0" w:color="auto"/>
        <w:left w:val="none" w:sz="0" w:space="0" w:color="auto"/>
        <w:bottom w:val="none" w:sz="0" w:space="0" w:color="auto"/>
        <w:right w:val="none" w:sz="0" w:space="0" w:color="auto"/>
      </w:divBdr>
    </w:div>
    <w:div w:id="349530834">
      <w:bodyDiv w:val="1"/>
      <w:marLeft w:val="0"/>
      <w:marRight w:val="0"/>
      <w:marTop w:val="0"/>
      <w:marBottom w:val="0"/>
      <w:divBdr>
        <w:top w:val="none" w:sz="0" w:space="0" w:color="auto"/>
        <w:left w:val="none" w:sz="0" w:space="0" w:color="auto"/>
        <w:bottom w:val="none" w:sz="0" w:space="0" w:color="auto"/>
        <w:right w:val="none" w:sz="0" w:space="0" w:color="auto"/>
      </w:divBdr>
    </w:div>
    <w:div w:id="384836996">
      <w:bodyDiv w:val="1"/>
      <w:marLeft w:val="0"/>
      <w:marRight w:val="0"/>
      <w:marTop w:val="0"/>
      <w:marBottom w:val="0"/>
      <w:divBdr>
        <w:top w:val="none" w:sz="0" w:space="0" w:color="auto"/>
        <w:left w:val="none" w:sz="0" w:space="0" w:color="auto"/>
        <w:bottom w:val="none" w:sz="0" w:space="0" w:color="auto"/>
        <w:right w:val="none" w:sz="0" w:space="0" w:color="auto"/>
      </w:divBdr>
    </w:div>
    <w:div w:id="397215684">
      <w:bodyDiv w:val="1"/>
      <w:marLeft w:val="0"/>
      <w:marRight w:val="0"/>
      <w:marTop w:val="0"/>
      <w:marBottom w:val="0"/>
      <w:divBdr>
        <w:top w:val="none" w:sz="0" w:space="0" w:color="auto"/>
        <w:left w:val="none" w:sz="0" w:space="0" w:color="auto"/>
        <w:bottom w:val="none" w:sz="0" w:space="0" w:color="auto"/>
        <w:right w:val="none" w:sz="0" w:space="0" w:color="auto"/>
      </w:divBdr>
    </w:div>
    <w:div w:id="439951265">
      <w:bodyDiv w:val="1"/>
      <w:marLeft w:val="0"/>
      <w:marRight w:val="0"/>
      <w:marTop w:val="0"/>
      <w:marBottom w:val="0"/>
      <w:divBdr>
        <w:top w:val="none" w:sz="0" w:space="0" w:color="auto"/>
        <w:left w:val="none" w:sz="0" w:space="0" w:color="auto"/>
        <w:bottom w:val="none" w:sz="0" w:space="0" w:color="auto"/>
        <w:right w:val="none" w:sz="0" w:space="0" w:color="auto"/>
      </w:divBdr>
    </w:div>
    <w:div w:id="482359634">
      <w:bodyDiv w:val="1"/>
      <w:marLeft w:val="0"/>
      <w:marRight w:val="0"/>
      <w:marTop w:val="0"/>
      <w:marBottom w:val="0"/>
      <w:divBdr>
        <w:top w:val="none" w:sz="0" w:space="0" w:color="auto"/>
        <w:left w:val="none" w:sz="0" w:space="0" w:color="auto"/>
        <w:bottom w:val="none" w:sz="0" w:space="0" w:color="auto"/>
        <w:right w:val="none" w:sz="0" w:space="0" w:color="auto"/>
      </w:divBdr>
    </w:div>
    <w:div w:id="484399523">
      <w:bodyDiv w:val="1"/>
      <w:marLeft w:val="0"/>
      <w:marRight w:val="0"/>
      <w:marTop w:val="0"/>
      <w:marBottom w:val="0"/>
      <w:divBdr>
        <w:top w:val="none" w:sz="0" w:space="0" w:color="auto"/>
        <w:left w:val="none" w:sz="0" w:space="0" w:color="auto"/>
        <w:bottom w:val="none" w:sz="0" w:space="0" w:color="auto"/>
        <w:right w:val="none" w:sz="0" w:space="0" w:color="auto"/>
      </w:divBdr>
    </w:div>
    <w:div w:id="514659417">
      <w:bodyDiv w:val="1"/>
      <w:marLeft w:val="0"/>
      <w:marRight w:val="0"/>
      <w:marTop w:val="0"/>
      <w:marBottom w:val="0"/>
      <w:divBdr>
        <w:top w:val="none" w:sz="0" w:space="0" w:color="auto"/>
        <w:left w:val="none" w:sz="0" w:space="0" w:color="auto"/>
        <w:bottom w:val="none" w:sz="0" w:space="0" w:color="auto"/>
        <w:right w:val="none" w:sz="0" w:space="0" w:color="auto"/>
      </w:divBdr>
      <w:divsChild>
        <w:div w:id="1001200516">
          <w:marLeft w:val="0"/>
          <w:marRight w:val="0"/>
          <w:marTop w:val="0"/>
          <w:marBottom w:val="0"/>
          <w:divBdr>
            <w:top w:val="none" w:sz="0" w:space="0" w:color="auto"/>
            <w:left w:val="none" w:sz="0" w:space="0" w:color="auto"/>
            <w:bottom w:val="none" w:sz="0" w:space="0" w:color="auto"/>
            <w:right w:val="none" w:sz="0" w:space="0" w:color="auto"/>
          </w:divBdr>
          <w:divsChild>
            <w:div w:id="720514833">
              <w:marLeft w:val="0"/>
              <w:marRight w:val="0"/>
              <w:marTop w:val="0"/>
              <w:marBottom w:val="0"/>
              <w:divBdr>
                <w:top w:val="none" w:sz="0" w:space="0" w:color="auto"/>
                <w:left w:val="none" w:sz="0" w:space="0" w:color="auto"/>
                <w:bottom w:val="none" w:sz="0" w:space="0" w:color="auto"/>
                <w:right w:val="none" w:sz="0" w:space="0" w:color="auto"/>
              </w:divBdr>
              <w:divsChild>
                <w:div w:id="522325044">
                  <w:marLeft w:val="0"/>
                  <w:marRight w:val="0"/>
                  <w:marTop w:val="0"/>
                  <w:marBottom w:val="0"/>
                  <w:divBdr>
                    <w:top w:val="none" w:sz="0" w:space="0" w:color="auto"/>
                    <w:left w:val="none" w:sz="0" w:space="0" w:color="auto"/>
                    <w:bottom w:val="none" w:sz="0" w:space="0" w:color="auto"/>
                    <w:right w:val="none" w:sz="0" w:space="0" w:color="auto"/>
                  </w:divBdr>
                  <w:divsChild>
                    <w:div w:id="1824816271">
                      <w:marLeft w:val="0"/>
                      <w:marRight w:val="0"/>
                      <w:marTop w:val="0"/>
                      <w:marBottom w:val="0"/>
                      <w:divBdr>
                        <w:top w:val="none" w:sz="0" w:space="0" w:color="auto"/>
                        <w:left w:val="none" w:sz="0" w:space="0" w:color="auto"/>
                        <w:bottom w:val="none" w:sz="0" w:space="0" w:color="auto"/>
                        <w:right w:val="none" w:sz="0" w:space="0" w:color="auto"/>
                      </w:divBdr>
                      <w:divsChild>
                        <w:div w:id="1737119356">
                          <w:marLeft w:val="0"/>
                          <w:marRight w:val="0"/>
                          <w:marTop w:val="0"/>
                          <w:marBottom w:val="0"/>
                          <w:divBdr>
                            <w:top w:val="none" w:sz="0" w:space="0" w:color="auto"/>
                            <w:left w:val="none" w:sz="0" w:space="0" w:color="auto"/>
                            <w:bottom w:val="none" w:sz="0" w:space="0" w:color="auto"/>
                            <w:right w:val="none" w:sz="0" w:space="0" w:color="auto"/>
                          </w:divBdr>
                          <w:divsChild>
                            <w:div w:id="1813860897">
                              <w:marLeft w:val="0"/>
                              <w:marRight w:val="0"/>
                              <w:marTop w:val="0"/>
                              <w:marBottom w:val="0"/>
                              <w:divBdr>
                                <w:top w:val="none" w:sz="0" w:space="0" w:color="auto"/>
                                <w:left w:val="none" w:sz="0" w:space="0" w:color="auto"/>
                                <w:bottom w:val="none" w:sz="0" w:space="0" w:color="auto"/>
                                <w:right w:val="none" w:sz="0" w:space="0" w:color="auto"/>
                              </w:divBdr>
                              <w:divsChild>
                                <w:div w:id="25329429">
                                  <w:marLeft w:val="0"/>
                                  <w:marRight w:val="0"/>
                                  <w:marTop w:val="0"/>
                                  <w:marBottom w:val="0"/>
                                  <w:divBdr>
                                    <w:top w:val="none" w:sz="0" w:space="0" w:color="auto"/>
                                    <w:left w:val="none" w:sz="0" w:space="0" w:color="auto"/>
                                    <w:bottom w:val="none" w:sz="0" w:space="0" w:color="auto"/>
                                    <w:right w:val="none" w:sz="0" w:space="0" w:color="auto"/>
                                  </w:divBdr>
                                  <w:divsChild>
                                    <w:div w:id="1970361243">
                                      <w:marLeft w:val="0"/>
                                      <w:marRight w:val="0"/>
                                      <w:marTop w:val="0"/>
                                      <w:marBottom w:val="0"/>
                                      <w:divBdr>
                                        <w:top w:val="none" w:sz="0" w:space="0" w:color="auto"/>
                                        <w:left w:val="none" w:sz="0" w:space="0" w:color="auto"/>
                                        <w:bottom w:val="none" w:sz="0" w:space="0" w:color="auto"/>
                                        <w:right w:val="none" w:sz="0" w:space="0" w:color="auto"/>
                                      </w:divBdr>
                                      <w:divsChild>
                                        <w:div w:id="1960137180">
                                          <w:marLeft w:val="0"/>
                                          <w:marRight w:val="0"/>
                                          <w:marTop w:val="0"/>
                                          <w:marBottom w:val="0"/>
                                          <w:divBdr>
                                            <w:top w:val="none" w:sz="0" w:space="0" w:color="auto"/>
                                            <w:left w:val="none" w:sz="0" w:space="0" w:color="auto"/>
                                            <w:bottom w:val="none" w:sz="0" w:space="0" w:color="auto"/>
                                            <w:right w:val="none" w:sz="0" w:space="0" w:color="auto"/>
                                          </w:divBdr>
                                          <w:divsChild>
                                            <w:div w:id="111218979">
                                              <w:marLeft w:val="0"/>
                                              <w:marRight w:val="0"/>
                                              <w:marTop w:val="0"/>
                                              <w:marBottom w:val="0"/>
                                              <w:divBdr>
                                                <w:top w:val="none" w:sz="0" w:space="0" w:color="auto"/>
                                                <w:left w:val="none" w:sz="0" w:space="0" w:color="auto"/>
                                                <w:bottom w:val="none" w:sz="0" w:space="0" w:color="auto"/>
                                                <w:right w:val="none" w:sz="0" w:space="0" w:color="auto"/>
                                              </w:divBdr>
                                            </w:div>
                                            <w:div w:id="187791138">
                                              <w:marLeft w:val="0"/>
                                              <w:marRight w:val="0"/>
                                              <w:marTop w:val="0"/>
                                              <w:marBottom w:val="0"/>
                                              <w:divBdr>
                                                <w:top w:val="none" w:sz="0" w:space="0" w:color="auto"/>
                                                <w:left w:val="none" w:sz="0" w:space="0" w:color="auto"/>
                                                <w:bottom w:val="none" w:sz="0" w:space="0" w:color="auto"/>
                                                <w:right w:val="none" w:sz="0" w:space="0" w:color="auto"/>
                                              </w:divBdr>
                                            </w:div>
                                            <w:div w:id="1236890544">
                                              <w:marLeft w:val="0"/>
                                              <w:marRight w:val="0"/>
                                              <w:marTop w:val="0"/>
                                              <w:marBottom w:val="0"/>
                                              <w:divBdr>
                                                <w:top w:val="none" w:sz="0" w:space="0" w:color="auto"/>
                                                <w:left w:val="none" w:sz="0" w:space="0" w:color="auto"/>
                                                <w:bottom w:val="none" w:sz="0" w:space="0" w:color="auto"/>
                                                <w:right w:val="none" w:sz="0" w:space="0" w:color="auto"/>
                                              </w:divBdr>
                                            </w:div>
                                            <w:div w:id="1546676088">
                                              <w:marLeft w:val="0"/>
                                              <w:marRight w:val="0"/>
                                              <w:marTop w:val="0"/>
                                              <w:marBottom w:val="0"/>
                                              <w:divBdr>
                                                <w:top w:val="none" w:sz="0" w:space="0" w:color="auto"/>
                                                <w:left w:val="none" w:sz="0" w:space="0" w:color="auto"/>
                                                <w:bottom w:val="none" w:sz="0" w:space="0" w:color="auto"/>
                                                <w:right w:val="none" w:sz="0" w:space="0" w:color="auto"/>
                                              </w:divBdr>
                                            </w:div>
                                            <w:div w:id="1590192758">
                                              <w:marLeft w:val="0"/>
                                              <w:marRight w:val="0"/>
                                              <w:marTop w:val="0"/>
                                              <w:marBottom w:val="0"/>
                                              <w:divBdr>
                                                <w:top w:val="none" w:sz="0" w:space="0" w:color="auto"/>
                                                <w:left w:val="none" w:sz="0" w:space="0" w:color="auto"/>
                                                <w:bottom w:val="none" w:sz="0" w:space="0" w:color="auto"/>
                                                <w:right w:val="none" w:sz="0" w:space="0" w:color="auto"/>
                                              </w:divBdr>
                                            </w:div>
                                            <w:div w:id="1811626618">
                                              <w:marLeft w:val="0"/>
                                              <w:marRight w:val="0"/>
                                              <w:marTop w:val="0"/>
                                              <w:marBottom w:val="0"/>
                                              <w:divBdr>
                                                <w:top w:val="none" w:sz="0" w:space="0" w:color="auto"/>
                                                <w:left w:val="none" w:sz="0" w:space="0" w:color="auto"/>
                                                <w:bottom w:val="none" w:sz="0" w:space="0" w:color="auto"/>
                                                <w:right w:val="none" w:sz="0" w:space="0" w:color="auto"/>
                                              </w:divBdr>
                                            </w:div>
                                            <w:div w:id="1864584900">
                                              <w:marLeft w:val="0"/>
                                              <w:marRight w:val="0"/>
                                              <w:marTop w:val="0"/>
                                              <w:marBottom w:val="0"/>
                                              <w:divBdr>
                                                <w:top w:val="none" w:sz="0" w:space="0" w:color="auto"/>
                                                <w:left w:val="none" w:sz="0" w:space="0" w:color="auto"/>
                                                <w:bottom w:val="none" w:sz="0" w:space="0" w:color="auto"/>
                                                <w:right w:val="none" w:sz="0" w:space="0" w:color="auto"/>
                                              </w:divBdr>
                                            </w:div>
                                            <w:div w:id="213170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0584326">
      <w:bodyDiv w:val="1"/>
      <w:marLeft w:val="0"/>
      <w:marRight w:val="0"/>
      <w:marTop w:val="0"/>
      <w:marBottom w:val="0"/>
      <w:divBdr>
        <w:top w:val="none" w:sz="0" w:space="0" w:color="auto"/>
        <w:left w:val="none" w:sz="0" w:space="0" w:color="auto"/>
        <w:bottom w:val="none" w:sz="0" w:space="0" w:color="auto"/>
        <w:right w:val="none" w:sz="0" w:space="0" w:color="auto"/>
      </w:divBdr>
    </w:div>
    <w:div w:id="521940359">
      <w:bodyDiv w:val="1"/>
      <w:marLeft w:val="0"/>
      <w:marRight w:val="0"/>
      <w:marTop w:val="0"/>
      <w:marBottom w:val="0"/>
      <w:divBdr>
        <w:top w:val="none" w:sz="0" w:space="0" w:color="auto"/>
        <w:left w:val="none" w:sz="0" w:space="0" w:color="auto"/>
        <w:bottom w:val="none" w:sz="0" w:space="0" w:color="auto"/>
        <w:right w:val="none" w:sz="0" w:space="0" w:color="auto"/>
      </w:divBdr>
    </w:div>
    <w:div w:id="543367533">
      <w:bodyDiv w:val="1"/>
      <w:marLeft w:val="0"/>
      <w:marRight w:val="0"/>
      <w:marTop w:val="0"/>
      <w:marBottom w:val="0"/>
      <w:divBdr>
        <w:top w:val="none" w:sz="0" w:space="0" w:color="auto"/>
        <w:left w:val="none" w:sz="0" w:space="0" w:color="auto"/>
        <w:bottom w:val="none" w:sz="0" w:space="0" w:color="auto"/>
        <w:right w:val="none" w:sz="0" w:space="0" w:color="auto"/>
      </w:divBdr>
    </w:div>
    <w:div w:id="543905730">
      <w:bodyDiv w:val="1"/>
      <w:marLeft w:val="0"/>
      <w:marRight w:val="0"/>
      <w:marTop w:val="0"/>
      <w:marBottom w:val="0"/>
      <w:divBdr>
        <w:top w:val="none" w:sz="0" w:space="0" w:color="auto"/>
        <w:left w:val="none" w:sz="0" w:space="0" w:color="auto"/>
        <w:bottom w:val="none" w:sz="0" w:space="0" w:color="auto"/>
        <w:right w:val="none" w:sz="0" w:space="0" w:color="auto"/>
      </w:divBdr>
    </w:div>
    <w:div w:id="583995503">
      <w:bodyDiv w:val="1"/>
      <w:marLeft w:val="0"/>
      <w:marRight w:val="0"/>
      <w:marTop w:val="0"/>
      <w:marBottom w:val="0"/>
      <w:divBdr>
        <w:top w:val="none" w:sz="0" w:space="0" w:color="auto"/>
        <w:left w:val="none" w:sz="0" w:space="0" w:color="auto"/>
        <w:bottom w:val="none" w:sz="0" w:space="0" w:color="auto"/>
        <w:right w:val="none" w:sz="0" w:space="0" w:color="auto"/>
      </w:divBdr>
    </w:div>
    <w:div w:id="687870307">
      <w:bodyDiv w:val="1"/>
      <w:marLeft w:val="0"/>
      <w:marRight w:val="0"/>
      <w:marTop w:val="0"/>
      <w:marBottom w:val="0"/>
      <w:divBdr>
        <w:top w:val="none" w:sz="0" w:space="0" w:color="auto"/>
        <w:left w:val="none" w:sz="0" w:space="0" w:color="auto"/>
        <w:bottom w:val="none" w:sz="0" w:space="0" w:color="auto"/>
        <w:right w:val="none" w:sz="0" w:space="0" w:color="auto"/>
      </w:divBdr>
    </w:div>
    <w:div w:id="729812193">
      <w:bodyDiv w:val="1"/>
      <w:marLeft w:val="0"/>
      <w:marRight w:val="0"/>
      <w:marTop w:val="0"/>
      <w:marBottom w:val="0"/>
      <w:divBdr>
        <w:top w:val="none" w:sz="0" w:space="0" w:color="auto"/>
        <w:left w:val="none" w:sz="0" w:space="0" w:color="auto"/>
        <w:bottom w:val="none" w:sz="0" w:space="0" w:color="auto"/>
        <w:right w:val="none" w:sz="0" w:space="0" w:color="auto"/>
      </w:divBdr>
    </w:div>
    <w:div w:id="782654936">
      <w:bodyDiv w:val="1"/>
      <w:marLeft w:val="0"/>
      <w:marRight w:val="0"/>
      <w:marTop w:val="0"/>
      <w:marBottom w:val="0"/>
      <w:divBdr>
        <w:top w:val="none" w:sz="0" w:space="0" w:color="auto"/>
        <w:left w:val="none" w:sz="0" w:space="0" w:color="auto"/>
        <w:bottom w:val="none" w:sz="0" w:space="0" w:color="auto"/>
        <w:right w:val="none" w:sz="0" w:space="0" w:color="auto"/>
      </w:divBdr>
    </w:div>
    <w:div w:id="843589570">
      <w:bodyDiv w:val="1"/>
      <w:marLeft w:val="0"/>
      <w:marRight w:val="0"/>
      <w:marTop w:val="0"/>
      <w:marBottom w:val="0"/>
      <w:divBdr>
        <w:top w:val="none" w:sz="0" w:space="0" w:color="auto"/>
        <w:left w:val="none" w:sz="0" w:space="0" w:color="auto"/>
        <w:bottom w:val="none" w:sz="0" w:space="0" w:color="auto"/>
        <w:right w:val="none" w:sz="0" w:space="0" w:color="auto"/>
      </w:divBdr>
    </w:div>
    <w:div w:id="882249285">
      <w:bodyDiv w:val="1"/>
      <w:marLeft w:val="0"/>
      <w:marRight w:val="0"/>
      <w:marTop w:val="0"/>
      <w:marBottom w:val="0"/>
      <w:divBdr>
        <w:top w:val="none" w:sz="0" w:space="0" w:color="auto"/>
        <w:left w:val="none" w:sz="0" w:space="0" w:color="auto"/>
        <w:bottom w:val="none" w:sz="0" w:space="0" w:color="auto"/>
        <w:right w:val="none" w:sz="0" w:space="0" w:color="auto"/>
      </w:divBdr>
      <w:divsChild>
        <w:div w:id="279919372">
          <w:marLeft w:val="0"/>
          <w:marRight w:val="0"/>
          <w:marTop w:val="0"/>
          <w:marBottom w:val="0"/>
          <w:divBdr>
            <w:top w:val="none" w:sz="0" w:space="0" w:color="auto"/>
            <w:left w:val="none" w:sz="0" w:space="0" w:color="auto"/>
            <w:bottom w:val="none" w:sz="0" w:space="0" w:color="auto"/>
            <w:right w:val="none" w:sz="0" w:space="0" w:color="auto"/>
          </w:divBdr>
        </w:div>
        <w:div w:id="324940357">
          <w:marLeft w:val="0"/>
          <w:marRight w:val="0"/>
          <w:marTop w:val="0"/>
          <w:marBottom w:val="0"/>
          <w:divBdr>
            <w:top w:val="none" w:sz="0" w:space="0" w:color="auto"/>
            <w:left w:val="none" w:sz="0" w:space="0" w:color="auto"/>
            <w:bottom w:val="none" w:sz="0" w:space="0" w:color="auto"/>
            <w:right w:val="none" w:sz="0" w:space="0" w:color="auto"/>
          </w:divBdr>
        </w:div>
        <w:div w:id="490871628">
          <w:marLeft w:val="0"/>
          <w:marRight w:val="0"/>
          <w:marTop w:val="0"/>
          <w:marBottom w:val="0"/>
          <w:divBdr>
            <w:top w:val="none" w:sz="0" w:space="0" w:color="auto"/>
            <w:left w:val="none" w:sz="0" w:space="0" w:color="auto"/>
            <w:bottom w:val="none" w:sz="0" w:space="0" w:color="auto"/>
            <w:right w:val="none" w:sz="0" w:space="0" w:color="auto"/>
          </w:divBdr>
        </w:div>
        <w:div w:id="1192842661">
          <w:marLeft w:val="0"/>
          <w:marRight w:val="0"/>
          <w:marTop w:val="0"/>
          <w:marBottom w:val="0"/>
          <w:divBdr>
            <w:top w:val="none" w:sz="0" w:space="0" w:color="auto"/>
            <w:left w:val="none" w:sz="0" w:space="0" w:color="auto"/>
            <w:bottom w:val="none" w:sz="0" w:space="0" w:color="auto"/>
            <w:right w:val="none" w:sz="0" w:space="0" w:color="auto"/>
          </w:divBdr>
        </w:div>
        <w:div w:id="1335843633">
          <w:marLeft w:val="0"/>
          <w:marRight w:val="0"/>
          <w:marTop w:val="0"/>
          <w:marBottom w:val="0"/>
          <w:divBdr>
            <w:top w:val="none" w:sz="0" w:space="0" w:color="auto"/>
            <w:left w:val="none" w:sz="0" w:space="0" w:color="auto"/>
            <w:bottom w:val="none" w:sz="0" w:space="0" w:color="auto"/>
            <w:right w:val="none" w:sz="0" w:space="0" w:color="auto"/>
          </w:divBdr>
        </w:div>
        <w:div w:id="1426227104">
          <w:marLeft w:val="0"/>
          <w:marRight w:val="0"/>
          <w:marTop w:val="0"/>
          <w:marBottom w:val="0"/>
          <w:divBdr>
            <w:top w:val="none" w:sz="0" w:space="0" w:color="auto"/>
            <w:left w:val="none" w:sz="0" w:space="0" w:color="auto"/>
            <w:bottom w:val="none" w:sz="0" w:space="0" w:color="auto"/>
            <w:right w:val="none" w:sz="0" w:space="0" w:color="auto"/>
          </w:divBdr>
        </w:div>
        <w:div w:id="1428692802">
          <w:marLeft w:val="0"/>
          <w:marRight w:val="0"/>
          <w:marTop w:val="0"/>
          <w:marBottom w:val="0"/>
          <w:divBdr>
            <w:top w:val="none" w:sz="0" w:space="0" w:color="auto"/>
            <w:left w:val="none" w:sz="0" w:space="0" w:color="auto"/>
            <w:bottom w:val="none" w:sz="0" w:space="0" w:color="auto"/>
            <w:right w:val="none" w:sz="0" w:space="0" w:color="auto"/>
          </w:divBdr>
        </w:div>
        <w:div w:id="1428815926">
          <w:marLeft w:val="0"/>
          <w:marRight w:val="0"/>
          <w:marTop w:val="0"/>
          <w:marBottom w:val="0"/>
          <w:divBdr>
            <w:top w:val="none" w:sz="0" w:space="0" w:color="auto"/>
            <w:left w:val="none" w:sz="0" w:space="0" w:color="auto"/>
            <w:bottom w:val="none" w:sz="0" w:space="0" w:color="auto"/>
            <w:right w:val="none" w:sz="0" w:space="0" w:color="auto"/>
          </w:divBdr>
        </w:div>
      </w:divsChild>
    </w:div>
    <w:div w:id="890505277">
      <w:bodyDiv w:val="1"/>
      <w:marLeft w:val="0"/>
      <w:marRight w:val="0"/>
      <w:marTop w:val="0"/>
      <w:marBottom w:val="0"/>
      <w:divBdr>
        <w:top w:val="none" w:sz="0" w:space="0" w:color="auto"/>
        <w:left w:val="none" w:sz="0" w:space="0" w:color="auto"/>
        <w:bottom w:val="none" w:sz="0" w:space="0" w:color="auto"/>
        <w:right w:val="none" w:sz="0" w:space="0" w:color="auto"/>
      </w:divBdr>
    </w:div>
    <w:div w:id="898588002">
      <w:bodyDiv w:val="1"/>
      <w:marLeft w:val="0"/>
      <w:marRight w:val="0"/>
      <w:marTop w:val="0"/>
      <w:marBottom w:val="0"/>
      <w:divBdr>
        <w:top w:val="none" w:sz="0" w:space="0" w:color="auto"/>
        <w:left w:val="none" w:sz="0" w:space="0" w:color="auto"/>
        <w:bottom w:val="none" w:sz="0" w:space="0" w:color="auto"/>
        <w:right w:val="none" w:sz="0" w:space="0" w:color="auto"/>
      </w:divBdr>
    </w:div>
    <w:div w:id="982810189">
      <w:bodyDiv w:val="1"/>
      <w:marLeft w:val="0"/>
      <w:marRight w:val="0"/>
      <w:marTop w:val="0"/>
      <w:marBottom w:val="0"/>
      <w:divBdr>
        <w:top w:val="none" w:sz="0" w:space="0" w:color="auto"/>
        <w:left w:val="none" w:sz="0" w:space="0" w:color="auto"/>
        <w:bottom w:val="none" w:sz="0" w:space="0" w:color="auto"/>
        <w:right w:val="none" w:sz="0" w:space="0" w:color="auto"/>
      </w:divBdr>
    </w:div>
    <w:div w:id="989865562">
      <w:bodyDiv w:val="1"/>
      <w:marLeft w:val="0"/>
      <w:marRight w:val="0"/>
      <w:marTop w:val="0"/>
      <w:marBottom w:val="0"/>
      <w:divBdr>
        <w:top w:val="none" w:sz="0" w:space="0" w:color="auto"/>
        <w:left w:val="none" w:sz="0" w:space="0" w:color="auto"/>
        <w:bottom w:val="none" w:sz="0" w:space="0" w:color="auto"/>
        <w:right w:val="none" w:sz="0" w:space="0" w:color="auto"/>
      </w:divBdr>
    </w:div>
    <w:div w:id="1018502431">
      <w:bodyDiv w:val="1"/>
      <w:marLeft w:val="0"/>
      <w:marRight w:val="0"/>
      <w:marTop w:val="0"/>
      <w:marBottom w:val="0"/>
      <w:divBdr>
        <w:top w:val="none" w:sz="0" w:space="0" w:color="auto"/>
        <w:left w:val="none" w:sz="0" w:space="0" w:color="auto"/>
        <w:bottom w:val="none" w:sz="0" w:space="0" w:color="auto"/>
        <w:right w:val="none" w:sz="0" w:space="0" w:color="auto"/>
      </w:divBdr>
    </w:div>
    <w:div w:id="1032805805">
      <w:bodyDiv w:val="1"/>
      <w:marLeft w:val="0"/>
      <w:marRight w:val="0"/>
      <w:marTop w:val="0"/>
      <w:marBottom w:val="0"/>
      <w:divBdr>
        <w:top w:val="none" w:sz="0" w:space="0" w:color="auto"/>
        <w:left w:val="none" w:sz="0" w:space="0" w:color="auto"/>
        <w:bottom w:val="none" w:sz="0" w:space="0" w:color="auto"/>
        <w:right w:val="none" w:sz="0" w:space="0" w:color="auto"/>
      </w:divBdr>
    </w:div>
    <w:div w:id="1038047923">
      <w:bodyDiv w:val="1"/>
      <w:marLeft w:val="0"/>
      <w:marRight w:val="0"/>
      <w:marTop w:val="0"/>
      <w:marBottom w:val="0"/>
      <w:divBdr>
        <w:top w:val="none" w:sz="0" w:space="0" w:color="auto"/>
        <w:left w:val="none" w:sz="0" w:space="0" w:color="auto"/>
        <w:bottom w:val="none" w:sz="0" w:space="0" w:color="auto"/>
        <w:right w:val="none" w:sz="0" w:space="0" w:color="auto"/>
      </w:divBdr>
    </w:div>
    <w:div w:id="1052314572">
      <w:bodyDiv w:val="1"/>
      <w:marLeft w:val="0"/>
      <w:marRight w:val="0"/>
      <w:marTop w:val="0"/>
      <w:marBottom w:val="0"/>
      <w:divBdr>
        <w:top w:val="none" w:sz="0" w:space="0" w:color="auto"/>
        <w:left w:val="none" w:sz="0" w:space="0" w:color="auto"/>
        <w:bottom w:val="none" w:sz="0" w:space="0" w:color="auto"/>
        <w:right w:val="none" w:sz="0" w:space="0" w:color="auto"/>
      </w:divBdr>
    </w:div>
    <w:div w:id="1052582555">
      <w:bodyDiv w:val="1"/>
      <w:marLeft w:val="0"/>
      <w:marRight w:val="0"/>
      <w:marTop w:val="0"/>
      <w:marBottom w:val="0"/>
      <w:divBdr>
        <w:top w:val="none" w:sz="0" w:space="0" w:color="auto"/>
        <w:left w:val="none" w:sz="0" w:space="0" w:color="auto"/>
        <w:bottom w:val="none" w:sz="0" w:space="0" w:color="auto"/>
        <w:right w:val="none" w:sz="0" w:space="0" w:color="auto"/>
      </w:divBdr>
    </w:div>
    <w:div w:id="1075594170">
      <w:bodyDiv w:val="1"/>
      <w:marLeft w:val="0"/>
      <w:marRight w:val="0"/>
      <w:marTop w:val="0"/>
      <w:marBottom w:val="0"/>
      <w:divBdr>
        <w:top w:val="none" w:sz="0" w:space="0" w:color="auto"/>
        <w:left w:val="none" w:sz="0" w:space="0" w:color="auto"/>
        <w:bottom w:val="none" w:sz="0" w:space="0" w:color="auto"/>
        <w:right w:val="none" w:sz="0" w:space="0" w:color="auto"/>
      </w:divBdr>
    </w:div>
    <w:div w:id="1149056512">
      <w:bodyDiv w:val="1"/>
      <w:marLeft w:val="0"/>
      <w:marRight w:val="0"/>
      <w:marTop w:val="0"/>
      <w:marBottom w:val="0"/>
      <w:divBdr>
        <w:top w:val="none" w:sz="0" w:space="0" w:color="auto"/>
        <w:left w:val="none" w:sz="0" w:space="0" w:color="auto"/>
        <w:bottom w:val="none" w:sz="0" w:space="0" w:color="auto"/>
        <w:right w:val="none" w:sz="0" w:space="0" w:color="auto"/>
      </w:divBdr>
    </w:div>
    <w:div w:id="1162627040">
      <w:bodyDiv w:val="1"/>
      <w:marLeft w:val="0"/>
      <w:marRight w:val="0"/>
      <w:marTop w:val="0"/>
      <w:marBottom w:val="0"/>
      <w:divBdr>
        <w:top w:val="none" w:sz="0" w:space="0" w:color="auto"/>
        <w:left w:val="none" w:sz="0" w:space="0" w:color="auto"/>
        <w:bottom w:val="none" w:sz="0" w:space="0" w:color="auto"/>
        <w:right w:val="none" w:sz="0" w:space="0" w:color="auto"/>
      </w:divBdr>
    </w:div>
    <w:div w:id="1171725688">
      <w:bodyDiv w:val="1"/>
      <w:marLeft w:val="0"/>
      <w:marRight w:val="0"/>
      <w:marTop w:val="0"/>
      <w:marBottom w:val="0"/>
      <w:divBdr>
        <w:top w:val="none" w:sz="0" w:space="0" w:color="auto"/>
        <w:left w:val="none" w:sz="0" w:space="0" w:color="auto"/>
        <w:bottom w:val="none" w:sz="0" w:space="0" w:color="auto"/>
        <w:right w:val="none" w:sz="0" w:space="0" w:color="auto"/>
      </w:divBdr>
    </w:div>
    <w:div w:id="1180393812">
      <w:bodyDiv w:val="1"/>
      <w:marLeft w:val="0"/>
      <w:marRight w:val="0"/>
      <w:marTop w:val="0"/>
      <w:marBottom w:val="0"/>
      <w:divBdr>
        <w:top w:val="none" w:sz="0" w:space="0" w:color="auto"/>
        <w:left w:val="none" w:sz="0" w:space="0" w:color="auto"/>
        <w:bottom w:val="none" w:sz="0" w:space="0" w:color="auto"/>
        <w:right w:val="none" w:sz="0" w:space="0" w:color="auto"/>
      </w:divBdr>
    </w:div>
    <w:div w:id="1291401149">
      <w:bodyDiv w:val="1"/>
      <w:marLeft w:val="0"/>
      <w:marRight w:val="0"/>
      <w:marTop w:val="0"/>
      <w:marBottom w:val="0"/>
      <w:divBdr>
        <w:top w:val="none" w:sz="0" w:space="0" w:color="auto"/>
        <w:left w:val="none" w:sz="0" w:space="0" w:color="auto"/>
        <w:bottom w:val="none" w:sz="0" w:space="0" w:color="auto"/>
        <w:right w:val="none" w:sz="0" w:space="0" w:color="auto"/>
      </w:divBdr>
    </w:div>
    <w:div w:id="1312171530">
      <w:bodyDiv w:val="1"/>
      <w:marLeft w:val="0"/>
      <w:marRight w:val="0"/>
      <w:marTop w:val="0"/>
      <w:marBottom w:val="0"/>
      <w:divBdr>
        <w:top w:val="none" w:sz="0" w:space="0" w:color="auto"/>
        <w:left w:val="none" w:sz="0" w:space="0" w:color="auto"/>
        <w:bottom w:val="none" w:sz="0" w:space="0" w:color="auto"/>
        <w:right w:val="none" w:sz="0" w:space="0" w:color="auto"/>
      </w:divBdr>
    </w:div>
    <w:div w:id="1340236981">
      <w:bodyDiv w:val="1"/>
      <w:marLeft w:val="0"/>
      <w:marRight w:val="0"/>
      <w:marTop w:val="0"/>
      <w:marBottom w:val="0"/>
      <w:divBdr>
        <w:top w:val="none" w:sz="0" w:space="0" w:color="auto"/>
        <w:left w:val="none" w:sz="0" w:space="0" w:color="auto"/>
        <w:bottom w:val="none" w:sz="0" w:space="0" w:color="auto"/>
        <w:right w:val="none" w:sz="0" w:space="0" w:color="auto"/>
      </w:divBdr>
    </w:div>
    <w:div w:id="1368725037">
      <w:bodyDiv w:val="1"/>
      <w:marLeft w:val="0"/>
      <w:marRight w:val="0"/>
      <w:marTop w:val="0"/>
      <w:marBottom w:val="0"/>
      <w:divBdr>
        <w:top w:val="none" w:sz="0" w:space="0" w:color="auto"/>
        <w:left w:val="none" w:sz="0" w:space="0" w:color="auto"/>
        <w:bottom w:val="none" w:sz="0" w:space="0" w:color="auto"/>
        <w:right w:val="none" w:sz="0" w:space="0" w:color="auto"/>
      </w:divBdr>
    </w:div>
    <w:div w:id="1391684313">
      <w:bodyDiv w:val="1"/>
      <w:marLeft w:val="0"/>
      <w:marRight w:val="0"/>
      <w:marTop w:val="0"/>
      <w:marBottom w:val="0"/>
      <w:divBdr>
        <w:top w:val="none" w:sz="0" w:space="0" w:color="auto"/>
        <w:left w:val="none" w:sz="0" w:space="0" w:color="auto"/>
        <w:bottom w:val="none" w:sz="0" w:space="0" w:color="auto"/>
        <w:right w:val="none" w:sz="0" w:space="0" w:color="auto"/>
      </w:divBdr>
      <w:divsChild>
        <w:div w:id="143085118">
          <w:marLeft w:val="0"/>
          <w:marRight w:val="0"/>
          <w:marTop w:val="0"/>
          <w:marBottom w:val="0"/>
          <w:divBdr>
            <w:top w:val="none" w:sz="0" w:space="0" w:color="auto"/>
            <w:left w:val="none" w:sz="0" w:space="0" w:color="auto"/>
            <w:bottom w:val="none" w:sz="0" w:space="0" w:color="auto"/>
            <w:right w:val="none" w:sz="0" w:space="0" w:color="auto"/>
          </w:divBdr>
        </w:div>
        <w:div w:id="622351318">
          <w:marLeft w:val="0"/>
          <w:marRight w:val="0"/>
          <w:marTop w:val="0"/>
          <w:marBottom w:val="0"/>
          <w:divBdr>
            <w:top w:val="none" w:sz="0" w:space="0" w:color="auto"/>
            <w:left w:val="none" w:sz="0" w:space="0" w:color="auto"/>
            <w:bottom w:val="none" w:sz="0" w:space="0" w:color="auto"/>
            <w:right w:val="none" w:sz="0" w:space="0" w:color="auto"/>
          </w:divBdr>
        </w:div>
        <w:div w:id="1207916475">
          <w:marLeft w:val="0"/>
          <w:marRight w:val="0"/>
          <w:marTop w:val="0"/>
          <w:marBottom w:val="0"/>
          <w:divBdr>
            <w:top w:val="none" w:sz="0" w:space="0" w:color="auto"/>
            <w:left w:val="none" w:sz="0" w:space="0" w:color="auto"/>
            <w:bottom w:val="none" w:sz="0" w:space="0" w:color="auto"/>
            <w:right w:val="none" w:sz="0" w:space="0" w:color="auto"/>
          </w:divBdr>
        </w:div>
        <w:div w:id="1220049675">
          <w:marLeft w:val="0"/>
          <w:marRight w:val="0"/>
          <w:marTop w:val="0"/>
          <w:marBottom w:val="0"/>
          <w:divBdr>
            <w:top w:val="none" w:sz="0" w:space="0" w:color="auto"/>
            <w:left w:val="none" w:sz="0" w:space="0" w:color="auto"/>
            <w:bottom w:val="none" w:sz="0" w:space="0" w:color="auto"/>
            <w:right w:val="none" w:sz="0" w:space="0" w:color="auto"/>
          </w:divBdr>
        </w:div>
        <w:div w:id="1435133287">
          <w:marLeft w:val="0"/>
          <w:marRight w:val="0"/>
          <w:marTop w:val="0"/>
          <w:marBottom w:val="0"/>
          <w:divBdr>
            <w:top w:val="none" w:sz="0" w:space="0" w:color="auto"/>
            <w:left w:val="none" w:sz="0" w:space="0" w:color="auto"/>
            <w:bottom w:val="none" w:sz="0" w:space="0" w:color="auto"/>
            <w:right w:val="none" w:sz="0" w:space="0" w:color="auto"/>
          </w:divBdr>
        </w:div>
      </w:divsChild>
    </w:div>
    <w:div w:id="1400783540">
      <w:bodyDiv w:val="1"/>
      <w:marLeft w:val="0"/>
      <w:marRight w:val="0"/>
      <w:marTop w:val="0"/>
      <w:marBottom w:val="0"/>
      <w:divBdr>
        <w:top w:val="none" w:sz="0" w:space="0" w:color="auto"/>
        <w:left w:val="none" w:sz="0" w:space="0" w:color="auto"/>
        <w:bottom w:val="none" w:sz="0" w:space="0" w:color="auto"/>
        <w:right w:val="none" w:sz="0" w:space="0" w:color="auto"/>
      </w:divBdr>
    </w:div>
    <w:div w:id="1406612884">
      <w:bodyDiv w:val="1"/>
      <w:marLeft w:val="0"/>
      <w:marRight w:val="0"/>
      <w:marTop w:val="0"/>
      <w:marBottom w:val="0"/>
      <w:divBdr>
        <w:top w:val="none" w:sz="0" w:space="0" w:color="auto"/>
        <w:left w:val="none" w:sz="0" w:space="0" w:color="auto"/>
        <w:bottom w:val="none" w:sz="0" w:space="0" w:color="auto"/>
        <w:right w:val="none" w:sz="0" w:space="0" w:color="auto"/>
      </w:divBdr>
    </w:div>
    <w:div w:id="1411125371">
      <w:bodyDiv w:val="1"/>
      <w:marLeft w:val="0"/>
      <w:marRight w:val="0"/>
      <w:marTop w:val="0"/>
      <w:marBottom w:val="0"/>
      <w:divBdr>
        <w:top w:val="none" w:sz="0" w:space="0" w:color="auto"/>
        <w:left w:val="none" w:sz="0" w:space="0" w:color="auto"/>
        <w:bottom w:val="none" w:sz="0" w:space="0" w:color="auto"/>
        <w:right w:val="none" w:sz="0" w:space="0" w:color="auto"/>
      </w:divBdr>
    </w:div>
    <w:div w:id="1413115385">
      <w:bodyDiv w:val="1"/>
      <w:marLeft w:val="0"/>
      <w:marRight w:val="0"/>
      <w:marTop w:val="0"/>
      <w:marBottom w:val="0"/>
      <w:divBdr>
        <w:top w:val="none" w:sz="0" w:space="0" w:color="auto"/>
        <w:left w:val="none" w:sz="0" w:space="0" w:color="auto"/>
        <w:bottom w:val="none" w:sz="0" w:space="0" w:color="auto"/>
        <w:right w:val="none" w:sz="0" w:space="0" w:color="auto"/>
      </w:divBdr>
    </w:div>
    <w:div w:id="1444152186">
      <w:bodyDiv w:val="1"/>
      <w:marLeft w:val="0"/>
      <w:marRight w:val="0"/>
      <w:marTop w:val="0"/>
      <w:marBottom w:val="0"/>
      <w:divBdr>
        <w:top w:val="none" w:sz="0" w:space="0" w:color="auto"/>
        <w:left w:val="none" w:sz="0" w:space="0" w:color="auto"/>
        <w:bottom w:val="none" w:sz="0" w:space="0" w:color="auto"/>
        <w:right w:val="none" w:sz="0" w:space="0" w:color="auto"/>
      </w:divBdr>
    </w:div>
    <w:div w:id="1522016612">
      <w:bodyDiv w:val="1"/>
      <w:marLeft w:val="0"/>
      <w:marRight w:val="0"/>
      <w:marTop w:val="0"/>
      <w:marBottom w:val="0"/>
      <w:divBdr>
        <w:top w:val="none" w:sz="0" w:space="0" w:color="auto"/>
        <w:left w:val="none" w:sz="0" w:space="0" w:color="auto"/>
        <w:bottom w:val="none" w:sz="0" w:space="0" w:color="auto"/>
        <w:right w:val="none" w:sz="0" w:space="0" w:color="auto"/>
      </w:divBdr>
    </w:div>
    <w:div w:id="1531842650">
      <w:bodyDiv w:val="1"/>
      <w:marLeft w:val="0"/>
      <w:marRight w:val="0"/>
      <w:marTop w:val="0"/>
      <w:marBottom w:val="0"/>
      <w:divBdr>
        <w:top w:val="none" w:sz="0" w:space="0" w:color="auto"/>
        <w:left w:val="none" w:sz="0" w:space="0" w:color="auto"/>
        <w:bottom w:val="none" w:sz="0" w:space="0" w:color="auto"/>
        <w:right w:val="none" w:sz="0" w:space="0" w:color="auto"/>
      </w:divBdr>
    </w:div>
    <w:div w:id="1541623854">
      <w:bodyDiv w:val="1"/>
      <w:marLeft w:val="0"/>
      <w:marRight w:val="0"/>
      <w:marTop w:val="0"/>
      <w:marBottom w:val="0"/>
      <w:divBdr>
        <w:top w:val="none" w:sz="0" w:space="0" w:color="auto"/>
        <w:left w:val="none" w:sz="0" w:space="0" w:color="auto"/>
        <w:bottom w:val="none" w:sz="0" w:space="0" w:color="auto"/>
        <w:right w:val="none" w:sz="0" w:space="0" w:color="auto"/>
      </w:divBdr>
    </w:div>
    <w:div w:id="1546022066">
      <w:bodyDiv w:val="1"/>
      <w:marLeft w:val="0"/>
      <w:marRight w:val="0"/>
      <w:marTop w:val="0"/>
      <w:marBottom w:val="0"/>
      <w:divBdr>
        <w:top w:val="none" w:sz="0" w:space="0" w:color="auto"/>
        <w:left w:val="none" w:sz="0" w:space="0" w:color="auto"/>
        <w:bottom w:val="none" w:sz="0" w:space="0" w:color="auto"/>
        <w:right w:val="none" w:sz="0" w:space="0" w:color="auto"/>
      </w:divBdr>
    </w:div>
    <w:div w:id="1547639197">
      <w:bodyDiv w:val="1"/>
      <w:marLeft w:val="0"/>
      <w:marRight w:val="0"/>
      <w:marTop w:val="0"/>
      <w:marBottom w:val="0"/>
      <w:divBdr>
        <w:top w:val="none" w:sz="0" w:space="0" w:color="auto"/>
        <w:left w:val="none" w:sz="0" w:space="0" w:color="auto"/>
        <w:bottom w:val="none" w:sz="0" w:space="0" w:color="auto"/>
        <w:right w:val="none" w:sz="0" w:space="0" w:color="auto"/>
      </w:divBdr>
    </w:div>
    <w:div w:id="1550147060">
      <w:bodyDiv w:val="1"/>
      <w:marLeft w:val="0"/>
      <w:marRight w:val="0"/>
      <w:marTop w:val="0"/>
      <w:marBottom w:val="0"/>
      <w:divBdr>
        <w:top w:val="none" w:sz="0" w:space="0" w:color="auto"/>
        <w:left w:val="none" w:sz="0" w:space="0" w:color="auto"/>
        <w:bottom w:val="none" w:sz="0" w:space="0" w:color="auto"/>
        <w:right w:val="none" w:sz="0" w:space="0" w:color="auto"/>
      </w:divBdr>
    </w:div>
    <w:div w:id="1554727892">
      <w:bodyDiv w:val="1"/>
      <w:marLeft w:val="0"/>
      <w:marRight w:val="0"/>
      <w:marTop w:val="0"/>
      <w:marBottom w:val="0"/>
      <w:divBdr>
        <w:top w:val="none" w:sz="0" w:space="0" w:color="auto"/>
        <w:left w:val="none" w:sz="0" w:space="0" w:color="auto"/>
        <w:bottom w:val="none" w:sz="0" w:space="0" w:color="auto"/>
        <w:right w:val="none" w:sz="0" w:space="0" w:color="auto"/>
      </w:divBdr>
    </w:div>
    <w:div w:id="1648634228">
      <w:bodyDiv w:val="1"/>
      <w:marLeft w:val="0"/>
      <w:marRight w:val="0"/>
      <w:marTop w:val="0"/>
      <w:marBottom w:val="0"/>
      <w:divBdr>
        <w:top w:val="none" w:sz="0" w:space="0" w:color="auto"/>
        <w:left w:val="none" w:sz="0" w:space="0" w:color="auto"/>
        <w:bottom w:val="none" w:sz="0" w:space="0" w:color="auto"/>
        <w:right w:val="none" w:sz="0" w:space="0" w:color="auto"/>
      </w:divBdr>
    </w:div>
    <w:div w:id="1719427507">
      <w:bodyDiv w:val="1"/>
      <w:marLeft w:val="0"/>
      <w:marRight w:val="0"/>
      <w:marTop w:val="0"/>
      <w:marBottom w:val="0"/>
      <w:divBdr>
        <w:top w:val="none" w:sz="0" w:space="0" w:color="auto"/>
        <w:left w:val="none" w:sz="0" w:space="0" w:color="auto"/>
        <w:bottom w:val="none" w:sz="0" w:space="0" w:color="auto"/>
        <w:right w:val="none" w:sz="0" w:space="0" w:color="auto"/>
      </w:divBdr>
    </w:div>
    <w:div w:id="1722512021">
      <w:bodyDiv w:val="1"/>
      <w:marLeft w:val="0"/>
      <w:marRight w:val="0"/>
      <w:marTop w:val="0"/>
      <w:marBottom w:val="0"/>
      <w:divBdr>
        <w:top w:val="none" w:sz="0" w:space="0" w:color="auto"/>
        <w:left w:val="none" w:sz="0" w:space="0" w:color="auto"/>
        <w:bottom w:val="none" w:sz="0" w:space="0" w:color="auto"/>
        <w:right w:val="none" w:sz="0" w:space="0" w:color="auto"/>
      </w:divBdr>
    </w:div>
    <w:div w:id="1757553551">
      <w:bodyDiv w:val="1"/>
      <w:marLeft w:val="0"/>
      <w:marRight w:val="0"/>
      <w:marTop w:val="0"/>
      <w:marBottom w:val="0"/>
      <w:divBdr>
        <w:top w:val="none" w:sz="0" w:space="0" w:color="auto"/>
        <w:left w:val="none" w:sz="0" w:space="0" w:color="auto"/>
        <w:bottom w:val="none" w:sz="0" w:space="0" w:color="auto"/>
        <w:right w:val="none" w:sz="0" w:space="0" w:color="auto"/>
      </w:divBdr>
    </w:div>
    <w:div w:id="1770543386">
      <w:bodyDiv w:val="1"/>
      <w:marLeft w:val="0"/>
      <w:marRight w:val="0"/>
      <w:marTop w:val="0"/>
      <w:marBottom w:val="0"/>
      <w:divBdr>
        <w:top w:val="none" w:sz="0" w:space="0" w:color="auto"/>
        <w:left w:val="none" w:sz="0" w:space="0" w:color="auto"/>
        <w:bottom w:val="none" w:sz="0" w:space="0" w:color="auto"/>
        <w:right w:val="none" w:sz="0" w:space="0" w:color="auto"/>
      </w:divBdr>
    </w:div>
    <w:div w:id="1773669622">
      <w:bodyDiv w:val="1"/>
      <w:marLeft w:val="0"/>
      <w:marRight w:val="0"/>
      <w:marTop w:val="0"/>
      <w:marBottom w:val="0"/>
      <w:divBdr>
        <w:top w:val="none" w:sz="0" w:space="0" w:color="auto"/>
        <w:left w:val="none" w:sz="0" w:space="0" w:color="auto"/>
        <w:bottom w:val="none" w:sz="0" w:space="0" w:color="auto"/>
        <w:right w:val="none" w:sz="0" w:space="0" w:color="auto"/>
      </w:divBdr>
    </w:div>
    <w:div w:id="1780369731">
      <w:bodyDiv w:val="1"/>
      <w:marLeft w:val="0"/>
      <w:marRight w:val="0"/>
      <w:marTop w:val="0"/>
      <w:marBottom w:val="0"/>
      <w:divBdr>
        <w:top w:val="none" w:sz="0" w:space="0" w:color="auto"/>
        <w:left w:val="none" w:sz="0" w:space="0" w:color="auto"/>
        <w:bottom w:val="none" w:sz="0" w:space="0" w:color="auto"/>
        <w:right w:val="none" w:sz="0" w:space="0" w:color="auto"/>
      </w:divBdr>
    </w:div>
    <w:div w:id="1782408655">
      <w:bodyDiv w:val="1"/>
      <w:marLeft w:val="0"/>
      <w:marRight w:val="0"/>
      <w:marTop w:val="0"/>
      <w:marBottom w:val="0"/>
      <w:divBdr>
        <w:top w:val="none" w:sz="0" w:space="0" w:color="auto"/>
        <w:left w:val="none" w:sz="0" w:space="0" w:color="auto"/>
        <w:bottom w:val="none" w:sz="0" w:space="0" w:color="auto"/>
        <w:right w:val="none" w:sz="0" w:space="0" w:color="auto"/>
      </w:divBdr>
    </w:div>
    <w:div w:id="1818260030">
      <w:bodyDiv w:val="1"/>
      <w:marLeft w:val="0"/>
      <w:marRight w:val="0"/>
      <w:marTop w:val="0"/>
      <w:marBottom w:val="0"/>
      <w:divBdr>
        <w:top w:val="none" w:sz="0" w:space="0" w:color="auto"/>
        <w:left w:val="none" w:sz="0" w:space="0" w:color="auto"/>
        <w:bottom w:val="none" w:sz="0" w:space="0" w:color="auto"/>
        <w:right w:val="none" w:sz="0" w:space="0" w:color="auto"/>
      </w:divBdr>
    </w:div>
    <w:div w:id="1820002962">
      <w:bodyDiv w:val="1"/>
      <w:marLeft w:val="0"/>
      <w:marRight w:val="0"/>
      <w:marTop w:val="0"/>
      <w:marBottom w:val="0"/>
      <w:divBdr>
        <w:top w:val="none" w:sz="0" w:space="0" w:color="auto"/>
        <w:left w:val="none" w:sz="0" w:space="0" w:color="auto"/>
        <w:bottom w:val="none" w:sz="0" w:space="0" w:color="auto"/>
        <w:right w:val="none" w:sz="0" w:space="0" w:color="auto"/>
      </w:divBdr>
    </w:div>
    <w:div w:id="1823541765">
      <w:bodyDiv w:val="1"/>
      <w:marLeft w:val="0"/>
      <w:marRight w:val="0"/>
      <w:marTop w:val="0"/>
      <w:marBottom w:val="0"/>
      <w:divBdr>
        <w:top w:val="none" w:sz="0" w:space="0" w:color="auto"/>
        <w:left w:val="none" w:sz="0" w:space="0" w:color="auto"/>
        <w:bottom w:val="none" w:sz="0" w:space="0" w:color="auto"/>
        <w:right w:val="none" w:sz="0" w:space="0" w:color="auto"/>
      </w:divBdr>
    </w:div>
    <w:div w:id="1826965773">
      <w:bodyDiv w:val="1"/>
      <w:marLeft w:val="0"/>
      <w:marRight w:val="0"/>
      <w:marTop w:val="0"/>
      <w:marBottom w:val="0"/>
      <w:divBdr>
        <w:top w:val="none" w:sz="0" w:space="0" w:color="auto"/>
        <w:left w:val="none" w:sz="0" w:space="0" w:color="auto"/>
        <w:bottom w:val="none" w:sz="0" w:space="0" w:color="auto"/>
        <w:right w:val="none" w:sz="0" w:space="0" w:color="auto"/>
      </w:divBdr>
    </w:div>
    <w:div w:id="1863593571">
      <w:bodyDiv w:val="1"/>
      <w:marLeft w:val="0"/>
      <w:marRight w:val="0"/>
      <w:marTop w:val="0"/>
      <w:marBottom w:val="0"/>
      <w:divBdr>
        <w:top w:val="none" w:sz="0" w:space="0" w:color="auto"/>
        <w:left w:val="none" w:sz="0" w:space="0" w:color="auto"/>
        <w:bottom w:val="none" w:sz="0" w:space="0" w:color="auto"/>
        <w:right w:val="none" w:sz="0" w:space="0" w:color="auto"/>
      </w:divBdr>
    </w:div>
    <w:div w:id="1866820446">
      <w:bodyDiv w:val="1"/>
      <w:marLeft w:val="0"/>
      <w:marRight w:val="0"/>
      <w:marTop w:val="0"/>
      <w:marBottom w:val="0"/>
      <w:divBdr>
        <w:top w:val="none" w:sz="0" w:space="0" w:color="auto"/>
        <w:left w:val="none" w:sz="0" w:space="0" w:color="auto"/>
        <w:bottom w:val="none" w:sz="0" w:space="0" w:color="auto"/>
        <w:right w:val="none" w:sz="0" w:space="0" w:color="auto"/>
      </w:divBdr>
    </w:div>
    <w:div w:id="1869365816">
      <w:bodyDiv w:val="1"/>
      <w:marLeft w:val="0"/>
      <w:marRight w:val="0"/>
      <w:marTop w:val="0"/>
      <w:marBottom w:val="0"/>
      <w:divBdr>
        <w:top w:val="none" w:sz="0" w:space="0" w:color="auto"/>
        <w:left w:val="none" w:sz="0" w:space="0" w:color="auto"/>
        <w:bottom w:val="none" w:sz="0" w:space="0" w:color="auto"/>
        <w:right w:val="none" w:sz="0" w:space="0" w:color="auto"/>
      </w:divBdr>
    </w:div>
    <w:div w:id="1872185092">
      <w:bodyDiv w:val="1"/>
      <w:marLeft w:val="0"/>
      <w:marRight w:val="0"/>
      <w:marTop w:val="0"/>
      <w:marBottom w:val="0"/>
      <w:divBdr>
        <w:top w:val="none" w:sz="0" w:space="0" w:color="auto"/>
        <w:left w:val="none" w:sz="0" w:space="0" w:color="auto"/>
        <w:bottom w:val="none" w:sz="0" w:space="0" w:color="auto"/>
        <w:right w:val="none" w:sz="0" w:space="0" w:color="auto"/>
      </w:divBdr>
    </w:div>
    <w:div w:id="1903100280">
      <w:bodyDiv w:val="1"/>
      <w:marLeft w:val="0"/>
      <w:marRight w:val="0"/>
      <w:marTop w:val="0"/>
      <w:marBottom w:val="0"/>
      <w:divBdr>
        <w:top w:val="none" w:sz="0" w:space="0" w:color="auto"/>
        <w:left w:val="none" w:sz="0" w:space="0" w:color="auto"/>
        <w:bottom w:val="none" w:sz="0" w:space="0" w:color="auto"/>
        <w:right w:val="none" w:sz="0" w:space="0" w:color="auto"/>
      </w:divBdr>
    </w:div>
    <w:div w:id="1904371403">
      <w:bodyDiv w:val="1"/>
      <w:marLeft w:val="0"/>
      <w:marRight w:val="0"/>
      <w:marTop w:val="0"/>
      <w:marBottom w:val="0"/>
      <w:divBdr>
        <w:top w:val="none" w:sz="0" w:space="0" w:color="auto"/>
        <w:left w:val="none" w:sz="0" w:space="0" w:color="auto"/>
        <w:bottom w:val="none" w:sz="0" w:space="0" w:color="auto"/>
        <w:right w:val="none" w:sz="0" w:space="0" w:color="auto"/>
      </w:divBdr>
    </w:div>
    <w:div w:id="1962762383">
      <w:bodyDiv w:val="1"/>
      <w:marLeft w:val="0"/>
      <w:marRight w:val="0"/>
      <w:marTop w:val="0"/>
      <w:marBottom w:val="0"/>
      <w:divBdr>
        <w:top w:val="none" w:sz="0" w:space="0" w:color="auto"/>
        <w:left w:val="none" w:sz="0" w:space="0" w:color="auto"/>
        <w:bottom w:val="none" w:sz="0" w:space="0" w:color="auto"/>
        <w:right w:val="none" w:sz="0" w:space="0" w:color="auto"/>
      </w:divBdr>
    </w:div>
    <w:div w:id="1993171443">
      <w:bodyDiv w:val="1"/>
      <w:marLeft w:val="0"/>
      <w:marRight w:val="0"/>
      <w:marTop w:val="0"/>
      <w:marBottom w:val="0"/>
      <w:divBdr>
        <w:top w:val="none" w:sz="0" w:space="0" w:color="auto"/>
        <w:left w:val="none" w:sz="0" w:space="0" w:color="auto"/>
        <w:bottom w:val="none" w:sz="0" w:space="0" w:color="auto"/>
        <w:right w:val="none" w:sz="0" w:space="0" w:color="auto"/>
      </w:divBdr>
    </w:div>
    <w:div w:id="2051608615">
      <w:bodyDiv w:val="1"/>
      <w:marLeft w:val="0"/>
      <w:marRight w:val="0"/>
      <w:marTop w:val="0"/>
      <w:marBottom w:val="0"/>
      <w:divBdr>
        <w:top w:val="none" w:sz="0" w:space="0" w:color="auto"/>
        <w:left w:val="none" w:sz="0" w:space="0" w:color="auto"/>
        <w:bottom w:val="none" w:sz="0" w:space="0" w:color="auto"/>
        <w:right w:val="none" w:sz="0" w:space="0" w:color="auto"/>
      </w:divBdr>
    </w:div>
    <w:div w:id="2079012386">
      <w:bodyDiv w:val="1"/>
      <w:marLeft w:val="0"/>
      <w:marRight w:val="0"/>
      <w:marTop w:val="0"/>
      <w:marBottom w:val="0"/>
      <w:divBdr>
        <w:top w:val="none" w:sz="0" w:space="0" w:color="auto"/>
        <w:left w:val="none" w:sz="0" w:space="0" w:color="auto"/>
        <w:bottom w:val="none" w:sz="0" w:space="0" w:color="auto"/>
        <w:right w:val="none" w:sz="0" w:space="0" w:color="auto"/>
      </w:divBdr>
    </w:div>
    <w:div w:id="2081172561">
      <w:bodyDiv w:val="1"/>
      <w:marLeft w:val="0"/>
      <w:marRight w:val="0"/>
      <w:marTop w:val="0"/>
      <w:marBottom w:val="0"/>
      <w:divBdr>
        <w:top w:val="none" w:sz="0" w:space="0" w:color="auto"/>
        <w:left w:val="none" w:sz="0" w:space="0" w:color="auto"/>
        <w:bottom w:val="none" w:sz="0" w:space="0" w:color="auto"/>
        <w:right w:val="none" w:sz="0" w:space="0" w:color="auto"/>
      </w:divBdr>
    </w:div>
    <w:div w:id="2085443605">
      <w:bodyDiv w:val="1"/>
      <w:marLeft w:val="0"/>
      <w:marRight w:val="0"/>
      <w:marTop w:val="0"/>
      <w:marBottom w:val="0"/>
      <w:divBdr>
        <w:top w:val="none" w:sz="0" w:space="0" w:color="auto"/>
        <w:left w:val="none" w:sz="0" w:space="0" w:color="auto"/>
        <w:bottom w:val="none" w:sz="0" w:space="0" w:color="auto"/>
        <w:right w:val="none" w:sz="0" w:space="0" w:color="auto"/>
      </w:divBdr>
    </w:div>
    <w:div w:id="2097167738">
      <w:bodyDiv w:val="1"/>
      <w:marLeft w:val="0"/>
      <w:marRight w:val="0"/>
      <w:marTop w:val="0"/>
      <w:marBottom w:val="0"/>
      <w:divBdr>
        <w:top w:val="none" w:sz="0" w:space="0" w:color="auto"/>
        <w:left w:val="none" w:sz="0" w:space="0" w:color="auto"/>
        <w:bottom w:val="none" w:sz="0" w:space="0" w:color="auto"/>
        <w:right w:val="none" w:sz="0" w:space="0" w:color="auto"/>
      </w:divBdr>
    </w:div>
    <w:div w:id="2099709378">
      <w:bodyDiv w:val="1"/>
      <w:marLeft w:val="0"/>
      <w:marRight w:val="0"/>
      <w:marTop w:val="0"/>
      <w:marBottom w:val="0"/>
      <w:divBdr>
        <w:top w:val="none" w:sz="0" w:space="0" w:color="auto"/>
        <w:left w:val="none" w:sz="0" w:space="0" w:color="auto"/>
        <w:bottom w:val="none" w:sz="0" w:space="0" w:color="auto"/>
        <w:right w:val="none" w:sz="0" w:space="0" w:color="auto"/>
      </w:divBdr>
    </w:div>
    <w:div w:id="2101289265">
      <w:bodyDiv w:val="1"/>
      <w:marLeft w:val="0"/>
      <w:marRight w:val="0"/>
      <w:marTop w:val="0"/>
      <w:marBottom w:val="0"/>
      <w:divBdr>
        <w:top w:val="none" w:sz="0" w:space="0" w:color="auto"/>
        <w:left w:val="none" w:sz="0" w:space="0" w:color="auto"/>
        <w:bottom w:val="none" w:sz="0" w:space="0" w:color="auto"/>
        <w:right w:val="none" w:sz="0" w:space="0" w:color="auto"/>
      </w:divBdr>
    </w:div>
    <w:div w:id="2114014551">
      <w:bodyDiv w:val="1"/>
      <w:marLeft w:val="0"/>
      <w:marRight w:val="0"/>
      <w:marTop w:val="0"/>
      <w:marBottom w:val="0"/>
      <w:divBdr>
        <w:top w:val="none" w:sz="0" w:space="0" w:color="auto"/>
        <w:left w:val="none" w:sz="0" w:space="0" w:color="auto"/>
        <w:bottom w:val="none" w:sz="0" w:space="0" w:color="auto"/>
        <w:right w:val="none" w:sz="0" w:space="0" w:color="auto"/>
      </w:divBdr>
    </w:div>
    <w:div w:id="2119325700">
      <w:bodyDiv w:val="1"/>
      <w:marLeft w:val="0"/>
      <w:marRight w:val="0"/>
      <w:marTop w:val="0"/>
      <w:marBottom w:val="0"/>
      <w:divBdr>
        <w:top w:val="none" w:sz="0" w:space="0" w:color="auto"/>
        <w:left w:val="none" w:sz="0" w:space="0" w:color="auto"/>
        <w:bottom w:val="none" w:sz="0" w:space="0" w:color="auto"/>
        <w:right w:val="none" w:sz="0" w:space="0" w:color="auto"/>
      </w:divBdr>
    </w:div>
    <w:div w:id="212900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C0734-00AF-4AB2-9C66-DF97C9CB3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56833</TotalTime>
  <Pages>5</Pages>
  <Words>1240</Words>
  <Characters>6822</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“Año de la Verdad y la Reconciliación Nacional”</vt:lpstr>
    </vt:vector>
  </TitlesOfParts>
  <Company>Grupo Upgrade SAC</Company>
  <LinksUpToDate>false</LinksUpToDate>
  <CharactersWithSpaces>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“Año de la Verdad y la Reconciliación Nacional”</dc:title>
  <dc:subject/>
  <dc:creator>Mi PC</dc:creator>
  <cp:keywords/>
  <dc:description/>
  <cp:lastModifiedBy>Autodema Arequipa</cp:lastModifiedBy>
  <cp:revision>1749</cp:revision>
  <cp:lastPrinted>2026-01-21T15:04:00Z</cp:lastPrinted>
  <dcterms:created xsi:type="dcterms:W3CDTF">2023-02-15T19:07:00Z</dcterms:created>
  <dcterms:modified xsi:type="dcterms:W3CDTF">2026-02-16T19:48:00Z</dcterms:modified>
</cp:coreProperties>
</file>