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477CD8" w14:textId="77777777" w:rsidR="00910BD7" w:rsidRDefault="00910BD7" w:rsidP="00B05ADB">
      <w:pPr>
        <w:pStyle w:val="Textoindependiente2"/>
        <w:spacing w:after="0" w:line="240" w:lineRule="auto"/>
        <w:rPr>
          <w:rFonts w:ascii="Arial" w:hAnsi="Arial" w:cs="Arial"/>
          <w:sz w:val="20"/>
          <w:szCs w:val="20"/>
        </w:rPr>
      </w:pPr>
    </w:p>
    <w:p w14:paraId="6F8D3F6F" w14:textId="77777777" w:rsidR="00910BD7" w:rsidRPr="00910BD7" w:rsidRDefault="00910BD7" w:rsidP="00910BD7">
      <w:pPr>
        <w:pStyle w:val="Textoindependiente2"/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10BD7">
        <w:rPr>
          <w:rFonts w:ascii="Arial" w:hAnsi="Arial" w:cs="Arial"/>
          <w:b/>
          <w:sz w:val="20"/>
          <w:szCs w:val="20"/>
        </w:rPr>
        <w:t>DECLARACIÓN JURADA DE NO TENER IMPEDIMENTO PARA CONTRATAR</w:t>
      </w:r>
      <w:r w:rsidR="006C1023">
        <w:rPr>
          <w:rFonts w:ascii="Arial" w:hAnsi="Arial" w:cs="Arial"/>
          <w:b/>
          <w:sz w:val="20"/>
          <w:szCs w:val="20"/>
        </w:rPr>
        <w:t xml:space="preserve"> CON EL ESTADO</w:t>
      </w:r>
      <w:r w:rsidRPr="00910BD7">
        <w:rPr>
          <w:rFonts w:ascii="Arial" w:hAnsi="Arial" w:cs="Arial"/>
          <w:b/>
          <w:sz w:val="20"/>
          <w:szCs w:val="20"/>
        </w:rPr>
        <w:t xml:space="preserve"> </w:t>
      </w:r>
    </w:p>
    <w:p w14:paraId="18C784C8" w14:textId="77777777" w:rsidR="00472DF8" w:rsidRPr="00CD5328" w:rsidRDefault="00472DF8" w:rsidP="00472DF8">
      <w:pPr>
        <w:widowControl w:val="0"/>
        <w:rPr>
          <w:rFonts w:ascii="Arial" w:hAnsi="Arial" w:cs="Arial"/>
          <w:sz w:val="20"/>
        </w:rPr>
      </w:pPr>
    </w:p>
    <w:p w14:paraId="393D9F15" w14:textId="77777777" w:rsidR="00472DF8" w:rsidRPr="00CD5328" w:rsidRDefault="00472DF8" w:rsidP="00472DF8">
      <w:pPr>
        <w:widowControl w:val="0"/>
        <w:rPr>
          <w:rFonts w:ascii="Arial" w:hAnsi="Arial" w:cs="Arial"/>
          <w:sz w:val="20"/>
        </w:rPr>
      </w:pPr>
    </w:p>
    <w:p w14:paraId="0C0CCBD6" w14:textId="77777777" w:rsidR="00472DF8" w:rsidRPr="00CD5328" w:rsidRDefault="00472DF8" w:rsidP="00472DF8">
      <w:pPr>
        <w:widowControl w:val="0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61F49719" w14:textId="77777777" w:rsidR="00472DF8" w:rsidRPr="006C6456" w:rsidRDefault="00472DF8" w:rsidP="00472D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  <w:lang w:val="es-ES" w:eastAsia="es-ES"/>
        </w:rPr>
        <w:t>UNIDAD DE LOGISTICA</w:t>
      </w:r>
    </w:p>
    <w:p w14:paraId="7F55896C" w14:textId="77777777" w:rsidR="00472DF8" w:rsidRPr="00CD5328" w:rsidRDefault="00472DF8" w:rsidP="00472DF8">
      <w:pPr>
        <w:widowControl w:val="0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>Presente</w:t>
      </w:r>
      <w:r w:rsidRPr="00CD5328">
        <w:rPr>
          <w:rFonts w:ascii="Arial" w:hAnsi="Arial" w:cs="Arial"/>
          <w:sz w:val="20"/>
        </w:rPr>
        <w:t>. -</w:t>
      </w:r>
    </w:p>
    <w:p w14:paraId="0F85F14B" w14:textId="77777777" w:rsidR="00472DF8" w:rsidRPr="00CD5328" w:rsidRDefault="00472DF8" w:rsidP="00472DF8">
      <w:pPr>
        <w:widowControl w:val="0"/>
        <w:ind w:left="708"/>
        <w:rPr>
          <w:rFonts w:ascii="Arial" w:hAnsi="Arial" w:cs="Arial"/>
          <w:sz w:val="20"/>
        </w:rPr>
      </w:pPr>
    </w:p>
    <w:p w14:paraId="15AD3E9C" w14:textId="77777777" w:rsidR="00664FEB" w:rsidRPr="005B33B7" w:rsidRDefault="00664FEB" w:rsidP="00664FEB">
      <w:pPr>
        <w:pStyle w:val="Textoindependiente"/>
        <w:widowControl w:val="0"/>
        <w:rPr>
          <w:sz w:val="20"/>
          <w:szCs w:val="20"/>
        </w:rPr>
      </w:pPr>
      <w:r w:rsidRPr="005B33B7">
        <w:rPr>
          <w:sz w:val="20"/>
          <w:szCs w:val="20"/>
        </w:rPr>
        <w:t>Mediante el presente el suscrito, postor y/o representante legal de [</w:t>
      </w:r>
      <w:r w:rsidRPr="005B33B7">
        <w:rPr>
          <w:b/>
          <w:bCs/>
          <w:sz w:val="20"/>
          <w:szCs w:val="20"/>
          <w:u w:val="single"/>
        </w:rPr>
        <w:t>CONSIGNAR EN CASO DE SER PERSONA JURÍDICA</w:t>
      </w:r>
      <w:r w:rsidRPr="005B33B7">
        <w:rPr>
          <w:sz w:val="20"/>
          <w:szCs w:val="20"/>
        </w:rPr>
        <w:t xml:space="preserve">], declaro bajo juramento: </w:t>
      </w:r>
    </w:p>
    <w:p w14:paraId="3247B2BA" w14:textId="77777777" w:rsidR="00664FEB" w:rsidRPr="005B33B7" w:rsidRDefault="00664FEB" w:rsidP="00664FEB">
      <w:pPr>
        <w:pStyle w:val="Textoindependiente"/>
        <w:widowControl w:val="0"/>
        <w:ind w:left="705" w:hanging="705"/>
        <w:rPr>
          <w:sz w:val="20"/>
          <w:szCs w:val="20"/>
        </w:rPr>
      </w:pPr>
    </w:p>
    <w:p w14:paraId="03A04B10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376C4ED9" w14:textId="77777777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spacing w:line="259" w:lineRule="auto"/>
        <w:rPr>
          <w:sz w:val="20"/>
          <w:szCs w:val="20"/>
        </w:rPr>
      </w:pPr>
      <w:r w:rsidRPr="005B33B7">
        <w:rPr>
          <w:sz w:val="20"/>
          <w:szCs w:val="20"/>
        </w:rPr>
        <w:t>No tener impedimento para postular en el procedimiento de selección ni para contratar con el Estado, conforme al artículo 30 de la Ley N° 32069, Ley General de Contrataciones Públicas.</w:t>
      </w:r>
    </w:p>
    <w:p w14:paraId="5119B0D9" w14:textId="77777777" w:rsidR="00664FEB" w:rsidRPr="005B33B7" w:rsidRDefault="00664FEB" w:rsidP="00664FEB">
      <w:pPr>
        <w:pStyle w:val="Textoindependiente"/>
        <w:widowControl w:val="0"/>
        <w:rPr>
          <w:sz w:val="20"/>
          <w:szCs w:val="20"/>
        </w:rPr>
      </w:pPr>
    </w:p>
    <w:p w14:paraId="61A262C0" w14:textId="77777777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 xml:space="preserve">Conocer las sanciones contenidas en la Ley N° 32069, Ley General de Contrataciones Públicas y su Reglamento, aprobado mediante Decreto Supremo N° 009-2025-EF, así como las disposiciones aplicables de la Ley N° 27444, Ley del Procedimiento Administrativo General. </w:t>
      </w:r>
    </w:p>
    <w:p w14:paraId="2DB34B80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5264289E" w14:textId="77777777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67771B4D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5F5F3402" w14:textId="277DA2B3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>Conocer, aceptar y</w:t>
      </w:r>
      <w:r>
        <w:rPr>
          <w:sz w:val="20"/>
          <w:szCs w:val="20"/>
        </w:rPr>
        <w:t xml:space="preserve"> </w:t>
      </w:r>
      <w:r w:rsidRPr="00CD5328">
        <w:rPr>
          <w:sz w:val="20"/>
          <w:szCs w:val="20"/>
        </w:rPr>
        <w:t xml:space="preserve">a </w:t>
      </w:r>
      <w:r>
        <w:rPr>
          <w:sz w:val="20"/>
          <w:szCs w:val="20"/>
        </w:rPr>
        <w:t>lo establecido en el requerimiento de contratación y demás disposiciones de la Entidad.</w:t>
      </w:r>
    </w:p>
    <w:p w14:paraId="625B252A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5DADA06F" w14:textId="715FD6E7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 xml:space="preserve">Ser responsable de la veracidad de los documentos e información que presento en el presente </w:t>
      </w:r>
      <w:r>
        <w:rPr>
          <w:sz w:val="20"/>
          <w:szCs w:val="20"/>
        </w:rPr>
        <w:t>proceso de contratación</w:t>
      </w:r>
      <w:r w:rsidRPr="005B33B7">
        <w:rPr>
          <w:sz w:val="20"/>
          <w:szCs w:val="20"/>
        </w:rPr>
        <w:t>.</w:t>
      </w:r>
    </w:p>
    <w:p w14:paraId="68F0BCE8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768BF069" w14:textId="6F9D5D91" w:rsidR="00664FEB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 xml:space="preserve">Comprometerme </w:t>
      </w:r>
      <w:r w:rsidRPr="00CD5328">
        <w:rPr>
          <w:sz w:val="20"/>
          <w:szCs w:val="20"/>
        </w:rPr>
        <w:t>a mantener la oferta</w:t>
      </w:r>
      <w:r>
        <w:rPr>
          <w:sz w:val="20"/>
          <w:szCs w:val="20"/>
        </w:rPr>
        <w:t xml:space="preserve"> económica y perfeccionar la contratación en caso resulte seleccionado</w:t>
      </w:r>
      <w:r w:rsidR="00B36537">
        <w:rPr>
          <w:sz w:val="20"/>
          <w:szCs w:val="20"/>
        </w:rPr>
        <w:t xml:space="preserve"> por la Entidad.</w:t>
      </w:r>
    </w:p>
    <w:p w14:paraId="52097BA0" w14:textId="5D8D06CF" w:rsidR="00BC270F" w:rsidRDefault="00BC270F" w:rsidP="00BC270F">
      <w:pPr>
        <w:pStyle w:val="Prrafodelista"/>
        <w:rPr>
          <w:sz w:val="20"/>
          <w:szCs w:val="20"/>
        </w:rPr>
      </w:pPr>
      <w:r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CC37AC" wp14:editId="657C4A01">
                <wp:simplePos x="0" y="0"/>
                <wp:positionH relativeFrom="column">
                  <wp:posOffset>1190625</wp:posOffset>
                </wp:positionH>
                <wp:positionV relativeFrom="paragraph">
                  <wp:posOffset>116840</wp:posOffset>
                </wp:positionV>
                <wp:extent cx="133350" cy="180975"/>
                <wp:effectExtent l="0" t="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35C931" id="Rectángulo 2" o:spid="_x0000_s1026" style="position:absolute;margin-left:93.75pt;margin-top:9.2pt;width:10.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" fillcolor="white [3201]" strokecolor="black [3200]" strokeweight="2pt"/>
            </w:pict>
          </mc:Fallback>
        </mc:AlternateContent>
      </w:r>
      <w:r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A55" wp14:editId="069F88F3">
                <wp:simplePos x="0" y="0"/>
                <wp:positionH relativeFrom="column">
                  <wp:posOffset>415290</wp:posOffset>
                </wp:positionH>
                <wp:positionV relativeFrom="paragraph">
                  <wp:posOffset>114935</wp:posOffset>
                </wp:positionV>
                <wp:extent cx="133350" cy="180975"/>
                <wp:effectExtent l="0" t="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46B957" id="Rectángulo 1" o:spid="_x0000_s1026" style="position:absolute;margin-left:32.7pt;margin-top:9.05pt;width:10.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" fillcolor="white [3201]" strokecolor="black [3200]" strokeweight="2pt"/>
            </w:pict>
          </mc:Fallback>
        </mc:AlternateContent>
      </w:r>
    </w:p>
    <w:p w14:paraId="031B86A8" w14:textId="0697A580" w:rsidR="00BC270F" w:rsidRPr="005B33B7" w:rsidRDefault="00BC270F" w:rsidP="00BC270F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    si cuento</w:t>
      </w:r>
      <w:r w:rsidRPr="00BC270F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</w:t>
      </w:r>
      <w:bookmarkStart w:id="0" w:name="_GoBack"/>
      <w:bookmarkEnd w:id="0"/>
      <w:r w:rsidRPr="00BC270F">
        <w:rPr>
          <w:sz w:val="20"/>
          <w:szCs w:val="20"/>
        </w:rPr>
        <w:t xml:space="preserve">no </w:t>
      </w:r>
      <w:r>
        <w:rPr>
          <w:sz w:val="20"/>
          <w:szCs w:val="20"/>
        </w:rPr>
        <w:t xml:space="preserve">cuento </w:t>
      </w:r>
      <w:r w:rsidRPr="00BC270F">
        <w:rPr>
          <w:sz w:val="20"/>
          <w:szCs w:val="20"/>
        </w:rPr>
        <w:t>con firma digital (certificado digital emitido por una entidad certificadora autorizada, conforme a la normativa de la materia), a efectos de proceder con el perfeccionamiento del contrato, en caso corresponda.</w:t>
      </w:r>
    </w:p>
    <w:p w14:paraId="7192EE11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2CC4012E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</w:p>
    <w:p w14:paraId="766E170D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87749A7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sz w:val="20"/>
          <w:szCs w:val="20"/>
        </w:rPr>
      </w:pPr>
      <w:r w:rsidRPr="005B33B7">
        <w:rPr>
          <w:rFonts w:ascii="Arial" w:hAnsi="Arial" w:cs="Arial"/>
          <w:sz w:val="20"/>
          <w:szCs w:val="20"/>
        </w:rPr>
        <w:t>[CONSIGNAR CIUDAD Y FECHA]</w:t>
      </w:r>
    </w:p>
    <w:p w14:paraId="1351764B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733E101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C4BC152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1445E73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6E83EB1" w14:textId="77777777" w:rsidR="00664FEB" w:rsidRPr="005B33B7" w:rsidRDefault="00664FEB" w:rsidP="00664FEB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5B33B7">
        <w:rPr>
          <w:rFonts w:ascii="Arial" w:hAnsi="Arial" w:cs="Arial"/>
          <w:sz w:val="20"/>
          <w:szCs w:val="20"/>
        </w:rPr>
        <w:t>………………………….………………………..</w:t>
      </w:r>
    </w:p>
    <w:p w14:paraId="66B9C8C4" w14:textId="77777777" w:rsidR="00664FEB" w:rsidRPr="005B33B7" w:rsidRDefault="00664FEB" w:rsidP="00664FEB">
      <w:pPr>
        <w:widowControl w:val="0"/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5B33B7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208683DE" w14:textId="0057F773" w:rsidR="00472DF8" w:rsidRPr="00CD5328" w:rsidRDefault="00664FEB" w:rsidP="00664FEB">
      <w:pPr>
        <w:widowControl w:val="0"/>
        <w:ind w:left="2124"/>
        <w:rPr>
          <w:rFonts w:ascii="Arial" w:hAnsi="Arial" w:cs="Arial"/>
          <w:sz w:val="20"/>
        </w:rPr>
      </w:pPr>
      <w:r w:rsidRPr="005B33B7">
        <w:rPr>
          <w:rFonts w:ascii="Arial" w:hAnsi="Arial" w:cs="Arial"/>
          <w:b/>
          <w:sz w:val="20"/>
          <w:szCs w:val="20"/>
        </w:rPr>
        <w:t>representante legal, según corresponda</w:t>
      </w:r>
    </w:p>
    <w:p w14:paraId="66D3C329" w14:textId="77777777" w:rsidR="00472DF8" w:rsidRPr="00CD5328" w:rsidRDefault="00472DF8" w:rsidP="00472DF8">
      <w:pPr>
        <w:pStyle w:val="Textoindependiente"/>
        <w:widowControl w:val="0"/>
        <w:ind w:left="705" w:hanging="705"/>
        <w:rPr>
          <w:sz w:val="20"/>
          <w:szCs w:val="20"/>
        </w:rPr>
      </w:pPr>
    </w:p>
    <w:p w14:paraId="56448D04" w14:textId="77777777" w:rsidR="00472DF8" w:rsidRPr="00B32E41" w:rsidRDefault="00472DF8" w:rsidP="00472DF8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1EE2BD9A" w14:textId="77777777" w:rsidR="00472DF8" w:rsidRPr="00B32E41" w:rsidRDefault="00472DF8" w:rsidP="00472DF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63666867" w14:textId="77777777" w:rsidR="00910BD7" w:rsidRPr="00910BD7" w:rsidRDefault="00910BD7" w:rsidP="00910BD7">
      <w:pPr>
        <w:jc w:val="both"/>
        <w:rPr>
          <w:rFonts w:ascii="Arial" w:hAnsi="Arial" w:cs="Arial"/>
          <w:sz w:val="20"/>
          <w:szCs w:val="20"/>
        </w:rPr>
      </w:pPr>
    </w:p>
    <w:p w14:paraId="6AC013F4" w14:textId="77777777" w:rsidR="000C7444" w:rsidRPr="00910BD7" w:rsidRDefault="000C7444" w:rsidP="00910BD7">
      <w:pPr>
        <w:pStyle w:val="Textoindependiente2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0C7444" w:rsidRPr="00910BD7" w:rsidSect="00F07BD5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135" w:right="1701" w:bottom="1134" w:left="1701" w:header="720" w:footer="720" w:gutter="0"/>
      <w:paperSrc w:first="15" w:other="15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B183E6" w14:textId="77777777" w:rsidR="00782E9E" w:rsidRDefault="00782E9E">
      <w:r>
        <w:separator/>
      </w:r>
    </w:p>
  </w:endnote>
  <w:endnote w:type="continuationSeparator" w:id="0">
    <w:p w14:paraId="36549AD0" w14:textId="77777777" w:rsidR="00782E9E" w:rsidRDefault="00782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23944" w14:textId="77777777" w:rsidR="00010046" w:rsidRDefault="0001004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FBE8E8" w14:textId="77777777" w:rsidR="00010046" w:rsidRDefault="0001004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3C388" w14:textId="77777777" w:rsidR="00010046" w:rsidRDefault="00010046">
    <w:pPr>
      <w:pStyle w:val="Piedepgina"/>
      <w:rPr>
        <w:rFonts w:ascii="Calibri" w:hAnsi="Calibri" w:cs="Arial"/>
        <w:sz w:val="16"/>
        <w:szCs w:val="16"/>
      </w:rPr>
    </w:pPr>
  </w:p>
  <w:p w14:paraId="2B20EB49" w14:textId="77777777" w:rsidR="00625668" w:rsidRDefault="00010046" w:rsidP="00625668">
    <w:pPr>
      <w:pStyle w:val="Piedepgina"/>
    </w:pPr>
    <w:r>
      <w:t xml:space="preserve">            </w:t>
    </w:r>
    <w:r w:rsidR="00625668"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6A7A35FA" wp14:editId="6D75B03A">
              <wp:simplePos x="0" y="0"/>
              <wp:positionH relativeFrom="column">
                <wp:posOffset>-361950</wp:posOffset>
              </wp:positionH>
              <wp:positionV relativeFrom="paragraph">
                <wp:posOffset>121920</wp:posOffset>
              </wp:positionV>
              <wp:extent cx="1828800" cy="531495"/>
              <wp:effectExtent l="0" t="0" r="0" b="3810"/>
              <wp:wrapNone/>
              <wp:docPr id="3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531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F69D4D" w14:textId="77777777" w:rsidR="00625668" w:rsidRPr="001E159E" w:rsidRDefault="00625668" w:rsidP="00625668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A7A35FA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-28.5pt;margin-top:9.6pt;width:2in;height:41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" stroked="f">
              <v:textbox>
                <w:txbxContent>
                  <w:p w14:paraId="56F69D4D" w14:textId="77777777" w:rsidR="00625668" w:rsidRPr="001E159E" w:rsidRDefault="00625668" w:rsidP="00625668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28EF0FCF" w14:textId="77777777" w:rsidR="00625668" w:rsidRDefault="00625668" w:rsidP="00625668">
    <w:pPr>
      <w:pStyle w:val="Piedepgina"/>
      <w:rPr>
        <w:rFonts w:ascii="Calibri" w:hAnsi="Calibri" w:cs="Arial"/>
        <w:sz w:val="16"/>
        <w:szCs w:val="16"/>
      </w:rPr>
    </w:pPr>
  </w:p>
  <w:p w14:paraId="763E4C31" w14:textId="77777777" w:rsidR="00010046" w:rsidRDefault="00010046" w:rsidP="008B2A5A">
    <w:pPr>
      <w:pStyle w:val="Piedepgina"/>
      <w:tabs>
        <w:tab w:val="right" w:pos="8931"/>
      </w:tabs>
      <w:ind w:right="-427"/>
      <w:jc w:val="right"/>
      <w:rPr>
        <w:rFonts w:ascii="Calibri" w:hAnsi="Calibri" w:cs="Arial"/>
        <w:sz w:val="16"/>
        <w:szCs w:val="16"/>
      </w:rPr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6322C" w14:textId="77777777" w:rsidR="00782E9E" w:rsidRDefault="00782E9E">
      <w:r>
        <w:separator/>
      </w:r>
    </w:p>
  </w:footnote>
  <w:footnote w:type="continuationSeparator" w:id="0">
    <w:p w14:paraId="43C50F0C" w14:textId="77777777" w:rsidR="00782E9E" w:rsidRDefault="00782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637DD" w14:textId="77777777" w:rsidR="00010046" w:rsidRDefault="00010046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4A0D21" w14:textId="77777777" w:rsidR="00010046" w:rsidRDefault="00010046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A58CD" w14:textId="77777777" w:rsidR="00010046" w:rsidRDefault="00010046">
    <w:pPr>
      <w:pStyle w:val="Encabezad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1791"/>
    <w:multiLevelType w:val="hybridMultilevel"/>
    <w:tmpl w:val="A6684DB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E77C6"/>
    <w:multiLevelType w:val="hybridMultilevel"/>
    <w:tmpl w:val="928A57C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2932A2"/>
    <w:multiLevelType w:val="hybridMultilevel"/>
    <w:tmpl w:val="4A4E287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3C6D91"/>
    <w:multiLevelType w:val="hybridMultilevel"/>
    <w:tmpl w:val="776623EE"/>
    <w:lvl w:ilvl="0" w:tplc="0EA08B88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5F1F"/>
    <w:multiLevelType w:val="hybridMultilevel"/>
    <w:tmpl w:val="0EE48E9E"/>
    <w:lvl w:ilvl="0" w:tplc="F0383AAA">
      <w:start w:val="3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70D92"/>
    <w:multiLevelType w:val="hybridMultilevel"/>
    <w:tmpl w:val="A866DAE6"/>
    <w:lvl w:ilvl="0" w:tplc="280A000F">
      <w:start w:val="1"/>
      <w:numFmt w:val="decimal"/>
      <w:lvlText w:val="%1."/>
      <w:lvlJc w:val="left"/>
      <w:pPr>
        <w:ind w:left="1080" w:hanging="360"/>
      </w:p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PE" w:vendorID="64" w:dllVersion="6" w:nlCheck="1" w:checkStyle="1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6" w:nlCheck="1" w:checkStyle="1"/>
  <w:activeWritingStyle w:appName="MSWord" w:lang="es-PE" w:vendorID="64" w:dllVersion="0" w:nlCheck="1" w:checkStyle="0"/>
  <w:activeWritingStyle w:appName="MSWord" w:lang="es-ES" w:vendorID="64" w:dllVersion="0" w:nlCheck="1" w:checkStyle="0"/>
  <w:activeWritingStyle w:appName="MSWord" w:lang="es-PE" w:vendorID="64" w:dllVersion="131078" w:nlCheck="1" w:checkStyle="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ROVER" w:val="-"/>
    <w:docVar w:name="CONSENT" w:val="-"/>
    <w:docVar w:name="DATEREV" w:val="22/03/2018"/>
    <w:docVar w:name="DOC" w:val="FM-11-05"/>
    <w:docVar w:name="ELABFUNCTION" w:val="ANALISTA DE CONTRATACIONES"/>
    <w:docVar w:name="ELABORATOR" w:val="Enrique Adolfo Gómez Salas"/>
    <w:docVar w:name="ELABUSERFUNCTION" w:val="Enrique Adolfo Gómez Salas - ANALISTA DE CONTRATACIONES"/>
    <w:docVar w:name="IDLOGINCURRENT" w:val="xpolar"/>
    <w:docVar w:name="NMUSERCURRENT" w:val="Xuani Elizabeth Polar Torres de Cheneaux"/>
    <w:docVar w:name="REV" w:val="01"/>
    <w:docVar w:name="TITLE" w:val="DECLARACIÓN JURADA DE NO TENER IMPEDIMENTO PARA CONTRATAR CON EL ESTADO "/>
  </w:docVars>
  <w:rsids>
    <w:rsidRoot w:val="00D36387"/>
    <w:rsid w:val="00007CE6"/>
    <w:rsid w:val="00010046"/>
    <w:rsid w:val="00011CFB"/>
    <w:rsid w:val="0002154A"/>
    <w:rsid w:val="000218A0"/>
    <w:rsid w:val="00030D94"/>
    <w:rsid w:val="00035860"/>
    <w:rsid w:val="00044E0C"/>
    <w:rsid w:val="00051836"/>
    <w:rsid w:val="00057247"/>
    <w:rsid w:val="00084767"/>
    <w:rsid w:val="000A1528"/>
    <w:rsid w:val="000B1DD9"/>
    <w:rsid w:val="000C2A14"/>
    <w:rsid w:val="000C7444"/>
    <w:rsid w:val="000D1303"/>
    <w:rsid w:val="000D1509"/>
    <w:rsid w:val="000D6F30"/>
    <w:rsid w:val="000D74CA"/>
    <w:rsid w:val="000E0092"/>
    <w:rsid w:val="000E42CF"/>
    <w:rsid w:val="000E469A"/>
    <w:rsid w:val="00104158"/>
    <w:rsid w:val="00123075"/>
    <w:rsid w:val="00124F3E"/>
    <w:rsid w:val="0012662B"/>
    <w:rsid w:val="00133D9D"/>
    <w:rsid w:val="0013406F"/>
    <w:rsid w:val="00136999"/>
    <w:rsid w:val="00140A39"/>
    <w:rsid w:val="00143BA2"/>
    <w:rsid w:val="0014634F"/>
    <w:rsid w:val="00154186"/>
    <w:rsid w:val="0015620A"/>
    <w:rsid w:val="001562F1"/>
    <w:rsid w:val="00184870"/>
    <w:rsid w:val="00185C62"/>
    <w:rsid w:val="001864EE"/>
    <w:rsid w:val="001A325E"/>
    <w:rsid w:val="001A6A9F"/>
    <w:rsid w:val="001B28FD"/>
    <w:rsid w:val="001B4F7B"/>
    <w:rsid w:val="001C08EB"/>
    <w:rsid w:val="001C4E1B"/>
    <w:rsid w:val="001E1DA3"/>
    <w:rsid w:val="001E72A7"/>
    <w:rsid w:val="00206B12"/>
    <w:rsid w:val="00220E45"/>
    <w:rsid w:val="002217A8"/>
    <w:rsid w:val="00222471"/>
    <w:rsid w:val="00222924"/>
    <w:rsid w:val="00224D56"/>
    <w:rsid w:val="00233A39"/>
    <w:rsid w:val="00236F43"/>
    <w:rsid w:val="00276B39"/>
    <w:rsid w:val="00277300"/>
    <w:rsid w:val="00282542"/>
    <w:rsid w:val="002A1B99"/>
    <w:rsid w:val="002A49C7"/>
    <w:rsid w:val="002C16D6"/>
    <w:rsid w:val="002C500E"/>
    <w:rsid w:val="002C780E"/>
    <w:rsid w:val="002D3297"/>
    <w:rsid w:val="002D4DE7"/>
    <w:rsid w:val="002E57BC"/>
    <w:rsid w:val="002E5A59"/>
    <w:rsid w:val="00313E02"/>
    <w:rsid w:val="0032573C"/>
    <w:rsid w:val="00327860"/>
    <w:rsid w:val="003332D1"/>
    <w:rsid w:val="00344D45"/>
    <w:rsid w:val="00351A8E"/>
    <w:rsid w:val="00352277"/>
    <w:rsid w:val="00354FB1"/>
    <w:rsid w:val="00355136"/>
    <w:rsid w:val="0037470B"/>
    <w:rsid w:val="003A7C56"/>
    <w:rsid w:val="003D37F8"/>
    <w:rsid w:val="003E18FE"/>
    <w:rsid w:val="003E5723"/>
    <w:rsid w:val="003F1289"/>
    <w:rsid w:val="003F75FA"/>
    <w:rsid w:val="00412460"/>
    <w:rsid w:val="00417B47"/>
    <w:rsid w:val="00423F87"/>
    <w:rsid w:val="00427982"/>
    <w:rsid w:val="00427ED6"/>
    <w:rsid w:val="00435975"/>
    <w:rsid w:val="00441A34"/>
    <w:rsid w:val="00452C7C"/>
    <w:rsid w:val="00472DF8"/>
    <w:rsid w:val="004849E5"/>
    <w:rsid w:val="00487D23"/>
    <w:rsid w:val="00490F88"/>
    <w:rsid w:val="00491D70"/>
    <w:rsid w:val="004D544D"/>
    <w:rsid w:val="004D7BDE"/>
    <w:rsid w:val="004E417C"/>
    <w:rsid w:val="004F14A9"/>
    <w:rsid w:val="004F6D7E"/>
    <w:rsid w:val="00512E5D"/>
    <w:rsid w:val="00521996"/>
    <w:rsid w:val="00523111"/>
    <w:rsid w:val="00523A8D"/>
    <w:rsid w:val="00527601"/>
    <w:rsid w:val="00546AF0"/>
    <w:rsid w:val="00550AA0"/>
    <w:rsid w:val="005558C9"/>
    <w:rsid w:val="00560289"/>
    <w:rsid w:val="00567F8A"/>
    <w:rsid w:val="00576E3C"/>
    <w:rsid w:val="005770DE"/>
    <w:rsid w:val="005B0A95"/>
    <w:rsid w:val="005B1A40"/>
    <w:rsid w:val="005B7B9E"/>
    <w:rsid w:val="005C033C"/>
    <w:rsid w:val="005D5567"/>
    <w:rsid w:val="005E17C1"/>
    <w:rsid w:val="006051CC"/>
    <w:rsid w:val="00606BD7"/>
    <w:rsid w:val="00624A85"/>
    <w:rsid w:val="00625668"/>
    <w:rsid w:val="0062697D"/>
    <w:rsid w:val="0063062A"/>
    <w:rsid w:val="00633BC4"/>
    <w:rsid w:val="00646051"/>
    <w:rsid w:val="00663AC9"/>
    <w:rsid w:val="00664FEB"/>
    <w:rsid w:val="006724B0"/>
    <w:rsid w:val="006771E7"/>
    <w:rsid w:val="00684BE0"/>
    <w:rsid w:val="00687DAA"/>
    <w:rsid w:val="006924B6"/>
    <w:rsid w:val="006A5D31"/>
    <w:rsid w:val="006A7F93"/>
    <w:rsid w:val="006C1023"/>
    <w:rsid w:val="006C1FA1"/>
    <w:rsid w:val="006C250B"/>
    <w:rsid w:val="006D3A4A"/>
    <w:rsid w:val="006E078A"/>
    <w:rsid w:val="00700064"/>
    <w:rsid w:val="00704A62"/>
    <w:rsid w:val="007062CE"/>
    <w:rsid w:val="00725D62"/>
    <w:rsid w:val="007309B7"/>
    <w:rsid w:val="00737337"/>
    <w:rsid w:val="007470F2"/>
    <w:rsid w:val="00750B4E"/>
    <w:rsid w:val="00760DEF"/>
    <w:rsid w:val="00771B52"/>
    <w:rsid w:val="00772115"/>
    <w:rsid w:val="0077339E"/>
    <w:rsid w:val="0077494C"/>
    <w:rsid w:val="007749D1"/>
    <w:rsid w:val="007755C0"/>
    <w:rsid w:val="00780728"/>
    <w:rsid w:val="00782E9E"/>
    <w:rsid w:val="007854F5"/>
    <w:rsid w:val="007968E7"/>
    <w:rsid w:val="00796FE3"/>
    <w:rsid w:val="007A4805"/>
    <w:rsid w:val="007B4579"/>
    <w:rsid w:val="007C0E10"/>
    <w:rsid w:val="007E2D0E"/>
    <w:rsid w:val="007F309E"/>
    <w:rsid w:val="00801594"/>
    <w:rsid w:val="00822F94"/>
    <w:rsid w:val="00827665"/>
    <w:rsid w:val="00832B7C"/>
    <w:rsid w:val="008335DC"/>
    <w:rsid w:val="00845AA1"/>
    <w:rsid w:val="008510BB"/>
    <w:rsid w:val="008536B2"/>
    <w:rsid w:val="00857324"/>
    <w:rsid w:val="00876668"/>
    <w:rsid w:val="0088185D"/>
    <w:rsid w:val="0088355D"/>
    <w:rsid w:val="00887FB9"/>
    <w:rsid w:val="00891357"/>
    <w:rsid w:val="00894771"/>
    <w:rsid w:val="008A306A"/>
    <w:rsid w:val="008A4A70"/>
    <w:rsid w:val="008B2A5A"/>
    <w:rsid w:val="008C065A"/>
    <w:rsid w:val="008C5D4B"/>
    <w:rsid w:val="008E1679"/>
    <w:rsid w:val="008E4C72"/>
    <w:rsid w:val="008F3766"/>
    <w:rsid w:val="008F56F3"/>
    <w:rsid w:val="00910BD7"/>
    <w:rsid w:val="00910DF6"/>
    <w:rsid w:val="00914416"/>
    <w:rsid w:val="00940723"/>
    <w:rsid w:val="0095262B"/>
    <w:rsid w:val="009555D2"/>
    <w:rsid w:val="009577CD"/>
    <w:rsid w:val="009637AF"/>
    <w:rsid w:val="009644F2"/>
    <w:rsid w:val="009651BE"/>
    <w:rsid w:val="00967CB1"/>
    <w:rsid w:val="009709A6"/>
    <w:rsid w:val="00970B89"/>
    <w:rsid w:val="0097498D"/>
    <w:rsid w:val="00974F13"/>
    <w:rsid w:val="00984526"/>
    <w:rsid w:val="009B1C55"/>
    <w:rsid w:val="009C6C75"/>
    <w:rsid w:val="009E32B6"/>
    <w:rsid w:val="009E3A2A"/>
    <w:rsid w:val="009E67DA"/>
    <w:rsid w:val="009F62B7"/>
    <w:rsid w:val="00A1136A"/>
    <w:rsid w:val="00A370DC"/>
    <w:rsid w:val="00A42C99"/>
    <w:rsid w:val="00A43C46"/>
    <w:rsid w:val="00A52526"/>
    <w:rsid w:val="00A65D79"/>
    <w:rsid w:val="00A6740E"/>
    <w:rsid w:val="00A71CEE"/>
    <w:rsid w:val="00A76FB8"/>
    <w:rsid w:val="00A865F6"/>
    <w:rsid w:val="00A871E8"/>
    <w:rsid w:val="00AA4CAB"/>
    <w:rsid w:val="00AB181A"/>
    <w:rsid w:val="00AB2591"/>
    <w:rsid w:val="00AB3881"/>
    <w:rsid w:val="00AC6A5D"/>
    <w:rsid w:val="00AD3EB7"/>
    <w:rsid w:val="00AE331B"/>
    <w:rsid w:val="00AF34FA"/>
    <w:rsid w:val="00B04177"/>
    <w:rsid w:val="00B05ADB"/>
    <w:rsid w:val="00B108C2"/>
    <w:rsid w:val="00B1349A"/>
    <w:rsid w:val="00B1595B"/>
    <w:rsid w:val="00B204D1"/>
    <w:rsid w:val="00B36537"/>
    <w:rsid w:val="00B4027F"/>
    <w:rsid w:val="00B44891"/>
    <w:rsid w:val="00B52F79"/>
    <w:rsid w:val="00B55C52"/>
    <w:rsid w:val="00B6227D"/>
    <w:rsid w:val="00B63EEE"/>
    <w:rsid w:val="00B67626"/>
    <w:rsid w:val="00B719A0"/>
    <w:rsid w:val="00B7470E"/>
    <w:rsid w:val="00B84945"/>
    <w:rsid w:val="00BA669A"/>
    <w:rsid w:val="00BB5113"/>
    <w:rsid w:val="00BC270F"/>
    <w:rsid w:val="00BD63A5"/>
    <w:rsid w:val="00BD6D33"/>
    <w:rsid w:val="00C15623"/>
    <w:rsid w:val="00C22E1E"/>
    <w:rsid w:val="00C30A03"/>
    <w:rsid w:val="00C32907"/>
    <w:rsid w:val="00C45FA6"/>
    <w:rsid w:val="00C64B99"/>
    <w:rsid w:val="00C74AC0"/>
    <w:rsid w:val="00C8186D"/>
    <w:rsid w:val="00CA5914"/>
    <w:rsid w:val="00CA63CF"/>
    <w:rsid w:val="00CA7324"/>
    <w:rsid w:val="00CD0F1A"/>
    <w:rsid w:val="00CE1A16"/>
    <w:rsid w:val="00CF2C06"/>
    <w:rsid w:val="00D11FE9"/>
    <w:rsid w:val="00D1220D"/>
    <w:rsid w:val="00D16BA4"/>
    <w:rsid w:val="00D20AA8"/>
    <w:rsid w:val="00D32B92"/>
    <w:rsid w:val="00D3525D"/>
    <w:rsid w:val="00D36387"/>
    <w:rsid w:val="00D47A2C"/>
    <w:rsid w:val="00D50C6E"/>
    <w:rsid w:val="00D53B76"/>
    <w:rsid w:val="00D545EC"/>
    <w:rsid w:val="00D55C85"/>
    <w:rsid w:val="00D57A41"/>
    <w:rsid w:val="00D61D87"/>
    <w:rsid w:val="00D634AE"/>
    <w:rsid w:val="00D65C1E"/>
    <w:rsid w:val="00D66163"/>
    <w:rsid w:val="00D7660F"/>
    <w:rsid w:val="00D82FB5"/>
    <w:rsid w:val="00D84A43"/>
    <w:rsid w:val="00D84E3A"/>
    <w:rsid w:val="00D86EC4"/>
    <w:rsid w:val="00D9392F"/>
    <w:rsid w:val="00DA18A4"/>
    <w:rsid w:val="00DA36C4"/>
    <w:rsid w:val="00DB2CE5"/>
    <w:rsid w:val="00DC21A1"/>
    <w:rsid w:val="00DF222D"/>
    <w:rsid w:val="00DF455F"/>
    <w:rsid w:val="00E02C65"/>
    <w:rsid w:val="00E10D40"/>
    <w:rsid w:val="00E12E96"/>
    <w:rsid w:val="00E31BB0"/>
    <w:rsid w:val="00E366B5"/>
    <w:rsid w:val="00E412EB"/>
    <w:rsid w:val="00E4522F"/>
    <w:rsid w:val="00E568B4"/>
    <w:rsid w:val="00E6003E"/>
    <w:rsid w:val="00E607A3"/>
    <w:rsid w:val="00E61C0B"/>
    <w:rsid w:val="00E65C69"/>
    <w:rsid w:val="00E73278"/>
    <w:rsid w:val="00E73E04"/>
    <w:rsid w:val="00E80266"/>
    <w:rsid w:val="00E81438"/>
    <w:rsid w:val="00E81BE7"/>
    <w:rsid w:val="00E86D9B"/>
    <w:rsid w:val="00EA0B15"/>
    <w:rsid w:val="00EA5911"/>
    <w:rsid w:val="00EA6CF1"/>
    <w:rsid w:val="00EC50DD"/>
    <w:rsid w:val="00EC6A9A"/>
    <w:rsid w:val="00F022D4"/>
    <w:rsid w:val="00F074EC"/>
    <w:rsid w:val="00F07BD5"/>
    <w:rsid w:val="00F23203"/>
    <w:rsid w:val="00F3260E"/>
    <w:rsid w:val="00F41660"/>
    <w:rsid w:val="00F47A3F"/>
    <w:rsid w:val="00F47BF0"/>
    <w:rsid w:val="00F503D6"/>
    <w:rsid w:val="00F56769"/>
    <w:rsid w:val="00F56871"/>
    <w:rsid w:val="00F57C5E"/>
    <w:rsid w:val="00F64748"/>
    <w:rsid w:val="00F818EA"/>
    <w:rsid w:val="00F82696"/>
    <w:rsid w:val="00FA6772"/>
    <w:rsid w:val="00FA73FB"/>
    <w:rsid w:val="00FB1CF4"/>
    <w:rsid w:val="00FC11BE"/>
    <w:rsid w:val="00FC1442"/>
    <w:rsid w:val="00FD2B80"/>
    <w:rsid w:val="00FD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5D9D2CB2"/>
  <w15:docId w15:val="{300C858E-15FC-4318-BF7C-4AF974176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Tahoma" w:hAnsi="Tahoma" w:cs="Tahoma"/>
      <w:b/>
      <w:sz w:val="20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Tahoma" w:hAnsi="Tahoma" w:cs="Tahoma"/>
      <w:sz w:val="20"/>
      <w:u w:val="single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Tahoma" w:hAnsi="Tahoma" w:cs="Tahoma"/>
      <w:b/>
      <w:bCs/>
      <w:sz w:val="20"/>
      <w:lang w:val="es-ES" w:eastAsia="es-ES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 w:cs="Arial"/>
      <w:b/>
      <w:bCs/>
      <w:sz w:val="20"/>
      <w:szCs w:val="22"/>
      <w:lang w:val="pt-BR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E2D0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semiHidden/>
    <w:pPr>
      <w:jc w:val="both"/>
    </w:pPr>
    <w:rPr>
      <w:rFonts w:ascii="Arial" w:hAnsi="Arial" w:cs="Arial"/>
      <w:sz w:val="22"/>
    </w:rPr>
  </w:style>
  <w:style w:type="paragraph" w:styleId="Textonotapie">
    <w:name w:val="footnote text"/>
    <w:basedOn w:val="Normal"/>
    <w:semiHidden/>
    <w:pPr>
      <w:jc w:val="both"/>
    </w:pPr>
    <w:rPr>
      <w:rFonts w:ascii="Arial" w:hAnsi="Arial"/>
      <w:sz w:val="20"/>
      <w:szCs w:val="20"/>
      <w:lang w:eastAsia="es-ES"/>
    </w:rPr>
  </w:style>
  <w:style w:type="character" w:customStyle="1" w:styleId="Ttulo8Car">
    <w:name w:val="Título 8 Car"/>
    <w:link w:val="Ttulo8"/>
    <w:uiPriority w:val="9"/>
    <w:semiHidden/>
    <w:rsid w:val="007E2D0E"/>
    <w:rPr>
      <w:rFonts w:ascii="Calibri" w:eastAsia="Times New Roman" w:hAnsi="Calibri" w:cs="Times New Roman"/>
      <w:i/>
      <w:iCs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7E2D0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7E2D0E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67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677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224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Textoennegrita">
    <w:name w:val="Strong"/>
    <w:uiPriority w:val="22"/>
    <w:qFormat/>
    <w:rsid w:val="002C16D6"/>
    <w:rPr>
      <w:b/>
      <w:bCs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B05ADB"/>
    <w:pPr>
      <w:spacing w:after="120" w:line="480" w:lineRule="auto"/>
      <w:ind w:left="283"/>
    </w:pPr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05ADB"/>
    <w:rPr>
      <w:sz w:val="24"/>
      <w:szCs w:val="24"/>
      <w:lang w:val="es-ES" w:eastAsia="es-ES"/>
    </w:rPr>
  </w:style>
  <w:style w:type="character" w:styleId="Hipervnculo">
    <w:name w:val="Hyperlink"/>
    <w:unhideWhenUsed/>
    <w:rsid w:val="006C1FA1"/>
    <w:rPr>
      <w:color w:val="0000FF"/>
      <w:u w:val="single"/>
    </w:rPr>
  </w:style>
  <w:style w:type="character" w:customStyle="1" w:styleId="PrrafodelistaCar">
    <w:name w:val="Párrafo de lista Car"/>
    <w:link w:val="Prrafodelista"/>
    <w:locked/>
    <w:rsid w:val="006C1FA1"/>
    <w:rPr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C1FA1"/>
    <w:pPr>
      <w:ind w:left="708"/>
    </w:pPr>
    <w:rPr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B2A5A"/>
    <w:rPr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625668"/>
    <w:rPr>
      <w:color w:val="800080" w:themeColor="followedHyperlink"/>
      <w:u w:val="single"/>
    </w:rPr>
  </w:style>
  <w:style w:type="paragraph" w:styleId="Sinespaciado">
    <w:name w:val="No Spacing"/>
    <w:uiPriority w:val="1"/>
    <w:qFormat/>
    <w:rsid w:val="006924B6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40723"/>
    <w:rPr>
      <w:sz w:val="24"/>
      <w:szCs w:val="24"/>
    </w:rPr>
  </w:style>
  <w:style w:type="paragraph" w:customStyle="1" w:styleId="xl23">
    <w:name w:val="xl23"/>
    <w:basedOn w:val="Normal"/>
    <w:rsid w:val="00472D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472DF8"/>
    <w:pPr>
      <w:autoSpaceDE w:val="0"/>
      <w:autoSpaceDN w:val="0"/>
      <w:adjustRightInd w:val="0"/>
      <w:jc w:val="center"/>
    </w:pPr>
    <w:rPr>
      <w:rFonts w:ascii="Arial" w:hAnsi="Arial"/>
      <w:b/>
      <w:bCs/>
      <w:sz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8682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6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82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771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333333"/>
                                <w:right w:val="none" w:sz="0" w:space="0" w:color="auto"/>
                              </w:divBdr>
                              <w:divsChild>
                                <w:div w:id="1489974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2A3B8-E81E-42F6-AC6A-19340B554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“Decenio de las Personas con Discapacidad en el Perú”</vt:lpstr>
    </vt:vector>
  </TitlesOfParts>
  <Company>AATE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“Decenio de las Personas con Discapacidad en el Perú”</dc:title>
  <dc:creator>sec_presi</dc:creator>
  <cp:lastModifiedBy>corporativas</cp:lastModifiedBy>
  <cp:revision>6</cp:revision>
  <cp:lastPrinted>2025-05-23T15:54:00Z</cp:lastPrinted>
  <dcterms:created xsi:type="dcterms:W3CDTF">2025-05-12T17:24:00Z</dcterms:created>
  <dcterms:modified xsi:type="dcterms:W3CDTF">2025-05-23T16:00:00Z</dcterms:modified>
</cp:coreProperties>
</file>