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bookmarkStart w:id="0" w:name="_GoBack"/>
      <w:bookmarkEnd w:id="0"/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5F3500" w:rsidRPr="005F3500">
        <w:rPr>
          <w:rFonts w:ascii="Cambria Math" w:hAnsi="Cambria Math"/>
          <w:b/>
          <w:bCs/>
        </w:rPr>
        <w:t>SERVICIO NO SUBORDINADO PARA ACCIONES TÉCNICAS EN LA OFICINA DE PERSONAL DE LA UGEL SANTIAGO DE CHUCO – 2026</w:t>
      </w:r>
      <w:r w:rsidR="005F3500">
        <w:rPr>
          <w:rFonts w:ascii="Cambria Math" w:hAnsi="Cambria Math"/>
          <w:b/>
          <w:bCs/>
        </w:rPr>
        <w:t>.</w:t>
      </w:r>
      <w:r w:rsidR="00547FDC" w:rsidRPr="00547FDC">
        <w:rPr>
          <w:rFonts w:ascii="Cambria Math" w:hAnsi="Cambria Math"/>
          <w:b/>
          <w:bCs/>
        </w:rPr>
        <w:t xml:space="preserve"> </w:t>
      </w:r>
      <w:r w:rsidR="00EB7375" w:rsidRPr="00EB7375">
        <w:rPr>
          <w:rFonts w:ascii="Cambria Math" w:hAnsi="Cambria Math"/>
          <w:b/>
          <w:bCs/>
        </w:rPr>
        <w:t xml:space="preserve"> </w:t>
      </w:r>
      <w:r w:rsidR="00EB7375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5F3500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5F3500">
              <w:rPr>
                <w:rFonts w:ascii="Cambria Math" w:hAnsi="Cambria Math"/>
                <w:b/>
                <w:bCs/>
              </w:rPr>
              <w:t>SERVICIO NO SUBORDINADO PARA ACCIONES TÉCNICAS EN LA OFICINA DE PERSONAL DE LA UGEL SANTIAGO DE CHUCO 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5F3500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4</w:t>
            </w: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44C" w:rsidRDefault="0020244C" w:rsidP="003E58C1">
      <w:pPr>
        <w:spacing w:after="0" w:line="240" w:lineRule="auto"/>
      </w:pPr>
      <w:r>
        <w:separator/>
      </w:r>
    </w:p>
  </w:endnote>
  <w:endnote w:type="continuationSeparator" w:id="0">
    <w:p w:rsidR="0020244C" w:rsidRDefault="0020244C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44C" w:rsidRDefault="0020244C" w:rsidP="003E58C1">
      <w:pPr>
        <w:spacing w:after="0" w:line="240" w:lineRule="auto"/>
      </w:pPr>
      <w:r>
        <w:separator/>
      </w:r>
    </w:p>
  </w:footnote>
  <w:footnote w:type="continuationSeparator" w:id="0">
    <w:p w:rsidR="0020244C" w:rsidRDefault="0020244C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244C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501EF3"/>
    <w:rsid w:val="00516016"/>
    <w:rsid w:val="005238DF"/>
    <w:rsid w:val="00546DB0"/>
    <w:rsid w:val="00547FDC"/>
    <w:rsid w:val="00565065"/>
    <w:rsid w:val="005777E0"/>
    <w:rsid w:val="00596BD9"/>
    <w:rsid w:val="005B1702"/>
    <w:rsid w:val="005B59C8"/>
    <w:rsid w:val="005F3500"/>
    <w:rsid w:val="00600E31"/>
    <w:rsid w:val="00606B77"/>
    <w:rsid w:val="00666B04"/>
    <w:rsid w:val="00675CC0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C40F8"/>
    <w:rsid w:val="008E085E"/>
    <w:rsid w:val="008F5BFF"/>
    <w:rsid w:val="00915F93"/>
    <w:rsid w:val="009251E4"/>
    <w:rsid w:val="00947036"/>
    <w:rsid w:val="00972D17"/>
    <w:rsid w:val="009B6404"/>
    <w:rsid w:val="009E49EF"/>
    <w:rsid w:val="00A26142"/>
    <w:rsid w:val="00A35364"/>
    <w:rsid w:val="00AA7775"/>
    <w:rsid w:val="00AB52C6"/>
    <w:rsid w:val="00AC1C60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1931</Words>
  <Characters>10622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cp:lastPrinted>2026-07-23T15:01:00Z</cp:lastPrinted>
  <dcterms:created xsi:type="dcterms:W3CDTF">2026-07-23T15:13:00Z</dcterms:created>
  <dcterms:modified xsi:type="dcterms:W3CDTF">2026-07-23T15:13:00Z</dcterms:modified>
</cp:coreProperties>
</file>