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18DBC" w14:textId="21C8DB6E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No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0</w:t>
      </w:r>
      <w:r w:rsidR="00366291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3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DECLARACIÓN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FED57C0" w:rsidR="00425FBE" w:rsidRPr="002F70EC" w:rsidRDefault="0004716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576AE875" w14:textId="777F2BEF" w:rsidR="0015461E" w:rsidRPr="002F70EC" w:rsidRDefault="0015461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 estar sancionado por el Tribunal de Contrataciones del Estado.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6101F099" w:rsidR="00425FBE" w:rsidRPr="002F70EC" w:rsidRDefault="009D38A7" w:rsidP="00EC6154">
      <w:pPr>
        <w:spacing w:after="5" w:line="248" w:lineRule="auto"/>
        <w:jc w:val="right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,</w:t>
      </w:r>
      <w:r w:rsidR="00EC6154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….</w:t>
      </w:r>
      <w:proofErr w:type="gramEnd"/>
      <w:r w:rsidR="00EC6154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. de …</w:t>
      </w:r>
      <w:proofErr w:type="gramStart"/>
      <w:r w:rsidR="00EC6154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…….</w:t>
      </w:r>
      <w:proofErr w:type="gramEnd"/>
      <w:r w:rsidR="00EC6154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. de 2026.</w:t>
      </w:r>
    </w:p>
    <w:p w14:paraId="2F1A9848" w14:textId="43D4FA10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  <w:bookmarkStart w:id="3" w:name="_GoBack"/>
      <w:bookmarkEnd w:id="3"/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1E379431" w14:textId="74AE87D6" w:rsidR="00425FBE" w:rsidRPr="002F70EC" w:rsidRDefault="00425FBE" w:rsidP="0015461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95A5C" w14:textId="77777777" w:rsidR="00AC09CF" w:rsidRDefault="00AC09CF" w:rsidP="00544EC5">
      <w:pPr>
        <w:spacing w:after="0" w:line="240" w:lineRule="auto"/>
      </w:pPr>
      <w:r>
        <w:separator/>
      </w:r>
    </w:p>
  </w:endnote>
  <w:endnote w:type="continuationSeparator" w:id="0">
    <w:p w14:paraId="5D709F10" w14:textId="77777777" w:rsidR="00AC09CF" w:rsidRDefault="00AC09CF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70E33ABC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EC6154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DC5D6" w14:textId="77777777" w:rsidR="00AC09CF" w:rsidRDefault="00AC09CF" w:rsidP="00544EC5">
      <w:pPr>
        <w:spacing w:after="0" w:line="240" w:lineRule="auto"/>
      </w:pPr>
      <w:r>
        <w:separator/>
      </w:r>
    </w:p>
  </w:footnote>
  <w:footnote w:type="continuationSeparator" w:id="0">
    <w:p w14:paraId="70ADD57E" w14:textId="77777777" w:rsidR="00AC09CF" w:rsidRDefault="00AC09CF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4716C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461E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291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1032"/>
    <w:rsid w:val="00425EDA"/>
    <w:rsid w:val="00425FBE"/>
    <w:rsid w:val="00426C41"/>
    <w:rsid w:val="00432A38"/>
    <w:rsid w:val="00433241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C8D"/>
    <w:rsid w:val="00876D1F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09CF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13B73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CF7E74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6154"/>
    <w:rsid w:val="00ED47F7"/>
    <w:rsid w:val="00ED48D5"/>
    <w:rsid w:val="00ED62D8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3551B0"/>
    <w:rsid w:val="004030D6"/>
    <w:rsid w:val="004C4AB3"/>
    <w:rsid w:val="004E41D0"/>
    <w:rsid w:val="00546FB7"/>
    <w:rsid w:val="005B3294"/>
    <w:rsid w:val="0061673F"/>
    <w:rsid w:val="00854F7C"/>
    <w:rsid w:val="008A4FD1"/>
    <w:rsid w:val="00961938"/>
    <w:rsid w:val="00AF7318"/>
    <w:rsid w:val="00C66E37"/>
    <w:rsid w:val="00C93542"/>
    <w:rsid w:val="00D43A46"/>
    <w:rsid w:val="00D46DC8"/>
    <w:rsid w:val="00DA0525"/>
    <w:rsid w:val="00E54A03"/>
    <w:rsid w:val="00EC7B2C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D8778-BB9A-473F-BE00-46B3B16D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Adquisiciones</cp:lastModifiedBy>
  <cp:revision>3</cp:revision>
  <cp:lastPrinted>2025-06-04T12:35:00Z</cp:lastPrinted>
  <dcterms:created xsi:type="dcterms:W3CDTF">2026-02-12T17:13:00Z</dcterms:created>
  <dcterms:modified xsi:type="dcterms:W3CDTF">2026-02-12T20:47:00Z</dcterms:modified>
</cp:coreProperties>
</file>