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EEEF4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0FE1EBF2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69256C91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5BC2E5B8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5EF3A506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440EC792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60B1791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293BBE3" w14:textId="77777777" w:rsidR="00EB26EF" w:rsidRPr="0034035C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89BE5BB" w14:textId="77777777" w:rsidR="00EB26EF" w:rsidRPr="0034035C" w:rsidRDefault="00EB26EF" w:rsidP="00EB26EF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7FC910EB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F9B0D57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EB26EF" w14:paraId="0BFFDFE0" w14:textId="77777777" w:rsidTr="006C4F9B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BBA1D" w14:textId="77777777" w:rsidR="00EB26EF" w:rsidRPr="005D2C7B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91E0BE3" w14:textId="77777777" w:rsidTr="006C4F9B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C5915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26A20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1352CB1" w14:textId="77777777" w:rsidTr="006C4F9B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B017F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4B8AA3FE" w14:textId="77777777" w:rsidTr="006C4F9B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06E0D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12F3B5B0" w14:textId="77777777" w:rsidTr="006C4F9B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214C0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A2DC8C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7632C949" w14:textId="77777777" w:rsidTr="006C4F9B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DD7B6" w14:textId="77777777" w:rsidR="00EB26EF" w:rsidRPr="008F31A6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9327E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2646F306" w14:textId="77777777" w:rsidTr="006C4F9B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560FA98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7A6379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(   )                          NO (    )</w:t>
            </w:r>
          </w:p>
        </w:tc>
      </w:tr>
      <w:tr w:rsidR="00EB26EF" w14:paraId="3B484A32" w14:textId="77777777" w:rsidTr="006C4F9B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5ED66" w14:textId="77777777" w:rsidR="00EB26E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108B8" w14:textId="77777777" w:rsidR="00EB26E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5F53215A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3335496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3340BEA2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5DE12E9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4388481D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E4367B6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AEE8F87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0D0502CA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1448C392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53ACBD62" w14:textId="526C2336" w:rsidR="00F92D24" w:rsidRPr="00F92D24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  <w:r w:rsidR="00F92D24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bookmarkStart w:id="0" w:name="_GoBack"/>
      <w:bookmarkEnd w:id="0"/>
      <w:r w:rsidRPr="00F92D24"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  <w:r w:rsidR="00F92D24" w:rsidRPr="00F92D24">
        <w:rPr>
          <w:rFonts w:ascii="Arial" w:eastAsia="Arial" w:hAnsi="Arial" w:cs="Arial"/>
          <w:sz w:val="19"/>
          <w:szCs w:val="19"/>
        </w:rPr>
        <w:t xml:space="preserve"> </w:t>
      </w:r>
      <w:r w:rsidRPr="00F92D24"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</w:t>
      </w:r>
      <w:r w:rsidR="00F92D24" w:rsidRPr="00F92D24">
        <w:rPr>
          <w:rFonts w:ascii="Arial" w:eastAsia="Arial" w:hAnsi="Arial" w:cs="Arial"/>
          <w:sz w:val="19"/>
          <w:szCs w:val="19"/>
        </w:rPr>
        <w:t>egio profesional de ser el caso.</w:t>
      </w:r>
    </w:p>
    <w:p w14:paraId="1F407398" w14:textId="24EA4AA5" w:rsidR="00EB26EF" w:rsidRPr="00F92D24" w:rsidRDefault="00EB26EF" w:rsidP="00F92D24">
      <w:pPr>
        <w:pStyle w:val="Prrafodelista"/>
        <w:numPr>
          <w:ilvl w:val="0"/>
          <w:numId w:val="5"/>
        </w:num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F92D24">
        <w:rPr>
          <w:rFonts w:ascii="Arial" w:eastAsia="Arial" w:hAnsi="Arial" w:cs="Arial"/>
          <w:color w:val="000000"/>
          <w:sz w:val="19"/>
          <w:szCs w:val="19"/>
        </w:rPr>
        <w:lastRenderedPageBreak/>
        <w:t>No encontrarse en una situación de conflicto de intereses de índole económica, política, familiar o de otra naturaleza que pueda afectar la contratación.</w:t>
      </w:r>
    </w:p>
    <w:p w14:paraId="069F62D1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haber incurrido y me obligo a no incurrir en actos de corrupción, así como respetar el principio de integridad y observar las disposiciones anticorrupción, que forman parte del contrato.</w:t>
      </w:r>
    </w:p>
    <w:p w14:paraId="2B9EA22D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7FC05F4D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1" w:name="_gjdgxs" w:colFirst="0" w:colLast="0"/>
      <w:bookmarkEnd w:id="1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2150DB4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CBB6843" w14:textId="77777777" w:rsidR="00EB26EF" w:rsidRDefault="00EB26EF" w:rsidP="00F92D2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p w14:paraId="32710BD6" w14:textId="77777777" w:rsidR="001F0A2E" w:rsidRDefault="001F0A2E" w:rsidP="001F0A2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EB26EF" w:rsidRPr="00AF7E1F" w14:paraId="58BA67E5" w14:textId="77777777" w:rsidTr="006C4F9B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BC32E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BAAAF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FAF6E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9B6BF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4A889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26005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TOTAL       (Incluye los impuestos de Ley)</w:t>
            </w:r>
          </w:p>
        </w:tc>
      </w:tr>
      <w:tr w:rsidR="00EB26EF" w:rsidRPr="00AF7E1F" w14:paraId="5FC817A9" w14:textId="77777777" w:rsidTr="006C4F9B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0B25B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11B2" w14:textId="77777777" w:rsidR="00EB26EF" w:rsidRPr="00AF7E1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E9BD4" w14:textId="77777777" w:rsidR="00EB26EF" w:rsidRPr="00AF7E1F" w:rsidRDefault="00EB26EF" w:rsidP="006C4F9B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CED68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C7D02" w14:textId="1DA4CB44" w:rsidR="00EB26EF" w:rsidRPr="00AF7E1F" w:rsidRDefault="00041377" w:rsidP="0004137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S/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4817B" w14:textId="5616B65C" w:rsidR="00EB26EF" w:rsidRPr="00AF7E1F" w:rsidRDefault="00041377" w:rsidP="0004137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S/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Pr="00041377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EB26EF" w:rsidRPr="00AF7E1F" w14:paraId="4D16D86C" w14:textId="77777777" w:rsidTr="006C4F9B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75D2D" w14:textId="77777777" w:rsidR="00EB26EF" w:rsidRPr="00AF7E1F" w:rsidRDefault="00EB26EF" w:rsidP="006C4F9B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E5319" w14:textId="77777777" w:rsidR="00EB26EF" w:rsidRPr="00B0448B" w:rsidRDefault="00EB26EF" w:rsidP="00041377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0079884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EB26EF" w14:paraId="585DE3EC" w14:textId="77777777" w:rsidTr="006C4F9B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6D7B28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701AA14B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AAB7E7" w14:textId="2D0594E0" w:rsidR="00EB26EF" w:rsidRDefault="00EB26EF" w:rsidP="006C4F9B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</w:tr>
      <w:tr w:rsidR="00EB26EF" w14:paraId="168A813F" w14:textId="77777777" w:rsidTr="006C4F9B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FDA7C2" w14:textId="77777777" w:rsidR="00EB26EF" w:rsidRDefault="00EB26EF" w:rsidP="006C4F9B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197AD8" w14:textId="4DC09C7F" w:rsidR="00EB26EF" w:rsidRDefault="00EB26EF" w:rsidP="006C4F9B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</w:tr>
    </w:tbl>
    <w:p w14:paraId="5A8CFA0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D606B21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26FABE9C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7C6F369E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18F4455" w14:textId="77777777" w:rsidR="00EB26EF" w:rsidRDefault="00EB26EF" w:rsidP="00EB26EF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37E8A569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71842D60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53181290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0515B677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003D5151" w14:textId="5D8CFEBE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La oferta indicada incluye todos los tributos, instalación, pruebas, transporte, costos laborales, conforme a la legislación vigente, así como cualquier otro costo que pueda tener incidencia sobre el valor del bien y/o servicio ofertado. En tal sentido la Municipalidad </w:t>
      </w:r>
      <w:r>
        <w:rPr>
          <w:rFonts w:ascii="Arial" w:eastAsia="Arial" w:hAnsi="Arial" w:cs="Arial"/>
          <w:sz w:val="19"/>
          <w:szCs w:val="19"/>
        </w:rPr>
        <w:lastRenderedPageBreak/>
        <w:t>Provincial de Talara no realiza pago adicional de ninguna naturaleza por costos o gastos no considerados en el precio ofertado.</w:t>
      </w:r>
    </w:p>
    <w:p w14:paraId="4B653B22" w14:textId="77777777" w:rsidR="00EB26EF" w:rsidRDefault="00EB26EF" w:rsidP="00EB26EF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059A75BA" w14:textId="77777777" w:rsidR="00EB26EF" w:rsidRDefault="00EB26EF" w:rsidP="00EB26EF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11A3116D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7E0468F" w14:textId="77777777" w:rsidR="00EB26EF" w:rsidRDefault="00EB26EF" w:rsidP="00EB26EF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Talara</w:t>
      </w:r>
      <w:proofErr w:type="gramStart"/>
      <w:r>
        <w:rPr>
          <w:rFonts w:ascii="Arial" w:eastAsia="Arial" w:hAnsi="Arial" w:cs="Arial"/>
          <w:sz w:val="19"/>
          <w:szCs w:val="19"/>
        </w:rPr>
        <w:t>,_</w:t>
      </w:r>
      <w:proofErr w:type="gramEnd"/>
      <w:r>
        <w:rPr>
          <w:rFonts w:ascii="Arial" w:eastAsia="Arial" w:hAnsi="Arial" w:cs="Arial"/>
          <w:sz w:val="19"/>
          <w:szCs w:val="19"/>
        </w:rPr>
        <w:t>_______ de ______  del 20____</w:t>
      </w:r>
    </w:p>
    <w:p w14:paraId="31FFAC20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7B08BD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0B0E9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A3B2E6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0B6F7804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4E5BE215" w14:textId="77777777" w:rsidR="00EB26EF" w:rsidRDefault="00EB26EF" w:rsidP="00EB26EF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5FD150C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91D49E5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03A8BC8C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7B55FEFA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2D23BEE6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4F5F3D9E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13CBBBDB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09F271CA" w14:textId="77777777" w:rsidR="00EB26EF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50412D2" w14:textId="77777777" w:rsidR="00EB26EF" w:rsidRDefault="00EB26EF" w:rsidP="00EB26EF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7852E438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1F0A21B2" w14:textId="77777777" w:rsidR="00EB26EF" w:rsidRPr="005F0A39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5"/>
        <w:gridCol w:w="6325"/>
      </w:tblGrid>
      <w:tr w:rsidR="00EB26EF" w14:paraId="0792FC47" w14:textId="77777777" w:rsidTr="006C4F9B">
        <w:tc>
          <w:tcPr>
            <w:tcW w:w="2405" w:type="dxa"/>
          </w:tcPr>
          <w:p w14:paraId="62BB6C20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4B2FE5E2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5F93E49F" w14:textId="77777777" w:rsidTr="006C4F9B">
        <w:tc>
          <w:tcPr>
            <w:tcW w:w="2405" w:type="dxa"/>
          </w:tcPr>
          <w:p w14:paraId="2CE4D5DC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61ED16E3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628E3FA1" w14:textId="77777777" w:rsidTr="006C4F9B">
        <w:tc>
          <w:tcPr>
            <w:tcW w:w="2405" w:type="dxa"/>
          </w:tcPr>
          <w:p w14:paraId="47B67FA7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3F4C05FB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EB26EF" w14:paraId="1EC83D03" w14:textId="77777777" w:rsidTr="006C4F9B">
        <w:tc>
          <w:tcPr>
            <w:tcW w:w="2405" w:type="dxa"/>
          </w:tcPr>
          <w:p w14:paraId="062BEE57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5E6333D4" w14:textId="77777777" w:rsidR="00EB26EF" w:rsidRDefault="00EB26EF" w:rsidP="006C4F9B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02D94C46" w14:textId="77777777" w:rsidR="00EB26EF" w:rsidRPr="00EB3979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654FC50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4046DF8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FA5F83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152F0F24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96496F1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2FF849A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0F8ED4C0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6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5848431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7D03FB6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</w:p>
    <w:p w14:paraId="0B292953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No 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</w:p>
    <w:p w14:paraId="4523008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6AD86820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0B1F8419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531B58EC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a)………………………………………………………………………………………………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5B2F2528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b)……………….…………………………………………………………………………..…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AB15E0D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4171EF7D" w14:textId="77777777" w:rsidR="00EB26EF" w:rsidRPr="0060701D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4AFD7549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78895A6A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485EA019" w14:textId="77777777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1CC5C05" wp14:editId="37F2E164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E9071A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7130C834" w14:textId="279C01A6" w:rsidR="00EB26EF" w:rsidRDefault="00EB26EF" w:rsidP="00EB26E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 xml:space="preserve">APELLIDOS Y NOMBRES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777D6D05" w14:textId="401D0094" w:rsidR="00EB26EF" w:rsidRPr="007F7622" w:rsidRDefault="00EB26EF" w:rsidP="00EB26EF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  <w:r>
        <w:rPr>
          <w:rFonts w:ascii="Arial" w:eastAsia="Arial" w:hAnsi="Arial" w:cs="Arial"/>
          <w:sz w:val="19"/>
          <w:szCs w:val="19"/>
        </w:rPr>
        <w:t xml:space="preserve">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4A279982" w14:textId="77777777" w:rsidR="007F18B5" w:rsidRDefault="007F18B5"/>
    <w:sectPr w:rsidR="007F18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52EC0"/>
    <w:multiLevelType w:val="hybridMultilevel"/>
    <w:tmpl w:val="F98401BC"/>
    <w:lvl w:ilvl="0" w:tplc="1328483E">
      <w:start w:val="8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8722B"/>
    <w:multiLevelType w:val="hybridMultilevel"/>
    <w:tmpl w:val="4A700A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abstractNum w:abstractNumId="4">
    <w:nsid w:val="66B44790"/>
    <w:multiLevelType w:val="hybridMultilevel"/>
    <w:tmpl w:val="9118EDB0"/>
    <w:lvl w:ilvl="0" w:tplc="5BF6423E">
      <w:start w:val="8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EF"/>
    <w:rsid w:val="00041377"/>
    <w:rsid w:val="001F0A2E"/>
    <w:rsid w:val="0045406D"/>
    <w:rsid w:val="006E1715"/>
    <w:rsid w:val="00705FC9"/>
    <w:rsid w:val="007F18B5"/>
    <w:rsid w:val="008C6648"/>
    <w:rsid w:val="0099707A"/>
    <w:rsid w:val="00EB26EF"/>
    <w:rsid w:val="00F9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B6E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6EF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B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26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2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26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2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2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2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2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26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26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26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26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26E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2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2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2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B26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26E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26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26E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26E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B26EF"/>
    <w:pPr>
      <w:spacing w:after="0" w:line="240" w:lineRule="auto"/>
    </w:pPr>
    <w:rPr>
      <w:rFonts w:ascii="Calibri" w:eastAsia="Calibri" w:hAnsi="Calibri" w:cs="Calibri"/>
      <w:kern w:val="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B26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6EF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B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B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26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B2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B26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B2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B2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B2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B2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26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B26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B26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B26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B26E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B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B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B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B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B2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B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B2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B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B2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B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B26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B26E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B26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B26E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B26E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B26EF"/>
    <w:pPr>
      <w:spacing w:after="0" w:line="240" w:lineRule="auto"/>
    </w:pPr>
    <w:rPr>
      <w:rFonts w:ascii="Calibri" w:eastAsia="Calibri" w:hAnsi="Calibri" w:cs="Calibri"/>
      <w:kern w:val="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B26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b.pe/munitalar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1352</Words>
  <Characters>7437</Characters>
  <Application>Microsoft Office Word</Application>
  <DocSecurity>0</DocSecurity>
  <Lines>61</Lines>
  <Paragraphs>17</Paragraphs>
  <ScaleCrop>false</ScaleCrop>
  <Company/>
  <LinksUpToDate>false</LinksUpToDate>
  <CharactersWithSpaces>8772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3 logistica</dc:creator>
  <cp:keywords/>
  <dc:description/>
  <cp:lastModifiedBy>ulo 5</cp:lastModifiedBy>
  <cp:revision>4</cp:revision>
  <dcterms:created xsi:type="dcterms:W3CDTF">2025-05-29T20:59:00Z</dcterms:created>
  <dcterms:modified xsi:type="dcterms:W3CDTF">2025-07-21T22:34:00Z</dcterms:modified>
</cp:coreProperties>
</file>