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4E2347A0" w:rsidR="00972ED6" w:rsidRDefault="00972ED6" w:rsidP="0043136D">
      <w:pPr>
        <w:spacing w:before="9"/>
        <w:jc w:val="center"/>
        <w:rPr>
          <w:b/>
        </w:rPr>
      </w:pPr>
      <w:r w:rsidRPr="0043136D">
        <w:rPr>
          <w:b/>
        </w:rPr>
        <w:t>RUC:</w:t>
      </w:r>
    </w:p>
    <w:p w14:paraId="3A7FA14A" w14:textId="77777777" w:rsidR="00F048E0" w:rsidRDefault="00F048E0"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61340CA7" w:rsidR="00972ED6"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04BE244B" w:rsidR="00972ED6" w:rsidRDefault="00972ED6" w:rsidP="00972ED6">
      <w:pPr>
        <w:jc w:val="center"/>
        <w:rPr>
          <w:b/>
        </w:rPr>
      </w:pPr>
      <w:r w:rsidRPr="0043136D">
        <w:rPr>
          <w:b/>
        </w:rPr>
        <w:t>RUC</w:t>
      </w:r>
    </w:p>
    <w:p w14:paraId="0D82FFA1" w14:textId="77777777" w:rsidR="00F27555" w:rsidRPr="0043136D" w:rsidRDefault="00F27555" w:rsidP="00972ED6">
      <w:pPr>
        <w:jc w:val="center"/>
      </w:pP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7B407E">
        <w:trPr>
          <w:trHeight w:val="387"/>
        </w:trPr>
        <w:tc>
          <w:tcPr>
            <w:tcW w:w="985" w:type="dxa"/>
            <w:vAlign w:val="center"/>
          </w:tcPr>
          <w:p w14:paraId="75BC9302" w14:textId="16CFDA1B" w:rsidR="00972ED6" w:rsidRPr="00560F86" w:rsidRDefault="007B407E" w:rsidP="007B407E">
            <w:pPr>
              <w:widowControl w:val="0"/>
              <w:jc w:val="center"/>
              <w:rPr>
                <w:sz w:val="18"/>
                <w:szCs w:val="18"/>
              </w:rPr>
            </w:pPr>
            <w:r>
              <w:rPr>
                <w:sz w:val="18"/>
                <w:szCs w:val="18"/>
              </w:rPr>
              <w:t>01</w:t>
            </w:r>
          </w:p>
        </w:tc>
        <w:tc>
          <w:tcPr>
            <w:tcW w:w="1845" w:type="dxa"/>
            <w:vAlign w:val="center"/>
          </w:tcPr>
          <w:p w14:paraId="5E60A1DF" w14:textId="7054E78F" w:rsidR="00972ED6" w:rsidRPr="00560F86" w:rsidRDefault="007B407E" w:rsidP="007B407E">
            <w:pPr>
              <w:widowControl w:val="0"/>
              <w:jc w:val="center"/>
              <w:rPr>
                <w:sz w:val="18"/>
                <w:szCs w:val="18"/>
              </w:rPr>
            </w:pPr>
            <w:r>
              <w:rPr>
                <w:sz w:val="18"/>
                <w:szCs w:val="18"/>
              </w:rPr>
              <w:t>01</w:t>
            </w:r>
          </w:p>
        </w:tc>
        <w:tc>
          <w:tcPr>
            <w:tcW w:w="4395" w:type="dxa"/>
            <w:vAlign w:val="center"/>
          </w:tcPr>
          <w:p w14:paraId="3C2EC273" w14:textId="235B1404" w:rsidR="00972ED6" w:rsidRPr="007B407E" w:rsidRDefault="00F27555" w:rsidP="00F27555">
            <w:pPr>
              <w:widowControl w:val="0"/>
              <w:jc w:val="both"/>
              <w:rPr>
                <w:sz w:val="16"/>
                <w:szCs w:val="16"/>
              </w:rPr>
            </w:pPr>
            <w:r w:rsidRPr="00F27555">
              <w:rPr>
                <w:sz w:val="16"/>
                <w:szCs w:val="16"/>
              </w:rPr>
              <w:t>Servicio de impresión de cuestionarios, mapas regionales, mapas de brigada y mapas de segmentos para la capacitación y ejecución de la Encuesta de Costos de Producción ESCO segunda visita en la región de Cajamarca.</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61785A7B" w:rsidR="00972ED6" w:rsidRPr="00560F86" w:rsidRDefault="00F048E0" w:rsidP="00560F86">
            <w:pPr>
              <w:widowControl w:val="0"/>
              <w:rPr>
                <w:sz w:val="18"/>
                <w:szCs w:val="18"/>
              </w:rPr>
            </w:pPr>
            <w:r>
              <w:rPr>
                <w:sz w:val="18"/>
                <w:szCs w:val="18"/>
              </w:rPr>
              <w:t>05</w:t>
            </w:r>
            <w:r w:rsidRPr="00560F86">
              <w:rPr>
                <w:sz w:val="18"/>
                <w:szCs w:val="18"/>
              </w:rPr>
              <w:t xml:space="preserve"> días calendarios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365AA63" w:rsidR="00972ED6" w:rsidRPr="00560F86" w:rsidRDefault="00384748" w:rsidP="00560F86">
            <w:pPr>
              <w:widowControl w:val="0"/>
              <w:rPr>
                <w:sz w:val="18"/>
                <w:szCs w:val="18"/>
              </w:rPr>
            </w:pPr>
            <w:r>
              <w:rPr>
                <w:sz w:val="18"/>
                <w:szCs w:val="18"/>
              </w:rPr>
              <w:t>05</w:t>
            </w:r>
            <w:r w:rsidR="00972ED6"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bookmarkStart w:id="0" w:name="_GoBack"/>
      <w:bookmarkEnd w:id="0"/>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55BA9C3B" w14:textId="542BBB96" w:rsidR="004F2CFC" w:rsidRDefault="004F2CFC">
      <w:pPr>
        <w:rPr>
          <w:sz w:val="12"/>
          <w:szCs w:val="12"/>
        </w:rPr>
      </w:pPr>
    </w:p>
    <w:sectPr w:rsidR="004F2CFC"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749EE" w14:textId="77777777" w:rsidR="00CC3AE1" w:rsidRDefault="00CC3AE1">
      <w:pPr>
        <w:spacing w:line="240" w:lineRule="auto"/>
      </w:pPr>
      <w:r>
        <w:separator/>
      </w:r>
    </w:p>
  </w:endnote>
  <w:endnote w:type="continuationSeparator" w:id="0">
    <w:p w14:paraId="203CEED9" w14:textId="77777777" w:rsidR="00CC3AE1" w:rsidRDefault="00CC3A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2486E48E"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7B520" w14:textId="77777777" w:rsidR="00CC3AE1" w:rsidRDefault="00CC3AE1">
      <w:pPr>
        <w:spacing w:line="240" w:lineRule="auto"/>
      </w:pPr>
      <w:r>
        <w:separator/>
      </w:r>
    </w:p>
  </w:footnote>
  <w:footnote w:type="continuationSeparator" w:id="0">
    <w:p w14:paraId="05C60398" w14:textId="77777777" w:rsidR="00CC3AE1" w:rsidRDefault="00CC3AE1">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27337"/>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16C"/>
    <w:rsid w:val="002A02C6"/>
    <w:rsid w:val="002A51DF"/>
    <w:rsid w:val="002A619F"/>
    <w:rsid w:val="002B3016"/>
    <w:rsid w:val="002B3180"/>
    <w:rsid w:val="002B3655"/>
    <w:rsid w:val="002B411E"/>
    <w:rsid w:val="002C2018"/>
    <w:rsid w:val="002C48E8"/>
    <w:rsid w:val="002D106A"/>
    <w:rsid w:val="002D6443"/>
    <w:rsid w:val="002E25EC"/>
    <w:rsid w:val="002E6FD8"/>
    <w:rsid w:val="003047E2"/>
    <w:rsid w:val="0031227A"/>
    <w:rsid w:val="00332ACC"/>
    <w:rsid w:val="003342F9"/>
    <w:rsid w:val="00336682"/>
    <w:rsid w:val="0034046E"/>
    <w:rsid w:val="003448F1"/>
    <w:rsid w:val="00352FC0"/>
    <w:rsid w:val="00353DE0"/>
    <w:rsid w:val="00357124"/>
    <w:rsid w:val="00361319"/>
    <w:rsid w:val="003632D6"/>
    <w:rsid w:val="003672E8"/>
    <w:rsid w:val="00371689"/>
    <w:rsid w:val="003717EC"/>
    <w:rsid w:val="00381113"/>
    <w:rsid w:val="00384748"/>
    <w:rsid w:val="003854A7"/>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30C1"/>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D6B60"/>
    <w:rsid w:val="004E51A6"/>
    <w:rsid w:val="004E5D91"/>
    <w:rsid w:val="004F009F"/>
    <w:rsid w:val="004F1CE5"/>
    <w:rsid w:val="004F2CFC"/>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04B1"/>
    <w:rsid w:val="00683936"/>
    <w:rsid w:val="0068595C"/>
    <w:rsid w:val="006927FB"/>
    <w:rsid w:val="0069308A"/>
    <w:rsid w:val="006A052C"/>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920"/>
    <w:rsid w:val="00704F2C"/>
    <w:rsid w:val="00711443"/>
    <w:rsid w:val="00716C70"/>
    <w:rsid w:val="007264DF"/>
    <w:rsid w:val="007271E2"/>
    <w:rsid w:val="007322CB"/>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B407E"/>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07FB"/>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031A8"/>
    <w:rsid w:val="00907325"/>
    <w:rsid w:val="00924670"/>
    <w:rsid w:val="00927259"/>
    <w:rsid w:val="009437BF"/>
    <w:rsid w:val="00955994"/>
    <w:rsid w:val="009572A7"/>
    <w:rsid w:val="00972ED6"/>
    <w:rsid w:val="00981377"/>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0864"/>
    <w:rsid w:val="00A51E74"/>
    <w:rsid w:val="00A54BF8"/>
    <w:rsid w:val="00A564AB"/>
    <w:rsid w:val="00A56EF1"/>
    <w:rsid w:val="00A64154"/>
    <w:rsid w:val="00A65621"/>
    <w:rsid w:val="00A66021"/>
    <w:rsid w:val="00A67C15"/>
    <w:rsid w:val="00A768D7"/>
    <w:rsid w:val="00A801F6"/>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054D"/>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A34F3"/>
    <w:rsid w:val="00CB04C0"/>
    <w:rsid w:val="00CB1C6F"/>
    <w:rsid w:val="00CB50F7"/>
    <w:rsid w:val="00CB630D"/>
    <w:rsid w:val="00CB7F07"/>
    <w:rsid w:val="00CC0100"/>
    <w:rsid w:val="00CC0D82"/>
    <w:rsid w:val="00CC3AE1"/>
    <w:rsid w:val="00CC55A3"/>
    <w:rsid w:val="00CD2D60"/>
    <w:rsid w:val="00CF0452"/>
    <w:rsid w:val="00CF2B0C"/>
    <w:rsid w:val="00CF4933"/>
    <w:rsid w:val="00CF5C27"/>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4D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48E0"/>
    <w:rsid w:val="00F072E1"/>
    <w:rsid w:val="00F117CA"/>
    <w:rsid w:val="00F157DD"/>
    <w:rsid w:val="00F20C3C"/>
    <w:rsid w:val="00F217DA"/>
    <w:rsid w:val="00F223C5"/>
    <w:rsid w:val="00F2423B"/>
    <w:rsid w:val="00F26A02"/>
    <w:rsid w:val="00F27555"/>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4622"/>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522C98-B69A-49E3-B88F-4D935E4F1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2275</Words>
  <Characters>12516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41</cp:revision>
  <cp:lastPrinted>2025-07-22T19:36:00Z</cp:lastPrinted>
  <dcterms:created xsi:type="dcterms:W3CDTF">2025-07-23T14:19:00Z</dcterms:created>
  <dcterms:modified xsi:type="dcterms:W3CDTF">2025-08-13T05:39:00Z</dcterms:modified>
</cp:coreProperties>
</file>