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23445D2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</w:t>
      </w:r>
      <w:r w:rsidR="008C21DD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Considerar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Denominación de la Contratación</w:t>
      </w:r>
      <w:r w:rsidR="008C21DD">
        <w:rPr>
          <w:rFonts w:asciiTheme="minorHAnsi" w:eastAsia="Arial MT" w:hAnsiTheme="minorHAnsi" w:cstheme="minorHAnsi"/>
          <w:color w:val="0000FF"/>
          <w:shd w:val="clear" w:color="auto" w:fill="FFFFFF"/>
        </w:rPr>
        <w:t xml:space="preserve"> de acuerdo al numeral 4 de los TDR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5"/>
        <w:gridCol w:w="1624"/>
        <w:gridCol w:w="2124"/>
        <w:gridCol w:w="1419"/>
        <w:gridCol w:w="1841"/>
        <w:gridCol w:w="1978"/>
      </w:tblGrid>
      <w:tr w:rsidR="00253BFC" w:rsidRPr="00BF0439" w14:paraId="5012BDF3" w14:textId="77777777" w:rsidTr="00253BFC">
        <w:trPr>
          <w:trHeight w:val="581"/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B46D" w14:textId="77777777" w:rsidR="00253BFC" w:rsidRPr="00BF0439" w:rsidRDefault="00253BFC" w:rsidP="00253BFC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b/>
                <w:lang w:val="es-ES_tradnl"/>
              </w:rPr>
              <w:t>ÍTEM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94D7" w14:textId="522328A5" w:rsidR="00253BFC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A199" w14:textId="08488A69" w:rsidR="00253BFC" w:rsidRPr="00BF0439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NOMBRE DEL CURSO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548EC" w14:textId="7D35A45E" w:rsidR="00253BFC" w:rsidRPr="00BF0439" w:rsidRDefault="00253BFC" w:rsidP="00253BFC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CANTIDAD DE </w:t>
            </w:r>
            <w:r w:rsidRPr="00BF0439">
              <w:rPr>
                <w:rFonts w:asciiTheme="minorHAnsi" w:eastAsia="Arial MT" w:hAnsiTheme="minorHAnsi" w:cstheme="minorHAnsi"/>
                <w:b/>
                <w:lang w:val="es-ES_tradnl"/>
              </w:rPr>
              <w:t>HORAS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2D25" w14:textId="0DEFA196" w:rsidR="00253BFC" w:rsidRPr="00BF0439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</w:t>
            </w:r>
            <w:r w:rsidRPr="00BF0439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POR HORA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FD31C" w14:textId="77777777" w:rsidR="00253BFC" w:rsidRPr="00BF0439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BF0439">
              <w:rPr>
                <w:rFonts w:asciiTheme="minorHAnsi" w:eastAsia="Arial MT" w:hAnsiTheme="minorHAnsi" w:cstheme="minorHAnsi"/>
                <w:b/>
                <w:lang w:val="es-ES_tradnl"/>
              </w:rPr>
              <w:t>PRECIO TOTAL DE LA OFERTA</w:t>
            </w:r>
          </w:p>
        </w:tc>
      </w:tr>
      <w:tr w:rsidR="00253BFC" w:rsidRPr="00BF0439" w14:paraId="0DE3D89D" w14:textId="77777777" w:rsidTr="00253BFC">
        <w:trPr>
          <w:trHeight w:val="540"/>
          <w:jc w:val="center"/>
        </w:trPr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DF8F4" w14:textId="77777777" w:rsidR="00253BFC" w:rsidRPr="00BF0439" w:rsidRDefault="00253BFC" w:rsidP="00253BFC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shd w:val="clear" w:color="auto" w:fill="FFFFFF"/>
              </w:rPr>
            </w:pPr>
            <w:r w:rsidRPr="00BF0439">
              <w:rPr>
                <w:rFonts w:asciiTheme="minorHAnsi" w:eastAsia="Arial MT" w:hAnsiTheme="minorHAnsi" w:cstheme="minorHAnsi"/>
                <w:shd w:val="clear" w:color="auto" w:fill="FFFFFF"/>
              </w:rPr>
              <w:t>1</w:t>
            </w:r>
          </w:p>
        </w:tc>
        <w:tc>
          <w:tcPr>
            <w:tcW w:w="8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A9BBDB" w14:textId="6C5DACE9" w:rsidR="00253BFC" w:rsidRPr="00B12AB8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253BFC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Cursos de Capacitación en Redes 5G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49524" w14:textId="58ECEF6B" w:rsidR="00253BFC" w:rsidRPr="00B12AB8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</w:rPr>
            </w:pPr>
            <w:r w:rsidRPr="00B12AB8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Curso: Tecnologías, Implementación y Aplicaciones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3A28" w14:textId="64CF0133" w:rsidR="00253BFC" w:rsidRPr="000F25F1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</w:rPr>
            </w:pPr>
            <w:r w:rsidRPr="000F25F1">
              <w:rPr>
                <w:rFonts w:asciiTheme="minorHAnsi" w:eastAsia="Arial MT" w:hAnsiTheme="minorHAnsi" w:cstheme="minorHAnsi"/>
              </w:rPr>
              <w:t>40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CD38" w14:textId="3D16BFA6" w:rsidR="00253BFC" w:rsidRPr="00BF0439" w:rsidRDefault="00253BFC" w:rsidP="00253BFC">
            <w:pPr>
              <w:spacing w:line="256" w:lineRule="auto"/>
              <w:ind w:left="36" w:firstLine="106"/>
              <w:rPr>
                <w:rFonts w:asciiTheme="minorHAnsi" w:eastAsia="Arial MT" w:hAnsiTheme="minorHAnsi" w:cstheme="minorHAnsi"/>
                <w:b/>
              </w:rPr>
            </w:pPr>
            <w:r w:rsidRPr="00BF0439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E27D" w14:textId="77777777" w:rsidR="00253BFC" w:rsidRPr="00BF0439" w:rsidRDefault="00253BFC" w:rsidP="00253BFC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BF0439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53BFC" w:rsidRPr="00BF0439" w14:paraId="45761DCF" w14:textId="77777777" w:rsidTr="00253BFC">
        <w:trPr>
          <w:trHeight w:val="540"/>
          <w:jc w:val="center"/>
        </w:trPr>
        <w:tc>
          <w:tcPr>
            <w:tcW w:w="4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9B49B" w14:textId="77777777" w:rsidR="00253BFC" w:rsidRPr="00BF0439" w:rsidRDefault="00253BFC" w:rsidP="00253BFC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shd w:val="clear" w:color="auto" w:fill="FFFFFF"/>
              </w:rPr>
            </w:pPr>
          </w:p>
        </w:tc>
        <w:tc>
          <w:tcPr>
            <w:tcW w:w="8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42DE8C" w14:textId="77777777" w:rsidR="00253BFC" w:rsidRPr="00B12AB8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99A5" w14:textId="2EE7A8C8" w:rsidR="00253BFC" w:rsidRPr="00B12AB8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B12AB8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Curso: Aspectos Técnicos Comerciales de la Red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01D1" w14:textId="3814D956" w:rsidR="00253BFC" w:rsidRPr="000F25F1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</w:rPr>
            </w:pPr>
            <w:r w:rsidRPr="000F25F1">
              <w:rPr>
                <w:rFonts w:asciiTheme="minorHAnsi" w:eastAsia="Arial MT" w:hAnsiTheme="minorHAnsi" w:cstheme="minorHAnsi"/>
              </w:rPr>
              <w:t>40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B9593" w14:textId="2CC31A13" w:rsidR="00253BFC" w:rsidRPr="00BF0439" w:rsidRDefault="00253BFC" w:rsidP="00253BFC">
            <w:pPr>
              <w:spacing w:line="256" w:lineRule="auto"/>
              <w:ind w:left="36" w:firstLine="106"/>
              <w:rPr>
                <w:rFonts w:asciiTheme="minorHAnsi" w:eastAsia="Arial MT" w:hAnsiTheme="minorHAnsi" w:cstheme="minorHAnsi"/>
                <w:b/>
              </w:rPr>
            </w:pPr>
            <w:r w:rsidRPr="00BF0439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22E9" w14:textId="2A22D19A" w:rsidR="00253BFC" w:rsidRPr="00BF0439" w:rsidRDefault="00253BFC" w:rsidP="00253BFC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BF0439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53BFC" w:rsidRPr="00BF0439" w14:paraId="4DDF839C" w14:textId="77777777" w:rsidTr="00253BFC">
        <w:trPr>
          <w:trHeight w:val="540"/>
          <w:jc w:val="center"/>
        </w:trPr>
        <w:tc>
          <w:tcPr>
            <w:tcW w:w="4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6DE2" w14:textId="77777777" w:rsidR="00253BFC" w:rsidRPr="00BF0439" w:rsidRDefault="00253BFC" w:rsidP="00253BFC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358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E4F37" w14:textId="76F4A307" w:rsidR="00253BFC" w:rsidRPr="00BF0439" w:rsidRDefault="00253BFC" w:rsidP="00253BFC">
            <w:pPr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BF0439"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E232" w14:textId="77777777" w:rsidR="00253BFC" w:rsidRPr="00BF0439" w:rsidRDefault="00253BFC" w:rsidP="00253BFC">
            <w:pPr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BF0439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32C2BB33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B310A5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744677" w:rsidRPr="001B6EE8" w14:paraId="4B05A64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6799484" w14:textId="7C059451" w:rsidR="00744677" w:rsidRPr="001B6EE8" w:rsidRDefault="0074467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 Ejecución</w:t>
            </w:r>
            <w:r>
              <w:rPr>
                <w:rStyle w:val="Refdenotaalpie"/>
                <w:rFonts w:asciiTheme="minorHAnsi" w:eastAsia="Arial MT" w:hAnsiTheme="minorHAnsi" w:cstheme="minorHAnsi"/>
              </w:rPr>
              <w:footnoteReference w:id="1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435815" w14:textId="08FA0E5C" w:rsidR="00744677" w:rsidRPr="001B6EE8" w:rsidRDefault="0074467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6E616" w14:textId="77777777" w:rsidR="00744677" w:rsidRPr="001B6EE8" w:rsidRDefault="0074467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408613DC" w:rsidR="000F198A" w:rsidRPr="001B6EE8" w:rsidRDefault="00B310A5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 de ejecución del servicio</w:t>
            </w:r>
            <w:r w:rsidR="00925A3A">
              <w:rPr>
                <w:rStyle w:val="Refdenotaalpie"/>
                <w:rFonts w:asciiTheme="minorHAnsi" w:eastAsia="Arial MT" w:hAnsiTheme="minorHAnsi" w:cstheme="minorHAnsi"/>
              </w:rPr>
              <w:footnoteReference w:id="2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310A5" w:rsidRPr="001B6EE8" w14:paraId="64DE9607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58040BB" w14:textId="418DE1F1" w:rsidR="00B310A5" w:rsidRDefault="00B310A5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925A3A">
              <w:rPr>
                <w:rStyle w:val="Refdenotaalpie"/>
                <w:rFonts w:asciiTheme="minorHAnsi" w:eastAsia="Arial MT" w:hAnsiTheme="minorHAnsi" w:cstheme="minorHAnsi"/>
              </w:rPr>
              <w:footnoteReference w:id="3"/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4402A44" w14:textId="0786F067" w:rsidR="00B310A5" w:rsidRDefault="00B310A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22E7F" w14:textId="77777777" w:rsidR="00B310A5" w:rsidRPr="001B6EE8" w:rsidRDefault="00B310A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B310A5" w:rsidRPr="001B6EE8" w14:paraId="3F19DB5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91E185B" w14:textId="2E7DCCBF" w:rsidR="00B310A5" w:rsidRDefault="00B310A5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Forma de Pago </w:t>
            </w:r>
            <w:r w:rsidR="00925A3A">
              <w:rPr>
                <w:rFonts w:asciiTheme="minorHAnsi" w:eastAsia="Arial MT" w:hAnsiTheme="minorHAnsi" w:cstheme="minorHAnsi"/>
              </w:rPr>
              <w:t>(</w:t>
            </w:r>
            <w:r w:rsidR="00DB396B">
              <w:rPr>
                <w:rFonts w:asciiTheme="minorHAnsi" w:eastAsia="Arial MT" w:hAnsiTheme="minorHAnsi" w:cstheme="minorHAnsi"/>
              </w:rPr>
              <w:t>parciales</w:t>
            </w:r>
            <w:r w:rsidR="00925A3A">
              <w:rPr>
                <w:rFonts w:asciiTheme="minorHAnsi" w:eastAsia="Arial MT" w:hAnsiTheme="minorHAnsi" w:cstheme="minorHAnsi"/>
              </w:rPr>
              <w:t xml:space="preserve"> al crédito)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9933A0" w14:textId="5EC14B79" w:rsidR="00B310A5" w:rsidRDefault="00B310A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E4F6C" w14:textId="77777777" w:rsidR="00B310A5" w:rsidRPr="001B6EE8" w:rsidRDefault="00B310A5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324CB244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F71024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F71024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F66817" w14:textId="77777777" w:rsidR="001F0D86" w:rsidRPr="00CD5328" w:rsidRDefault="001F0D86" w:rsidP="001F0D86">
      <w:pPr>
        <w:widowControl w:val="0"/>
        <w:autoSpaceDE w:val="0"/>
        <w:autoSpaceDN w:val="0"/>
        <w:adjustRightInd w:val="0"/>
        <w:jc w:val="both"/>
        <w:rPr>
          <w:rFonts w:cs="Arial"/>
        </w:rPr>
      </w:pPr>
    </w:p>
    <w:p w14:paraId="13F5D67F" w14:textId="77777777" w:rsidR="001F0D86" w:rsidRPr="00CD5328" w:rsidRDefault="001F0D86" w:rsidP="001F0D86">
      <w:pPr>
        <w:widowControl w:val="0"/>
        <w:jc w:val="center"/>
        <w:rPr>
          <w:rFonts w:cs="Arial"/>
        </w:rPr>
      </w:pPr>
      <w:bookmarkStart w:id="1" w:name="_Hlk207008868"/>
      <w:r w:rsidRPr="00CD5328">
        <w:rPr>
          <w:rFonts w:cs="Arial"/>
        </w:rPr>
        <w:t>…….………………………….…………………..</w:t>
      </w:r>
    </w:p>
    <w:p w14:paraId="59328DD8" w14:textId="77777777" w:rsidR="001F0D86" w:rsidRPr="00CD5328" w:rsidRDefault="001F0D86" w:rsidP="001F0D86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 xml:space="preserve">Firma, </w:t>
      </w:r>
      <w:r>
        <w:rPr>
          <w:rFonts w:cs="Arial"/>
          <w:b/>
        </w:rPr>
        <w:t xml:space="preserve">Sello, </w:t>
      </w:r>
      <w:r w:rsidRPr="00CD5328">
        <w:rPr>
          <w:rFonts w:cs="Arial"/>
          <w:b/>
        </w:rPr>
        <w:t>Nombres y Apellidos del postor o</w:t>
      </w:r>
    </w:p>
    <w:p w14:paraId="03786ACB" w14:textId="77777777" w:rsidR="001F0D86" w:rsidRDefault="001F0D86" w:rsidP="001F0D86">
      <w:pPr>
        <w:widowControl w:val="0"/>
        <w:jc w:val="center"/>
        <w:rPr>
          <w:rFonts w:cs="Arial"/>
          <w:b/>
        </w:rPr>
      </w:pPr>
      <w:r w:rsidRPr="00CD5328">
        <w:rPr>
          <w:rFonts w:cs="Arial"/>
          <w:b/>
        </w:rPr>
        <w:t>Representante legal o común, según corresponda</w:t>
      </w:r>
    </w:p>
    <w:p w14:paraId="3DA5A09F" w14:textId="77777777" w:rsidR="001F0D86" w:rsidRDefault="001F0D86" w:rsidP="001F0D86">
      <w:pPr>
        <w:widowControl w:val="0"/>
        <w:jc w:val="center"/>
        <w:rPr>
          <w:rFonts w:cs="Arial"/>
          <w:b/>
        </w:rPr>
      </w:pPr>
      <w:r>
        <w:rPr>
          <w:rFonts w:cs="Arial"/>
          <w:b/>
        </w:rPr>
        <w:t>Cargo que ocupa</w:t>
      </w:r>
    </w:p>
    <w:p w14:paraId="160FDA6B" w14:textId="77777777" w:rsidR="001F0D86" w:rsidRPr="00CD5328" w:rsidRDefault="001F0D86" w:rsidP="001F0D86">
      <w:pPr>
        <w:widowControl w:val="0"/>
        <w:jc w:val="center"/>
        <w:rPr>
          <w:rFonts w:cs="Arial"/>
          <w:b/>
        </w:rPr>
      </w:pPr>
      <w:r>
        <w:rPr>
          <w:rFonts w:cs="Arial"/>
          <w:b/>
        </w:rPr>
        <w:t>Nombre de la empresa</w:t>
      </w:r>
    </w:p>
    <w:bookmarkEnd w:id="1"/>
    <w:p w14:paraId="6FBA5D3E" w14:textId="77777777" w:rsidR="001912D5" w:rsidRDefault="001912D5" w:rsidP="00963557"/>
    <w:p w14:paraId="23E17B16" w14:textId="77777777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lastRenderedPageBreak/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headerReference w:type="default" r:id="rId11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  <w:footnote w:id="1">
    <w:p w14:paraId="7D17F0C4" w14:textId="554E7174" w:rsidR="00744677" w:rsidRPr="00744677" w:rsidRDefault="00744677">
      <w:pPr>
        <w:pStyle w:val="Textonotapie"/>
        <w:rPr>
          <w:sz w:val="16"/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925A3A">
        <w:rPr>
          <w:sz w:val="16"/>
          <w:lang w:val="es-ES"/>
        </w:rPr>
        <w:t xml:space="preserve">De acuerdo al literal </w:t>
      </w:r>
      <w:r>
        <w:rPr>
          <w:sz w:val="16"/>
          <w:lang w:val="es-ES"/>
        </w:rPr>
        <w:t>a</w:t>
      </w:r>
      <w:bookmarkStart w:id="0" w:name="_GoBack"/>
      <w:bookmarkEnd w:id="0"/>
      <w:r w:rsidRPr="00925A3A">
        <w:rPr>
          <w:sz w:val="16"/>
          <w:lang w:val="es-ES"/>
        </w:rPr>
        <w:t xml:space="preserve"> del numeral 13 de los TDR</w:t>
      </w:r>
    </w:p>
  </w:footnote>
  <w:footnote w:id="2">
    <w:p w14:paraId="72B4AB7F" w14:textId="34559110" w:rsidR="00925A3A" w:rsidRPr="00925A3A" w:rsidRDefault="00925A3A">
      <w:pPr>
        <w:pStyle w:val="Textonotapie"/>
        <w:rPr>
          <w:sz w:val="16"/>
          <w:lang w:val="es-ES"/>
        </w:rPr>
      </w:pPr>
      <w:r w:rsidRPr="00925A3A">
        <w:rPr>
          <w:rStyle w:val="Refdenotaalpie"/>
          <w:sz w:val="16"/>
        </w:rPr>
        <w:footnoteRef/>
      </w:r>
      <w:r w:rsidRPr="00925A3A">
        <w:rPr>
          <w:sz w:val="16"/>
        </w:rPr>
        <w:t xml:space="preserve"> </w:t>
      </w:r>
      <w:r w:rsidRPr="00925A3A">
        <w:rPr>
          <w:sz w:val="16"/>
          <w:lang w:val="es-ES"/>
        </w:rPr>
        <w:t>De acuerdo al literal b del numeral 13 de los TDR</w:t>
      </w:r>
    </w:p>
  </w:footnote>
  <w:footnote w:id="3">
    <w:p w14:paraId="7B21A866" w14:textId="030BFBC2" w:rsidR="00925A3A" w:rsidRPr="00925A3A" w:rsidRDefault="00925A3A">
      <w:pPr>
        <w:pStyle w:val="Textonotapie"/>
        <w:rPr>
          <w:lang w:val="es-ES"/>
        </w:rPr>
      </w:pPr>
      <w:r w:rsidRPr="00925A3A">
        <w:rPr>
          <w:rStyle w:val="Refdenotaalpie"/>
          <w:sz w:val="16"/>
        </w:rPr>
        <w:footnoteRef/>
      </w:r>
      <w:r w:rsidRPr="00925A3A">
        <w:rPr>
          <w:sz w:val="16"/>
        </w:rPr>
        <w:t xml:space="preserve"> </w:t>
      </w:r>
      <w:r w:rsidRPr="00925A3A">
        <w:rPr>
          <w:sz w:val="16"/>
          <w:lang w:val="es-ES"/>
        </w:rPr>
        <w:t>De acuerdo al literal 10.6 del numeral 10 de los TDR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F9781" w14:textId="662F60A9" w:rsidR="001F0D86" w:rsidRPr="008C21DD" w:rsidRDefault="001F0D86" w:rsidP="008C21DD">
    <w:pPr>
      <w:pStyle w:val="Encabezado"/>
    </w:pPr>
    <w:bookmarkStart w:id="2" w:name="_Hlk207008841"/>
  </w:p>
  <w:bookmarkEnd w:id="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B3615"/>
    <w:rsid w:val="000D5067"/>
    <w:rsid w:val="000E522C"/>
    <w:rsid w:val="000F198A"/>
    <w:rsid w:val="000F25F1"/>
    <w:rsid w:val="001267F4"/>
    <w:rsid w:val="001367A3"/>
    <w:rsid w:val="001912D5"/>
    <w:rsid w:val="001B6EE8"/>
    <w:rsid w:val="001C7DC1"/>
    <w:rsid w:val="001D72E4"/>
    <w:rsid w:val="001F0D86"/>
    <w:rsid w:val="002106BE"/>
    <w:rsid w:val="0023318D"/>
    <w:rsid w:val="00253BFC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44677"/>
    <w:rsid w:val="007D3DD7"/>
    <w:rsid w:val="007F6839"/>
    <w:rsid w:val="00821085"/>
    <w:rsid w:val="00825D33"/>
    <w:rsid w:val="00843E9B"/>
    <w:rsid w:val="008C21DD"/>
    <w:rsid w:val="008E52A3"/>
    <w:rsid w:val="00925A3A"/>
    <w:rsid w:val="0094367D"/>
    <w:rsid w:val="009548DB"/>
    <w:rsid w:val="00963557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12AB8"/>
    <w:rsid w:val="00B2305B"/>
    <w:rsid w:val="00B310A5"/>
    <w:rsid w:val="00B3749D"/>
    <w:rsid w:val="00BA49C1"/>
    <w:rsid w:val="00BC65BE"/>
    <w:rsid w:val="00BE1BAD"/>
    <w:rsid w:val="00C01D87"/>
    <w:rsid w:val="00C519AA"/>
    <w:rsid w:val="00C51B30"/>
    <w:rsid w:val="00CA52DA"/>
    <w:rsid w:val="00CE02C2"/>
    <w:rsid w:val="00DA267E"/>
    <w:rsid w:val="00DB396B"/>
    <w:rsid w:val="00DF18EA"/>
    <w:rsid w:val="00DF4904"/>
    <w:rsid w:val="00E43457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71024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25A3A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25A3A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25A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1e46a757-7342-4a7a-ae12-9431167db7c0"/>
    <ds:schemaRef ds:uri="44fb976d-fa94-4fd9-806c-0cfd1f2d40b9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62ABA1-43B2-4576-95FC-1CCB3B8AE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32</cp:revision>
  <dcterms:created xsi:type="dcterms:W3CDTF">2025-05-21T16:07:00Z</dcterms:created>
  <dcterms:modified xsi:type="dcterms:W3CDTF">2025-08-28T15:09:00Z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