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94C74" w14:textId="77777777" w:rsidR="002D005F" w:rsidRPr="002134B3" w:rsidRDefault="002D005F" w:rsidP="002D005F">
      <w:pPr>
        <w:pStyle w:val="Subttulo"/>
        <w:autoSpaceDE/>
        <w:autoSpaceDN/>
        <w:adjustRightInd/>
        <w:rPr>
          <w:rFonts w:cs="Arial"/>
          <w:sz w:val="22"/>
          <w:szCs w:val="22"/>
          <w:u w:val="single"/>
        </w:rPr>
      </w:pPr>
      <w:r w:rsidRPr="002134B3">
        <w:rPr>
          <w:rFonts w:cs="Arial"/>
          <w:sz w:val="22"/>
          <w:szCs w:val="22"/>
          <w:u w:val="single"/>
        </w:rPr>
        <w:t>DECLARACIÓN JURADA</w:t>
      </w:r>
    </w:p>
    <w:p w14:paraId="4FF6C59F" w14:textId="77777777" w:rsidR="002D005F" w:rsidRPr="002134B3" w:rsidRDefault="002D005F" w:rsidP="002D005F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4908498A" w14:textId="77777777" w:rsidR="002D005F" w:rsidRDefault="002D005F" w:rsidP="002D005F">
      <w:pPr>
        <w:jc w:val="both"/>
        <w:rPr>
          <w:rFonts w:ascii="Arial" w:hAnsi="Arial" w:cs="Arial"/>
          <w:sz w:val="22"/>
          <w:szCs w:val="22"/>
        </w:rPr>
      </w:pPr>
    </w:p>
    <w:p w14:paraId="1FDA39E3" w14:textId="7C3FDE9C" w:rsidR="009E0032" w:rsidRPr="003B3C67" w:rsidRDefault="009E0032" w:rsidP="009E0032">
      <w:pPr>
        <w:pStyle w:val="Textoindependiente"/>
        <w:rPr>
          <w:rFonts w:ascii="Arial" w:hAnsi="Arial" w:cs="Arial"/>
          <w:color w:val="FF0000"/>
          <w:sz w:val="22"/>
          <w:szCs w:val="22"/>
        </w:rPr>
      </w:pPr>
      <w:r w:rsidRPr="00F46B53">
        <w:rPr>
          <w:rFonts w:ascii="Arial" w:hAnsi="Arial" w:cs="Arial"/>
          <w:color w:val="FF0000"/>
          <w:sz w:val="22"/>
          <w:szCs w:val="22"/>
        </w:rPr>
        <w:t xml:space="preserve">Lima, </w:t>
      </w:r>
      <w:r w:rsidR="00F46B53">
        <w:rPr>
          <w:rFonts w:ascii="Arial" w:hAnsi="Arial" w:cs="Arial"/>
          <w:color w:val="FF0000"/>
          <w:sz w:val="22"/>
          <w:szCs w:val="22"/>
        </w:rPr>
        <w:t>…..</w:t>
      </w:r>
      <w:r w:rsidRPr="00F46B53">
        <w:rPr>
          <w:rFonts w:ascii="Arial" w:hAnsi="Arial" w:cs="Arial"/>
          <w:color w:val="FF0000"/>
          <w:sz w:val="22"/>
          <w:szCs w:val="22"/>
        </w:rPr>
        <w:t xml:space="preserve"> de </w:t>
      </w:r>
      <w:r w:rsidR="00F46B53">
        <w:rPr>
          <w:rFonts w:ascii="Arial" w:hAnsi="Arial" w:cs="Arial"/>
          <w:color w:val="FF0000"/>
          <w:sz w:val="22"/>
          <w:szCs w:val="22"/>
        </w:rPr>
        <w:t>…………</w:t>
      </w:r>
      <w:r w:rsidR="005212FB" w:rsidRPr="00F46B53">
        <w:rPr>
          <w:rFonts w:ascii="Arial" w:hAnsi="Arial" w:cs="Arial"/>
          <w:color w:val="FF0000"/>
          <w:sz w:val="22"/>
          <w:szCs w:val="22"/>
        </w:rPr>
        <w:t>de 202</w:t>
      </w:r>
      <w:r w:rsidR="00F861DD">
        <w:rPr>
          <w:rFonts w:ascii="Arial" w:hAnsi="Arial" w:cs="Arial"/>
          <w:color w:val="FF0000"/>
          <w:sz w:val="22"/>
          <w:szCs w:val="22"/>
        </w:rPr>
        <w:t>5</w:t>
      </w:r>
    </w:p>
    <w:p w14:paraId="0EAD0D0C" w14:textId="77777777" w:rsidR="009E0032" w:rsidRDefault="009E0032" w:rsidP="002D005F">
      <w:pPr>
        <w:jc w:val="both"/>
        <w:rPr>
          <w:rFonts w:ascii="Arial" w:hAnsi="Arial" w:cs="Arial"/>
          <w:sz w:val="22"/>
          <w:szCs w:val="22"/>
        </w:rPr>
      </w:pPr>
    </w:p>
    <w:p w14:paraId="5DFA18BC" w14:textId="77777777" w:rsidR="002D005F" w:rsidRPr="002134B3" w:rsidRDefault="002D005F" w:rsidP="002D005F">
      <w:pPr>
        <w:jc w:val="both"/>
        <w:rPr>
          <w:rFonts w:ascii="Arial" w:hAnsi="Arial" w:cs="Arial"/>
          <w:sz w:val="22"/>
          <w:szCs w:val="22"/>
        </w:rPr>
      </w:pPr>
      <w:bookmarkStart w:id="0" w:name="_Hlk142581400"/>
      <w:r w:rsidRPr="002134B3">
        <w:rPr>
          <w:rFonts w:ascii="Arial" w:hAnsi="Arial" w:cs="Arial"/>
          <w:sz w:val="22"/>
          <w:szCs w:val="22"/>
        </w:rPr>
        <w:t>Señores:</w:t>
      </w:r>
    </w:p>
    <w:p w14:paraId="66B28236" w14:textId="6D8DF7B8" w:rsidR="002D005F" w:rsidRDefault="00AA02FE" w:rsidP="002D005F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OFICINA</w:t>
      </w:r>
      <w:r w:rsidR="006649A3">
        <w:rPr>
          <w:rFonts w:ascii="Arial" w:hAnsi="Arial" w:cs="Arial"/>
          <w:b/>
          <w:color w:val="000000"/>
          <w:sz w:val="22"/>
          <w:szCs w:val="22"/>
        </w:rPr>
        <w:t xml:space="preserve"> DE ABASTECIMIENTO </w:t>
      </w:r>
    </w:p>
    <w:p w14:paraId="4A7AE03A" w14:textId="5531F1AF" w:rsidR="006649A3" w:rsidRPr="002134B3" w:rsidRDefault="006649A3" w:rsidP="002D005F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MUNICIPALIDAD DE SAN JUAN DE LURIGANCHO</w:t>
      </w:r>
    </w:p>
    <w:p w14:paraId="693A344C" w14:textId="7995CE89" w:rsidR="002D005F" w:rsidRPr="002134B3" w:rsidRDefault="003761C0" w:rsidP="002D005F">
      <w:pPr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  <w:u w:val="single"/>
        </w:rPr>
        <w:t>Presente</w:t>
      </w:r>
      <w:r w:rsidRPr="002134B3">
        <w:rPr>
          <w:rFonts w:ascii="Arial" w:hAnsi="Arial" w:cs="Arial"/>
          <w:sz w:val="22"/>
          <w:szCs w:val="22"/>
        </w:rPr>
        <w:t>. -</w:t>
      </w:r>
    </w:p>
    <w:bookmarkEnd w:id="0"/>
    <w:p w14:paraId="78F529EA" w14:textId="77777777" w:rsidR="002D005F" w:rsidRPr="002134B3" w:rsidRDefault="002D005F" w:rsidP="002D005F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7055DBD5" w14:textId="77777777" w:rsidR="002D005F" w:rsidRPr="002134B3" w:rsidRDefault="002D005F" w:rsidP="002D005F">
      <w:pPr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 xml:space="preserve">De mi consideración: </w:t>
      </w:r>
    </w:p>
    <w:p w14:paraId="28DF74E3" w14:textId="77777777" w:rsidR="002D005F" w:rsidRPr="002134B3" w:rsidRDefault="002D005F" w:rsidP="002D005F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1F9401B5" w14:textId="77777777" w:rsidR="002D005F" w:rsidRPr="002134B3" w:rsidRDefault="002D005F" w:rsidP="002D005F">
      <w:pPr>
        <w:ind w:left="30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>La</w:t>
      </w:r>
      <w:r w:rsidR="00AF2A98">
        <w:rPr>
          <w:rFonts w:ascii="Arial" w:hAnsi="Arial" w:cs="Arial"/>
          <w:sz w:val="22"/>
          <w:szCs w:val="22"/>
        </w:rPr>
        <w:t xml:space="preserve"> </w:t>
      </w:r>
      <w:r w:rsidRPr="002134B3">
        <w:rPr>
          <w:rFonts w:ascii="Arial" w:hAnsi="Arial" w:cs="Arial"/>
          <w:sz w:val="22"/>
          <w:szCs w:val="22"/>
        </w:rPr>
        <w:t>que suscribe</w:t>
      </w:r>
      <w:r w:rsidR="00DA3E97">
        <w:rPr>
          <w:rFonts w:ascii="Arial" w:hAnsi="Arial" w:cs="Arial"/>
          <w:sz w:val="22"/>
          <w:szCs w:val="22"/>
        </w:rPr>
        <w:t xml:space="preserve">, </w:t>
      </w:r>
      <w:r w:rsidR="00877D3D">
        <w:rPr>
          <w:rFonts w:ascii="Arial" w:hAnsi="Arial" w:cs="Arial"/>
          <w:sz w:val="22"/>
          <w:szCs w:val="22"/>
        </w:rPr>
        <w:t>……………………………………</w:t>
      </w:r>
      <w:r w:rsidR="00DA3E97">
        <w:rPr>
          <w:rFonts w:ascii="Arial" w:hAnsi="Arial" w:cs="Arial"/>
          <w:sz w:val="22"/>
          <w:szCs w:val="22"/>
        </w:rPr>
        <w:t xml:space="preserve">, </w:t>
      </w:r>
      <w:r w:rsidRPr="002134B3">
        <w:rPr>
          <w:rFonts w:ascii="Arial" w:hAnsi="Arial" w:cs="Arial"/>
          <w:sz w:val="22"/>
          <w:szCs w:val="22"/>
        </w:rPr>
        <w:t>identificada con D.N.I Nº</w:t>
      </w:r>
      <w:r w:rsidR="00756752">
        <w:rPr>
          <w:rFonts w:ascii="Arial" w:hAnsi="Arial" w:cs="Arial"/>
          <w:sz w:val="22"/>
          <w:szCs w:val="22"/>
        </w:rPr>
        <w:t xml:space="preserve"> </w:t>
      </w:r>
      <w:r w:rsidR="00877D3D">
        <w:rPr>
          <w:rFonts w:ascii="Arial" w:hAnsi="Arial" w:cs="Arial"/>
          <w:sz w:val="22"/>
          <w:szCs w:val="22"/>
        </w:rPr>
        <w:t>………</w:t>
      </w:r>
      <w:r w:rsidRPr="002134B3">
        <w:rPr>
          <w:rFonts w:ascii="Arial" w:hAnsi="Arial" w:cs="Arial"/>
          <w:sz w:val="22"/>
          <w:szCs w:val="22"/>
        </w:rPr>
        <w:t>, con RUC Nº</w:t>
      </w:r>
      <w:r w:rsidR="00AF2A98">
        <w:rPr>
          <w:rFonts w:ascii="Arial" w:hAnsi="Arial" w:cs="Arial"/>
          <w:sz w:val="22"/>
          <w:szCs w:val="22"/>
        </w:rPr>
        <w:t xml:space="preserve"> </w:t>
      </w:r>
      <w:r w:rsidR="00877D3D">
        <w:rPr>
          <w:rFonts w:ascii="Arial" w:hAnsi="Arial" w:cs="Arial"/>
          <w:sz w:val="22"/>
          <w:szCs w:val="22"/>
        </w:rPr>
        <w:t>…………..</w:t>
      </w:r>
      <w:r w:rsidRPr="002134B3">
        <w:rPr>
          <w:rFonts w:ascii="Arial" w:hAnsi="Arial" w:cs="Arial"/>
          <w:sz w:val="22"/>
          <w:szCs w:val="22"/>
        </w:rPr>
        <w:t xml:space="preserve"> habilitado, y con domicilio real y procesal para todos sus efectos  en</w:t>
      </w:r>
      <w:r w:rsidR="00AF2A98">
        <w:rPr>
          <w:rFonts w:ascii="Arial" w:hAnsi="Arial" w:cs="Arial"/>
          <w:sz w:val="22"/>
          <w:szCs w:val="22"/>
        </w:rPr>
        <w:t xml:space="preserve"> </w:t>
      </w:r>
      <w:r w:rsidR="00877D3D">
        <w:rPr>
          <w:rFonts w:ascii="Arial" w:hAnsi="Arial" w:cs="Arial"/>
          <w:sz w:val="22"/>
          <w:szCs w:val="22"/>
        </w:rPr>
        <w:t>……………………………………..</w:t>
      </w:r>
      <w:r w:rsidRPr="002134B3">
        <w:rPr>
          <w:rFonts w:ascii="Arial" w:hAnsi="Arial" w:cs="Arial"/>
          <w:sz w:val="22"/>
          <w:szCs w:val="22"/>
        </w:rPr>
        <w:t>, declara bajo juramento, lo siguiente:</w:t>
      </w:r>
    </w:p>
    <w:p w14:paraId="0C123D0C" w14:textId="77777777" w:rsidR="002D005F" w:rsidRPr="002134B3" w:rsidRDefault="002D005F" w:rsidP="002D005F">
      <w:pPr>
        <w:pStyle w:val="Textoindependiente"/>
        <w:ind w:left="705" w:hanging="705"/>
        <w:jc w:val="both"/>
        <w:rPr>
          <w:rFonts w:ascii="Arial" w:hAnsi="Arial" w:cs="Arial"/>
          <w:sz w:val="22"/>
          <w:szCs w:val="22"/>
        </w:rPr>
      </w:pPr>
    </w:p>
    <w:p w14:paraId="32BCA2FE" w14:textId="77777777" w:rsidR="002D005F" w:rsidRPr="002134B3" w:rsidRDefault="002D005F" w:rsidP="00AF2A98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>No tener impedimento para contratar con el Estado.</w:t>
      </w:r>
    </w:p>
    <w:p w14:paraId="09C5B581" w14:textId="77777777" w:rsidR="002D005F" w:rsidRPr="002134B3" w:rsidRDefault="002D005F" w:rsidP="00AF2A98">
      <w:pPr>
        <w:pStyle w:val="Textoindependiente"/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00D0D76E" w14:textId="77777777" w:rsidR="002D005F" w:rsidRDefault="002D005F" w:rsidP="00AF2A98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>Conozco, acepto y me someto a las condiciones y procedimientos de la presente contratación.</w:t>
      </w:r>
    </w:p>
    <w:p w14:paraId="66E547F6" w14:textId="77777777" w:rsidR="00664F25" w:rsidRDefault="00664F25" w:rsidP="00664F25">
      <w:pPr>
        <w:pStyle w:val="Prrafodelista"/>
        <w:rPr>
          <w:rFonts w:ascii="Arial" w:hAnsi="Arial" w:cs="Arial"/>
          <w:sz w:val="22"/>
          <w:szCs w:val="22"/>
        </w:rPr>
      </w:pPr>
    </w:p>
    <w:p w14:paraId="6A4D13E2" w14:textId="2C03663B" w:rsidR="002D005F" w:rsidRDefault="006511D4" w:rsidP="006511D4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6511D4">
        <w:rPr>
          <w:rFonts w:ascii="Arial" w:hAnsi="Arial" w:cs="Arial"/>
          <w:sz w:val="22"/>
          <w:szCs w:val="22"/>
        </w:rPr>
        <w:t>No contar con impedimento contemplado Ley de General de Contrataciones públicas y su reglamento ,aprobado mediante Decreto Supremo N°009-2025-EF</w:t>
      </w:r>
    </w:p>
    <w:p w14:paraId="1975BF6D" w14:textId="77777777" w:rsidR="006511D4" w:rsidRDefault="006511D4" w:rsidP="006511D4">
      <w:pPr>
        <w:pStyle w:val="Prrafodelista"/>
        <w:rPr>
          <w:rFonts w:ascii="Arial" w:hAnsi="Arial" w:cs="Arial"/>
          <w:sz w:val="22"/>
          <w:szCs w:val="22"/>
        </w:rPr>
      </w:pPr>
    </w:p>
    <w:p w14:paraId="2A00A550" w14:textId="77777777" w:rsidR="002D005F" w:rsidRPr="002134B3" w:rsidRDefault="002D005F" w:rsidP="00AF2A98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>Soy responsable de la veracidad de los documentos e información que presento a efectos de la presente contratación.</w:t>
      </w:r>
    </w:p>
    <w:p w14:paraId="75D2AA3A" w14:textId="77777777" w:rsidR="002D005F" w:rsidRPr="002134B3" w:rsidRDefault="002D005F" w:rsidP="00AF2A98">
      <w:pPr>
        <w:pStyle w:val="Textoindependiente"/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2DD96DCE" w14:textId="77777777" w:rsidR="002D005F" w:rsidRPr="002134B3" w:rsidRDefault="002D005F" w:rsidP="00AF2A98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>Conozco y me someto a las sanciones contenidas en la Ley N° 27444, Ley del Procedimiento Administrativo General, Código Civil entre otras que correspondan.</w:t>
      </w:r>
    </w:p>
    <w:p w14:paraId="09563FB2" w14:textId="77777777" w:rsidR="002D005F" w:rsidRPr="002134B3" w:rsidRDefault="002D005F" w:rsidP="00AF2A98">
      <w:pPr>
        <w:pStyle w:val="Textoindependiente"/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4CD64A8F" w14:textId="77777777" w:rsidR="002D005F" w:rsidRPr="002134B3" w:rsidRDefault="002D005F" w:rsidP="00AF2A98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 xml:space="preserve">Soy responsable de cualquier daño material </w:t>
      </w:r>
      <w:r>
        <w:rPr>
          <w:rFonts w:ascii="Arial" w:hAnsi="Arial" w:cs="Arial"/>
          <w:sz w:val="22"/>
          <w:szCs w:val="22"/>
        </w:rPr>
        <w:t>o</w:t>
      </w:r>
      <w:r w:rsidRPr="002134B3">
        <w:rPr>
          <w:rFonts w:ascii="Arial" w:hAnsi="Arial" w:cs="Arial"/>
          <w:sz w:val="22"/>
          <w:szCs w:val="22"/>
        </w:rPr>
        <w:t xml:space="preserve"> económico que pueda causar a la Entidad </w:t>
      </w:r>
      <w:r>
        <w:rPr>
          <w:rFonts w:ascii="Arial" w:hAnsi="Arial" w:cs="Arial"/>
          <w:sz w:val="22"/>
          <w:szCs w:val="22"/>
        </w:rPr>
        <w:t>o</w:t>
      </w:r>
      <w:r w:rsidRPr="002134B3">
        <w:rPr>
          <w:rFonts w:ascii="Arial" w:hAnsi="Arial" w:cs="Arial"/>
          <w:sz w:val="22"/>
          <w:szCs w:val="22"/>
        </w:rPr>
        <w:t xml:space="preserve"> a terceros en el desarrollo de </w:t>
      </w:r>
      <w:r>
        <w:rPr>
          <w:rFonts w:ascii="Arial" w:hAnsi="Arial" w:cs="Arial"/>
          <w:sz w:val="22"/>
          <w:szCs w:val="22"/>
        </w:rPr>
        <w:t>mi</w:t>
      </w:r>
      <w:r w:rsidRPr="002134B3">
        <w:rPr>
          <w:rFonts w:ascii="Arial" w:hAnsi="Arial" w:cs="Arial"/>
          <w:sz w:val="22"/>
          <w:szCs w:val="22"/>
        </w:rPr>
        <w:t xml:space="preserve">s </w:t>
      </w:r>
      <w:r>
        <w:rPr>
          <w:rFonts w:ascii="Arial" w:hAnsi="Arial" w:cs="Arial"/>
          <w:sz w:val="22"/>
          <w:szCs w:val="22"/>
        </w:rPr>
        <w:t>actividades</w:t>
      </w:r>
      <w:r w:rsidRPr="002134B3">
        <w:rPr>
          <w:rFonts w:ascii="Arial" w:hAnsi="Arial" w:cs="Arial"/>
          <w:sz w:val="22"/>
          <w:szCs w:val="22"/>
        </w:rPr>
        <w:t>.</w:t>
      </w:r>
    </w:p>
    <w:p w14:paraId="53F720F2" w14:textId="77777777" w:rsidR="002D005F" w:rsidRPr="002134B3" w:rsidRDefault="002D005F" w:rsidP="00AF2A98">
      <w:pPr>
        <w:pStyle w:val="Textoindependiente"/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4AB7CB51" w14:textId="77777777" w:rsidR="002D005F" w:rsidRPr="002134B3" w:rsidRDefault="002D005F" w:rsidP="00AF2A98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>Cumpliré con la reserva confidencial de información que pueda acc</w:t>
      </w:r>
      <w:r>
        <w:rPr>
          <w:rFonts w:ascii="Arial" w:hAnsi="Arial" w:cs="Arial"/>
          <w:sz w:val="22"/>
          <w:szCs w:val="22"/>
        </w:rPr>
        <w:t>eder en cumplimiento de la prestación del servicio</w:t>
      </w:r>
      <w:r w:rsidRPr="002134B3">
        <w:rPr>
          <w:rFonts w:ascii="Arial" w:hAnsi="Arial" w:cs="Arial"/>
          <w:sz w:val="22"/>
          <w:szCs w:val="22"/>
        </w:rPr>
        <w:t xml:space="preserve">. </w:t>
      </w:r>
    </w:p>
    <w:p w14:paraId="07FFAF62" w14:textId="77777777" w:rsidR="002D005F" w:rsidRPr="002134B3" w:rsidRDefault="002D005F" w:rsidP="00AF2A98">
      <w:pPr>
        <w:pStyle w:val="Textoindependiente"/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6F7E49E" w14:textId="77777777" w:rsidR="002D005F" w:rsidRPr="002134B3" w:rsidRDefault="002D005F" w:rsidP="00AF2A98">
      <w:pPr>
        <w:pStyle w:val="Textoindependiente"/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2134B3">
        <w:rPr>
          <w:rFonts w:ascii="Arial" w:hAnsi="Arial" w:cs="Arial"/>
          <w:sz w:val="22"/>
          <w:szCs w:val="22"/>
        </w:rPr>
        <w:t>No tener dentro de la Entidad parientes hasta el cuarto grado de consanguinidad, segundo de afinidad, por razón de matrimonio, unión de hecho o convivencia, que sean funcionarios, directivos, servidores públicos y/o persona</w:t>
      </w:r>
      <w:r w:rsidRPr="00F43A43">
        <w:rPr>
          <w:rFonts w:ascii="Arial" w:hAnsi="Arial" w:cs="Arial"/>
          <w:sz w:val="22"/>
          <w:szCs w:val="22"/>
        </w:rPr>
        <w:t>l de confianza</w:t>
      </w:r>
      <w:r w:rsidRPr="00F43A43">
        <w:rPr>
          <w:rFonts w:ascii="Arial" w:hAnsi="Arial" w:cs="Arial"/>
          <w:sz w:val="21"/>
          <w:szCs w:val="21"/>
        </w:rPr>
        <w:t>.</w:t>
      </w:r>
    </w:p>
    <w:p w14:paraId="1F0A6D13" w14:textId="77777777" w:rsidR="002D005F" w:rsidRPr="002134B3" w:rsidRDefault="002D005F" w:rsidP="002D005F">
      <w:pPr>
        <w:pStyle w:val="Textoindependiente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6E072620" w14:textId="77777777" w:rsidR="002D005F" w:rsidRPr="002134B3" w:rsidRDefault="002D005F" w:rsidP="002D005F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1728A5F2" w14:textId="77777777" w:rsidR="002D005F" w:rsidRPr="002134B3" w:rsidRDefault="002D005F" w:rsidP="002D005F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0D72E087" w14:textId="77777777" w:rsidR="002D005F" w:rsidRDefault="002D005F" w:rsidP="00AF2A98">
      <w:pPr>
        <w:rPr>
          <w:rFonts w:ascii="Arial" w:hAnsi="Arial" w:cs="Arial"/>
          <w:i/>
          <w:sz w:val="22"/>
          <w:szCs w:val="22"/>
        </w:rPr>
      </w:pPr>
    </w:p>
    <w:p w14:paraId="14A4F54C" w14:textId="77777777" w:rsidR="003B3C67" w:rsidRDefault="003B3C67" w:rsidP="00AF2A98">
      <w:pPr>
        <w:rPr>
          <w:rFonts w:ascii="Arial" w:hAnsi="Arial" w:cs="Arial"/>
          <w:i/>
          <w:sz w:val="22"/>
          <w:szCs w:val="22"/>
        </w:rPr>
      </w:pPr>
    </w:p>
    <w:p w14:paraId="0B1C4395" w14:textId="77777777" w:rsidR="00AF2A98" w:rsidRPr="002134B3" w:rsidRDefault="00AF2A98" w:rsidP="00AF2A98">
      <w:pPr>
        <w:rPr>
          <w:rFonts w:ascii="Arial" w:hAnsi="Arial" w:cs="Arial"/>
          <w:i/>
          <w:sz w:val="22"/>
          <w:szCs w:val="22"/>
        </w:rPr>
      </w:pPr>
    </w:p>
    <w:p w14:paraId="565968DE" w14:textId="093F80AD" w:rsidR="002D005F" w:rsidRPr="00AF2A98" w:rsidRDefault="003761C0" w:rsidP="002D005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</w:t>
      </w:r>
    </w:p>
    <w:p w14:paraId="3F190043" w14:textId="77777777" w:rsidR="00CF07F6" w:rsidRPr="00AF2A98" w:rsidRDefault="00877D3D" w:rsidP="002D005F">
      <w:pPr>
        <w:ind w:left="30"/>
        <w:jc w:val="both"/>
        <w:rPr>
          <w:rFonts w:ascii="Arial" w:hAnsi="Arial" w:cs="Arial"/>
          <w:b/>
          <w:sz w:val="22"/>
          <w:szCs w:val="22"/>
        </w:rPr>
      </w:pPr>
      <w:r w:rsidRPr="006D6DF6">
        <w:rPr>
          <w:rFonts w:ascii="Arial" w:hAnsi="Arial" w:cs="Arial"/>
          <w:b/>
          <w:sz w:val="22"/>
          <w:szCs w:val="22"/>
        </w:rPr>
        <w:t>NOMBRES Y APELLIDOS</w:t>
      </w:r>
    </w:p>
    <w:p w14:paraId="3D2BEE98" w14:textId="77777777" w:rsidR="002D005F" w:rsidRPr="00AF2A98" w:rsidRDefault="002D005F" w:rsidP="002D005F">
      <w:pPr>
        <w:ind w:left="30"/>
        <w:jc w:val="both"/>
        <w:rPr>
          <w:rFonts w:ascii="Arial" w:hAnsi="Arial" w:cs="Arial"/>
          <w:sz w:val="22"/>
          <w:szCs w:val="22"/>
        </w:rPr>
      </w:pPr>
      <w:r w:rsidRPr="00AF2A98">
        <w:rPr>
          <w:rFonts w:ascii="Arial" w:hAnsi="Arial" w:cs="Arial"/>
          <w:sz w:val="22"/>
          <w:szCs w:val="22"/>
        </w:rPr>
        <w:t xml:space="preserve">DNI Nº </w:t>
      </w:r>
      <w:r w:rsidR="00877D3D">
        <w:rPr>
          <w:rFonts w:ascii="Arial" w:hAnsi="Arial" w:cs="Arial"/>
          <w:sz w:val="22"/>
          <w:szCs w:val="22"/>
        </w:rPr>
        <w:t>………….</w:t>
      </w:r>
    </w:p>
    <w:p w14:paraId="596D1868" w14:textId="77777777" w:rsidR="002D005F" w:rsidRPr="002134B3" w:rsidRDefault="002D005F" w:rsidP="002D005F">
      <w:pPr>
        <w:jc w:val="center"/>
        <w:rPr>
          <w:rFonts w:ascii="Arial" w:hAnsi="Arial" w:cs="Arial"/>
          <w:sz w:val="22"/>
          <w:szCs w:val="22"/>
        </w:rPr>
      </w:pPr>
    </w:p>
    <w:p w14:paraId="494E29CB" w14:textId="77777777" w:rsidR="002D005F" w:rsidRPr="002134B3" w:rsidRDefault="002D005F" w:rsidP="005340CC">
      <w:pPr>
        <w:jc w:val="center"/>
        <w:rPr>
          <w:rFonts w:ascii="Arial" w:hAnsi="Arial" w:cs="Arial"/>
          <w:sz w:val="22"/>
          <w:szCs w:val="22"/>
        </w:rPr>
      </w:pPr>
    </w:p>
    <w:sectPr w:rsidR="002D005F" w:rsidRPr="002134B3" w:rsidSect="00C77E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03214" w14:textId="77777777" w:rsidR="00C77EC9" w:rsidRDefault="00C77EC9" w:rsidP="003761C0">
      <w:r>
        <w:separator/>
      </w:r>
    </w:p>
  </w:endnote>
  <w:endnote w:type="continuationSeparator" w:id="0">
    <w:p w14:paraId="50521190" w14:textId="77777777" w:rsidR="00C77EC9" w:rsidRDefault="00C77EC9" w:rsidP="00376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84592" w14:textId="77777777" w:rsidR="004056D6" w:rsidRDefault="004056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9FCC5" w14:textId="77777777" w:rsidR="004056D6" w:rsidRDefault="004056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075E2" w14:textId="77777777" w:rsidR="004056D6" w:rsidRDefault="004056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A8E4B" w14:textId="77777777" w:rsidR="00C77EC9" w:rsidRDefault="00C77EC9" w:rsidP="003761C0">
      <w:r>
        <w:separator/>
      </w:r>
    </w:p>
  </w:footnote>
  <w:footnote w:type="continuationSeparator" w:id="0">
    <w:p w14:paraId="24AADEDF" w14:textId="77777777" w:rsidR="00C77EC9" w:rsidRDefault="00C77EC9" w:rsidP="00376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C64B" w14:textId="77777777" w:rsidR="004056D6" w:rsidRDefault="004056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C58CD" w14:textId="3E061708" w:rsidR="003761C0" w:rsidRDefault="005212FB" w:rsidP="005212FB">
    <w:pPr>
      <w:pStyle w:val="Sinespaciado"/>
      <w:jc w:val="center"/>
    </w:pPr>
    <w:r w:rsidRPr="00542D11">
      <w:rPr>
        <w:sz w:val="18"/>
      </w:rPr>
      <w:t>“AÑO DEL BICENTENARIO, DE LA CONSOLIDACIÓN DE NUESTRA INDEPENDENCIA, Y DE LA CONMEMORACIÓN DE LAS HEROICAS</w:t>
    </w:r>
    <w:r>
      <w:rPr>
        <w:sz w:val="18"/>
      </w:rPr>
      <w:t xml:space="preserve"> BATALLAS DE JUNÍN Y AYACUCHO”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5313F" w14:textId="77777777" w:rsidR="004056D6" w:rsidRDefault="004056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346D9"/>
    <w:multiLevelType w:val="hybridMultilevel"/>
    <w:tmpl w:val="6F1863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D12F6"/>
    <w:multiLevelType w:val="hybridMultilevel"/>
    <w:tmpl w:val="6F1863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760153">
    <w:abstractNumId w:val="0"/>
  </w:num>
  <w:num w:numId="2" w16cid:durableId="1361513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0CC"/>
    <w:rsid w:val="00005C00"/>
    <w:rsid w:val="0003195A"/>
    <w:rsid w:val="00035956"/>
    <w:rsid w:val="000566A7"/>
    <w:rsid w:val="00067BBE"/>
    <w:rsid w:val="00077AEA"/>
    <w:rsid w:val="00080F36"/>
    <w:rsid w:val="0008720A"/>
    <w:rsid w:val="000B6A8C"/>
    <w:rsid w:val="000C2411"/>
    <w:rsid w:val="000D4601"/>
    <w:rsid w:val="000E2BD7"/>
    <w:rsid w:val="000E2F0E"/>
    <w:rsid w:val="00107211"/>
    <w:rsid w:val="0013548F"/>
    <w:rsid w:val="00140349"/>
    <w:rsid w:val="0014268A"/>
    <w:rsid w:val="00147145"/>
    <w:rsid w:val="001524BB"/>
    <w:rsid w:val="001606D1"/>
    <w:rsid w:val="00165A8D"/>
    <w:rsid w:val="00167E72"/>
    <w:rsid w:val="001835DE"/>
    <w:rsid w:val="00184061"/>
    <w:rsid w:val="0019696C"/>
    <w:rsid w:val="001B4C03"/>
    <w:rsid w:val="001D3D34"/>
    <w:rsid w:val="001E3663"/>
    <w:rsid w:val="001E7091"/>
    <w:rsid w:val="002134B3"/>
    <w:rsid w:val="00217025"/>
    <w:rsid w:val="00217130"/>
    <w:rsid w:val="00221DC9"/>
    <w:rsid w:val="00226C67"/>
    <w:rsid w:val="00237C90"/>
    <w:rsid w:val="0025348D"/>
    <w:rsid w:val="00272E1A"/>
    <w:rsid w:val="002937B3"/>
    <w:rsid w:val="002A1499"/>
    <w:rsid w:val="002A213D"/>
    <w:rsid w:val="002A769C"/>
    <w:rsid w:val="002B163D"/>
    <w:rsid w:val="002C47EF"/>
    <w:rsid w:val="002C6168"/>
    <w:rsid w:val="002C6199"/>
    <w:rsid w:val="002D005F"/>
    <w:rsid w:val="002E3A95"/>
    <w:rsid w:val="003142F1"/>
    <w:rsid w:val="00314CD1"/>
    <w:rsid w:val="00325F50"/>
    <w:rsid w:val="00330427"/>
    <w:rsid w:val="00343A94"/>
    <w:rsid w:val="00344488"/>
    <w:rsid w:val="003761C0"/>
    <w:rsid w:val="003B2058"/>
    <w:rsid w:val="003B3C67"/>
    <w:rsid w:val="003D29DB"/>
    <w:rsid w:val="003E55D8"/>
    <w:rsid w:val="003E7850"/>
    <w:rsid w:val="003E7F51"/>
    <w:rsid w:val="004000FE"/>
    <w:rsid w:val="004056D6"/>
    <w:rsid w:val="00410179"/>
    <w:rsid w:val="00410D95"/>
    <w:rsid w:val="004321B9"/>
    <w:rsid w:val="00450783"/>
    <w:rsid w:val="0045626D"/>
    <w:rsid w:val="004751FC"/>
    <w:rsid w:val="00482DD8"/>
    <w:rsid w:val="004846C7"/>
    <w:rsid w:val="004976D3"/>
    <w:rsid w:val="004A2965"/>
    <w:rsid w:val="004B19F6"/>
    <w:rsid w:val="004B3C31"/>
    <w:rsid w:val="004E7BA2"/>
    <w:rsid w:val="00500DF1"/>
    <w:rsid w:val="00507598"/>
    <w:rsid w:val="0051011A"/>
    <w:rsid w:val="005157CB"/>
    <w:rsid w:val="005212FB"/>
    <w:rsid w:val="005320F2"/>
    <w:rsid w:val="005340CC"/>
    <w:rsid w:val="00536239"/>
    <w:rsid w:val="00552A2B"/>
    <w:rsid w:val="00557A09"/>
    <w:rsid w:val="00565E07"/>
    <w:rsid w:val="005668B9"/>
    <w:rsid w:val="005A3B3E"/>
    <w:rsid w:val="005A6010"/>
    <w:rsid w:val="005B3CC5"/>
    <w:rsid w:val="005C03F8"/>
    <w:rsid w:val="005C693F"/>
    <w:rsid w:val="005D12E8"/>
    <w:rsid w:val="005D222E"/>
    <w:rsid w:val="005E75A3"/>
    <w:rsid w:val="006211F4"/>
    <w:rsid w:val="006269F6"/>
    <w:rsid w:val="00637F95"/>
    <w:rsid w:val="00645696"/>
    <w:rsid w:val="006511D4"/>
    <w:rsid w:val="006649A3"/>
    <w:rsid w:val="00664F25"/>
    <w:rsid w:val="006775E3"/>
    <w:rsid w:val="00684E28"/>
    <w:rsid w:val="00691E66"/>
    <w:rsid w:val="00693D21"/>
    <w:rsid w:val="006A2193"/>
    <w:rsid w:val="006B231E"/>
    <w:rsid w:val="006C49CE"/>
    <w:rsid w:val="006D6DF6"/>
    <w:rsid w:val="0070657B"/>
    <w:rsid w:val="00710A20"/>
    <w:rsid w:val="00725CD4"/>
    <w:rsid w:val="00732DE0"/>
    <w:rsid w:val="00756752"/>
    <w:rsid w:val="007A4D04"/>
    <w:rsid w:val="007C43DD"/>
    <w:rsid w:val="007C4CF5"/>
    <w:rsid w:val="007C68EC"/>
    <w:rsid w:val="007D1C4A"/>
    <w:rsid w:val="007D3E1C"/>
    <w:rsid w:val="007D5FDD"/>
    <w:rsid w:val="0081292C"/>
    <w:rsid w:val="008149AE"/>
    <w:rsid w:val="00850991"/>
    <w:rsid w:val="00874598"/>
    <w:rsid w:val="00877D3D"/>
    <w:rsid w:val="00886DCA"/>
    <w:rsid w:val="00887ADB"/>
    <w:rsid w:val="008B6E58"/>
    <w:rsid w:val="008D3334"/>
    <w:rsid w:val="008D6639"/>
    <w:rsid w:val="008E3A1C"/>
    <w:rsid w:val="008E5348"/>
    <w:rsid w:val="008F5DE4"/>
    <w:rsid w:val="00921BE8"/>
    <w:rsid w:val="00927720"/>
    <w:rsid w:val="00932508"/>
    <w:rsid w:val="00935B8E"/>
    <w:rsid w:val="00950175"/>
    <w:rsid w:val="00951B1F"/>
    <w:rsid w:val="00953AEB"/>
    <w:rsid w:val="0095574B"/>
    <w:rsid w:val="00956C04"/>
    <w:rsid w:val="00965E78"/>
    <w:rsid w:val="00970D67"/>
    <w:rsid w:val="00971E0C"/>
    <w:rsid w:val="009A4AC8"/>
    <w:rsid w:val="009C7299"/>
    <w:rsid w:val="009D4AAA"/>
    <w:rsid w:val="009E0032"/>
    <w:rsid w:val="009F345F"/>
    <w:rsid w:val="009F5E67"/>
    <w:rsid w:val="00A05F27"/>
    <w:rsid w:val="00A276F3"/>
    <w:rsid w:val="00A31303"/>
    <w:rsid w:val="00A31770"/>
    <w:rsid w:val="00A43BC7"/>
    <w:rsid w:val="00A74F62"/>
    <w:rsid w:val="00A75D92"/>
    <w:rsid w:val="00A80890"/>
    <w:rsid w:val="00AA02FE"/>
    <w:rsid w:val="00AA6AD9"/>
    <w:rsid w:val="00AB72F7"/>
    <w:rsid w:val="00AD330B"/>
    <w:rsid w:val="00AD7A2A"/>
    <w:rsid w:val="00AE1399"/>
    <w:rsid w:val="00AE391B"/>
    <w:rsid w:val="00AE53B8"/>
    <w:rsid w:val="00AE769A"/>
    <w:rsid w:val="00AF1D23"/>
    <w:rsid w:val="00AF2A98"/>
    <w:rsid w:val="00B00609"/>
    <w:rsid w:val="00B07A6F"/>
    <w:rsid w:val="00B115FF"/>
    <w:rsid w:val="00B31BFD"/>
    <w:rsid w:val="00B33B3B"/>
    <w:rsid w:val="00B71CAF"/>
    <w:rsid w:val="00B73842"/>
    <w:rsid w:val="00B87C13"/>
    <w:rsid w:val="00BC0BD7"/>
    <w:rsid w:val="00BF30B4"/>
    <w:rsid w:val="00C03BA2"/>
    <w:rsid w:val="00C14811"/>
    <w:rsid w:val="00C31CCD"/>
    <w:rsid w:val="00C7384D"/>
    <w:rsid w:val="00C7763B"/>
    <w:rsid w:val="00C77EC9"/>
    <w:rsid w:val="00C8260D"/>
    <w:rsid w:val="00C82D0C"/>
    <w:rsid w:val="00C8317D"/>
    <w:rsid w:val="00C93883"/>
    <w:rsid w:val="00C94459"/>
    <w:rsid w:val="00CC1BFC"/>
    <w:rsid w:val="00CC57DB"/>
    <w:rsid w:val="00CD7AD0"/>
    <w:rsid w:val="00CF07F6"/>
    <w:rsid w:val="00CF21C9"/>
    <w:rsid w:val="00CF5A6E"/>
    <w:rsid w:val="00D00E59"/>
    <w:rsid w:val="00D022D4"/>
    <w:rsid w:val="00D262FD"/>
    <w:rsid w:val="00D3517B"/>
    <w:rsid w:val="00D421EF"/>
    <w:rsid w:val="00D43E08"/>
    <w:rsid w:val="00D464B1"/>
    <w:rsid w:val="00D61520"/>
    <w:rsid w:val="00D63731"/>
    <w:rsid w:val="00D70DE8"/>
    <w:rsid w:val="00D758DC"/>
    <w:rsid w:val="00D80E57"/>
    <w:rsid w:val="00DA126F"/>
    <w:rsid w:val="00DA28C8"/>
    <w:rsid w:val="00DA3E97"/>
    <w:rsid w:val="00DA6F00"/>
    <w:rsid w:val="00DB72DB"/>
    <w:rsid w:val="00E105C0"/>
    <w:rsid w:val="00E13A41"/>
    <w:rsid w:val="00E16815"/>
    <w:rsid w:val="00E2332A"/>
    <w:rsid w:val="00E47725"/>
    <w:rsid w:val="00E72B24"/>
    <w:rsid w:val="00E86273"/>
    <w:rsid w:val="00E90B1A"/>
    <w:rsid w:val="00EA06EE"/>
    <w:rsid w:val="00EB5B5C"/>
    <w:rsid w:val="00EC6246"/>
    <w:rsid w:val="00EE3F83"/>
    <w:rsid w:val="00EF31CE"/>
    <w:rsid w:val="00EF37BD"/>
    <w:rsid w:val="00F02811"/>
    <w:rsid w:val="00F03A31"/>
    <w:rsid w:val="00F077A9"/>
    <w:rsid w:val="00F11D60"/>
    <w:rsid w:val="00F43A43"/>
    <w:rsid w:val="00F4500B"/>
    <w:rsid w:val="00F46B53"/>
    <w:rsid w:val="00F520A9"/>
    <w:rsid w:val="00F7013D"/>
    <w:rsid w:val="00F748E8"/>
    <w:rsid w:val="00F861DD"/>
    <w:rsid w:val="00FA3160"/>
    <w:rsid w:val="00FA3363"/>
    <w:rsid w:val="00FC0CA9"/>
    <w:rsid w:val="00FC3190"/>
    <w:rsid w:val="00FE1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00D0A8B"/>
  <w15:docId w15:val="{4FF781F6-8870-4785-BFFF-84172570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340C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5340CC"/>
    <w:pPr>
      <w:jc w:val="right"/>
    </w:pPr>
  </w:style>
  <w:style w:type="character" w:customStyle="1" w:styleId="TextoindependienteCar">
    <w:name w:val="Texto independiente Car"/>
    <w:link w:val="Textoindependiente"/>
    <w:semiHidden/>
    <w:rsid w:val="005340CC"/>
    <w:rPr>
      <w:lang w:val="es-ES" w:eastAsia="es-ES" w:bidi="ar-SA"/>
    </w:rPr>
  </w:style>
  <w:style w:type="paragraph" w:customStyle="1" w:styleId="xl23">
    <w:name w:val="xl23"/>
    <w:basedOn w:val="Normal"/>
    <w:rsid w:val="005340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customStyle="1" w:styleId="Subttulo">
    <w:name w:val="Subttulo"/>
    <w:basedOn w:val="Normal"/>
    <w:next w:val="Normal"/>
    <w:rsid w:val="005340CC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A74F62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Textodeglobo">
    <w:name w:val="Balloon Text"/>
    <w:basedOn w:val="Normal"/>
    <w:link w:val="TextodegloboCar"/>
    <w:rsid w:val="00CD7AD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CD7AD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64F2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3761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761C0"/>
  </w:style>
  <w:style w:type="paragraph" w:styleId="Piedepgina">
    <w:name w:val="footer"/>
    <w:basedOn w:val="Normal"/>
    <w:link w:val="PiedepginaCar"/>
    <w:unhideWhenUsed/>
    <w:rsid w:val="003761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761C0"/>
  </w:style>
  <w:style w:type="paragraph" w:styleId="Sinespaciado">
    <w:name w:val="No Spacing"/>
    <w:uiPriority w:val="1"/>
    <w:qFormat/>
    <w:rsid w:val="003761C0"/>
    <w:rPr>
      <w:rFonts w:asciiTheme="minorHAnsi" w:eastAsiaTheme="minorHAnsi" w:hAnsiTheme="minorHAnsi" w:cstheme="minorBidi"/>
      <w:sz w:val="22"/>
      <w:szCs w:val="22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</vt:lpstr>
    </vt:vector>
  </TitlesOfParts>
  <Company>minjus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</dc:title>
  <dc:creator>evillafa</dc:creator>
  <cp:lastModifiedBy>Daniel Octavio Mosqueira Huapaya</cp:lastModifiedBy>
  <cp:revision>4</cp:revision>
  <cp:lastPrinted>2016-12-26T16:51:00Z</cp:lastPrinted>
  <dcterms:created xsi:type="dcterms:W3CDTF">2024-04-29T21:56:00Z</dcterms:created>
  <dcterms:modified xsi:type="dcterms:W3CDTF">2025-07-16T17:40:00Z</dcterms:modified>
</cp:coreProperties>
</file>