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096C2E48" w:rsidR="00787CA0" w:rsidRPr="0032541E" w:rsidRDefault="008741B5" w:rsidP="0032541E">
      <w:pPr>
        <w:jc w:val="center"/>
        <w:rPr>
          <w:b/>
          <w:bCs/>
          <w:u w:val="single"/>
        </w:rPr>
      </w:pPr>
      <w:r w:rsidRPr="008741B5">
        <w:drawing>
          <wp:anchor distT="0" distB="0" distL="114300" distR="114300" simplePos="0" relativeHeight="251658240" behindDoc="0" locked="0" layoutInCell="1" allowOverlap="1" wp14:anchorId="23D56BBF" wp14:editId="25E20AD5">
            <wp:simplePos x="0" y="0"/>
            <wp:positionH relativeFrom="column">
              <wp:posOffset>-94484</wp:posOffset>
            </wp:positionH>
            <wp:positionV relativeFrom="paragraph">
              <wp:posOffset>263986</wp:posOffset>
            </wp:positionV>
            <wp:extent cx="5153891" cy="5488559"/>
            <wp:effectExtent l="0" t="0" r="8890" b="0"/>
            <wp:wrapNone/>
            <wp:docPr id="169925723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257236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8753" cy="5493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7EFE1B2D" w14:textId="27447C95" w:rsidR="0032541E" w:rsidRDefault="0032541E"/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787CA0"/>
    <w:rsid w:val="008741B5"/>
    <w:rsid w:val="00893BAF"/>
    <w:rsid w:val="00AB72F9"/>
    <w:rsid w:val="00B0212F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52</Characters>
  <Application>Microsoft Office Word</Application>
  <DocSecurity>0</DocSecurity>
  <Lines>3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2025-10-01T20:26:00Z</dcterms:modified>
</cp:coreProperties>
</file>