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23F24F73" w14:textId="0BCB0020" w:rsidR="00071B39" w:rsidRPr="00071B39" w:rsidRDefault="00071B39" w:rsidP="002005CE">
      <w:pPr>
        <w:spacing w:after="0" w:line="240" w:lineRule="auto"/>
        <w:rPr>
          <w:b/>
          <w:bCs/>
        </w:rPr>
      </w:pPr>
      <w:r w:rsidRPr="00071B39">
        <w:rPr>
          <w:b/>
          <w:bCs/>
        </w:rPr>
        <w:t>ADJUNTAR Fichas Técnicas que permitan verificar que se cumple con nuestras Especificaciones Técnicas.</w:t>
      </w:r>
    </w:p>
    <w:p w14:paraId="11998235" w14:textId="77777777" w:rsidR="00945ECB" w:rsidRDefault="00945ECB" w:rsidP="002005CE">
      <w:pPr>
        <w:spacing w:after="0" w:line="240" w:lineRule="auto"/>
      </w:pPr>
    </w:p>
    <w:p w14:paraId="2BF36B3F" w14:textId="6054C650" w:rsidR="00071B39" w:rsidRDefault="00071B39" w:rsidP="002005CE">
      <w:pPr>
        <w:spacing w:after="0" w:line="240" w:lineRule="auto"/>
      </w:pPr>
      <w:r>
        <w:t>Y;</w:t>
      </w:r>
    </w:p>
    <w:p w14:paraId="1A4E4EB3" w14:textId="77777777" w:rsidR="00071B39" w:rsidRDefault="00071B39" w:rsidP="002005CE">
      <w:pPr>
        <w:spacing w:after="0" w:line="240" w:lineRule="auto"/>
      </w:pPr>
    </w:p>
    <w:p w14:paraId="669A8813" w14:textId="0B188866" w:rsidR="002005CE" w:rsidRDefault="0008652E" w:rsidP="002005CE">
      <w:pPr>
        <w:spacing w:after="0" w:line="240" w:lineRule="auto"/>
      </w:pPr>
      <w:r w:rsidRPr="0008652E">
        <w:rPr>
          <w:noProof/>
        </w:rPr>
        <w:drawing>
          <wp:inline distT="0" distB="0" distL="0" distR="0" wp14:anchorId="47356880" wp14:editId="39F5513E">
            <wp:extent cx="5400040" cy="1125855"/>
            <wp:effectExtent l="19050" t="19050" r="10160" b="17145"/>
            <wp:docPr id="769623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623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25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071B39"/>
    <w:rsid w:val="0008652E"/>
    <w:rsid w:val="002005CE"/>
    <w:rsid w:val="005604ED"/>
    <w:rsid w:val="00723F53"/>
    <w:rsid w:val="00772BA1"/>
    <w:rsid w:val="008D4114"/>
    <w:rsid w:val="00945ECB"/>
    <w:rsid w:val="009A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2025-07-02T16:02:00Z</dcterms:created>
  <dcterms:modified xsi:type="dcterms:W3CDTF">2025-10-16T14:28:00Z</dcterms:modified>
</cp:coreProperties>
</file>